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BFA" w:rsidRPr="00FF6B79" w:rsidRDefault="00FF6B79" w:rsidP="001E087E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134</w:t>
      </w:r>
    </w:p>
    <w:p w:rsidR="00635BFA" w:rsidRPr="00FF6B79" w:rsidRDefault="00635BFA" w:rsidP="001E087E">
      <w:pPr>
        <w:jc w:val="center"/>
        <w:rPr>
          <w:rFonts w:ascii="TH SarabunIT๙" w:hAnsi="TH SarabunIT๙" w:cs="TH SarabunIT๙"/>
        </w:rPr>
      </w:pPr>
    </w:p>
    <w:p w:rsidR="00635BFA" w:rsidRPr="00FF6B79" w:rsidRDefault="00635BFA" w:rsidP="001E087E">
      <w:pPr>
        <w:jc w:val="center"/>
        <w:rPr>
          <w:rFonts w:ascii="TH SarabunIT๙" w:hAnsi="TH SarabunIT๙" w:cs="TH SarabunIT๙"/>
        </w:rPr>
      </w:pPr>
    </w:p>
    <w:p w:rsidR="00635BFA" w:rsidRPr="00FF6B79" w:rsidRDefault="00635BFA" w:rsidP="001E087E">
      <w:pPr>
        <w:jc w:val="center"/>
        <w:rPr>
          <w:rFonts w:ascii="TH SarabunIT๙" w:hAnsi="TH SarabunIT๙" w:cs="TH SarabunIT๙"/>
        </w:rPr>
      </w:pPr>
    </w:p>
    <w:p w:rsidR="00635BFA" w:rsidRPr="00FF6B79" w:rsidRDefault="00635BFA" w:rsidP="001E087E">
      <w:pPr>
        <w:jc w:val="center"/>
        <w:rPr>
          <w:rFonts w:ascii="TH SarabunIT๙" w:hAnsi="TH SarabunIT๙" w:cs="TH SarabunIT๙"/>
        </w:rPr>
      </w:pPr>
    </w:p>
    <w:p w:rsidR="00635BFA" w:rsidRPr="00FF6B79" w:rsidRDefault="00635BFA" w:rsidP="001E087E">
      <w:pPr>
        <w:jc w:val="center"/>
        <w:rPr>
          <w:rFonts w:ascii="TH SarabunIT๙" w:hAnsi="TH SarabunIT๙" w:cs="TH SarabunIT๙"/>
        </w:rPr>
      </w:pPr>
    </w:p>
    <w:p w:rsidR="00635BFA" w:rsidRPr="00FF6B79" w:rsidRDefault="00635BFA" w:rsidP="001E087E">
      <w:pPr>
        <w:jc w:val="center"/>
        <w:rPr>
          <w:rFonts w:ascii="TH SarabunIT๙" w:hAnsi="TH SarabunIT๙" w:cs="TH SarabunIT๙"/>
        </w:rPr>
      </w:pPr>
    </w:p>
    <w:p w:rsidR="00C0121F" w:rsidRDefault="00C0121F" w:rsidP="001E087E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FF6B79" w:rsidRDefault="00FF6B79" w:rsidP="001E087E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635BFA" w:rsidRPr="00FF6B79" w:rsidRDefault="00635BFA" w:rsidP="001E087E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FF6B79">
        <w:rPr>
          <w:rFonts w:ascii="TH SarabunIT๙" w:hAnsi="TH SarabunIT๙" w:cs="TH SarabunIT๙"/>
          <w:b/>
          <w:bCs/>
          <w:sz w:val="48"/>
          <w:szCs w:val="48"/>
          <w:cs/>
        </w:rPr>
        <w:t>ยุทธศาสตร์ ที่ 4  ส่งเสริมให้</w:t>
      </w:r>
      <w:r w:rsidR="002A495B" w:rsidRPr="00FF6B79">
        <w:rPr>
          <w:rFonts w:ascii="TH SarabunIT๙" w:hAnsi="TH SarabunIT๙" w:cs="TH SarabunIT๙"/>
          <w:b/>
          <w:bCs/>
          <w:sz w:val="48"/>
          <w:szCs w:val="48"/>
          <w:cs/>
        </w:rPr>
        <w:t>จังหวัดตรัง</w:t>
      </w:r>
      <w:r w:rsidRPr="00FF6B79">
        <w:rPr>
          <w:rFonts w:ascii="TH SarabunIT๙" w:hAnsi="TH SarabunIT๙" w:cs="TH SarabunIT๙"/>
          <w:b/>
          <w:bCs/>
          <w:sz w:val="48"/>
          <w:szCs w:val="48"/>
          <w:cs/>
        </w:rPr>
        <w:t>เป็นเมืองคุณธรรม</w:t>
      </w:r>
    </w:p>
    <w:p w:rsidR="00635BFA" w:rsidRDefault="00635BFA" w:rsidP="001E087E">
      <w:pPr>
        <w:jc w:val="center"/>
        <w:rPr>
          <w:rFonts w:ascii="TH SarabunPSK" w:hAnsi="TH SarabunPSK" w:cs="TH SarabunPSK"/>
          <w:b/>
          <w:bCs/>
          <w:sz w:val="24"/>
          <w:szCs w:val="24"/>
        </w:rPr>
      </w:pPr>
    </w:p>
    <w:p w:rsidR="00635BFA" w:rsidRDefault="00635BFA" w:rsidP="001E087E">
      <w:pPr>
        <w:jc w:val="center"/>
        <w:rPr>
          <w:rFonts w:ascii="TH SarabunPSK" w:hAnsi="TH SarabunPSK" w:cs="TH SarabunPSK"/>
          <w:b/>
          <w:bCs/>
          <w:sz w:val="24"/>
          <w:szCs w:val="24"/>
        </w:rPr>
      </w:pPr>
    </w:p>
    <w:p w:rsidR="00635BFA" w:rsidRDefault="00635BFA" w:rsidP="001E087E">
      <w:pPr>
        <w:jc w:val="center"/>
        <w:rPr>
          <w:rFonts w:ascii="TH SarabunPSK" w:hAnsi="TH SarabunPSK" w:cs="TH SarabunPSK"/>
          <w:b/>
          <w:bCs/>
          <w:sz w:val="24"/>
          <w:szCs w:val="24"/>
        </w:rPr>
      </w:pPr>
    </w:p>
    <w:p w:rsidR="00635BFA" w:rsidRDefault="00635BFA" w:rsidP="001E087E">
      <w:pPr>
        <w:jc w:val="center"/>
        <w:rPr>
          <w:rFonts w:ascii="TH SarabunPSK" w:hAnsi="TH SarabunPSK" w:cs="TH SarabunPSK"/>
          <w:b/>
          <w:bCs/>
          <w:sz w:val="24"/>
          <w:szCs w:val="24"/>
        </w:rPr>
      </w:pPr>
    </w:p>
    <w:p w:rsidR="00635BFA" w:rsidRDefault="00635BFA" w:rsidP="001E087E">
      <w:pPr>
        <w:jc w:val="center"/>
        <w:rPr>
          <w:rFonts w:ascii="TH SarabunPSK" w:hAnsi="TH SarabunPSK" w:cs="TH SarabunPSK"/>
          <w:b/>
          <w:bCs/>
          <w:sz w:val="24"/>
          <w:szCs w:val="24"/>
        </w:rPr>
      </w:pPr>
    </w:p>
    <w:p w:rsidR="00635BFA" w:rsidRDefault="00635BFA" w:rsidP="001E087E">
      <w:pPr>
        <w:jc w:val="center"/>
        <w:rPr>
          <w:rFonts w:ascii="TH SarabunPSK" w:hAnsi="TH SarabunPSK" w:cs="TH SarabunPSK"/>
          <w:b/>
          <w:bCs/>
          <w:sz w:val="24"/>
          <w:szCs w:val="24"/>
        </w:rPr>
      </w:pPr>
    </w:p>
    <w:p w:rsidR="00635BFA" w:rsidRDefault="00635BFA" w:rsidP="001E087E">
      <w:pPr>
        <w:jc w:val="center"/>
        <w:rPr>
          <w:rFonts w:ascii="TH SarabunPSK" w:hAnsi="TH SarabunPSK" w:cs="TH SarabunPSK"/>
          <w:b/>
          <w:bCs/>
          <w:sz w:val="24"/>
          <w:szCs w:val="24"/>
        </w:rPr>
      </w:pPr>
    </w:p>
    <w:p w:rsidR="00635BFA" w:rsidRDefault="00635BFA" w:rsidP="001E087E">
      <w:pPr>
        <w:jc w:val="center"/>
        <w:rPr>
          <w:rFonts w:ascii="TH SarabunPSK" w:hAnsi="TH SarabunPSK" w:cs="TH SarabunPSK"/>
          <w:b/>
          <w:bCs/>
          <w:sz w:val="24"/>
          <w:szCs w:val="24"/>
        </w:rPr>
      </w:pPr>
    </w:p>
    <w:p w:rsidR="00635BFA" w:rsidRDefault="00635BFA" w:rsidP="001E087E">
      <w:pPr>
        <w:jc w:val="center"/>
        <w:rPr>
          <w:rFonts w:ascii="TH SarabunPSK" w:hAnsi="TH SarabunPSK" w:cs="TH SarabunPSK"/>
          <w:b/>
          <w:bCs/>
          <w:sz w:val="24"/>
          <w:szCs w:val="24"/>
        </w:rPr>
      </w:pPr>
    </w:p>
    <w:p w:rsidR="00635BFA" w:rsidRDefault="00635BFA" w:rsidP="00A50BDB"/>
    <w:p w:rsidR="001E087E" w:rsidRPr="00FF6B79" w:rsidRDefault="00FF6B79" w:rsidP="001E087E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135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2089"/>
        <w:gridCol w:w="1546"/>
        <w:gridCol w:w="8"/>
        <w:gridCol w:w="1297"/>
        <w:gridCol w:w="1166"/>
        <w:gridCol w:w="1371"/>
        <w:gridCol w:w="1098"/>
        <w:gridCol w:w="1121"/>
        <w:gridCol w:w="1232"/>
        <w:gridCol w:w="1239"/>
        <w:gridCol w:w="1120"/>
        <w:gridCol w:w="1092"/>
      </w:tblGrid>
      <w:tr w:rsidR="001E087E" w:rsidRPr="00FF6B79" w:rsidTr="00834B6C">
        <w:tc>
          <w:tcPr>
            <w:tcW w:w="2089" w:type="dxa"/>
            <w:vMerge w:val="restart"/>
          </w:tcPr>
          <w:p w:rsidR="001E087E" w:rsidRPr="00FF6B79" w:rsidRDefault="001E087E" w:rsidP="00834B6C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546" w:type="dxa"/>
            <w:vMerge w:val="restart"/>
          </w:tcPr>
          <w:p w:rsidR="001E087E" w:rsidRPr="00FF6B79" w:rsidRDefault="001E087E" w:rsidP="00834B6C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1E087E" w:rsidRPr="00FF6B79" w:rsidRDefault="001E087E" w:rsidP="00834B6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305" w:type="dxa"/>
            <w:gridSpan w:val="2"/>
            <w:vMerge w:val="restart"/>
          </w:tcPr>
          <w:p w:rsidR="001E087E" w:rsidRPr="00FF6B79" w:rsidRDefault="001E087E" w:rsidP="00834B6C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1E087E" w:rsidRPr="00FF6B79" w:rsidRDefault="001E087E" w:rsidP="00834B6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37" w:type="dxa"/>
            <w:gridSpan w:val="2"/>
          </w:tcPr>
          <w:p w:rsidR="001E087E" w:rsidRPr="00FF6B79" w:rsidRDefault="001E087E" w:rsidP="00834B6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vMerge w:val="restart"/>
          </w:tcPr>
          <w:p w:rsidR="001E087E" w:rsidRPr="00FF6B79" w:rsidRDefault="001E087E" w:rsidP="00834B6C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1E087E" w:rsidRPr="00FF6B79" w:rsidRDefault="001E087E" w:rsidP="00834B6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1E087E" w:rsidRPr="00FF6B79" w:rsidRDefault="00683C5F" w:rsidP="00834B6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1E087E" w:rsidRPr="00FF6B79" w:rsidRDefault="001E087E" w:rsidP="00834B6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E087E" w:rsidRPr="00FF6B79" w:rsidTr="00834B6C">
        <w:tc>
          <w:tcPr>
            <w:tcW w:w="2089" w:type="dxa"/>
            <w:vMerge/>
          </w:tcPr>
          <w:p w:rsidR="001E087E" w:rsidRPr="00FF6B79" w:rsidRDefault="001E087E" w:rsidP="00834B6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46" w:type="dxa"/>
            <w:vMerge/>
          </w:tcPr>
          <w:p w:rsidR="001E087E" w:rsidRPr="00FF6B79" w:rsidRDefault="001E087E" w:rsidP="00834B6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</w:tcPr>
          <w:p w:rsidR="001E087E" w:rsidRPr="00FF6B79" w:rsidRDefault="001E087E" w:rsidP="00834B6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bottom w:val="nil"/>
            </w:tcBorders>
          </w:tcPr>
          <w:p w:rsidR="001E087E" w:rsidRPr="00FF6B79" w:rsidRDefault="001E087E" w:rsidP="00834B6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371" w:type="dxa"/>
            <w:tcBorders>
              <w:bottom w:val="nil"/>
            </w:tcBorders>
          </w:tcPr>
          <w:p w:rsidR="001E087E" w:rsidRPr="00FF6B79" w:rsidRDefault="001E087E" w:rsidP="00834B6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vMerge/>
          </w:tcPr>
          <w:p w:rsidR="001E087E" w:rsidRPr="00FF6B79" w:rsidRDefault="001E087E" w:rsidP="00834B6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1E087E" w:rsidRPr="00FF6B79" w:rsidRDefault="001E087E" w:rsidP="00834B6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1E087E" w:rsidRPr="00FF6B79" w:rsidRDefault="001E087E" w:rsidP="00834B6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1E087E" w:rsidRPr="00FF6B79" w:rsidRDefault="001E087E" w:rsidP="00834B6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1E087E" w:rsidRPr="00FF6B79" w:rsidRDefault="001E087E" w:rsidP="00834B6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E087E" w:rsidRPr="00FF6B79" w:rsidRDefault="001E087E" w:rsidP="00834B6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1E087E" w:rsidRPr="00FF6B79" w:rsidTr="00834B6C">
        <w:tc>
          <w:tcPr>
            <w:tcW w:w="2089" w:type="dxa"/>
            <w:vMerge/>
          </w:tcPr>
          <w:p w:rsidR="001E087E" w:rsidRPr="00FF6B79" w:rsidRDefault="001E087E" w:rsidP="00834B6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46" w:type="dxa"/>
            <w:vMerge/>
          </w:tcPr>
          <w:p w:rsidR="001E087E" w:rsidRPr="00FF6B79" w:rsidRDefault="001E087E" w:rsidP="00834B6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</w:tcPr>
          <w:p w:rsidR="001E087E" w:rsidRPr="00FF6B79" w:rsidRDefault="001E087E" w:rsidP="00834B6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</w:tcBorders>
          </w:tcPr>
          <w:p w:rsidR="001E087E" w:rsidRPr="00FF6B79" w:rsidRDefault="001E087E" w:rsidP="00834B6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371" w:type="dxa"/>
            <w:tcBorders>
              <w:top w:val="nil"/>
            </w:tcBorders>
          </w:tcPr>
          <w:p w:rsidR="001E087E" w:rsidRPr="00FF6B79" w:rsidRDefault="001E087E" w:rsidP="00834B6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vMerge/>
          </w:tcPr>
          <w:p w:rsidR="001E087E" w:rsidRPr="00FF6B79" w:rsidRDefault="001E087E" w:rsidP="00834B6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1E087E" w:rsidRPr="00FF6B79" w:rsidRDefault="001E087E" w:rsidP="00FF6B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FF6B7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1E087E" w:rsidRPr="00FF6B79" w:rsidRDefault="001E087E" w:rsidP="00FF6B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FF6B7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1E087E" w:rsidRPr="00FF6B79" w:rsidRDefault="001E087E" w:rsidP="00FF6B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FF6B7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1E087E" w:rsidRPr="00FF6B79" w:rsidRDefault="001E087E" w:rsidP="00FF6B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FF6B7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1E087E" w:rsidRPr="00FF6B79" w:rsidRDefault="001E087E" w:rsidP="00834B6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834B6C" w:rsidRPr="00FF6B79" w:rsidTr="00834B6C">
        <w:tc>
          <w:tcPr>
            <w:tcW w:w="2089" w:type="dxa"/>
          </w:tcPr>
          <w:p w:rsidR="00834B6C" w:rsidRPr="00FF6B79" w:rsidRDefault="00834B6C" w:rsidP="00834B6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 ที่ 4  ส่งเสริมให้นครศรีธรรมราชเป็นเมืองคุณธรรม</w:t>
            </w:r>
          </w:p>
        </w:tc>
        <w:tc>
          <w:tcPr>
            <w:tcW w:w="1546" w:type="dxa"/>
          </w:tcPr>
          <w:p w:rsidR="00834B6C" w:rsidRPr="00FF6B79" w:rsidRDefault="00834B6C" w:rsidP="00834B6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05" w:type="dxa"/>
            <w:gridSpan w:val="2"/>
          </w:tcPr>
          <w:p w:rsidR="00834B6C" w:rsidRPr="00FF6B79" w:rsidRDefault="00834B6C" w:rsidP="00834B6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66" w:type="dxa"/>
          </w:tcPr>
          <w:p w:rsidR="00834B6C" w:rsidRPr="00FF6B79" w:rsidRDefault="00834B6C" w:rsidP="00834B6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71" w:type="dxa"/>
          </w:tcPr>
          <w:p w:rsidR="00834B6C" w:rsidRPr="00FF6B79" w:rsidRDefault="00834B6C" w:rsidP="00834B6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98" w:type="dxa"/>
          </w:tcPr>
          <w:p w:rsidR="00834B6C" w:rsidRPr="00FF6B79" w:rsidRDefault="00834B6C" w:rsidP="00834B6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21" w:type="dxa"/>
          </w:tcPr>
          <w:p w:rsidR="00834B6C" w:rsidRPr="00FF6B79" w:rsidRDefault="00834B6C" w:rsidP="00834B6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834B6C" w:rsidRPr="00FF6B79" w:rsidRDefault="00834B6C" w:rsidP="00834B6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9" w:type="dxa"/>
          </w:tcPr>
          <w:p w:rsidR="00834B6C" w:rsidRPr="00FF6B79" w:rsidRDefault="00834B6C" w:rsidP="00834B6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20" w:type="dxa"/>
          </w:tcPr>
          <w:p w:rsidR="00834B6C" w:rsidRPr="00FF6B79" w:rsidRDefault="00834B6C" w:rsidP="00834B6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92" w:type="dxa"/>
          </w:tcPr>
          <w:p w:rsidR="00834B6C" w:rsidRPr="00FF6B79" w:rsidRDefault="00834B6C" w:rsidP="00834B6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834B6C" w:rsidRPr="00FF6B79" w:rsidTr="00834B6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4B6C" w:rsidRPr="00FF6B79" w:rsidRDefault="00834B6C" w:rsidP="00834B6C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กลยุทธ์ที่ 1  ส่งเสริมและพัฒนาบุคลากรผู้นำทางด้านคุณธรรม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4B6C" w:rsidRPr="00FF6B79" w:rsidRDefault="00834B6C" w:rsidP="00834B6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4B6C" w:rsidRPr="00FF6B79" w:rsidRDefault="00834B6C" w:rsidP="00834B6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4B6C" w:rsidRPr="00FF6B79" w:rsidRDefault="00834B6C" w:rsidP="00834B6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4B6C" w:rsidRPr="00FF6B79" w:rsidRDefault="00834B6C" w:rsidP="00834B6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4B6C" w:rsidRPr="00FF6B79" w:rsidRDefault="00834B6C" w:rsidP="00834B6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4B6C" w:rsidRPr="00FF6B79" w:rsidRDefault="00834B6C" w:rsidP="00834B6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4B6C" w:rsidRPr="00FF6B79" w:rsidRDefault="00834B6C" w:rsidP="00834B6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4B6C" w:rsidRPr="00FF6B79" w:rsidRDefault="00834B6C" w:rsidP="00834B6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4B6C" w:rsidRPr="00FF6B79" w:rsidRDefault="00834B6C" w:rsidP="00834B6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4B6C" w:rsidRPr="00FF6B79" w:rsidRDefault="00834B6C" w:rsidP="00834B6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834B6C" w:rsidRPr="00FF6B79" w:rsidTr="00254BC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6C" w:rsidRPr="00FF6B79" w:rsidRDefault="00254BCC" w:rsidP="00834B6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 w:rsidR="00EE6509"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. การสวดมนต์ข้ามปี ส่งท้ายปีเก่าวิถีไทย ต้อนรับปีใหม่</w:t>
            </w:r>
            <w:proofErr w:type="spellStart"/>
            <w:r w:rsidR="00EE6509"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วิถ</w:t>
            </w:r>
            <w:proofErr w:type="spellEnd"/>
            <w:r w:rsidR="00EE6509"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พุทธ พุทธศักราช 2563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6C" w:rsidRPr="00FF6B79" w:rsidRDefault="00EE6509" w:rsidP="00834B6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6B79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ส่งเสริมพุทธศาสนิกชนในสังกัดร่วมทำบุญรักษาศีล เจริญภาวนา ปฏิบัติธรรมฟังพระธรรมเทศนาร่วมพิธีเจริญพระพุทธมนต์ ในวันที่ 31 ธันวาคม 2563 และล่นฆ้องชัยต้อนรับปีใหม่ในวันที่ 1 มกราคม 2563 เพื่อสงบจิตใจต้อนรับปีใหม่ด้วยจิตใจบริสุทธิ์แจ่มใส เป็นมงคลกับชีวิต</w:t>
            </w:r>
          </w:p>
          <w:p w:rsidR="00BB28FC" w:rsidRPr="00FF6B79" w:rsidRDefault="00BB28FC" w:rsidP="00834B6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6C" w:rsidRPr="00FF6B79" w:rsidRDefault="00EE6509" w:rsidP="00834B6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ชุมชนวัดวังมะปราง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6C" w:rsidRPr="00FF6B79" w:rsidRDefault="00EE6509" w:rsidP="00834B6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จำนวนผู้เข้าร่วมโครงการ จำนวน 50 คน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6C" w:rsidRPr="00FF6B79" w:rsidRDefault="00EE6509" w:rsidP="00834B6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- ผู้เข้าร่วมโครงการนำหลักธรรมทางพระพุทธสาสนาไปประพฤติปฏิบัติใช้ในชีวิตประจำวัน และแก้ปัญญาชีวิตได้อย่าเท่าทัน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6C" w:rsidRPr="00FF6B79" w:rsidRDefault="00EE6509" w:rsidP="00834B6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6C" w:rsidRPr="00FF6B79" w:rsidRDefault="00834B6C" w:rsidP="00834B6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6C" w:rsidRPr="00FF6B79" w:rsidRDefault="00FF6B79" w:rsidP="00834B6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6C" w:rsidRPr="00FF6B79" w:rsidRDefault="00FF6B79" w:rsidP="00834B6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6C" w:rsidRPr="00FF6B79" w:rsidRDefault="001D2B89" w:rsidP="00834B6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="00FF6B79"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6C" w:rsidRPr="00FF6B79" w:rsidRDefault="00834B6C" w:rsidP="00834B6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FA7438" w:rsidRDefault="00FA7438" w:rsidP="00FA7438">
      <w:pPr>
        <w:rPr>
          <w:rFonts w:ascii="TH SarabunPSK" w:hAnsi="TH SarabunPSK" w:cs="TH SarabunPSK"/>
          <w:sz w:val="24"/>
          <w:szCs w:val="24"/>
        </w:rPr>
      </w:pPr>
    </w:p>
    <w:p w:rsidR="00FF6B79" w:rsidRDefault="00FF6B79" w:rsidP="00FA7438">
      <w:pPr>
        <w:jc w:val="center"/>
      </w:pPr>
    </w:p>
    <w:p w:rsidR="00FF6B79" w:rsidRDefault="00FF6B79" w:rsidP="00FA7438">
      <w:pPr>
        <w:jc w:val="center"/>
      </w:pPr>
    </w:p>
    <w:p w:rsidR="00A243FF" w:rsidRPr="00FF6B79" w:rsidRDefault="00FF6B79" w:rsidP="00FA7438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lastRenderedPageBreak/>
        <w:t>136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2089"/>
        <w:gridCol w:w="1952"/>
        <w:gridCol w:w="900"/>
        <w:gridCol w:w="1166"/>
        <w:gridCol w:w="1371"/>
        <w:gridCol w:w="1098"/>
        <w:gridCol w:w="1121"/>
        <w:gridCol w:w="1232"/>
        <w:gridCol w:w="1239"/>
        <w:gridCol w:w="1120"/>
        <w:gridCol w:w="1092"/>
      </w:tblGrid>
      <w:tr w:rsidR="00A243FF" w:rsidRPr="00FF6B79" w:rsidTr="00A243FF">
        <w:tc>
          <w:tcPr>
            <w:tcW w:w="2089" w:type="dxa"/>
            <w:vMerge w:val="restart"/>
          </w:tcPr>
          <w:p w:rsidR="00A243FF" w:rsidRPr="00FF6B79" w:rsidRDefault="00A243FF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952" w:type="dxa"/>
            <w:vMerge w:val="restart"/>
          </w:tcPr>
          <w:p w:rsidR="00A243FF" w:rsidRPr="00FF6B79" w:rsidRDefault="00A243FF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899" w:type="dxa"/>
            <w:vMerge w:val="restart"/>
          </w:tcPr>
          <w:p w:rsidR="00A243FF" w:rsidRPr="00FF6B79" w:rsidRDefault="00A243FF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37" w:type="dxa"/>
            <w:gridSpan w:val="2"/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vMerge w:val="restart"/>
          </w:tcPr>
          <w:p w:rsidR="00A243FF" w:rsidRPr="00FF6B79" w:rsidRDefault="00A243FF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A243FF" w:rsidRPr="00FF6B79" w:rsidRDefault="00683C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243FF" w:rsidRPr="00FF6B79" w:rsidTr="00A243FF">
        <w:tc>
          <w:tcPr>
            <w:tcW w:w="2089" w:type="dxa"/>
            <w:vMerge/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952" w:type="dxa"/>
            <w:vMerge/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bottom w:val="nil"/>
            </w:tcBorders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371" w:type="dxa"/>
            <w:tcBorders>
              <w:bottom w:val="nil"/>
            </w:tcBorders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vMerge/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A243FF" w:rsidRPr="00FF6B79" w:rsidTr="00A243FF">
        <w:tc>
          <w:tcPr>
            <w:tcW w:w="2089" w:type="dxa"/>
            <w:vMerge/>
          </w:tcPr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52" w:type="dxa"/>
            <w:vMerge/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</w:tcBorders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371" w:type="dxa"/>
            <w:tcBorders>
              <w:top w:val="nil"/>
            </w:tcBorders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vMerge/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A243FF" w:rsidRPr="00FF6B79" w:rsidRDefault="00A243FF" w:rsidP="00FF6B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FF6B7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A243FF" w:rsidRPr="00FF6B79" w:rsidRDefault="00A243FF" w:rsidP="00FF6B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FF6B7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A243FF" w:rsidRPr="00FF6B79" w:rsidRDefault="00A243FF" w:rsidP="00FF6B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FF6B7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A243FF" w:rsidRPr="00FF6B79" w:rsidRDefault="00A243FF" w:rsidP="00FF6B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FF6B7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243FF" w:rsidRPr="00FF6B79" w:rsidTr="00A243FF">
        <w:tc>
          <w:tcPr>
            <w:tcW w:w="2089" w:type="dxa"/>
          </w:tcPr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2. ส่งเสริมการเข้าร่วมกิจกรรมวันสำคัญทางศาสนา </w:t>
            </w:r>
            <w:r w:rsidRPr="00FF6B79">
              <w:rPr>
                <w:rFonts w:ascii="TH SarabunIT๙" w:hAnsi="TH SarabunIT๙" w:cs="TH SarabunIT๙"/>
                <w:sz w:val="24"/>
                <w:szCs w:val="24"/>
              </w:rPr>
              <w:t xml:space="preserve">: </w:t>
            </w: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เทศกาลมาฆบูชา</w:t>
            </w:r>
          </w:p>
        </w:tc>
        <w:tc>
          <w:tcPr>
            <w:tcW w:w="1952" w:type="dxa"/>
          </w:tcPr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เพื่อให้พุทธศาสนิกชนได้ตระหนักถึงความสำคัญของพระพุทธศาสนาในวันมาฆบูชา</w:t>
            </w:r>
          </w:p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- ส่งเสริมให้พุทธศาสนิกชนในพื้นที่เข้าวัดปฏิบัติธรรมทำบุญตักบาตร เวียนเทียนในวันมาฆบูชา</w:t>
            </w:r>
          </w:p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เพื่อให้เป็นสังคมแห่งลด ละ เลิกอบายมุข และบาปทั้งปวง</w:t>
            </w:r>
          </w:p>
        </w:tc>
        <w:tc>
          <w:tcPr>
            <w:tcW w:w="899" w:type="dxa"/>
          </w:tcPr>
          <w:p w:rsidR="00A243FF" w:rsidRPr="00FF6B79" w:rsidRDefault="00A243FF" w:rsidP="00BA7CEE">
            <w:pPr>
              <w:spacing w:before="24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ชุมชนวัดวังปะปราง</w:t>
            </w:r>
          </w:p>
        </w:tc>
        <w:tc>
          <w:tcPr>
            <w:tcW w:w="1166" w:type="dxa"/>
          </w:tcPr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ผู้ที่เข้าร่วมโครงการจำนวน 100 คน</w:t>
            </w:r>
          </w:p>
        </w:tc>
        <w:tc>
          <w:tcPr>
            <w:tcW w:w="1371" w:type="dxa"/>
          </w:tcPr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 นำหลักธรรมทางพระพุทธศาสนาไปประพฤติปฏิบัติใช้ในชีวิตประจำวันและแก้ไขปัญหาชีวิตได้อย่างเท่าทัน</w:t>
            </w:r>
          </w:p>
        </w:tc>
        <w:tc>
          <w:tcPr>
            <w:tcW w:w="1098" w:type="dxa"/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21" w:type="dxa"/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A243FF" w:rsidRPr="00FF6B79" w:rsidRDefault="00FF6B79" w:rsidP="00BA7CE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A243FF" w:rsidRPr="00FF6B79" w:rsidRDefault="00FF6B79" w:rsidP="00BA7C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A243FF" w:rsidRPr="00FF6B79" w:rsidRDefault="00FF6B79" w:rsidP="00BA7C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A243FF" w:rsidRPr="00FF6B79" w:rsidTr="00A243FF">
        <w:tc>
          <w:tcPr>
            <w:tcW w:w="2089" w:type="dxa"/>
          </w:tcPr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3. ส่งเสริม การเข้าร่วมกิจกรรมทางศาสนา </w:t>
            </w:r>
            <w:r w:rsidRPr="00FF6B79">
              <w:rPr>
                <w:rFonts w:ascii="TH SarabunIT๙" w:hAnsi="TH SarabunIT๙" w:cs="TH SarabunIT๙"/>
                <w:sz w:val="24"/>
                <w:szCs w:val="24"/>
              </w:rPr>
              <w:t xml:space="preserve">: </w:t>
            </w: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เทศกาลวันวิ</w:t>
            </w:r>
            <w:proofErr w:type="spellStart"/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สาขบู</w:t>
            </w:r>
            <w:proofErr w:type="spellEnd"/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ชา</w:t>
            </w:r>
          </w:p>
        </w:tc>
        <w:tc>
          <w:tcPr>
            <w:tcW w:w="1952" w:type="dxa"/>
          </w:tcPr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เพื่อให้พุทธศาสนิกชนได้ตระหนักถึงความสำคัญของพระพุทธศาสนาเป็นวันที่พระพุทธเจ้า ประสูติ คือเกิด ตรัสรูและปรินิพพาน</w:t>
            </w:r>
          </w:p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- ส่งเสริมให้พุทธศาสนิกชนในพื้นที่เข้าปฏิบัติธรรม ทำบุญตักบาตร เวียนเทียน ในวันวิ</w:t>
            </w:r>
            <w:proofErr w:type="spellStart"/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สาข</w:t>
            </w:r>
            <w:proofErr w:type="spellEnd"/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บูชา</w:t>
            </w:r>
          </w:p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เพื่อให้เป็นสังคมแห่งลด ละ เลิกอบายมุข และบาปทั้งปวง</w:t>
            </w:r>
          </w:p>
        </w:tc>
        <w:tc>
          <w:tcPr>
            <w:tcW w:w="899" w:type="dxa"/>
          </w:tcPr>
          <w:p w:rsidR="00A243FF" w:rsidRPr="00FF6B79" w:rsidRDefault="00A243FF" w:rsidP="00BA7CEE">
            <w:pPr>
              <w:spacing w:before="24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ชุมชนวัดวังปะปราง</w:t>
            </w:r>
          </w:p>
        </w:tc>
        <w:tc>
          <w:tcPr>
            <w:tcW w:w="1166" w:type="dxa"/>
          </w:tcPr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ผู้ที่เข้าร่วมโครงการจำนวน 100 คน</w:t>
            </w:r>
          </w:p>
        </w:tc>
        <w:tc>
          <w:tcPr>
            <w:tcW w:w="1371" w:type="dxa"/>
          </w:tcPr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 นำหลักธรรมทางพระพุทธศาสนาไปประพฤติปฏิบัติใช้ในชีวิตประจำวันและแก้ไขปัญหาชีวิตได้อย่างเท่าทัน</w:t>
            </w:r>
          </w:p>
        </w:tc>
        <w:tc>
          <w:tcPr>
            <w:tcW w:w="1098" w:type="dxa"/>
          </w:tcPr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21" w:type="dxa"/>
          </w:tcPr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A243FF" w:rsidRPr="00FF6B79" w:rsidRDefault="00FF6B79" w:rsidP="00FF6B79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A243FF" w:rsidRPr="00FF6B79" w:rsidRDefault="00FF6B79" w:rsidP="00FF6B79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A243FF" w:rsidRPr="00FF6B79" w:rsidRDefault="00FF6B79" w:rsidP="00FF6B79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A243FF" w:rsidRDefault="00A243FF" w:rsidP="00F67A1E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D5573D" w:rsidRDefault="00D5573D" w:rsidP="00F67A1E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FF6B79" w:rsidRDefault="00FF6B79" w:rsidP="00A243FF">
      <w:pPr>
        <w:jc w:val="center"/>
      </w:pPr>
    </w:p>
    <w:p w:rsidR="00FF6B79" w:rsidRDefault="00FF6B79" w:rsidP="00A243FF">
      <w:pPr>
        <w:jc w:val="center"/>
      </w:pPr>
    </w:p>
    <w:p w:rsidR="00FF6B79" w:rsidRDefault="00FF6B79" w:rsidP="00A243FF">
      <w:pPr>
        <w:jc w:val="center"/>
      </w:pPr>
    </w:p>
    <w:p w:rsidR="00A243FF" w:rsidRPr="00FF6B79" w:rsidRDefault="00FF6B79" w:rsidP="00A243FF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137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2089"/>
        <w:gridCol w:w="1952"/>
        <w:gridCol w:w="900"/>
        <w:gridCol w:w="1166"/>
        <w:gridCol w:w="1371"/>
        <w:gridCol w:w="1098"/>
        <w:gridCol w:w="1121"/>
        <w:gridCol w:w="1232"/>
        <w:gridCol w:w="1239"/>
        <w:gridCol w:w="1120"/>
        <w:gridCol w:w="1092"/>
      </w:tblGrid>
      <w:tr w:rsidR="00A243FF" w:rsidRPr="00FF6B79" w:rsidTr="00BA7CEE">
        <w:tc>
          <w:tcPr>
            <w:tcW w:w="2089" w:type="dxa"/>
            <w:vMerge w:val="restart"/>
          </w:tcPr>
          <w:p w:rsidR="00A243FF" w:rsidRPr="00FF6B79" w:rsidRDefault="00A243FF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952" w:type="dxa"/>
            <w:vMerge w:val="restart"/>
          </w:tcPr>
          <w:p w:rsidR="00A243FF" w:rsidRPr="00FF6B79" w:rsidRDefault="00A243FF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899" w:type="dxa"/>
            <w:vMerge w:val="restart"/>
          </w:tcPr>
          <w:p w:rsidR="00A243FF" w:rsidRPr="00FF6B79" w:rsidRDefault="00A243FF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37" w:type="dxa"/>
            <w:gridSpan w:val="2"/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vMerge w:val="restart"/>
          </w:tcPr>
          <w:p w:rsidR="00A243FF" w:rsidRPr="00FF6B79" w:rsidRDefault="00A243FF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A243FF" w:rsidRPr="00FF6B79" w:rsidRDefault="00683C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243FF" w:rsidRPr="00FF6B79" w:rsidTr="00BA7CEE">
        <w:tc>
          <w:tcPr>
            <w:tcW w:w="2089" w:type="dxa"/>
            <w:vMerge/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952" w:type="dxa"/>
            <w:vMerge/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bottom w:val="nil"/>
            </w:tcBorders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371" w:type="dxa"/>
            <w:tcBorders>
              <w:bottom w:val="nil"/>
            </w:tcBorders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vMerge/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A243FF" w:rsidRPr="00FF6B79" w:rsidTr="00BA7CEE">
        <w:tc>
          <w:tcPr>
            <w:tcW w:w="2089" w:type="dxa"/>
            <w:vMerge/>
          </w:tcPr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52" w:type="dxa"/>
            <w:vMerge/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</w:tcBorders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371" w:type="dxa"/>
            <w:tcBorders>
              <w:top w:val="nil"/>
            </w:tcBorders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vMerge/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A243FF" w:rsidRPr="00FF6B79" w:rsidRDefault="00A243FF" w:rsidP="00FF6B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FF6B7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A243FF" w:rsidRPr="00FF6B79" w:rsidRDefault="00A243FF" w:rsidP="00FF6B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FF6B7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A243FF" w:rsidRPr="00FF6B79" w:rsidRDefault="00A243FF" w:rsidP="00FF6B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FF6B7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A243FF" w:rsidRPr="00FF6B79" w:rsidRDefault="00A243FF" w:rsidP="00FF6B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FF6B7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243FF" w:rsidRPr="00FF6B79" w:rsidTr="00BA7CEE">
        <w:tc>
          <w:tcPr>
            <w:tcW w:w="2089" w:type="dxa"/>
          </w:tcPr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4. ส่งเสริม การเข้าร่วมกิจกรรมวันสำคัญทางศาสนา </w:t>
            </w:r>
            <w:r w:rsidRPr="00FF6B79">
              <w:rPr>
                <w:rFonts w:ascii="TH SarabunIT๙" w:hAnsi="TH SarabunIT๙" w:cs="TH SarabunIT๙"/>
                <w:sz w:val="24"/>
                <w:szCs w:val="24"/>
              </w:rPr>
              <w:t>:</w:t>
            </w:r>
            <w:proofErr w:type="spellStart"/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อาสาห</w:t>
            </w:r>
            <w:proofErr w:type="spellEnd"/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บูชาและวันเข้าพรรษา</w:t>
            </w:r>
            <w:r w:rsidRPr="00FF6B79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952" w:type="dxa"/>
          </w:tcPr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เพื่อให้พุทธศาสนิกชนได้ตระหนักถึงของความสำคัญของพุทธศาสนา เนื่องในวัน</w:t>
            </w:r>
            <w:proofErr w:type="spellStart"/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อาสาห</w:t>
            </w:r>
            <w:proofErr w:type="spellEnd"/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บูชาและวันเข้าพรรษา</w:t>
            </w:r>
          </w:p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ส่งเสริมให้พุทธศาสนิกชนในพื้นที่เข้าปฏิบัติธรรม ทำบุญตักบาตร เวียนเทียน </w:t>
            </w:r>
          </w:p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เพื่อให้เป็นสังคมแห่งลด ละ เลิกอบายมุข และบาปทั้งปวง</w:t>
            </w:r>
          </w:p>
        </w:tc>
        <w:tc>
          <w:tcPr>
            <w:tcW w:w="899" w:type="dxa"/>
          </w:tcPr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ชุมชนวัดวังปะปราง</w:t>
            </w:r>
          </w:p>
        </w:tc>
        <w:tc>
          <w:tcPr>
            <w:tcW w:w="1166" w:type="dxa"/>
          </w:tcPr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ผู้ที่เข้าร่วมโครงการจำนวน 40 คน</w:t>
            </w:r>
          </w:p>
        </w:tc>
        <w:tc>
          <w:tcPr>
            <w:tcW w:w="1371" w:type="dxa"/>
          </w:tcPr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 นำหลักธรรมทางพระพุทธศาสนาไปประพฤติปฏิบัติใช้ในชีวิตประจำวันและแก้ไขปัญหาชีวิตได้อย่างเท่าทัน</w:t>
            </w:r>
          </w:p>
        </w:tc>
        <w:tc>
          <w:tcPr>
            <w:tcW w:w="1098" w:type="dxa"/>
          </w:tcPr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21" w:type="dxa"/>
          </w:tcPr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A243FF" w:rsidRPr="00FF6B79" w:rsidRDefault="00FF6B79" w:rsidP="00FF6B79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A243FF" w:rsidRPr="00FF6B79" w:rsidRDefault="00FF6B79" w:rsidP="00FF6B79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A243FF" w:rsidRPr="00FF6B79" w:rsidRDefault="00FF6B79" w:rsidP="00FF6B79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A243FF" w:rsidRPr="00FF6B79" w:rsidTr="00BA7CEE">
        <w:tc>
          <w:tcPr>
            <w:tcW w:w="2089" w:type="dxa"/>
          </w:tcPr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5. การสวดมนต์ข้ามปี ส่งท้ายปีเก่าวิถีไทยต้อนรับปีใหม่วิถีพุทธ พุทธศักราช 2563</w:t>
            </w:r>
          </w:p>
        </w:tc>
        <w:tc>
          <w:tcPr>
            <w:tcW w:w="1952" w:type="dxa"/>
          </w:tcPr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- ส่งเสริมพุทธศาสนิกชนในสังกัดร่วมทำบุญ รักษาศีล เจริญภาวนา ปฏิบัติธรรมฟังพระธรรมเทศนา ร่วมพิธีเจริญพระพุทธมนต์ ในวันที่ 31 ธันวาคม 2563 และลั่นฆ้องชัยต้อนรับปีใหม่ในวันที่ 1 มกราคม 2563 เพื่อสงบจิตใจต้อนรับปีใหม่ด้วยจิตใจที่บริสุทธิ์ แจ่มใส เป็นมงคลกับชีวิต</w:t>
            </w:r>
          </w:p>
        </w:tc>
        <w:tc>
          <w:tcPr>
            <w:tcW w:w="899" w:type="dxa"/>
          </w:tcPr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ชุมชนวัดบ้านในปง</w:t>
            </w:r>
          </w:p>
        </w:tc>
        <w:tc>
          <w:tcPr>
            <w:tcW w:w="1166" w:type="dxa"/>
          </w:tcPr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จำนวนผู้เข้าร่วมโครงการ จำนวน 50 คน</w:t>
            </w:r>
          </w:p>
        </w:tc>
        <w:tc>
          <w:tcPr>
            <w:tcW w:w="1371" w:type="dxa"/>
          </w:tcPr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ผู้เข้าร่วมโครงการนำหลักธรรมทางพระพุทธศาสนาไปประพฤติปฏิบัติใช้ในชีวิตประจำวัน และแก้ปัญญาชีวิตได้อย่าเท่าทัน</w:t>
            </w:r>
          </w:p>
        </w:tc>
        <w:tc>
          <w:tcPr>
            <w:tcW w:w="1098" w:type="dxa"/>
          </w:tcPr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21" w:type="dxa"/>
          </w:tcPr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A243FF" w:rsidRPr="00FF6B79" w:rsidRDefault="00FF6B79" w:rsidP="00FF6B7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A243FF" w:rsidRPr="00FF6B79" w:rsidRDefault="00FF6B79" w:rsidP="00FF6B7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A243FF" w:rsidRPr="00FF6B79" w:rsidRDefault="00FF6B79" w:rsidP="00FF6B7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A243FF" w:rsidRDefault="00A243FF" w:rsidP="00D5573D"/>
    <w:p w:rsidR="00D5573D" w:rsidRDefault="00D5573D" w:rsidP="00D5573D"/>
    <w:p w:rsidR="00FF6B79" w:rsidRDefault="00FF6B79" w:rsidP="00D5573D"/>
    <w:p w:rsidR="00FF6B79" w:rsidRDefault="00FF6B79" w:rsidP="00D5573D"/>
    <w:p w:rsidR="00FF6B79" w:rsidRDefault="00FF6B79" w:rsidP="00D5573D"/>
    <w:p w:rsidR="00A243FF" w:rsidRPr="00FF6B79" w:rsidRDefault="00FF6B79" w:rsidP="00A243FF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138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2089"/>
        <w:gridCol w:w="1952"/>
        <w:gridCol w:w="900"/>
        <w:gridCol w:w="1166"/>
        <w:gridCol w:w="1371"/>
        <w:gridCol w:w="1098"/>
        <w:gridCol w:w="1121"/>
        <w:gridCol w:w="1232"/>
        <w:gridCol w:w="1239"/>
        <w:gridCol w:w="1120"/>
        <w:gridCol w:w="1092"/>
      </w:tblGrid>
      <w:tr w:rsidR="00A243FF" w:rsidRPr="00FF6B79" w:rsidTr="00BA7CEE">
        <w:tc>
          <w:tcPr>
            <w:tcW w:w="2089" w:type="dxa"/>
            <w:vMerge w:val="restart"/>
          </w:tcPr>
          <w:p w:rsidR="00A243FF" w:rsidRPr="00FF6B79" w:rsidRDefault="00A243FF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952" w:type="dxa"/>
            <w:vMerge w:val="restart"/>
          </w:tcPr>
          <w:p w:rsidR="00A243FF" w:rsidRPr="00FF6B79" w:rsidRDefault="00A243FF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899" w:type="dxa"/>
            <w:vMerge w:val="restart"/>
          </w:tcPr>
          <w:p w:rsidR="00A243FF" w:rsidRPr="00FF6B79" w:rsidRDefault="00A243FF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37" w:type="dxa"/>
            <w:gridSpan w:val="2"/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vMerge w:val="restart"/>
          </w:tcPr>
          <w:p w:rsidR="00A243FF" w:rsidRPr="00FF6B79" w:rsidRDefault="00A243FF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A243FF" w:rsidRPr="00FF6B79" w:rsidRDefault="00683C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243FF" w:rsidRPr="00FF6B79" w:rsidTr="00BA7CEE">
        <w:tc>
          <w:tcPr>
            <w:tcW w:w="2089" w:type="dxa"/>
            <w:vMerge/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952" w:type="dxa"/>
            <w:vMerge/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bottom w:val="nil"/>
            </w:tcBorders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371" w:type="dxa"/>
            <w:tcBorders>
              <w:bottom w:val="nil"/>
            </w:tcBorders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vMerge/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A243FF" w:rsidRPr="00FF6B79" w:rsidTr="00BA7CEE">
        <w:tc>
          <w:tcPr>
            <w:tcW w:w="2089" w:type="dxa"/>
            <w:vMerge/>
          </w:tcPr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52" w:type="dxa"/>
            <w:vMerge/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</w:tcBorders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371" w:type="dxa"/>
            <w:tcBorders>
              <w:top w:val="nil"/>
            </w:tcBorders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vMerge/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A243FF" w:rsidRPr="00FF6B79" w:rsidRDefault="00A243FF" w:rsidP="00FF6B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FF6B7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A243FF" w:rsidRPr="00FF6B79" w:rsidRDefault="00A243FF" w:rsidP="00FF6B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FF6B7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A243FF" w:rsidRPr="00FF6B79" w:rsidRDefault="00A243FF" w:rsidP="00FF6B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FF6B7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A243FF" w:rsidRPr="00FF6B79" w:rsidRDefault="00A243FF" w:rsidP="00FF6B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FF6B7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FF6B7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A243FF" w:rsidRPr="00FF6B79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243FF" w:rsidRPr="00FF6B79" w:rsidTr="00BA7CEE">
        <w:tc>
          <w:tcPr>
            <w:tcW w:w="2089" w:type="dxa"/>
          </w:tcPr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6. โครงการส่งเสริมการเข้าร่วมกิจกรรมวันสำคัญทางศาสนา </w:t>
            </w:r>
            <w:r w:rsidRPr="00FF6B79">
              <w:rPr>
                <w:rFonts w:ascii="TH SarabunIT๙" w:hAnsi="TH SarabunIT๙" w:cs="TH SarabunIT๙"/>
                <w:sz w:val="24"/>
                <w:szCs w:val="24"/>
              </w:rPr>
              <w:t xml:space="preserve">: </w:t>
            </w: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เทศกาลมาฆบูชา</w:t>
            </w:r>
          </w:p>
        </w:tc>
        <w:tc>
          <w:tcPr>
            <w:tcW w:w="1952" w:type="dxa"/>
          </w:tcPr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เพื่อให้พุทธศาสนิกชนได้ตระหนักถึงความสำคัญของพระพุทธศาสนาในวันมาฆบูชา เป็นวันที่พระพุทธเจ้าแสดงโอวาทปาติโมกข์</w:t>
            </w:r>
          </w:p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- ส่งเสริมให้พุทธศาสนิกชนในพื้นที่เข้าวัดปฏิบัติธรรม ทำบุญตักบาตร เวียนเทียนในวันมาฆบูชา</w:t>
            </w:r>
          </w:p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เพื่อให้เป็นสังคมแห่ง ลด ละ เลิกอบายมุข และบาปบาปทั้งปวง</w:t>
            </w:r>
          </w:p>
        </w:tc>
        <w:tc>
          <w:tcPr>
            <w:tcW w:w="899" w:type="dxa"/>
          </w:tcPr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ชุมชนวัดบ้านในปง</w:t>
            </w:r>
          </w:p>
        </w:tc>
        <w:tc>
          <w:tcPr>
            <w:tcW w:w="1166" w:type="dxa"/>
          </w:tcPr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ผู้เข้าร่วมโครงการจำนวน 30 คน </w:t>
            </w:r>
          </w:p>
        </w:tc>
        <w:tc>
          <w:tcPr>
            <w:tcW w:w="1371" w:type="dxa"/>
          </w:tcPr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ผู้เข้าร่วมโครงการนำหลักธรรมทางพระพุทธศาสนาไปประพฤติปฏิบัติใช้ในชีวิตประจำวัน และแก้ปัญญาชีวิตได้อย่าเท่าทัน</w:t>
            </w:r>
          </w:p>
        </w:tc>
        <w:tc>
          <w:tcPr>
            <w:tcW w:w="1098" w:type="dxa"/>
          </w:tcPr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21" w:type="dxa"/>
          </w:tcPr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A243FF" w:rsidRPr="00FF6B79" w:rsidRDefault="00FF6B79" w:rsidP="00FF6B79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A243FF" w:rsidRPr="00FF6B79" w:rsidRDefault="00FF6B79" w:rsidP="00FF6B79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A243FF" w:rsidRPr="00FF6B79" w:rsidRDefault="00FF6B79" w:rsidP="00FF6B79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A243FF" w:rsidRPr="00FF6B79" w:rsidTr="00BA7CEE">
        <w:tc>
          <w:tcPr>
            <w:tcW w:w="2089" w:type="dxa"/>
          </w:tcPr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7. รณรงค์ ส่งเสริมการเข้าร่วมกิจกรรมวันสำคัญทางศาสนา </w:t>
            </w:r>
            <w:r w:rsidRPr="00FF6B79">
              <w:rPr>
                <w:rFonts w:ascii="TH SarabunIT๙" w:hAnsi="TH SarabunIT๙" w:cs="TH SarabunIT๙"/>
                <w:sz w:val="24"/>
                <w:szCs w:val="24"/>
              </w:rPr>
              <w:t xml:space="preserve">: </w:t>
            </w: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เทศกาลวันวิ</w:t>
            </w:r>
            <w:proofErr w:type="spellStart"/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สาขบู</w:t>
            </w:r>
            <w:proofErr w:type="spellEnd"/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ชา</w:t>
            </w:r>
            <w:r w:rsidRPr="00FF6B79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A243FF" w:rsidRPr="00FF6B79" w:rsidRDefault="00A243FF" w:rsidP="00BA7CEE">
            <w:pPr>
              <w:spacing w:before="24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52" w:type="dxa"/>
          </w:tcPr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เพื่อให้พุทธศาสนิกชนได้ตระหนักถึงความสำคัญของพระพุทธศาสนาเป็นวันที่พระพุทธเจ้า ประสูติ คือเกิด ตรัสรูและปรินิพพาน</w:t>
            </w:r>
          </w:p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- ส่งเสริมให้พุทธศาสนิกชนในพื้นที่เข้าปฏิบัติธรรม ทำบุญตักบาตร เวียนเทียน ในวันวิ</w:t>
            </w:r>
            <w:proofErr w:type="spellStart"/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สาข</w:t>
            </w:r>
            <w:proofErr w:type="spellEnd"/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บูชา</w:t>
            </w:r>
          </w:p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เพื่อให้เป็นสังคมแห่งลด ละ เลิกอบายมุข และบาปทั้งปวง</w:t>
            </w:r>
          </w:p>
        </w:tc>
        <w:tc>
          <w:tcPr>
            <w:tcW w:w="899" w:type="dxa"/>
          </w:tcPr>
          <w:p w:rsidR="00A243FF" w:rsidRPr="00FF6B79" w:rsidRDefault="00A243FF" w:rsidP="00BA7CEE">
            <w:pPr>
              <w:spacing w:before="24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ชุมชนวัดบ้านในปง</w:t>
            </w:r>
          </w:p>
        </w:tc>
        <w:tc>
          <w:tcPr>
            <w:tcW w:w="1166" w:type="dxa"/>
          </w:tcPr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ผู้ที่เข้าร่วมโครงการ จำนวน 30 คน</w:t>
            </w:r>
          </w:p>
        </w:tc>
        <w:tc>
          <w:tcPr>
            <w:tcW w:w="1371" w:type="dxa"/>
          </w:tcPr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6B79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ผู้เข้าร่วมโครงการนำหลักธรรมทางพระพุทธศาสนาไปประพฤติปฏิบัติใช้ในชีวิตประจำวัน และแก้ปัญญาชีวิตได้อย่าเท่าทัน</w:t>
            </w:r>
          </w:p>
        </w:tc>
        <w:tc>
          <w:tcPr>
            <w:tcW w:w="1098" w:type="dxa"/>
          </w:tcPr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21" w:type="dxa"/>
          </w:tcPr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A243FF" w:rsidRPr="00FF6B79" w:rsidRDefault="00FF6B79" w:rsidP="00FF6B79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A243FF" w:rsidRPr="00FF6B79" w:rsidRDefault="00FF6B79" w:rsidP="00FF6B79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A243FF" w:rsidRPr="00FF6B79" w:rsidRDefault="00FF6B79" w:rsidP="00FF6B79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A243FF" w:rsidRPr="00FF6B79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FD2D11" w:rsidRDefault="00FD2D11" w:rsidP="00D5573D">
      <w:pPr>
        <w:jc w:val="center"/>
      </w:pPr>
    </w:p>
    <w:p w:rsidR="00FD2D11" w:rsidRDefault="00FD2D11" w:rsidP="00D5573D">
      <w:pPr>
        <w:jc w:val="center"/>
      </w:pPr>
    </w:p>
    <w:p w:rsidR="00FD2D11" w:rsidRDefault="00FD2D11" w:rsidP="00D5573D">
      <w:pPr>
        <w:jc w:val="center"/>
      </w:pPr>
    </w:p>
    <w:p w:rsidR="00A243FF" w:rsidRPr="00FD2D11" w:rsidRDefault="00FD2D11" w:rsidP="00D5573D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139</w:t>
      </w:r>
    </w:p>
    <w:tbl>
      <w:tblPr>
        <w:tblStyle w:val="a3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815"/>
        <w:gridCol w:w="2268"/>
        <w:gridCol w:w="857"/>
        <w:gridCol w:w="1166"/>
        <w:gridCol w:w="1371"/>
        <w:gridCol w:w="1098"/>
        <w:gridCol w:w="1121"/>
        <w:gridCol w:w="1232"/>
        <w:gridCol w:w="1239"/>
        <w:gridCol w:w="1120"/>
        <w:gridCol w:w="1092"/>
      </w:tblGrid>
      <w:tr w:rsidR="00A243FF" w:rsidRPr="00FD2D11" w:rsidTr="00D5573D">
        <w:tc>
          <w:tcPr>
            <w:tcW w:w="1815" w:type="dxa"/>
            <w:vMerge w:val="restart"/>
          </w:tcPr>
          <w:p w:rsidR="00A243FF" w:rsidRPr="00FD2D11" w:rsidRDefault="00A243FF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268" w:type="dxa"/>
            <w:vMerge w:val="restart"/>
          </w:tcPr>
          <w:p w:rsidR="00A243FF" w:rsidRPr="00FD2D11" w:rsidRDefault="00A243FF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A243FF" w:rsidRPr="00FD2D11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857" w:type="dxa"/>
            <w:vMerge w:val="restart"/>
          </w:tcPr>
          <w:p w:rsidR="00A243FF" w:rsidRPr="00FD2D11" w:rsidRDefault="00A243FF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A243FF" w:rsidRPr="00FD2D11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37" w:type="dxa"/>
            <w:gridSpan w:val="2"/>
          </w:tcPr>
          <w:p w:rsidR="00A243FF" w:rsidRPr="00FD2D11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vMerge w:val="restart"/>
          </w:tcPr>
          <w:p w:rsidR="00A243FF" w:rsidRPr="00FD2D11" w:rsidRDefault="00A243FF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A243FF" w:rsidRPr="00FD2D11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A243FF" w:rsidRPr="00FD2D11" w:rsidRDefault="00683C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A243FF" w:rsidRPr="00FD2D11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243FF" w:rsidRPr="00FD2D11" w:rsidTr="00D5573D">
        <w:tc>
          <w:tcPr>
            <w:tcW w:w="1815" w:type="dxa"/>
            <w:vMerge/>
          </w:tcPr>
          <w:p w:rsidR="00A243FF" w:rsidRPr="00FD2D11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243FF" w:rsidRPr="00FD2D11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vMerge/>
          </w:tcPr>
          <w:p w:rsidR="00A243FF" w:rsidRPr="00FD2D11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bottom w:val="nil"/>
            </w:tcBorders>
          </w:tcPr>
          <w:p w:rsidR="00A243FF" w:rsidRPr="00FD2D11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371" w:type="dxa"/>
            <w:tcBorders>
              <w:bottom w:val="nil"/>
            </w:tcBorders>
          </w:tcPr>
          <w:p w:rsidR="00A243FF" w:rsidRPr="00FD2D11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vMerge/>
          </w:tcPr>
          <w:p w:rsidR="00A243FF" w:rsidRPr="00FD2D11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A243FF" w:rsidRPr="00FD2D11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A243FF" w:rsidRPr="00FD2D11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A243FF" w:rsidRPr="00FD2D11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A243FF" w:rsidRPr="00FD2D11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A243FF" w:rsidRPr="00FD2D11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A243FF" w:rsidRPr="00FD2D11" w:rsidTr="00D5573D">
        <w:tc>
          <w:tcPr>
            <w:tcW w:w="1815" w:type="dxa"/>
            <w:vMerge/>
          </w:tcPr>
          <w:p w:rsidR="00A243FF" w:rsidRPr="00FD2D11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68" w:type="dxa"/>
            <w:vMerge/>
          </w:tcPr>
          <w:p w:rsidR="00A243FF" w:rsidRPr="00FD2D11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vMerge/>
          </w:tcPr>
          <w:p w:rsidR="00A243FF" w:rsidRPr="00FD2D11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</w:tcBorders>
          </w:tcPr>
          <w:p w:rsidR="00A243FF" w:rsidRPr="00FD2D11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371" w:type="dxa"/>
            <w:tcBorders>
              <w:top w:val="nil"/>
            </w:tcBorders>
          </w:tcPr>
          <w:p w:rsidR="00A243FF" w:rsidRPr="00FD2D11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vMerge/>
          </w:tcPr>
          <w:p w:rsidR="00A243FF" w:rsidRPr="00FD2D11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A243FF" w:rsidRPr="00FD2D11" w:rsidRDefault="00A243FF" w:rsidP="00FD2D1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FD2D1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A243FF" w:rsidRPr="00FD2D11" w:rsidRDefault="00A243FF" w:rsidP="00FD2D1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FD2D1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A243FF" w:rsidRPr="00FD2D11" w:rsidRDefault="00A243FF" w:rsidP="00FD2D1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FD2D1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A243FF" w:rsidRPr="00FD2D11" w:rsidRDefault="00A243FF" w:rsidP="00FD2D1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FD2D1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A243FF" w:rsidRPr="00FD2D11" w:rsidRDefault="00A243F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243FF" w:rsidRPr="00FD2D11" w:rsidTr="00D5573D">
        <w:tc>
          <w:tcPr>
            <w:tcW w:w="1815" w:type="dxa"/>
          </w:tcPr>
          <w:p w:rsidR="00A243FF" w:rsidRPr="00FD2D11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8. รณรงค์ ส่งเสริมการเข้าร่วมกิจกรรมวันสำคัญทางศาสนา </w:t>
            </w:r>
            <w:r w:rsidRPr="00FD2D11">
              <w:rPr>
                <w:rFonts w:ascii="TH SarabunIT๙" w:hAnsi="TH SarabunIT๙" w:cs="TH SarabunIT๙"/>
                <w:sz w:val="24"/>
                <w:szCs w:val="24"/>
              </w:rPr>
              <w:t xml:space="preserve">: </w:t>
            </w:r>
            <w:proofErr w:type="spellStart"/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อาสาห</w:t>
            </w:r>
            <w:proofErr w:type="spellEnd"/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บูชาและสันเข้าพรรษา</w:t>
            </w:r>
          </w:p>
        </w:tc>
        <w:tc>
          <w:tcPr>
            <w:tcW w:w="2268" w:type="dxa"/>
          </w:tcPr>
          <w:p w:rsidR="00A243FF" w:rsidRPr="00FD2D11" w:rsidRDefault="00A243FF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เพื่อให้พุทธ</w:t>
            </w:r>
            <w:proofErr w:type="spellStart"/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ศา</w:t>
            </w:r>
            <w:proofErr w:type="spellEnd"/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สนิก</w:t>
            </w:r>
          </w:p>
          <w:p w:rsidR="00A243FF" w:rsidRPr="00FD2D11" w:rsidRDefault="00A243FF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ชนได้ตระหนักถึงความสำคัญของพระพุทธศาสนาเป็นวันที่พระพุทธเจ้าทรงแสดงธรรมเทศนาหรือหลักธรรมที่ทรงตรัสรู้เป็นครั้งแรกแก่เบญจวัคคีย์ทั้ง 5</w:t>
            </w:r>
          </w:p>
          <w:p w:rsidR="00A243FF" w:rsidRPr="00FD2D11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 ส่งเสริมให้พุทธศาสนิกชนในพื้นที่เข้าปฏิบัติธรรม ทำบุญตักบาตรเวียนเทียน</w:t>
            </w:r>
          </w:p>
          <w:p w:rsidR="00A243FF" w:rsidRPr="00FD2D11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เพื่อให้เป็นสังคมแห่งลด ละ เลิกอบายมุข และบาปทั้งปวง</w:t>
            </w:r>
          </w:p>
        </w:tc>
        <w:tc>
          <w:tcPr>
            <w:tcW w:w="857" w:type="dxa"/>
          </w:tcPr>
          <w:p w:rsidR="00A243FF" w:rsidRPr="00FD2D11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ชุมชนวัดบ้านในปง</w:t>
            </w:r>
          </w:p>
        </w:tc>
        <w:tc>
          <w:tcPr>
            <w:tcW w:w="1166" w:type="dxa"/>
          </w:tcPr>
          <w:p w:rsidR="00A243FF" w:rsidRPr="00FD2D11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ผู้ที่เข้าร่วมโครงการ จำนวน 30 คน</w:t>
            </w:r>
          </w:p>
        </w:tc>
        <w:tc>
          <w:tcPr>
            <w:tcW w:w="1371" w:type="dxa"/>
          </w:tcPr>
          <w:p w:rsidR="00A243FF" w:rsidRPr="00FD2D11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ผู้เข้าร่วมโครงการนำหลักธรรมทางพระพุทธศาสนาไปประพฤติปฏิบัติใช้ในชีวิตประจำวัน และแก้ปัญญาชีวิตได้อย่าเท่าทัน</w:t>
            </w:r>
          </w:p>
        </w:tc>
        <w:tc>
          <w:tcPr>
            <w:tcW w:w="1098" w:type="dxa"/>
          </w:tcPr>
          <w:p w:rsidR="00A243FF" w:rsidRPr="00FD2D11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21" w:type="dxa"/>
          </w:tcPr>
          <w:p w:rsidR="00A243FF" w:rsidRPr="00FD2D11" w:rsidRDefault="00A243FF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A243FF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A243FF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A243FF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A243FF" w:rsidRPr="00FD2D11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A243FF" w:rsidRPr="00FD2D11" w:rsidTr="00D5573D">
        <w:tc>
          <w:tcPr>
            <w:tcW w:w="1815" w:type="dxa"/>
          </w:tcPr>
          <w:p w:rsidR="00A243FF" w:rsidRPr="00FD2D11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9. ส่งเสริมการปลูกฝังค่านิยมจิตอาสาพัฒนาศาสนาสถานและชุมชนให้เกิดความสะอาด สงบ สวยงาม และธรรมชาติร่มรื่น</w:t>
            </w:r>
          </w:p>
        </w:tc>
        <w:tc>
          <w:tcPr>
            <w:tcW w:w="2268" w:type="dxa"/>
          </w:tcPr>
          <w:p w:rsidR="00A243FF" w:rsidRPr="00FD2D11" w:rsidRDefault="00A243FF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เพื่อปลูกฝังค่านิยมและวัฒนธรรมจิตอาสาให้สังคมและชุมชน</w:t>
            </w:r>
          </w:p>
          <w:p w:rsidR="00A243FF" w:rsidRPr="00FD2D11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 ฝีกจิตอาสาสาธารณะให้เกิดความเข็มแข็งและยั่งยืน</w:t>
            </w:r>
          </w:p>
        </w:tc>
        <w:tc>
          <w:tcPr>
            <w:tcW w:w="857" w:type="dxa"/>
          </w:tcPr>
          <w:p w:rsidR="00A243FF" w:rsidRPr="00FD2D11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ชุมชนวัดบ้านในปง</w:t>
            </w:r>
          </w:p>
        </w:tc>
        <w:tc>
          <w:tcPr>
            <w:tcW w:w="1166" w:type="dxa"/>
          </w:tcPr>
          <w:p w:rsidR="00A243FF" w:rsidRPr="00FD2D11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ผู้ที่เข้าร่วมโครงการ จำนวน 20 คน</w:t>
            </w:r>
          </w:p>
        </w:tc>
        <w:tc>
          <w:tcPr>
            <w:tcW w:w="1371" w:type="dxa"/>
          </w:tcPr>
          <w:p w:rsidR="00A243FF" w:rsidRPr="00FD2D11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ผู้เข้าร่วมกิจกรรมเป็นซื่อสัตย์ สุจริต มีวินัย จิตอาสา เห็นประโยชน์ ส่วนรวมมากว่าประโยชน์ส่วนตน</w:t>
            </w:r>
          </w:p>
        </w:tc>
        <w:tc>
          <w:tcPr>
            <w:tcW w:w="1098" w:type="dxa"/>
          </w:tcPr>
          <w:p w:rsidR="00A243FF" w:rsidRPr="00FD2D11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21" w:type="dxa"/>
          </w:tcPr>
          <w:p w:rsidR="00A243FF" w:rsidRPr="00FD2D11" w:rsidRDefault="00A243FF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A243FF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A243FF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A243FF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A243FF" w:rsidRPr="00FD2D11" w:rsidRDefault="00A243F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D5573D" w:rsidRDefault="00D5573D" w:rsidP="00D5573D">
      <w:pPr>
        <w:jc w:val="center"/>
      </w:pPr>
    </w:p>
    <w:p w:rsidR="00D5573D" w:rsidRDefault="00D5573D" w:rsidP="00D5573D">
      <w:pPr>
        <w:jc w:val="center"/>
      </w:pPr>
    </w:p>
    <w:p w:rsidR="00D5573D" w:rsidRDefault="00D5573D" w:rsidP="00D5573D">
      <w:pPr>
        <w:jc w:val="center"/>
      </w:pPr>
    </w:p>
    <w:p w:rsidR="00D5573D" w:rsidRDefault="00D5573D" w:rsidP="00D5573D">
      <w:pPr>
        <w:jc w:val="center"/>
      </w:pPr>
    </w:p>
    <w:p w:rsidR="00FD2D11" w:rsidRDefault="00FD2D11" w:rsidP="00D5573D">
      <w:pPr>
        <w:jc w:val="center"/>
      </w:pPr>
    </w:p>
    <w:p w:rsidR="00686D15" w:rsidRDefault="00686D15" w:rsidP="00D5573D">
      <w:pPr>
        <w:jc w:val="center"/>
      </w:pPr>
    </w:p>
    <w:p w:rsidR="00686D15" w:rsidRDefault="00686D15" w:rsidP="00D5573D">
      <w:pPr>
        <w:jc w:val="center"/>
      </w:pPr>
    </w:p>
    <w:p w:rsidR="00D5573D" w:rsidRPr="00FD2D11" w:rsidRDefault="00FD2D11" w:rsidP="00D5573D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140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837"/>
        <w:gridCol w:w="3217"/>
        <w:gridCol w:w="900"/>
        <w:gridCol w:w="1081"/>
        <w:gridCol w:w="1335"/>
        <w:gridCol w:w="1072"/>
        <w:gridCol w:w="1000"/>
        <w:gridCol w:w="1086"/>
        <w:gridCol w:w="1102"/>
        <w:gridCol w:w="999"/>
        <w:gridCol w:w="976"/>
      </w:tblGrid>
      <w:tr w:rsidR="00D5573D" w:rsidRPr="00FD2D11" w:rsidTr="00BA7CEE">
        <w:tc>
          <w:tcPr>
            <w:tcW w:w="2089" w:type="dxa"/>
            <w:vMerge w:val="restart"/>
          </w:tcPr>
          <w:p w:rsidR="00D5573D" w:rsidRPr="00FD2D11" w:rsidRDefault="00D5573D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952" w:type="dxa"/>
            <w:vMerge w:val="restart"/>
          </w:tcPr>
          <w:p w:rsidR="00D5573D" w:rsidRPr="00FD2D11" w:rsidRDefault="00D5573D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D5573D" w:rsidRPr="00FD2D11" w:rsidRDefault="00D5573D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899" w:type="dxa"/>
            <w:vMerge w:val="restart"/>
          </w:tcPr>
          <w:p w:rsidR="00D5573D" w:rsidRPr="00FD2D11" w:rsidRDefault="00D5573D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D5573D" w:rsidRPr="00FD2D11" w:rsidRDefault="00D5573D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37" w:type="dxa"/>
            <w:gridSpan w:val="2"/>
          </w:tcPr>
          <w:p w:rsidR="00D5573D" w:rsidRPr="00FD2D11" w:rsidRDefault="00D5573D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vMerge w:val="restart"/>
          </w:tcPr>
          <w:p w:rsidR="00D5573D" w:rsidRPr="00FD2D11" w:rsidRDefault="00D5573D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D5573D" w:rsidRPr="00FD2D11" w:rsidRDefault="00D5573D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D5573D" w:rsidRPr="00FD2D11" w:rsidRDefault="00683C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D5573D" w:rsidRPr="00FD2D11" w:rsidRDefault="00D5573D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D5573D" w:rsidRPr="00FD2D11" w:rsidTr="00BA7CEE">
        <w:tc>
          <w:tcPr>
            <w:tcW w:w="2089" w:type="dxa"/>
            <w:vMerge/>
          </w:tcPr>
          <w:p w:rsidR="00D5573D" w:rsidRPr="00FD2D11" w:rsidRDefault="00D5573D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952" w:type="dxa"/>
            <w:vMerge/>
          </w:tcPr>
          <w:p w:rsidR="00D5573D" w:rsidRPr="00FD2D11" w:rsidRDefault="00D5573D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D5573D" w:rsidRPr="00FD2D11" w:rsidRDefault="00D5573D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bottom w:val="nil"/>
            </w:tcBorders>
          </w:tcPr>
          <w:p w:rsidR="00D5573D" w:rsidRPr="00FD2D11" w:rsidRDefault="00D5573D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371" w:type="dxa"/>
            <w:tcBorders>
              <w:bottom w:val="nil"/>
            </w:tcBorders>
          </w:tcPr>
          <w:p w:rsidR="00D5573D" w:rsidRPr="00FD2D11" w:rsidRDefault="00D5573D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vMerge/>
          </w:tcPr>
          <w:p w:rsidR="00D5573D" w:rsidRPr="00FD2D11" w:rsidRDefault="00D5573D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D5573D" w:rsidRPr="00FD2D11" w:rsidRDefault="00D5573D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D5573D" w:rsidRPr="00FD2D11" w:rsidRDefault="00D5573D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D5573D" w:rsidRPr="00FD2D11" w:rsidRDefault="00D5573D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D5573D" w:rsidRPr="00FD2D11" w:rsidRDefault="00D5573D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D5573D" w:rsidRPr="00FD2D11" w:rsidRDefault="00D5573D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D5573D" w:rsidRPr="00FD2D11" w:rsidTr="00BA7CEE">
        <w:tc>
          <w:tcPr>
            <w:tcW w:w="2089" w:type="dxa"/>
            <w:vMerge/>
          </w:tcPr>
          <w:p w:rsidR="00D5573D" w:rsidRPr="00FD2D11" w:rsidRDefault="00D5573D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52" w:type="dxa"/>
            <w:vMerge/>
          </w:tcPr>
          <w:p w:rsidR="00D5573D" w:rsidRPr="00FD2D11" w:rsidRDefault="00D5573D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D5573D" w:rsidRPr="00FD2D11" w:rsidRDefault="00D5573D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</w:tcBorders>
          </w:tcPr>
          <w:p w:rsidR="00D5573D" w:rsidRPr="00FD2D11" w:rsidRDefault="00D5573D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371" w:type="dxa"/>
            <w:tcBorders>
              <w:top w:val="nil"/>
            </w:tcBorders>
          </w:tcPr>
          <w:p w:rsidR="00D5573D" w:rsidRPr="00FD2D11" w:rsidRDefault="00D5573D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vMerge/>
          </w:tcPr>
          <w:p w:rsidR="00D5573D" w:rsidRPr="00FD2D11" w:rsidRDefault="00D5573D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D5573D" w:rsidRPr="00FD2D11" w:rsidRDefault="00D5573D" w:rsidP="00FD2D1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FD2D1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D5573D" w:rsidRPr="00FD2D11" w:rsidRDefault="00D5573D" w:rsidP="00FD2D1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FD2D1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D5573D" w:rsidRPr="00FD2D11" w:rsidRDefault="00D5573D" w:rsidP="00FD2D1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FD2D1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D5573D" w:rsidRPr="00FD2D11" w:rsidRDefault="00D5573D" w:rsidP="00FD2D1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FD2D1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D5573D" w:rsidRPr="00FD2D11" w:rsidRDefault="00D5573D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D5573D" w:rsidRPr="00FD2D11" w:rsidTr="00BA7CEE">
        <w:tc>
          <w:tcPr>
            <w:tcW w:w="2089" w:type="dxa"/>
          </w:tcPr>
          <w:p w:rsidR="00D5573D" w:rsidRPr="00FD2D11" w:rsidRDefault="00D5573D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</w:rPr>
              <w:t xml:space="preserve">10. </w:t>
            </w: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การสวดมนต์ข้ามปี             ส่งท้ายปีเก่าวิถีไทยต้อนรับปีใหม่วิถีพุทธ พุทธศักราช 2563</w:t>
            </w:r>
          </w:p>
        </w:tc>
        <w:tc>
          <w:tcPr>
            <w:tcW w:w="1952" w:type="dxa"/>
          </w:tcPr>
          <w:p w:rsidR="00D5573D" w:rsidRPr="00FD2D11" w:rsidRDefault="00D5573D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 ส่งเสริมพุทธศาสนิกชนในสังกัดร่วมทำบุญ รักษาศีล เจริญภาวนา ปฏิบัติธรรมฟังพระธรรมเทศนา ร่วมพิธีเจริญพระพุทธมนต์ ในวันที่ 31 ธันวาคม 2563 และลั่นฆ้องชัยต้อนรับปีใหม่ในวันที่ 1 มกราคม 2563 เพื่อสงบจิตใจต้อนรับปีใหม่ด้วยจิตใจที่บริสุทธิ์ แจ่มใส เป็นมงคลกับชีวิต</w:t>
            </w:r>
          </w:p>
        </w:tc>
        <w:tc>
          <w:tcPr>
            <w:tcW w:w="899" w:type="dxa"/>
          </w:tcPr>
          <w:p w:rsidR="00D5573D" w:rsidRPr="00FD2D11" w:rsidRDefault="00D5573D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ชุมขนวัดทุ่งใหญ่</w:t>
            </w:r>
          </w:p>
        </w:tc>
        <w:tc>
          <w:tcPr>
            <w:tcW w:w="1166" w:type="dxa"/>
          </w:tcPr>
          <w:p w:rsidR="00D5573D" w:rsidRPr="00FD2D11" w:rsidRDefault="00D5573D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จำนวนผู้เข้าร่วมโครงการ จำนวน 50 คน</w:t>
            </w:r>
          </w:p>
        </w:tc>
        <w:tc>
          <w:tcPr>
            <w:tcW w:w="1371" w:type="dxa"/>
          </w:tcPr>
          <w:p w:rsidR="00D5573D" w:rsidRPr="00FD2D11" w:rsidRDefault="00D5573D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 นำหลักธรรมทางพระพุทธศาสนาไปประพฤติปฏิบัติใช้ในชีวิตประจำวันและแก้ไขปัญญาชีวิตได้อย่างเท่าทัน</w:t>
            </w:r>
          </w:p>
        </w:tc>
        <w:tc>
          <w:tcPr>
            <w:tcW w:w="1098" w:type="dxa"/>
          </w:tcPr>
          <w:p w:rsidR="00D5573D" w:rsidRPr="00FD2D11" w:rsidRDefault="00D5573D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21" w:type="dxa"/>
          </w:tcPr>
          <w:p w:rsidR="00D5573D" w:rsidRPr="00FD2D11" w:rsidRDefault="00D5573D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D5573D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D5573D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D5573D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D5573D" w:rsidRPr="00FD2D11" w:rsidRDefault="00D5573D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D5573D" w:rsidRPr="00FD2D11" w:rsidTr="00BA7CEE">
        <w:tc>
          <w:tcPr>
            <w:tcW w:w="2089" w:type="dxa"/>
          </w:tcPr>
          <w:p w:rsidR="00D5573D" w:rsidRPr="00FD2D11" w:rsidRDefault="00D5573D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11. โครงการส่งเสริมการเข้าร่วมกิจกรรมวันสำคัญทางศาสนา </w:t>
            </w:r>
            <w:r w:rsidRPr="00FD2D11">
              <w:rPr>
                <w:rFonts w:ascii="TH SarabunIT๙" w:hAnsi="TH SarabunIT๙" w:cs="TH SarabunIT๙"/>
                <w:sz w:val="24"/>
                <w:szCs w:val="24"/>
              </w:rPr>
              <w:t xml:space="preserve">: </w:t>
            </w: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เทศกาลมาฆบูชา</w:t>
            </w:r>
          </w:p>
        </w:tc>
        <w:tc>
          <w:tcPr>
            <w:tcW w:w="1952" w:type="dxa"/>
          </w:tcPr>
          <w:p w:rsidR="00D5573D" w:rsidRPr="00FD2D11" w:rsidRDefault="00D5573D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เพื่อให้พุทธศาสนิกชนได้ตระหนักถึงความสำคัญของพระพุทธศาสนาในวันมาฆบูชา เป็นวันที่พระพุทธเจ้าแสดงโอวาทปาติโมกข์</w:t>
            </w:r>
          </w:p>
          <w:p w:rsidR="00D5573D" w:rsidRPr="00FD2D11" w:rsidRDefault="00D5573D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 ส่งเสริมให้พุทธศาสนิกชนในพื้นที่เข้าวัดปฏิบัติธรรม ทำบุญตักบาตร เวียนเทียนในวันมาฆบูชา</w:t>
            </w:r>
          </w:p>
          <w:p w:rsidR="00D5573D" w:rsidRPr="00FD2D11" w:rsidRDefault="00D5573D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เพื่อให้เป็นสังคมแห่ง ลด ละ เลิกอบายมุข และบาปบาปทั้งปวง</w:t>
            </w:r>
          </w:p>
        </w:tc>
        <w:tc>
          <w:tcPr>
            <w:tcW w:w="899" w:type="dxa"/>
          </w:tcPr>
          <w:p w:rsidR="00D5573D" w:rsidRPr="00FD2D11" w:rsidRDefault="00D5573D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ชุมขนวัดทุ่งใหญ่</w:t>
            </w:r>
          </w:p>
        </w:tc>
        <w:tc>
          <w:tcPr>
            <w:tcW w:w="1166" w:type="dxa"/>
          </w:tcPr>
          <w:p w:rsidR="00D5573D" w:rsidRPr="00FD2D11" w:rsidRDefault="00D5573D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ผู้ที่เข้าร่วมโครงการ จำนวน 50 คน</w:t>
            </w:r>
          </w:p>
        </w:tc>
        <w:tc>
          <w:tcPr>
            <w:tcW w:w="1371" w:type="dxa"/>
          </w:tcPr>
          <w:p w:rsidR="00D5573D" w:rsidRPr="00FD2D11" w:rsidRDefault="00D5573D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ผู้เข้าร่วมโครงการนำหลักธรรมทางพระพุทธศาสนาไปประพฤติปฏิบัติใช้ในชีวิตประจำวัน และแก้ปัญญาชีวิตได้อย่าเท่าทัน</w:t>
            </w:r>
          </w:p>
        </w:tc>
        <w:tc>
          <w:tcPr>
            <w:tcW w:w="1098" w:type="dxa"/>
          </w:tcPr>
          <w:p w:rsidR="00D5573D" w:rsidRPr="00FD2D11" w:rsidRDefault="00D5573D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21" w:type="dxa"/>
          </w:tcPr>
          <w:p w:rsidR="00D5573D" w:rsidRPr="00FD2D11" w:rsidRDefault="00D5573D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D5573D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D5573D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D5573D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D5573D" w:rsidRPr="00FD2D11" w:rsidRDefault="00D5573D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4439B6" w:rsidRDefault="004439B6" w:rsidP="00FA7438">
      <w:pPr>
        <w:spacing w:after="0"/>
        <w:rPr>
          <w:rFonts w:ascii="TH SarabunPSK" w:hAnsi="TH SarabunPSK" w:cs="TH SarabunPSK"/>
          <w:sz w:val="24"/>
          <w:szCs w:val="24"/>
        </w:rPr>
      </w:pPr>
    </w:p>
    <w:p w:rsidR="00FD2D11" w:rsidRDefault="00FD2D11" w:rsidP="00FA7438">
      <w:pPr>
        <w:spacing w:after="0"/>
        <w:rPr>
          <w:rFonts w:ascii="TH SarabunPSK" w:hAnsi="TH SarabunPSK" w:cs="TH SarabunPSK"/>
          <w:sz w:val="24"/>
          <w:szCs w:val="24"/>
        </w:rPr>
      </w:pPr>
    </w:p>
    <w:p w:rsidR="00FD2D11" w:rsidRDefault="00FD2D11" w:rsidP="00FA7438">
      <w:pPr>
        <w:spacing w:after="0"/>
        <w:rPr>
          <w:rFonts w:ascii="TH SarabunPSK" w:hAnsi="TH SarabunPSK" w:cs="TH SarabunPSK"/>
          <w:sz w:val="24"/>
          <w:szCs w:val="24"/>
        </w:rPr>
      </w:pPr>
    </w:p>
    <w:p w:rsidR="00FD2D11" w:rsidRDefault="00FD2D11" w:rsidP="00FA7438">
      <w:pPr>
        <w:spacing w:after="0"/>
        <w:rPr>
          <w:rFonts w:ascii="TH SarabunIT๙" w:hAnsi="TH SarabunIT๙" w:cs="TH SarabunIT๙"/>
          <w:sz w:val="24"/>
          <w:szCs w:val="24"/>
        </w:rPr>
      </w:pPr>
    </w:p>
    <w:p w:rsidR="00686D15" w:rsidRDefault="00686D15" w:rsidP="00FA7438">
      <w:pPr>
        <w:spacing w:after="0"/>
        <w:rPr>
          <w:rFonts w:ascii="TH SarabunIT๙" w:hAnsi="TH SarabunIT๙" w:cs="TH SarabunIT๙"/>
          <w:sz w:val="24"/>
          <w:szCs w:val="24"/>
        </w:rPr>
      </w:pPr>
    </w:p>
    <w:p w:rsidR="00686D15" w:rsidRDefault="00686D15" w:rsidP="00FA7438">
      <w:pPr>
        <w:spacing w:after="0"/>
        <w:rPr>
          <w:rFonts w:ascii="TH SarabunIT๙" w:hAnsi="TH SarabunIT๙" w:cs="TH SarabunIT๙"/>
          <w:sz w:val="24"/>
          <w:szCs w:val="24"/>
        </w:rPr>
      </w:pPr>
    </w:p>
    <w:p w:rsidR="00686D15" w:rsidRDefault="00686D15" w:rsidP="00FA7438">
      <w:pPr>
        <w:spacing w:after="0"/>
        <w:rPr>
          <w:rFonts w:ascii="TH SarabunIT๙" w:hAnsi="TH SarabunIT๙" w:cs="TH SarabunIT๙"/>
          <w:sz w:val="24"/>
          <w:szCs w:val="24"/>
        </w:rPr>
      </w:pPr>
    </w:p>
    <w:p w:rsidR="00686D15" w:rsidRDefault="00686D15" w:rsidP="00FA7438">
      <w:pPr>
        <w:spacing w:after="0"/>
        <w:rPr>
          <w:rFonts w:ascii="TH SarabunIT๙" w:hAnsi="TH SarabunIT๙" w:cs="TH SarabunIT๙"/>
          <w:sz w:val="24"/>
          <w:szCs w:val="24"/>
        </w:rPr>
      </w:pPr>
    </w:p>
    <w:p w:rsidR="00686D15" w:rsidRDefault="00686D15" w:rsidP="00FA7438">
      <w:pPr>
        <w:spacing w:after="0"/>
        <w:rPr>
          <w:rFonts w:ascii="TH SarabunIT๙" w:hAnsi="TH SarabunIT๙" w:cs="TH SarabunIT๙"/>
          <w:sz w:val="24"/>
          <w:szCs w:val="24"/>
        </w:rPr>
      </w:pPr>
    </w:p>
    <w:p w:rsidR="00686D15" w:rsidRPr="00FD2D11" w:rsidRDefault="00686D15" w:rsidP="00FA7438">
      <w:pPr>
        <w:spacing w:after="0"/>
        <w:rPr>
          <w:rFonts w:ascii="TH SarabunIT๙" w:hAnsi="TH SarabunIT๙" w:cs="TH SarabunIT๙"/>
          <w:sz w:val="24"/>
          <w:szCs w:val="24"/>
        </w:rPr>
      </w:pPr>
    </w:p>
    <w:p w:rsidR="004439B6" w:rsidRPr="00FD2D11" w:rsidRDefault="00FD2D11" w:rsidP="004439B6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141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2226"/>
        <w:gridCol w:w="900"/>
        <w:gridCol w:w="1166"/>
        <w:gridCol w:w="1371"/>
        <w:gridCol w:w="1098"/>
        <w:gridCol w:w="1121"/>
        <w:gridCol w:w="1232"/>
        <w:gridCol w:w="1239"/>
        <w:gridCol w:w="1120"/>
        <w:gridCol w:w="1092"/>
      </w:tblGrid>
      <w:tr w:rsidR="004439B6" w:rsidRPr="00FD2D11" w:rsidTr="004439B6">
        <w:tc>
          <w:tcPr>
            <w:tcW w:w="1815" w:type="dxa"/>
            <w:vMerge w:val="restart"/>
          </w:tcPr>
          <w:p w:rsidR="004439B6" w:rsidRPr="00FD2D11" w:rsidRDefault="004439B6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226" w:type="dxa"/>
            <w:vMerge w:val="restart"/>
          </w:tcPr>
          <w:p w:rsidR="004439B6" w:rsidRPr="00FD2D11" w:rsidRDefault="004439B6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899" w:type="dxa"/>
            <w:vMerge w:val="restart"/>
          </w:tcPr>
          <w:p w:rsidR="004439B6" w:rsidRPr="00FD2D11" w:rsidRDefault="004439B6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37" w:type="dxa"/>
            <w:gridSpan w:val="2"/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vMerge w:val="restart"/>
          </w:tcPr>
          <w:p w:rsidR="004439B6" w:rsidRPr="00FD2D11" w:rsidRDefault="004439B6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4439B6" w:rsidRPr="00FD2D11" w:rsidRDefault="00683C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4439B6" w:rsidRPr="00FD2D11" w:rsidTr="004439B6">
        <w:tc>
          <w:tcPr>
            <w:tcW w:w="1815" w:type="dxa"/>
            <w:vMerge/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bottom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371" w:type="dxa"/>
            <w:tcBorders>
              <w:bottom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vMerge/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4439B6" w:rsidRPr="00FD2D11" w:rsidTr="004439B6">
        <w:tc>
          <w:tcPr>
            <w:tcW w:w="1815" w:type="dxa"/>
            <w:vMerge/>
          </w:tcPr>
          <w:p w:rsidR="004439B6" w:rsidRPr="00FD2D11" w:rsidRDefault="004439B6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26" w:type="dxa"/>
            <w:vMerge/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371" w:type="dxa"/>
            <w:tcBorders>
              <w:top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vMerge/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4439B6" w:rsidRPr="00FD2D11" w:rsidRDefault="004439B6" w:rsidP="00FD2D1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FD2D1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4439B6" w:rsidRPr="00FD2D11" w:rsidRDefault="004439B6" w:rsidP="00FD2D1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FD2D1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4439B6" w:rsidRPr="00FD2D11" w:rsidRDefault="004439B6" w:rsidP="00FD2D1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FD2D1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4439B6" w:rsidRPr="00FD2D11" w:rsidRDefault="004439B6" w:rsidP="00FD2D1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FD2D1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4439B6" w:rsidRPr="00FD2D11" w:rsidTr="004439B6">
        <w:tc>
          <w:tcPr>
            <w:tcW w:w="1815" w:type="dxa"/>
          </w:tcPr>
          <w:p w:rsidR="004439B6" w:rsidRPr="00FD2D11" w:rsidRDefault="004439B6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12. รณรงค์ ส่งเสริมการเข้าร่วมกิจกรรมวันสำคัญทางศาสนา </w:t>
            </w:r>
            <w:r w:rsidRPr="00FD2D11">
              <w:rPr>
                <w:rFonts w:ascii="TH SarabunIT๙" w:hAnsi="TH SarabunIT๙" w:cs="TH SarabunIT๙"/>
                <w:sz w:val="24"/>
                <w:szCs w:val="24"/>
              </w:rPr>
              <w:t xml:space="preserve">: </w:t>
            </w: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เทศกาลวันวิ</w:t>
            </w:r>
            <w:proofErr w:type="spellStart"/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สาขบู</w:t>
            </w:r>
            <w:proofErr w:type="spellEnd"/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ชา</w:t>
            </w:r>
            <w:r w:rsidRPr="00FD2D11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4439B6" w:rsidRPr="00FD2D11" w:rsidRDefault="004439B6" w:rsidP="00BA7CEE">
            <w:pPr>
              <w:spacing w:before="24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26" w:type="dxa"/>
          </w:tcPr>
          <w:p w:rsidR="004439B6" w:rsidRPr="00FD2D11" w:rsidRDefault="004439B6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เพื่อให้พุทธศาสนิกชนได้ตระหนักถึงความสำคัญของพระพุทธศาสนาเป็นวันที่พระพุทธเจ้า ประสูติ คือเกิด ตรัสรูและปรินิพพาน</w:t>
            </w:r>
          </w:p>
          <w:p w:rsidR="004439B6" w:rsidRPr="00FD2D11" w:rsidRDefault="004439B6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 ส่งเสริมให้พุทธศาสนิกชนในพื้นที่เข้าปฏิบัติธรรม ทำบุญตักบาตร เวียนเทียน ในวันวิ</w:t>
            </w:r>
            <w:proofErr w:type="spellStart"/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สาข</w:t>
            </w:r>
            <w:proofErr w:type="spellEnd"/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บูชา</w:t>
            </w:r>
          </w:p>
          <w:p w:rsidR="004439B6" w:rsidRPr="00FD2D11" w:rsidRDefault="004439B6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เพื่อให้เป็นสังคมแห่งลด ละ </w:t>
            </w:r>
          </w:p>
          <w:p w:rsidR="004439B6" w:rsidRPr="00FD2D11" w:rsidRDefault="004439B6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เลิกอบายมุข และบาปทั้งปวง</w:t>
            </w:r>
          </w:p>
        </w:tc>
        <w:tc>
          <w:tcPr>
            <w:tcW w:w="899" w:type="dxa"/>
          </w:tcPr>
          <w:p w:rsidR="004439B6" w:rsidRPr="00FD2D11" w:rsidRDefault="004439B6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ชุมขนวัดทุ่งใหญ่</w:t>
            </w:r>
          </w:p>
        </w:tc>
        <w:tc>
          <w:tcPr>
            <w:tcW w:w="1166" w:type="dxa"/>
          </w:tcPr>
          <w:p w:rsidR="004439B6" w:rsidRPr="00FD2D11" w:rsidRDefault="004439B6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ผู้ที่เข้าร่วมโครงการ จำนวน 50 คน</w:t>
            </w:r>
          </w:p>
        </w:tc>
        <w:tc>
          <w:tcPr>
            <w:tcW w:w="1371" w:type="dxa"/>
          </w:tcPr>
          <w:p w:rsidR="004439B6" w:rsidRPr="00FD2D11" w:rsidRDefault="004439B6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ผู้เข้าร่วมโครงการนำหลักธรรมทางพระพุทธศาสนาไปประพฤติปฏิบัติใช้ในชีวิตประจำวัน และแก้ปัญญาชีวิตได้อย่าเท่าทัน</w:t>
            </w:r>
          </w:p>
        </w:tc>
        <w:tc>
          <w:tcPr>
            <w:tcW w:w="1098" w:type="dxa"/>
          </w:tcPr>
          <w:p w:rsidR="004439B6" w:rsidRPr="00FD2D11" w:rsidRDefault="004439B6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21" w:type="dxa"/>
          </w:tcPr>
          <w:p w:rsidR="004439B6" w:rsidRPr="00FD2D11" w:rsidRDefault="004439B6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4439B6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4439B6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4439B6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4439B6" w:rsidRPr="00FD2D11" w:rsidRDefault="004439B6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4439B6" w:rsidRPr="00FD2D11" w:rsidTr="004439B6">
        <w:tc>
          <w:tcPr>
            <w:tcW w:w="1815" w:type="dxa"/>
          </w:tcPr>
          <w:p w:rsidR="004439B6" w:rsidRPr="00FD2D11" w:rsidRDefault="004439B6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13. รณรงค์ ส่งเสริมการเข้าร่วมกิจกรรมวันสำคัญทางศาสนา </w:t>
            </w:r>
            <w:r w:rsidRPr="00FD2D11">
              <w:rPr>
                <w:rFonts w:ascii="TH SarabunIT๙" w:hAnsi="TH SarabunIT๙" w:cs="TH SarabunIT๙"/>
                <w:sz w:val="24"/>
                <w:szCs w:val="24"/>
              </w:rPr>
              <w:t xml:space="preserve">: </w:t>
            </w:r>
            <w:proofErr w:type="spellStart"/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อาสาห</w:t>
            </w:r>
            <w:proofErr w:type="spellEnd"/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บูชาและสันเข้าพรรษา</w:t>
            </w:r>
          </w:p>
        </w:tc>
        <w:tc>
          <w:tcPr>
            <w:tcW w:w="2226" w:type="dxa"/>
          </w:tcPr>
          <w:p w:rsidR="004439B6" w:rsidRPr="00FD2D11" w:rsidRDefault="004439B6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เพื่อให้พุทธ</w:t>
            </w:r>
            <w:proofErr w:type="spellStart"/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ศา</w:t>
            </w:r>
            <w:proofErr w:type="spellEnd"/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สนิก</w:t>
            </w:r>
          </w:p>
          <w:p w:rsidR="004439B6" w:rsidRPr="00FD2D11" w:rsidRDefault="004439B6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ชนได้ตระหนักถึงความสำคัญของพระพุทธศาสนาเป็นวันที่พระพุทธเจ้าทรงแสดงธรรมเทศนาหรือหลักธรรมที่ทรงตรัสรู้เป็นครั้งแรกแก่เบญจวัคคีย์ทั้ง 5</w:t>
            </w:r>
          </w:p>
          <w:p w:rsidR="004439B6" w:rsidRPr="00FD2D11" w:rsidRDefault="004439B6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 ส่งเสริมให้พุทธศาสนิกชนในพื้นที่เข้าปฏิบัติธรรม ทำบุญตักบาตรเวียนเทียน</w:t>
            </w:r>
          </w:p>
          <w:p w:rsidR="004439B6" w:rsidRPr="00FD2D11" w:rsidRDefault="004439B6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เพื่อให้เป็นสังคมแห่งลด ละ เลิกอบายมุข และบาปทั้งปวง</w:t>
            </w:r>
          </w:p>
        </w:tc>
        <w:tc>
          <w:tcPr>
            <w:tcW w:w="899" w:type="dxa"/>
          </w:tcPr>
          <w:p w:rsidR="004439B6" w:rsidRPr="00FD2D11" w:rsidRDefault="004439B6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ชุมขนวัดทุ่งใหญ่</w:t>
            </w:r>
          </w:p>
        </w:tc>
        <w:tc>
          <w:tcPr>
            <w:tcW w:w="1166" w:type="dxa"/>
          </w:tcPr>
          <w:p w:rsidR="004439B6" w:rsidRPr="00FD2D11" w:rsidRDefault="004439B6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ผู้ที่เข้าร่วมโครงการ จำนวน 50 คน</w:t>
            </w:r>
          </w:p>
        </w:tc>
        <w:tc>
          <w:tcPr>
            <w:tcW w:w="1371" w:type="dxa"/>
          </w:tcPr>
          <w:p w:rsidR="004439B6" w:rsidRPr="00FD2D11" w:rsidRDefault="004439B6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ผู้เข้าร่วมโครงการนำหลักธรรมทางพระพุทธศาสนาไปประพฤติปฏิบัติใช้ในชีวิตประจำวัน และแก้ปัญญาชีวิตได้อย่าเท่าทัน</w:t>
            </w:r>
          </w:p>
        </w:tc>
        <w:tc>
          <w:tcPr>
            <w:tcW w:w="1098" w:type="dxa"/>
          </w:tcPr>
          <w:p w:rsidR="004439B6" w:rsidRPr="00FD2D11" w:rsidRDefault="004439B6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21" w:type="dxa"/>
          </w:tcPr>
          <w:p w:rsidR="004439B6" w:rsidRPr="00FD2D11" w:rsidRDefault="004439B6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4439B6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4439B6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4439B6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4439B6" w:rsidRPr="00FD2D11" w:rsidRDefault="004439B6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750CC5" w:rsidRDefault="00750CC5" w:rsidP="00FA7438"/>
    <w:p w:rsidR="00FA7438" w:rsidRDefault="00FA7438" w:rsidP="00FA7438"/>
    <w:p w:rsidR="00FD2D11" w:rsidRDefault="00FD2D11" w:rsidP="00FA7438"/>
    <w:p w:rsidR="00FD2D11" w:rsidRDefault="00FD2D11" w:rsidP="00FA7438"/>
    <w:p w:rsidR="00FD2D11" w:rsidRDefault="00FD2D11" w:rsidP="00FA7438"/>
    <w:p w:rsidR="004439B6" w:rsidRPr="00FD2D11" w:rsidRDefault="00FD2D11" w:rsidP="004439B6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142</w:t>
      </w:r>
    </w:p>
    <w:tbl>
      <w:tblPr>
        <w:tblStyle w:val="a3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2099"/>
        <w:gridCol w:w="1984"/>
        <w:gridCol w:w="992"/>
        <w:gridCol w:w="1031"/>
        <w:gridCol w:w="1379"/>
        <w:gridCol w:w="1090"/>
        <w:gridCol w:w="1121"/>
        <w:gridCol w:w="1232"/>
        <w:gridCol w:w="1239"/>
        <w:gridCol w:w="1120"/>
        <w:gridCol w:w="1092"/>
      </w:tblGrid>
      <w:tr w:rsidR="00750CC5" w:rsidRPr="00FD2D11" w:rsidTr="00750CC5">
        <w:tc>
          <w:tcPr>
            <w:tcW w:w="2099" w:type="dxa"/>
            <w:vMerge w:val="restart"/>
          </w:tcPr>
          <w:p w:rsidR="004439B6" w:rsidRPr="00FD2D11" w:rsidRDefault="004439B6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984" w:type="dxa"/>
            <w:vMerge w:val="restart"/>
          </w:tcPr>
          <w:p w:rsidR="004439B6" w:rsidRPr="00FD2D11" w:rsidRDefault="004439B6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992" w:type="dxa"/>
            <w:vMerge w:val="restart"/>
          </w:tcPr>
          <w:p w:rsidR="004439B6" w:rsidRPr="00FD2D11" w:rsidRDefault="004439B6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410" w:type="dxa"/>
            <w:gridSpan w:val="2"/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0" w:type="dxa"/>
            <w:vMerge w:val="restart"/>
          </w:tcPr>
          <w:p w:rsidR="004439B6" w:rsidRPr="00FD2D11" w:rsidRDefault="004439B6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4439B6" w:rsidRPr="00FD2D11" w:rsidRDefault="00683C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750CC5" w:rsidRPr="00FD2D11" w:rsidTr="00750CC5">
        <w:tc>
          <w:tcPr>
            <w:tcW w:w="2099" w:type="dxa"/>
            <w:vMerge/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379" w:type="dxa"/>
            <w:tcBorders>
              <w:bottom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0" w:type="dxa"/>
            <w:vMerge/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750CC5" w:rsidRPr="00FD2D11" w:rsidTr="00750CC5">
        <w:tc>
          <w:tcPr>
            <w:tcW w:w="2099" w:type="dxa"/>
            <w:vMerge/>
          </w:tcPr>
          <w:p w:rsidR="004439B6" w:rsidRPr="00FD2D11" w:rsidRDefault="004439B6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  <w:vMerge/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379" w:type="dxa"/>
            <w:tcBorders>
              <w:top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0" w:type="dxa"/>
            <w:vMerge/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4439B6" w:rsidRPr="00FD2D11" w:rsidRDefault="004439B6" w:rsidP="00FD2D1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FD2D1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4439B6" w:rsidRPr="00FD2D11" w:rsidRDefault="004439B6" w:rsidP="00FD2D1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FD2D1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4439B6" w:rsidRPr="00FD2D11" w:rsidRDefault="004439B6" w:rsidP="00FD2D1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FD2D1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4439B6" w:rsidRPr="00FD2D11" w:rsidRDefault="004439B6" w:rsidP="00FD2D1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FD2D1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750CC5" w:rsidRPr="00FD2D11" w:rsidTr="00750CC5">
        <w:tc>
          <w:tcPr>
            <w:tcW w:w="2099" w:type="dxa"/>
          </w:tcPr>
          <w:p w:rsidR="00750CC5" w:rsidRPr="00FD2D11" w:rsidRDefault="00750CC5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14. ส่งเสริมการปลูกฝังค่านิยมจิตอาสาพัฒนาศาสนาสถานและชุมชนให้เกิดความสะอาด สงบ สวยงาม และธรรมชาติร่มรื่น</w:t>
            </w:r>
          </w:p>
        </w:tc>
        <w:tc>
          <w:tcPr>
            <w:tcW w:w="1984" w:type="dxa"/>
          </w:tcPr>
          <w:p w:rsidR="00750CC5" w:rsidRPr="00FD2D11" w:rsidRDefault="00750CC5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เพื่อปลูกฝังค่านิยมและวัฒนธรรมจิตอาสาให้สังคมและชุมชน</w:t>
            </w:r>
          </w:p>
          <w:p w:rsidR="00750CC5" w:rsidRPr="00FD2D11" w:rsidRDefault="00750CC5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 ฝีกจิตอาสาสาธารณะให้เกิดความเข็มแข็งและยั่งยืน</w:t>
            </w:r>
          </w:p>
        </w:tc>
        <w:tc>
          <w:tcPr>
            <w:tcW w:w="992" w:type="dxa"/>
          </w:tcPr>
          <w:p w:rsidR="00750CC5" w:rsidRPr="00FD2D11" w:rsidRDefault="00750CC5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ชุมขนวัดทุ่งใหญ่</w:t>
            </w:r>
          </w:p>
        </w:tc>
        <w:tc>
          <w:tcPr>
            <w:tcW w:w="1031" w:type="dxa"/>
          </w:tcPr>
          <w:p w:rsidR="00750CC5" w:rsidRPr="00FD2D11" w:rsidRDefault="00750CC5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ผู้ที่เข้าร่วมโครงการ จำนวน 20 คน</w:t>
            </w:r>
          </w:p>
        </w:tc>
        <w:tc>
          <w:tcPr>
            <w:tcW w:w="1379" w:type="dxa"/>
          </w:tcPr>
          <w:p w:rsidR="00750CC5" w:rsidRPr="00FD2D11" w:rsidRDefault="00750CC5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ผู้เข้าร่วมกิจกรรมเป็นซื่อสัตย์ สุจริต มีวินัย จิตอาสา เห็นประโยชน์ ส่วนรวมมากว่าประโยชน์ส่วนตน</w:t>
            </w:r>
          </w:p>
        </w:tc>
        <w:tc>
          <w:tcPr>
            <w:tcW w:w="1090" w:type="dxa"/>
          </w:tcPr>
          <w:p w:rsidR="00750CC5" w:rsidRPr="00FD2D11" w:rsidRDefault="00750CC5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21" w:type="dxa"/>
          </w:tcPr>
          <w:p w:rsidR="00750CC5" w:rsidRPr="00FD2D11" w:rsidRDefault="00750CC5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750CC5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750CC5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750CC5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750CC5" w:rsidRPr="00FD2D11" w:rsidRDefault="00750CC5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750CC5" w:rsidRPr="00FD2D11" w:rsidTr="00750CC5">
        <w:tc>
          <w:tcPr>
            <w:tcW w:w="2099" w:type="dxa"/>
          </w:tcPr>
          <w:p w:rsidR="00750CC5" w:rsidRPr="00FD2D11" w:rsidRDefault="00750CC5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</w:rPr>
              <w:t xml:space="preserve">15. </w:t>
            </w: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กิจกรรมบรรพชาสามเณรภาคฤดูร้อนเฉลิมพระเกียรติสมเด็จพระเทพรัต</w:t>
            </w:r>
            <w:proofErr w:type="spellStart"/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นราช</w:t>
            </w:r>
            <w:proofErr w:type="spellEnd"/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สุดฯ สยามบรมราชกุมารี เนื่องในวันคล้ายวันพระราชสำภพ ใน วันที่ 2 เมษายน 2563</w:t>
            </w:r>
          </w:p>
        </w:tc>
        <w:tc>
          <w:tcPr>
            <w:tcW w:w="1984" w:type="dxa"/>
          </w:tcPr>
          <w:p w:rsidR="00750CC5" w:rsidRPr="00FD2D11" w:rsidRDefault="00750CC5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1. เพื่อให้ประชาชนได้แสดงความรักภักดีต่อสถาบันพระมหากษัตริย์</w:t>
            </w:r>
          </w:p>
          <w:p w:rsidR="00750CC5" w:rsidRPr="00FD2D11" w:rsidRDefault="00750CC5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2. เพื่อให้ประชาชนร่วมถวายพระราชกุลแด่พระสมเด็จพระเทพรัต</w:t>
            </w:r>
            <w:proofErr w:type="spellStart"/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นราช</w:t>
            </w:r>
            <w:proofErr w:type="spellEnd"/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สุดฯ สยามบรมราชกุมารี</w:t>
            </w:r>
          </w:p>
        </w:tc>
        <w:tc>
          <w:tcPr>
            <w:tcW w:w="992" w:type="dxa"/>
          </w:tcPr>
          <w:p w:rsidR="00750CC5" w:rsidRPr="00FD2D11" w:rsidRDefault="00750CC5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ชุมขนวัดทุ่งใหญ่</w:t>
            </w:r>
          </w:p>
        </w:tc>
        <w:tc>
          <w:tcPr>
            <w:tcW w:w="1031" w:type="dxa"/>
          </w:tcPr>
          <w:p w:rsidR="00750CC5" w:rsidRPr="00FD2D11" w:rsidRDefault="00750CC5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เด็กและเยาวชนจำนวน 20 คน เข้าร่วมโครงการ</w:t>
            </w:r>
          </w:p>
        </w:tc>
        <w:tc>
          <w:tcPr>
            <w:tcW w:w="1379" w:type="dxa"/>
          </w:tcPr>
          <w:p w:rsidR="00750CC5" w:rsidRPr="00FD2D11" w:rsidRDefault="00750CC5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-เด็กและเยาวชนจำนวน 20 คน มีหลักธรรมทางศาสนาในการดำเนินชีวิต</w:t>
            </w:r>
          </w:p>
          <w:p w:rsidR="00750CC5" w:rsidRPr="00FD2D11" w:rsidRDefault="00750CC5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 สืบทอดพระพุทธศาสนาให้ดำรงคงอยู่ต่อไป</w:t>
            </w:r>
          </w:p>
        </w:tc>
        <w:tc>
          <w:tcPr>
            <w:tcW w:w="1090" w:type="dxa"/>
          </w:tcPr>
          <w:p w:rsidR="00750CC5" w:rsidRPr="00FD2D11" w:rsidRDefault="00750CC5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21" w:type="dxa"/>
          </w:tcPr>
          <w:p w:rsidR="00750CC5" w:rsidRPr="00FD2D11" w:rsidRDefault="00750CC5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750CC5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750CC5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750CC5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750CC5" w:rsidRPr="00FD2D11" w:rsidRDefault="00750CC5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750CC5" w:rsidRPr="00FD2D11" w:rsidTr="00750CC5">
        <w:tc>
          <w:tcPr>
            <w:tcW w:w="2099" w:type="dxa"/>
          </w:tcPr>
          <w:p w:rsidR="00750CC5" w:rsidRPr="00FD2D11" w:rsidRDefault="00750CC5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</w:rPr>
              <w:t xml:space="preserve">16. </w:t>
            </w: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การสวดมนต์ข้ามปี             ส่งท้ายปีเก่าวิถีไทยต้อนรับปีใหม่วิถีพุทธ พุทธศักราช 2563</w:t>
            </w:r>
          </w:p>
        </w:tc>
        <w:tc>
          <w:tcPr>
            <w:tcW w:w="1984" w:type="dxa"/>
          </w:tcPr>
          <w:p w:rsidR="00750CC5" w:rsidRPr="00FD2D11" w:rsidRDefault="00750CC5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 ส่งเสริมพุทธศาสนิกชนในสังกัดร่วมทำบุญ รักษาศีล เจริญภาวนา ปฏิบัติธรรมฟังพระธรรมเทศนา ร่วมพิธีเจริญพระพุทธมนต์ ในวันที่ 31 ธันวาคม 2563 และลั่นฆ้องชัยต้อนรับปีใหม่ในวันที่ 1 มกราคม 2563 เพื่อสงบจิตใจต้อนรับปีใหม่ด้วยจิตใจที่บริสุทธิ์ แจ่มใส เป็นมงคลกับชีวิต</w:t>
            </w:r>
          </w:p>
        </w:tc>
        <w:tc>
          <w:tcPr>
            <w:tcW w:w="992" w:type="dxa"/>
          </w:tcPr>
          <w:p w:rsidR="00750CC5" w:rsidRPr="00FD2D11" w:rsidRDefault="00750CC5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ชุมขนวัดยูงงาม</w:t>
            </w:r>
          </w:p>
        </w:tc>
        <w:tc>
          <w:tcPr>
            <w:tcW w:w="1031" w:type="dxa"/>
          </w:tcPr>
          <w:p w:rsidR="00750CC5" w:rsidRPr="00FD2D11" w:rsidRDefault="00750CC5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จำนวนผู้เข้าร่วมโครงการ จำนวน 50 คน</w:t>
            </w:r>
          </w:p>
        </w:tc>
        <w:tc>
          <w:tcPr>
            <w:tcW w:w="1379" w:type="dxa"/>
          </w:tcPr>
          <w:p w:rsidR="00750CC5" w:rsidRPr="00FD2D11" w:rsidRDefault="00750CC5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 นำหลักธรรมทางพระพุทธศาสนาไปประพฤติปฏิบัติใช้ในชีวิตประจำวันและแก้ไขปัญญาชีวิตได้อย่างเท่าทัน</w:t>
            </w:r>
          </w:p>
        </w:tc>
        <w:tc>
          <w:tcPr>
            <w:tcW w:w="1090" w:type="dxa"/>
          </w:tcPr>
          <w:p w:rsidR="00750CC5" w:rsidRPr="00FD2D11" w:rsidRDefault="00750CC5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21" w:type="dxa"/>
          </w:tcPr>
          <w:p w:rsidR="00750CC5" w:rsidRPr="00FD2D11" w:rsidRDefault="00750CC5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750CC5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750CC5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750CC5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750CC5" w:rsidRPr="00FD2D11" w:rsidRDefault="00750CC5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FD2D11" w:rsidRDefault="00FD2D11" w:rsidP="00FA7438">
      <w:pPr>
        <w:jc w:val="center"/>
      </w:pPr>
    </w:p>
    <w:p w:rsidR="00FD2D11" w:rsidRDefault="00FD2D11" w:rsidP="00FA7438">
      <w:pPr>
        <w:jc w:val="center"/>
      </w:pPr>
    </w:p>
    <w:p w:rsidR="00FD2D11" w:rsidRDefault="00FD2D11" w:rsidP="00FA7438">
      <w:pPr>
        <w:jc w:val="center"/>
      </w:pPr>
    </w:p>
    <w:p w:rsidR="004439B6" w:rsidRPr="00FD2D11" w:rsidRDefault="00FD2D11" w:rsidP="00FA7438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143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957"/>
        <w:gridCol w:w="2084"/>
        <w:gridCol w:w="900"/>
        <w:gridCol w:w="1166"/>
        <w:gridCol w:w="1371"/>
        <w:gridCol w:w="1098"/>
        <w:gridCol w:w="1121"/>
        <w:gridCol w:w="1232"/>
        <w:gridCol w:w="1239"/>
        <w:gridCol w:w="1120"/>
        <w:gridCol w:w="1092"/>
      </w:tblGrid>
      <w:tr w:rsidR="004439B6" w:rsidRPr="00FD2D11" w:rsidTr="00FD2D11">
        <w:tc>
          <w:tcPr>
            <w:tcW w:w="1957" w:type="dxa"/>
            <w:vMerge w:val="restart"/>
          </w:tcPr>
          <w:p w:rsidR="004439B6" w:rsidRPr="00FD2D11" w:rsidRDefault="004439B6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084" w:type="dxa"/>
            <w:vMerge w:val="restart"/>
          </w:tcPr>
          <w:p w:rsidR="004439B6" w:rsidRPr="00FD2D11" w:rsidRDefault="004439B6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900" w:type="dxa"/>
            <w:vMerge w:val="restart"/>
          </w:tcPr>
          <w:p w:rsidR="004439B6" w:rsidRPr="00FD2D11" w:rsidRDefault="004439B6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37" w:type="dxa"/>
            <w:gridSpan w:val="2"/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vMerge w:val="restart"/>
          </w:tcPr>
          <w:p w:rsidR="004439B6" w:rsidRPr="00FD2D11" w:rsidRDefault="004439B6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4439B6" w:rsidRPr="00FD2D11" w:rsidRDefault="00683C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4439B6" w:rsidRPr="00FD2D11" w:rsidTr="00FD2D11">
        <w:tc>
          <w:tcPr>
            <w:tcW w:w="1957" w:type="dxa"/>
            <w:vMerge/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bottom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371" w:type="dxa"/>
            <w:tcBorders>
              <w:bottom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vMerge/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4439B6" w:rsidRPr="00FD2D11" w:rsidTr="00FD2D11">
        <w:tc>
          <w:tcPr>
            <w:tcW w:w="1957" w:type="dxa"/>
            <w:vMerge/>
          </w:tcPr>
          <w:p w:rsidR="004439B6" w:rsidRPr="00FD2D11" w:rsidRDefault="004439B6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084" w:type="dxa"/>
            <w:vMerge/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371" w:type="dxa"/>
            <w:tcBorders>
              <w:top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vMerge/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4439B6" w:rsidRPr="00FD2D11" w:rsidRDefault="004439B6" w:rsidP="00FD2D1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FD2D1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4439B6" w:rsidRPr="00FD2D11" w:rsidRDefault="004439B6" w:rsidP="00FD2D1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FD2D1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4439B6" w:rsidRPr="00FD2D11" w:rsidRDefault="004439B6" w:rsidP="00FD2D1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FD2D1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4439B6" w:rsidRPr="00FD2D11" w:rsidRDefault="004439B6" w:rsidP="00FD2D1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FD2D1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FD2D11" w:rsidRPr="00FD2D11" w:rsidTr="00FD2D11">
        <w:tc>
          <w:tcPr>
            <w:tcW w:w="1957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17. โครงการส่งเสริมการเข้าร่วมกิจกรรมวันสำคัญทางศาสนา </w:t>
            </w:r>
            <w:r w:rsidRPr="00FD2D11">
              <w:rPr>
                <w:rFonts w:ascii="TH SarabunIT๙" w:hAnsi="TH SarabunIT๙" w:cs="TH SarabunIT๙"/>
                <w:sz w:val="24"/>
                <w:szCs w:val="24"/>
              </w:rPr>
              <w:t xml:space="preserve">: </w:t>
            </w: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เทศกาลมาฆบูชา</w:t>
            </w:r>
          </w:p>
        </w:tc>
        <w:tc>
          <w:tcPr>
            <w:tcW w:w="2084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เพื่อให้พุทธศาสนิกชนได้ตระหนักถึงความสำคัญของพระพุทธศาสนาในวันมาฆบูชา เป็นวันที่พระพุทธเจ้าแสดงโอวาทปาติโมกข์</w:t>
            </w:r>
          </w:p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 ส่งเสริมให้พุทธศาสนิกชนในพื้นที่เข้าวัดปฏิบัติธรรม ทำบุญตักบาตร เวียนเทียนในวันมาฆบูชา</w:t>
            </w:r>
          </w:p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เพื่อให้เป็นสังคมแห่ง ลด ละ เลิกอบายมุข และบาปบาปทั้งปวง</w:t>
            </w:r>
          </w:p>
        </w:tc>
        <w:tc>
          <w:tcPr>
            <w:tcW w:w="900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ชุมขนวัดยูงงาม</w:t>
            </w:r>
          </w:p>
        </w:tc>
        <w:tc>
          <w:tcPr>
            <w:tcW w:w="1166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ผู้ที่เข้าร่วมโครงการ จำนวน 30 คน</w:t>
            </w:r>
          </w:p>
        </w:tc>
        <w:tc>
          <w:tcPr>
            <w:tcW w:w="1371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ผู้เข้าร่วมโครงการนำหลักธรรมทางพระพุทธศาสนาไปประพฤติปฏิบัติใช้ในชีวิตประจำวัน และแก้ปัญญาชีวิตได้อย่าเท่าทัน</w:t>
            </w:r>
          </w:p>
        </w:tc>
        <w:tc>
          <w:tcPr>
            <w:tcW w:w="1098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21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FD2D11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FD2D11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FD2D11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FD2D11" w:rsidRPr="00FD2D11" w:rsidTr="00FD2D11">
        <w:tc>
          <w:tcPr>
            <w:tcW w:w="1957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18. รณรงค์ ส่งเสริมการเข้าร่วมกิจกรรมวันสำคัญทางศาสนา </w:t>
            </w:r>
            <w:r w:rsidRPr="00FD2D11">
              <w:rPr>
                <w:rFonts w:ascii="TH SarabunIT๙" w:hAnsi="TH SarabunIT๙" w:cs="TH SarabunIT๙"/>
                <w:sz w:val="24"/>
                <w:szCs w:val="24"/>
              </w:rPr>
              <w:t xml:space="preserve">: </w:t>
            </w: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เทศกาลวันวิ</w:t>
            </w:r>
            <w:proofErr w:type="spellStart"/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สาขบู</w:t>
            </w:r>
            <w:proofErr w:type="spellEnd"/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ชา</w:t>
            </w:r>
            <w:r w:rsidRPr="00FD2D11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FD2D11" w:rsidRPr="00FD2D11" w:rsidRDefault="00FD2D11" w:rsidP="00BA7CEE">
            <w:pPr>
              <w:spacing w:before="24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084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เพื่อให้พุทธศาสนิกชนได้ตระหนักถึงความสำคัญของพระพุทธศาสนาเป็นวันที่พระพุทธเจ้า ประสูติ คือเกิด ตรัสรูและปรินิพพาน</w:t>
            </w:r>
          </w:p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 ส่งเสริมให้พุทธศาสนิกชนในพื้นที่เข้าปฏิบัติธรรม ทำบุญตักบาตร เวียนเทียน ในวันวิ</w:t>
            </w:r>
            <w:proofErr w:type="spellStart"/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สาข</w:t>
            </w:r>
            <w:proofErr w:type="spellEnd"/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บูชา</w:t>
            </w:r>
          </w:p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เพื่อให้เป็นสังคมแห่งลด ละ </w:t>
            </w:r>
          </w:p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เลิกอบายมุข และบาปทั้งปวง</w:t>
            </w:r>
          </w:p>
        </w:tc>
        <w:tc>
          <w:tcPr>
            <w:tcW w:w="900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ชุมขนวัดยูงงาม</w:t>
            </w:r>
          </w:p>
        </w:tc>
        <w:tc>
          <w:tcPr>
            <w:tcW w:w="1166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ผู้ที่เข้าร่วมโครงการ จำนวน 30 คน</w:t>
            </w:r>
          </w:p>
        </w:tc>
        <w:tc>
          <w:tcPr>
            <w:tcW w:w="1371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ผู้เข้าร่วมโครงการนำหลักธรรมทางพระพุทธศาสนาไปประพฤติปฏิบัติใช้ในชีวิตประจำวัน และแก้ปัญญาชีวิตได้อย่าเท่าทัน</w:t>
            </w:r>
          </w:p>
        </w:tc>
        <w:tc>
          <w:tcPr>
            <w:tcW w:w="1098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21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FD2D11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FD2D11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FD2D11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750CC5" w:rsidRDefault="00750CC5" w:rsidP="004439B6">
      <w:pPr>
        <w:jc w:val="center"/>
      </w:pPr>
    </w:p>
    <w:p w:rsidR="00FD2D11" w:rsidRDefault="00FD2D11" w:rsidP="004439B6">
      <w:pPr>
        <w:jc w:val="center"/>
      </w:pPr>
    </w:p>
    <w:p w:rsidR="00FD2D11" w:rsidRDefault="00FD2D11" w:rsidP="004439B6">
      <w:pPr>
        <w:jc w:val="center"/>
      </w:pPr>
    </w:p>
    <w:p w:rsidR="004439B6" w:rsidRPr="00FD2D11" w:rsidRDefault="00FD2D11" w:rsidP="004439B6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144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2089"/>
        <w:gridCol w:w="1952"/>
        <w:gridCol w:w="900"/>
        <w:gridCol w:w="1166"/>
        <w:gridCol w:w="1371"/>
        <w:gridCol w:w="1098"/>
        <w:gridCol w:w="1121"/>
        <w:gridCol w:w="1232"/>
        <w:gridCol w:w="1239"/>
        <w:gridCol w:w="1120"/>
        <w:gridCol w:w="1092"/>
      </w:tblGrid>
      <w:tr w:rsidR="004439B6" w:rsidRPr="00FD2D11" w:rsidTr="00FD2D11">
        <w:tc>
          <w:tcPr>
            <w:tcW w:w="2089" w:type="dxa"/>
            <w:vMerge w:val="restart"/>
          </w:tcPr>
          <w:p w:rsidR="004439B6" w:rsidRPr="00FD2D11" w:rsidRDefault="004439B6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952" w:type="dxa"/>
            <w:vMerge w:val="restart"/>
          </w:tcPr>
          <w:p w:rsidR="004439B6" w:rsidRPr="00FD2D11" w:rsidRDefault="004439B6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900" w:type="dxa"/>
            <w:vMerge w:val="restart"/>
          </w:tcPr>
          <w:p w:rsidR="004439B6" w:rsidRPr="00FD2D11" w:rsidRDefault="004439B6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37" w:type="dxa"/>
            <w:gridSpan w:val="2"/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vMerge w:val="restart"/>
          </w:tcPr>
          <w:p w:rsidR="004439B6" w:rsidRPr="00FD2D11" w:rsidRDefault="004439B6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4439B6" w:rsidRPr="00FD2D11" w:rsidRDefault="00683C5F" w:rsidP="00683C5F">
            <w:pPr>
              <w:tabs>
                <w:tab w:val="center" w:pos="2248"/>
                <w:tab w:val="left" w:pos="3615"/>
              </w:tabs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ab/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4439B6" w:rsidRPr="00FD2D11" w:rsidTr="00FD2D11">
        <w:tc>
          <w:tcPr>
            <w:tcW w:w="2089" w:type="dxa"/>
            <w:vMerge/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952" w:type="dxa"/>
            <w:vMerge/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bottom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371" w:type="dxa"/>
            <w:tcBorders>
              <w:bottom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vMerge/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4439B6" w:rsidRPr="00FD2D11" w:rsidTr="00FD2D11">
        <w:tc>
          <w:tcPr>
            <w:tcW w:w="2089" w:type="dxa"/>
            <w:vMerge/>
          </w:tcPr>
          <w:p w:rsidR="004439B6" w:rsidRPr="00FD2D11" w:rsidRDefault="004439B6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52" w:type="dxa"/>
            <w:vMerge/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371" w:type="dxa"/>
            <w:tcBorders>
              <w:top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vMerge/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4439B6" w:rsidRPr="00FD2D11" w:rsidRDefault="004439B6" w:rsidP="00FD2D1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FD2D1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4439B6" w:rsidRPr="00FD2D11" w:rsidRDefault="004439B6" w:rsidP="00FD2D1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FD2D1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4439B6" w:rsidRPr="00FD2D11" w:rsidRDefault="004439B6" w:rsidP="00FD2D1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FD2D1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4439B6" w:rsidRPr="00FD2D11" w:rsidRDefault="004439B6" w:rsidP="00FD2D1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FD2D1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FD2D11" w:rsidRPr="00FD2D11" w:rsidTr="00FD2D11">
        <w:tc>
          <w:tcPr>
            <w:tcW w:w="2089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19. รณรงค์ ส่งเสริมการเข้าร่วมกิจกรรมวันสำคัญทางศาสนา </w:t>
            </w:r>
            <w:r w:rsidRPr="00FD2D11">
              <w:rPr>
                <w:rFonts w:ascii="TH SarabunIT๙" w:hAnsi="TH SarabunIT๙" w:cs="TH SarabunIT๙"/>
                <w:sz w:val="24"/>
                <w:szCs w:val="24"/>
              </w:rPr>
              <w:t xml:space="preserve">: </w:t>
            </w:r>
            <w:proofErr w:type="spellStart"/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อาสาห</w:t>
            </w:r>
            <w:proofErr w:type="spellEnd"/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บูชาและสันเข้าพรรษา</w:t>
            </w:r>
          </w:p>
        </w:tc>
        <w:tc>
          <w:tcPr>
            <w:tcW w:w="1952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เพื่อให้พุทธ</w:t>
            </w:r>
            <w:proofErr w:type="spellStart"/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ศา</w:t>
            </w:r>
            <w:proofErr w:type="spellEnd"/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สนิก</w:t>
            </w:r>
          </w:p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ชนได้ตระหนักถึงความสำคัญของพระพุทธศาสนาเป็นวันที่พระพุทธเจ้าทรงแสดงธรรมเทศนาหรือหลักธรรมที่ทรงตรัสรู้เป็นครั้งแรกแก่เบญจวัคคีย์ทั้ง 5</w:t>
            </w:r>
          </w:p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 ส่งเสริมให้พุทธศาสนิกชนในพื้นที่เข้าปฏิบัติธรรม ทำบุญตักบาตรเวียนเทียน</w:t>
            </w:r>
          </w:p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เพื่อให้เป็นสังคมแห่งลด ละ เลิกอบายมุข และบาปทั้งปวง</w:t>
            </w:r>
          </w:p>
        </w:tc>
        <w:tc>
          <w:tcPr>
            <w:tcW w:w="900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ชุมขนวัดยูงงาม</w:t>
            </w:r>
          </w:p>
        </w:tc>
        <w:tc>
          <w:tcPr>
            <w:tcW w:w="1166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ผู้ที่เข้าร่วมโครงการ จำนวน 30 คน</w:t>
            </w:r>
          </w:p>
        </w:tc>
        <w:tc>
          <w:tcPr>
            <w:tcW w:w="1371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ผู้เข้าร่วมโครงการนำหลักธรรมทางพระพุทธศาสนาไปประพฤติปฏิบัติใช้ในชีวิตประจำวัน และแก้ปัญญาชีวิตได้อย่าเท่าทัน</w:t>
            </w:r>
          </w:p>
        </w:tc>
        <w:tc>
          <w:tcPr>
            <w:tcW w:w="1098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21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FD2D11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FD2D11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FD2D11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FD2D11" w:rsidRPr="00FD2D11" w:rsidTr="00FD2D11">
        <w:tc>
          <w:tcPr>
            <w:tcW w:w="2089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20. ส่งเสริมการปลูกฝังค่านิยมจิตอาสาพัฒนาศาสนาสถานและชุมชนให้เกิดความสะอาด สงบ สวยงาม และธรรมชาติร่มรื่น</w:t>
            </w:r>
          </w:p>
        </w:tc>
        <w:tc>
          <w:tcPr>
            <w:tcW w:w="1952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เพื่อปลูกฝังค่านิยมและวัฒนธรรมจิตอาสาให้สังคมและชุมชน</w:t>
            </w:r>
          </w:p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 ฝีกจิตอาสาสาธารณะให้เกิดความเข็มแข็งและยั่งยืน</w:t>
            </w:r>
          </w:p>
        </w:tc>
        <w:tc>
          <w:tcPr>
            <w:tcW w:w="900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ชุมขนวัดยูงงาม</w:t>
            </w:r>
          </w:p>
        </w:tc>
        <w:tc>
          <w:tcPr>
            <w:tcW w:w="1166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ผู้ที่เข้าร่วมโครงการ จำนวน 20 คน</w:t>
            </w:r>
          </w:p>
        </w:tc>
        <w:tc>
          <w:tcPr>
            <w:tcW w:w="1371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ผู้เข้าร่วมกิจกรรมเป็นซื่อสัตย์ สุจริต มีวินัย จิตอาสา เห็นประโยชน์ ส่วนรวมมากว่าประโยชน์ส่วนตน</w:t>
            </w:r>
          </w:p>
        </w:tc>
        <w:tc>
          <w:tcPr>
            <w:tcW w:w="1098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21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FD2D11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FD2D11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FD2D11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750CC5" w:rsidRDefault="00750CC5" w:rsidP="004439B6">
      <w:pPr>
        <w:jc w:val="center"/>
      </w:pPr>
    </w:p>
    <w:p w:rsidR="00750CC5" w:rsidRDefault="00750CC5" w:rsidP="004439B6">
      <w:pPr>
        <w:jc w:val="center"/>
      </w:pPr>
    </w:p>
    <w:p w:rsidR="00750CC5" w:rsidRDefault="00750CC5" w:rsidP="004439B6">
      <w:pPr>
        <w:jc w:val="center"/>
      </w:pPr>
    </w:p>
    <w:p w:rsidR="00750CC5" w:rsidRDefault="00750CC5" w:rsidP="004439B6">
      <w:pPr>
        <w:jc w:val="center"/>
      </w:pPr>
    </w:p>
    <w:p w:rsidR="00FD2D11" w:rsidRDefault="00FD2D11" w:rsidP="004439B6">
      <w:pPr>
        <w:jc w:val="center"/>
      </w:pPr>
    </w:p>
    <w:p w:rsidR="00FD2D11" w:rsidRDefault="00FD2D11" w:rsidP="004439B6">
      <w:pPr>
        <w:jc w:val="center"/>
      </w:pPr>
    </w:p>
    <w:p w:rsidR="004439B6" w:rsidRPr="00FD2D11" w:rsidRDefault="00FD2D11" w:rsidP="004439B6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145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837"/>
        <w:gridCol w:w="3217"/>
        <w:gridCol w:w="900"/>
        <w:gridCol w:w="1081"/>
        <w:gridCol w:w="1335"/>
        <w:gridCol w:w="1072"/>
        <w:gridCol w:w="1000"/>
        <w:gridCol w:w="1086"/>
        <w:gridCol w:w="1102"/>
        <w:gridCol w:w="999"/>
        <w:gridCol w:w="976"/>
      </w:tblGrid>
      <w:tr w:rsidR="004439B6" w:rsidRPr="00FD2D11" w:rsidTr="00FD2D11">
        <w:tc>
          <w:tcPr>
            <w:tcW w:w="1837" w:type="dxa"/>
            <w:vMerge w:val="restart"/>
          </w:tcPr>
          <w:p w:rsidR="004439B6" w:rsidRPr="00FD2D11" w:rsidRDefault="004439B6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3217" w:type="dxa"/>
            <w:vMerge w:val="restart"/>
          </w:tcPr>
          <w:p w:rsidR="004439B6" w:rsidRPr="00FD2D11" w:rsidRDefault="004439B6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900" w:type="dxa"/>
            <w:vMerge w:val="restart"/>
          </w:tcPr>
          <w:p w:rsidR="004439B6" w:rsidRPr="00FD2D11" w:rsidRDefault="004439B6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416" w:type="dxa"/>
            <w:gridSpan w:val="2"/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72" w:type="dxa"/>
            <w:vMerge w:val="restart"/>
          </w:tcPr>
          <w:p w:rsidR="004439B6" w:rsidRPr="00FD2D11" w:rsidRDefault="004439B6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187" w:type="dxa"/>
            <w:gridSpan w:val="4"/>
          </w:tcPr>
          <w:p w:rsidR="004439B6" w:rsidRPr="00FD2D11" w:rsidRDefault="00683C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76" w:type="dxa"/>
            <w:tcBorders>
              <w:bottom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4439B6" w:rsidRPr="00FD2D11" w:rsidTr="00FD2D11">
        <w:tc>
          <w:tcPr>
            <w:tcW w:w="1837" w:type="dxa"/>
            <w:vMerge/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3217" w:type="dxa"/>
            <w:vMerge/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  <w:tcBorders>
              <w:bottom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335" w:type="dxa"/>
            <w:tcBorders>
              <w:bottom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72" w:type="dxa"/>
            <w:vMerge/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86" w:type="dxa"/>
            <w:tcBorders>
              <w:bottom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102" w:type="dxa"/>
            <w:tcBorders>
              <w:bottom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99" w:type="dxa"/>
            <w:tcBorders>
              <w:bottom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76" w:type="dxa"/>
            <w:tcBorders>
              <w:top w:val="nil"/>
              <w:bottom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4439B6" w:rsidRPr="00FD2D11" w:rsidTr="00FD2D11">
        <w:tc>
          <w:tcPr>
            <w:tcW w:w="1837" w:type="dxa"/>
            <w:vMerge/>
          </w:tcPr>
          <w:p w:rsidR="004439B6" w:rsidRPr="00FD2D11" w:rsidRDefault="004439B6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217" w:type="dxa"/>
            <w:vMerge/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335" w:type="dxa"/>
            <w:tcBorders>
              <w:top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72" w:type="dxa"/>
            <w:vMerge/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</w:tcBorders>
          </w:tcPr>
          <w:p w:rsidR="004439B6" w:rsidRPr="00FD2D11" w:rsidRDefault="004439B6" w:rsidP="00FD2D1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FD2D1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86" w:type="dxa"/>
            <w:tcBorders>
              <w:top w:val="nil"/>
            </w:tcBorders>
          </w:tcPr>
          <w:p w:rsidR="004439B6" w:rsidRPr="00FD2D11" w:rsidRDefault="004439B6" w:rsidP="00FD2D1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FD2D1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02" w:type="dxa"/>
            <w:tcBorders>
              <w:top w:val="nil"/>
            </w:tcBorders>
          </w:tcPr>
          <w:p w:rsidR="004439B6" w:rsidRPr="00FD2D11" w:rsidRDefault="004439B6" w:rsidP="00FD2D1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FD2D1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9" w:type="dxa"/>
            <w:tcBorders>
              <w:top w:val="nil"/>
            </w:tcBorders>
          </w:tcPr>
          <w:p w:rsidR="004439B6" w:rsidRPr="00FD2D11" w:rsidRDefault="004439B6" w:rsidP="00FD2D1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FD2D1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76" w:type="dxa"/>
            <w:tcBorders>
              <w:top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FD2D11" w:rsidRPr="00FD2D11" w:rsidTr="00FD2D11">
        <w:tc>
          <w:tcPr>
            <w:tcW w:w="1837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</w:rPr>
              <w:t xml:space="preserve">21. </w:t>
            </w: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การสวดมนต์ข้ามปี             ส่งท้ายปีเก่าวิถีไทยต้อนรับปีใหม่วิถีพุทธ พุทธศักราช 2563</w:t>
            </w:r>
          </w:p>
        </w:tc>
        <w:tc>
          <w:tcPr>
            <w:tcW w:w="3217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 ส่งเสริมพุทธศาสนิกชนในสังกัดร่วมทำบุญ รักษาศีล เจริญภาวนา ปฏิบัติธรรมฟังพระธรรมเทศนา ร่วมพิธีเจริญพระพุทธมนต์ ในวันที่ 31 ธันวาคม 2563 และลั่นฆ้องชัยต้อนรับปีใหม่ในวันที่ 1 มกราคม 2563 เพื่อสงบจิตใจต้อนรับปีใหม่ด้วยจิตใจที่บริสุทธิ์ แจ่มใส เป็นมงคลกับชีวิต</w:t>
            </w:r>
          </w:p>
        </w:tc>
        <w:tc>
          <w:tcPr>
            <w:tcW w:w="900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ชุมขนวัดพรุวนาราม</w:t>
            </w:r>
          </w:p>
        </w:tc>
        <w:tc>
          <w:tcPr>
            <w:tcW w:w="1081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จำนวนผู้เข้าร่วมโครงการ จำนวน 100 คน</w:t>
            </w:r>
          </w:p>
        </w:tc>
        <w:tc>
          <w:tcPr>
            <w:tcW w:w="1335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 นำหลักธรรมทางพระพุทธศาสนาไปประพฤติปฏิบัติใช้ในชีวิตประจำวันและแก้ไขปัญญาชีวิตได้อย่างเท่าทัน</w:t>
            </w:r>
          </w:p>
        </w:tc>
        <w:tc>
          <w:tcPr>
            <w:tcW w:w="1072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000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86" w:type="dxa"/>
          </w:tcPr>
          <w:p w:rsidR="00FD2D11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02" w:type="dxa"/>
          </w:tcPr>
          <w:p w:rsidR="00FD2D11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99" w:type="dxa"/>
          </w:tcPr>
          <w:p w:rsidR="00FD2D11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76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FD2D11" w:rsidRPr="00FD2D11" w:rsidTr="00FD2D11">
        <w:tc>
          <w:tcPr>
            <w:tcW w:w="1837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22. โครงการส่งเสริมการเข้าร่วมกิจกรรมวันสำคัญทางศาสนา </w:t>
            </w:r>
            <w:r w:rsidRPr="00FD2D11">
              <w:rPr>
                <w:rFonts w:ascii="TH SarabunIT๙" w:hAnsi="TH SarabunIT๙" w:cs="TH SarabunIT๙"/>
                <w:sz w:val="24"/>
                <w:szCs w:val="24"/>
              </w:rPr>
              <w:t xml:space="preserve">: </w:t>
            </w: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เทศกาลมาฆบูชา</w:t>
            </w:r>
          </w:p>
        </w:tc>
        <w:tc>
          <w:tcPr>
            <w:tcW w:w="3217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เพื่อให้พุทธศาสนิกชนได้ตระหนักถึงความสำคัญของพระพุทธศาสนาในวันมาฆบูชา เป็นวันที่พระพุทธเจ้าแสดงโอวาทปาติโมกข์</w:t>
            </w:r>
          </w:p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 ส่งเสริมให้พุทธศาสนิกชนในพื้นที่เข้าวัดปฏิบัติธรรม ทำบุญตักบาตร เวียนเทียนในวันมาฆบูชา</w:t>
            </w:r>
          </w:p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เพื่อให้เป็นสังคมแห่ง ลด ละ เลิกอบายมุข และบาปบาปทั้งปวง</w:t>
            </w:r>
          </w:p>
        </w:tc>
        <w:tc>
          <w:tcPr>
            <w:tcW w:w="900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ชุมขนวัดพรุวนาราม</w:t>
            </w:r>
          </w:p>
        </w:tc>
        <w:tc>
          <w:tcPr>
            <w:tcW w:w="1081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ผู้ที่เข้าร่วมโครงการ จำนวน 30 คน</w:t>
            </w:r>
          </w:p>
        </w:tc>
        <w:tc>
          <w:tcPr>
            <w:tcW w:w="1335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ผู้เข้าร่วมโครงการนำหลักธรรมทางพระพุทธศาสนาไปประพฤติปฏิบัติใช้ในชีวิตประจำวัน และแก้ปัญญาชีวิตได้อย่าเท่าทัน</w:t>
            </w:r>
          </w:p>
        </w:tc>
        <w:tc>
          <w:tcPr>
            <w:tcW w:w="1072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000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86" w:type="dxa"/>
          </w:tcPr>
          <w:p w:rsidR="00FD2D11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02" w:type="dxa"/>
          </w:tcPr>
          <w:p w:rsidR="00FD2D11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99" w:type="dxa"/>
          </w:tcPr>
          <w:p w:rsidR="00FD2D11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76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FA7438" w:rsidRDefault="00FA7438" w:rsidP="00FA7438"/>
    <w:p w:rsidR="00A16FAE" w:rsidRDefault="00A16FAE" w:rsidP="00FA7438"/>
    <w:p w:rsidR="00A16FAE" w:rsidRDefault="00A16FAE" w:rsidP="00FA7438"/>
    <w:p w:rsidR="00A16FAE" w:rsidRDefault="00A16FAE" w:rsidP="00FA7438"/>
    <w:p w:rsidR="00A16FAE" w:rsidRDefault="00A16FAE" w:rsidP="00FA7438"/>
    <w:p w:rsidR="00FD2D11" w:rsidRDefault="00FD2D11" w:rsidP="00FA7438"/>
    <w:p w:rsidR="00FD2D11" w:rsidRDefault="00FD2D11" w:rsidP="00FA7438"/>
    <w:p w:rsidR="00FD2D11" w:rsidRDefault="00FD2D11" w:rsidP="00FA7438"/>
    <w:p w:rsidR="004439B6" w:rsidRPr="00FD2D11" w:rsidRDefault="00FD2D11" w:rsidP="00FA7438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146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2226"/>
        <w:gridCol w:w="900"/>
        <w:gridCol w:w="1166"/>
        <w:gridCol w:w="1371"/>
        <w:gridCol w:w="1098"/>
        <w:gridCol w:w="1121"/>
        <w:gridCol w:w="1232"/>
        <w:gridCol w:w="1239"/>
        <w:gridCol w:w="1120"/>
        <w:gridCol w:w="1092"/>
      </w:tblGrid>
      <w:tr w:rsidR="004439B6" w:rsidRPr="00FD2D11" w:rsidTr="00FD2D11">
        <w:tc>
          <w:tcPr>
            <w:tcW w:w="1815" w:type="dxa"/>
            <w:vMerge w:val="restart"/>
          </w:tcPr>
          <w:p w:rsidR="004439B6" w:rsidRPr="00FD2D11" w:rsidRDefault="004439B6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226" w:type="dxa"/>
            <w:vMerge w:val="restart"/>
          </w:tcPr>
          <w:p w:rsidR="004439B6" w:rsidRPr="00FD2D11" w:rsidRDefault="004439B6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900" w:type="dxa"/>
            <w:vMerge w:val="restart"/>
          </w:tcPr>
          <w:p w:rsidR="004439B6" w:rsidRPr="00FD2D11" w:rsidRDefault="004439B6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37" w:type="dxa"/>
            <w:gridSpan w:val="2"/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vMerge w:val="restart"/>
          </w:tcPr>
          <w:p w:rsidR="004439B6" w:rsidRPr="00FD2D11" w:rsidRDefault="004439B6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4439B6" w:rsidRPr="00FD2D11" w:rsidRDefault="00683C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4439B6" w:rsidRPr="00FD2D11" w:rsidTr="00FD2D11">
        <w:tc>
          <w:tcPr>
            <w:tcW w:w="1815" w:type="dxa"/>
            <w:vMerge/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bottom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371" w:type="dxa"/>
            <w:tcBorders>
              <w:bottom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vMerge/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4439B6" w:rsidRPr="00FD2D11" w:rsidTr="00FD2D11">
        <w:tc>
          <w:tcPr>
            <w:tcW w:w="1815" w:type="dxa"/>
            <w:vMerge/>
          </w:tcPr>
          <w:p w:rsidR="004439B6" w:rsidRPr="00FD2D11" w:rsidRDefault="004439B6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26" w:type="dxa"/>
            <w:vMerge/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371" w:type="dxa"/>
            <w:tcBorders>
              <w:top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vMerge/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4439B6" w:rsidRPr="00FD2D11" w:rsidRDefault="004439B6" w:rsidP="00FD2D1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FD2D1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4439B6" w:rsidRPr="00FD2D11" w:rsidRDefault="004439B6" w:rsidP="00FD2D1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FD2D1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4439B6" w:rsidRPr="00FD2D11" w:rsidRDefault="004439B6" w:rsidP="00FD2D1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FD2D1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4439B6" w:rsidRPr="00FD2D11" w:rsidRDefault="004439B6" w:rsidP="00FD2D1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FD2D1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4439B6" w:rsidRPr="00FD2D11" w:rsidRDefault="004439B6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FD2D11" w:rsidRPr="00FD2D11" w:rsidTr="00FD2D11">
        <w:tc>
          <w:tcPr>
            <w:tcW w:w="1815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23. รณรงค์ ส่งเสริมการเข้าร่วมกิจกรรมวันสำคัญทางศาสนา </w:t>
            </w:r>
            <w:r w:rsidRPr="00FD2D11">
              <w:rPr>
                <w:rFonts w:ascii="TH SarabunIT๙" w:hAnsi="TH SarabunIT๙" w:cs="TH SarabunIT๙"/>
                <w:sz w:val="24"/>
                <w:szCs w:val="24"/>
              </w:rPr>
              <w:t xml:space="preserve">: </w:t>
            </w: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เทศกาลวันวิ</w:t>
            </w:r>
            <w:proofErr w:type="spellStart"/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สาขบู</w:t>
            </w:r>
            <w:proofErr w:type="spellEnd"/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ชา</w:t>
            </w:r>
            <w:r w:rsidRPr="00FD2D11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FD2D11" w:rsidRPr="00FD2D11" w:rsidRDefault="00FD2D11" w:rsidP="00BA7CEE">
            <w:pPr>
              <w:spacing w:before="24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26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เพื่อให้พุทธศาสนิกชนได้ตระหนักถึงความสำคัญของพระพุทธศาสนาเป็นวันที่พระพุทธเจ้า ประสูติ คือเกิด ตรัสรูและปรินิพพาน</w:t>
            </w:r>
          </w:p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 ส่งเสริมให้พุทธศาสนิกชนในพื้นที่เข้าปฏิบัติธรรม ทำบุญตักบาตร เวียนเทียน ในวันวิ</w:t>
            </w:r>
            <w:proofErr w:type="spellStart"/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สาข</w:t>
            </w:r>
            <w:proofErr w:type="spellEnd"/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บูชา</w:t>
            </w:r>
          </w:p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เพื่อให้เป็นสังคมแห่งลด ละ </w:t>
            </w:r>
          </w:p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เลิกอบายมุข และบาปทั้งปวง</w:t>
            </w:r>
          </w:p>
        </w:tc>
        <w:tc>
          <w:tcPr>
            <w:tcW w:w="900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ชุมขนวัดพรุวนาราม</w:t>
            </w:r>
          </w:p>
        </w:tc>
        <w:tc>
          <w:tcPr>
            <w:tcW w:w="1166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ผู้ที่เข้าร่วมโครงการ จำนวน 30 คน</w:t>
            </w:r>
          </w:p>
        </w:tc>
        <w:tc>
          <w:tcPr>
            <w:tcW w:w="1371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ผู้เข้าร่วมโครงการนำหลักธรรมทางพระพุทธศาสนาไปประพฤติปฏิบัติใช้ในชีวิตประจำวัน และแก้ปัญญาชีวิตได้อย่าเท่าทัน</w:t>
            </w:r>
          </w:p>
        </w:tc>
        <w:tc>
          <w:tcPr>
            <w:tcW w:w="1098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21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FD2D11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FD2D11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FD2D11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FD2D11" w:rsidRPr="00FD2D11" w:rsidTr="00FD2D11">
        <w:tc>
          <w:tcPr>
            <w:tcW w:w="1815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24. รณรงค์ ส่งเสริมการเข้าร่วมกิจกรรมวันสำคัญทางศาสนา </w:t>
            </w:r>
            <w:r w:rsidRPr="00FD2D11">
              <w:rPr>
                <w:rFonts w:ascii="TH SarabunIT๙" w:hAnsi="TH SarabunIT๙" w:cs="TH SarabunIT๙"/>
                <w:sz w:val="24"/>
                <w:szCs w:val="24"/>
              </w:rPr>
              <w:t xml:space="preserve">: </w:t>
            </w:r>
            <w:proofErr w:type="spellStart"/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อาสาห</w:t>
            </w:r>
            <w:proofErr w:type="spellEnd"/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บูชาและสันเข้าพรรษา</w:t>
            </w:r>
          </w:p>
        </w:tc>
        <w:tc>
          <w:tcPr>
            <w:tcW w:w="2226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เพื่อให้พุทธ</w:t>
            </w:r>
            <w:proofErr w:type="spellStart"/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ศา</w:t>
            </w:r>
            <w:proofErr w:type="spellEnd"/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สนิก</w:t>
            </w:r>
          </w:p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ชนได้ตระหนักถึงความสำคัญของพระพุทธศาสนาเป็นวันที่พระพุทธเจ้าทรงแสดงธรรมเทศนาหรือหลักธรรมที่ทรงตรัสรู้เป็นครั้งแรกแก่เบญจวัคคีย์ทั้ง 5</w:t>
            </w:r>
          </w:p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 ส่งเสริมให้พุทธศาสนิกชนในพื้นที่เข้าปฏิบัติธรรม ทำบุญตักบาตรเวียนเทียน</w:t>
            </w:r>
          </w:p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เพื่อให้เป็นสังคมแห่งลด ละ เลิกอบายมุข และบาปทั้งปวง</w:t>
            </w:r>
          </w:p>
        </w:tc>
        <w:tc>
          <w:tcPr>
            <w:tcW w:w="900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ชุมขนวัดพรุวนาราม</w:t>
            </w:r>
          </w:p>
        </w:tc>
        <w:tc>
          <w:tcPr>
            <w:tcW w:w="1166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ผู้ที่เข้าร่วมโครงการ จำนวน 30 คน</w:t>
            </w:r>
          </w:p>
        </w:tc>
        <w:tc>
          <w:tcPr>
            <w:tcW w:w="1371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ผู้เข้าร่วมโครงการนำหลักธรรมทางพระพุทธศาสนาไปประพฤติปฏิบัติใช้ในชีวิตประจำวัน และแก้ปัญญาชีวิตได้อย่าเท่าทัน</w:t>
            </w:r>
          </w:p>
        </w:tc>
        <w:tc>
          <w:tcPr>
            <w:tcW w:w="1098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21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FD2D11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FD2D11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FD2D11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26415F" w:rsidRDefault="0026415F" w:rsidP="0026415F">
      <w:pPr>
        <w:jc w:val="center"/>
        <w:rPr>
          <w:rFonts w:ascii="TH SarabunPSK" w:hAnsi="TH SarabunPSK" w:cs="TH SarabunPSK"/>
          <w:sz w:val="24"/>
          <w:szCs w:val="24"/>
        </w:rPr>
      </w:pPr>
    </w:p>
    <w:p w:rsidR="00A16FAE" w:rsidRDefault="00A16FAE" w:rsidP="0026415F">
      <w:pPr>
        <w:jc w:val="center"/>
      </w:pPr>
    </w:p>
    <w:p w:rsidR="00FD2D11" w:rsidRDefault="00FD2D11" w:rsidP="0026415F">
      <w:pPr>
        <w:jc w:val="center"/>
      </w:pPr>
    </w:p>
    <w:p w:rsidR="00FD2D11" w:rsidRDefault="00FD2D11" w:rsidP="0026415F">
      <w:pPr>
        <w:jc w:val="center"/>
      </w:pPr>
    </w:p>
    <w:p w:rsidR="0026415F" w:rsidRPr="00FD2D11" w:rsidRDefault="00FD2D11" w:rsidP="0026415F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147</w:t>
      </w:r>
    </w:p>
    <w:tbl>
      <w:tblPr>
        <w:tblStyle w:val="a3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815"/>
        <w:gridCol w:w="2268"/>
        <w:gridCol w:w="851"/>
        <w:gridCol w:w="1134"/>
        <w:gridCol w:w="1417"/>
        <w:gridCol w:w="1134"/>
        <w:gridCol w:w="1134"/>
        <w:gridCol w:w="1134"/>
        <w:gridCol w:w="1276"/>
        <w:gridCol w:w="1134"/>
        <w:gridCol w:w="1308"/>
      </w:tblGrid>
      <w:tr w:rsidR="0026415F" w:rsidRPr="00FD2D11" w:rsidTr="00683C5F">
        <w:tc>
          <w:tcPr>
            <w:tcW w:w="1815" w:type="dxa"/>
            <w:vMerge w:val="restart"/>
          </w:tcPr>
          <w:p w:rsidR="0026415F" w:rsidRPr="00FD2D11" w:rsidRDefault="0026415F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268" w:type="dxa"/>
            <w:vMerge w:val="restart"/>
          </w:tcPr>
          <w:p w:rsidR="0026415F" w:rsidRPr="00FD2D11" w:rsidRDefault="0026415F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6415F" w:rsidRPr="00FD2D11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851" w:type="dxa"/>
            <w:vMerge w:val="restart"/>
          </w:tcPr>
          <w:p w:rsidR="0026415F" w:rsidRPr="00FD2D11" w:rsidRDefault="0026415F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6415F" w:rsidRPr="00FD2D11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51" w:type="dxa"/>
            <w:gridSpan w:val="2"/>
          </w:tcPr>
          <w:p w:rsidR="0026415F" w:rsidRPr="00FD2D11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</w:tcPr>
          <w:p w:rsidR="0026415F" w:rsidRPr="00FD2D11" w:rsidRDefault="0026415F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6415F" w:rsidRPr="00FD2D11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678" w:type="dxa"/>
            <w:gridSpan w:val="4"/>
          </w:tcPr>
          <w:p w:rsidR="0026415F" w:rsidRPr="00FD2D11" w:rsidRDefault="00683C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308" w:type="dxa"/>
            <w:tcBorders>
              <w:bottom w:val="nil"/>
            </w:tcBorders>
          </w:tcPr>
          <w:p w:rsidR="0026415F" w:rsidRPr="00FD2D11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6415F" w:rsidRPr="00FD2D11" w:rsidTr="00683C5F">
        <w:tc>
          <w:tcPr>
            <w:tcW w:w="1815" w:type="dxa"/>
            <w:vMerge/>
          </w:tcPr>
          <w:p w:rsidR="0026415F" w:rsidRPr="00FD2D11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6415F" w:rsidRPr="00FD2D11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26415F" w:rsidRPr="00FD2D11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26415F" w:rsidRPr="00FD2D11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417" w:type="dxa"/>
            <w:tcBorders>
              <w:bottom w:val="nil"/>
            </w:tcBorders>
          </w:tcPr>
          <w:p w:rsidR="0026415F" w:rsidRPr="00FD2D11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134" w:type="dxa"/>
            <w:vMerge/>
          </w:tcPr>
          <w:p w:rsidR="0026415F" w:rsidRPr="00FD2D11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26415F" w:rsidRPr="00FD2D11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134" w:type="dxa"/>
            <w:tcBorders>
              <w:bottom w:val="nil"/>
            </w:tcBorders>
          </w:tcPr>
          <w:p w:rsidR="0026415F" w:rsidRPr="00FD2D11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76" w:type="dxa"/>
            <w:tcBorders>
              <w:bottom w:val="nil"/>
            </w:tcBorders>
          </w:tcPr>
          <w:p w:rsidR="0026415F" w:rsidRPr="00FD2D11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34" w:type="dxa"/>
            <w:tcBorders>
              <w:bottom w:val="nil"/>
            </w:tcBorders>
          </w:tcPr>
          <w:p w:rsidR="0026415F" w:rsidRPr="00FD2D11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308" w:type="dxa"/>
            <w:tcBorders>
              <w:top w:val="nil"/>
              <w:bottom w:val="nil"/>
            </w:tcBorders>
          </w:tcPr>
          <w:p w:rsidR="0026415F" w:rsidRPr="00FD2D11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6415F" w:rsidRPr="00FD2D11" w:rsidTr="00683C5F">
        <w:tc>
          <w:tcPr>
            <w:tcW w:w="1815" w:type="dxa"/>
            <w:vMerge/>
          </w:tcPr>
          <w:p w:rsidR="0026415F" w:rsidRPr="00FD2D11" w:rsidRDefault="0026415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68" w:type="dxa"/>
            <w:vMerge/>
          </w:tcPr>
          <w:p w:rsidR="0026415F" w:rsidRPr="00FD2D11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26415F" w:rsidRPr="00FD2D11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26415F" w:rsidRPr="00FD2D11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417" w:type="dxa"/>
            <w:tcBorders>
              <w:top w:val="nil"/>
            </w:tcBorders>
          </w:tcPr>
          <w:p w:rsidR="0026415F" w:rsidRPr="00FD2D11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134" w:type="dxa"/>
            <w:vMerge/>
          </w:tcPr>
          <w:p w:rsidR="0026415F" w:rsidRPr="00FD2D11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26415F" w:rsidRPr="00FD2D11" w:rsidRDefault="0026415F" w:rsidP="00FD2D1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FD2D1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</w:tcBorders>
          </w:tcPr>
          <w:p w:rsidR="0026415F" w:rsidRPr="00FD2D11" w:rsidRDefault="0026415F" w:rsidP="00FD2D1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FD2D1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</w:tcBorders>
          </w:tcPr>
          <w:p w:rsidR="0026415F" w:rsidRPr="00FD2D11" w:rsidRDefault="0026415F" w:rsidP="00FD2D1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FD2D1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</w:tcBorders>
          </w:tcPr>
          <w:p w:rsidR="0026415F" w:rsidRPr="00FD2D11" w:rsidRDefault="0026415F" w:rsidP="00FD2D1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FD2D1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FD2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08" w:type="dxa"/>
            <w:tcBorders>
              <w:top w:val="nil"/>
            </w:tcBorders>
          </w:tcPr>
          <w:p w:rsidR="0026415F" w:rsidRPr="00FD2D11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FD2D11" w:rsidRPr="00FD2D11" w:rsidTr="00683C5F">
        <w:tc>
          <w:tcPr>
            <w:tcW w:w="1815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25. ส่งเสริมการปลูกฝังค่านิยมจิตอาสาพัฒนาศาสนาสถานและชุมชนให้เกิดความสะอาด สงบ สวยงาม และธรรมชาติร่มรื่น</w:t>
            </w:r>
          </w:p>
        </w:tc>
        <w:tc>
          <w:tcPr>
            <w:tcW w:w="2268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เพื่อปลูกฝังค่านิยมและวัฒนธรรมจิตอาสาให้สังคมและชุมชน</w:t>
            </w:r>
          </w:p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 ฝีกจิตอาสาสาธารณะให้เกิดความเข็มแข็งและยั่งยืน</w:t>
            </w:r>
          </w:p>
        </w:tc>
        <w:tc>
          <w:tcPr>
            <w:tcW w:w="851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ชุมขนวัดพรุวนาราม</w:t>
            </w:r>
          </w:p>
        </w:tc>
        <w:tc>
          <w:tcPr>
            <w:tcW w:w="1134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ผู้ที่เข้าร่วมโครงการ จำนวน 20 คน</w:t>
            </w:r>
          </w:p>
        </w:tc>
        <w:tc>
          <w:tcPr>
            <w:tcW w:w="1417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ผู้เข้าร่วมกิจกรรมเป็นซื่อสัตย์ สุจริต มีวินัย จิตอาสา เห็นประโยชน์ ส่วนรวมมากว่าประโยชน์ส่วนตน</w:t>
            </w:r>
          </w:p>
        </w:tc>
        <w:tc>
          <w:tcPr>
            <w:tcW w:w="1134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FD2D11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</w:tcPr>
          <w:p w:rsidR="00FD2D11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</w:tcPr>
          <w:p w:rsidR="00FD2D11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308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FD2D11" w:rsidRPr="00FD2D11" w:rsidTr="00683C5F">
        <w:tc>
          <w:tcPr>
            <w:tcW w:w="1815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</w:rPr>
              <w:t xml:space="preserve">26. </w:t>
            </w: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การสวดมนต์ข้ามปี             ส่งท้ายปีเก่าวิถีไทยต้อนรับปีใหม่วิถีพุทธ พุทธศักราช 2563</w:t>
            </w:r>
          </w:p>
        </w:tc>
        <w:tc>
          <w:tcPr>
            <w:tcW w:w="2268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 ส่งเสริมพุทธศาสนิกชนในสังกัดร่วมทำบุญ รักษาศีล เจริญภาวนา ปฏิบัติธรรมฟังพระธรรมเทศนา ร่วมพิธีเจริญพระพุทธมนต์ ในวันที่ 31 ธันวาคม 2563 และลั่นฆ้องชัยต้อนรับปีใหม่ในวันที่ 1 มกราคม 2563 เพื่อสงบจิตใจต้อนรับปีใหม่ด้วยจิตใจที่บริสุทธิ์ แจ่มใส เป็นมงคลกับชีวิต</w:t>
            </w:r>
          </w:p>
        </w:tc>
        <w:tc>
          <w:tcPr>
            <w:tcW w:w="851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สำนักสงฆ์บ้านควนตะเคียน</w:t>
            </w:r>
          </w:p>
        </w:tc>
        <w:tc>
          <w:tcPr>
            <w:tcW w:w="1134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จำนวนผู้เข้าร่วมโครงการ จำนวน 100 คน</w:t>
            </w:r>
          </w:p>
        </w:tc>
        <w:tc>
          <w:tcPr>
            <w:tcW w:w="1417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 นำหลักธรรมทางพระพุทธศาสนาไปประพฤติปฏิบัติใช้ในชีวิตประจำวันและแก้ไขปัญญาชีวิตได้อย่างเท่าทัน</w:t>
            </w:r>
          </w:p>
        </w:tc>
        <w:tc>
          <w:tcPr>
            <w:tcW w:w="1134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2D1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FD2D11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</w:tcPr>
          <w:p w:rsidR="00FD2D11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</w:tcPr>
          <w:p w:rsidR="00FD2D11" w:rsidRPr="00FD2D11" w:rsidRDefault="00FD2D11" w:rsidP="00FD2D11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308" w:type="dxa"/>
          </w:tcPr>
          <w:p w:rsidR="00FD2D11" w:rsidRPr="00FD2D11" w:rsidRDefault="00FD2D1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81517F" w:rsidRDefault="0081517F" w:rsidP="00A1112F"/>
    <w:p w:rsidR="00683C5F" w:rsidRDefault="00683C5F" w:rsidP="00A1112F"/>
    <w:p w:rsidR="00683C5F" w:rsidRDefault="00683C5F" w:rsidP="00A1112F"/>
    <w:p w:rsidR="00683C5F" w:rsidRDefault="00683C5F" w:rsidP="00A1112F"/>
    <w:p w:rsidR="00683C5F" w:rsidRDefault="00683C5F" w:rsidP="00A1112F"/>
    <w:p w:rsidR="00A1112F" w:rsidRDefault="00A1112F" w:rsidP="00A1112F"/>
    <w:p w:rsidR="00DD6AA0" w:rsidRPr="00DD6AA0" w:rsidRDefault="00DD6AA0" w:rsidP="00232AEC">
      <w:pPr>
        <w:jc w:val="center"/>
        <w:rPr>
          <w:rFonts w:ascii="TH SarabunIT๙" w:hAnsi="TH SarabunIT๙" w:cs="TH SarabunIT๙"/>
        </w:rPr>
      </w:pPr>
    </w:p>
    <w:p w:rsidR="0026415F" w:rsidRPr="00DD6AA0" w:rsidRDefault="00DD6AA0" w:rsidP="00232AEC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148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2226"/>
        <w:gridCol w:w="900"/>
        <w:gridCol w:w="1166"/>
        <w:gridCol w:w="1371"/>
        <w:gridCol w:w="1098"/>
        <w:gridCol w:w="1121"/>
        <w:gridCol w:w="1232"/>
        <w:gridCol w:w="1239"/>
        <w:gridCol w:w="1120"/>
        <w:gridCol w:w="1092"/>
      </w:tblGrid>
      <w:tr w:rsidR="0026415F" w:rsidRPr="00DD6AA0" w:rsidTr="00DD6AA0">
        <w:tc>
          <w:tcPr>
            <w:tcW w:w="1815" w:type="dxa"/>
            <w:vMerge w:val="restart"/>
          </w:tcPr>
          <w:p w:rsidR="0026415F" w:rsidRPr="00DD6AA0" w:rsidRDefault="0026415F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226" w:type="dxa"/>
            <w:vMerge w:val="restart"/>
          </w:tcPr>
          <w:p w:rsidR="0026415F" w:rsidRPr="00DD6AA0" w:rsidRDefault="0026415F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900" w:type="dxa"/>
            <w:vMerge w:val="restart"/>
          </w:tcPr>
          <w:p w:rsidR="0026415F" w:rsidRPr="00DD6AA0" w:rsidRDefault="0026415F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37" w:type="dxa"/>
            <w:gridSpan w:val="2"/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vMerge w:val="restart"/>
          </w:tcPr>
          <w:p w:rsidR="0026415F" w:rsidRPr="00DD6AA0" w:rsidRDefault="0026415F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26415F" w:rsidRPr="00DD6AA0" w:rsidRDefault="00683C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6415F" w:rsidRPr="00DD6AA0" w:rsidTr="00DD6AA0">
        <w:tc>
          <w:tcPr>
            <w:tcW w:w="1815" w:type="dxa"/>
            <w:vMerge/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bottom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371" w:type="dxa"/>
            <w:tcBorders>
              <w:bottom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vMerge/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6415F" w:rsidRPr="00DD6AA0" w:rsidTr="00DD6AA0">
        <w:tc>
          <w:tcPr>
            <w:tcW w:w="1815" w:type="dxa"/>
            <w:vMerge/>
          </w:tcPr>
          <w:p w:rsidR="0026415F" w:rsidRPr="00DD6AA0" w:rsidRDefault="0026415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26" w:type="dxa"/>
            <w:vMerge/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371" w:type="dxa"/>
            <w:tcBorders>
              <w:top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vMerge/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26415F" w:rsidRPr="00DD6AA0" w:rsidRDefault="0026415F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DD6AA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26415F" w:rsidRPr="00DD6AA0" w:rsidRDefault="0026415F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DD6AA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26415F" w:rsidRPr="00DD6AA0" w:rsidRDefault="0026415F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DD6AA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26415F" w:rsidRPr="00DD6AA0" w:rsidRDefault="0026415F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DD6AA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DD6AA0" w:rsidRPr="00DD6AA0" w:rsidTr="00DD6AA0">
        <w:tc>
          <w:tcPr>
            <w:tcW w:w="1815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27. โครงการส่งเสริมการเข้าร่วมกิจกรรมวันสำคัญทางศาสนา </w:t>
            </w:r>
            <w:r w:rsidRPr="00DD6AA0">
              <w:rPr>
                <w:rFonts w:ascii="TH SarabunIT๙" w:hAnsi="TH SarabunIT๙" w:cs="TH SarabunIT๙"/>
                <w:sz w:val="24"/>
                <w:szCs w:val="24"/>
              </w:rPr>
              <w:t xml:space="preserve">: </w:t>
            </w: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เทศกาลมาฆบูชา</w:t>
            </w:r>
          </w:p>
        </w:tc>
        <w:tc>
          <w:tcPr>
            <w:tcW w:w="2226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เพื่อให้พุทธศาสนิกชนได้ตระหนักถึงความสำคัญของพระพุทธศาสนาในวันมาฆบูชา เป็นวันที่พระพุทธเจ้าแสดงโอวาทปาติโมกข์</w:t>
            </w:r>
          </w:p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 ส่งเสริมให้พุทธศาสนิกชนในพื้นที่เข้าวัดปฏิบัติธรรม ทำบุญตักบาตร เวียนเทียนในวันมาฆบูชา</w:t>
            </w:r>
          </w:p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เพื่อให้เป็นสังคมแห่ง ลด ละ เลิกอบายมุข และบาปบาปทั้งปวง</w:t>
            </w:r>
          </w:p>
        </w:tc>
        <w:tc>
          <w:tcPr>
            <w:tcW w:w="900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สำนักสงฆ์บ้านควนตะเคียน</w:t>
            </w:r>
          </w:p>
        </w:tc>
        <w:tc>
          <w:tcPr>
            <w:tcW w:w="1166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ผู้ที่เข้าร่วมโครงการ จำนวน 30 คน</w:t>
            </w:r>
          </w:p>
        </w:tc>
        <w:tc>
          <w:tcPr>
            <w:tcW w:w="1371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ผู้เข้าร่วมโครงการนำหลักธรรมทางพระพุทธศาสนาไปประพฤติปฏิบัติใช้ในชีวิตประจำวัน และแก้ปัญญาชีวิตได้อย่าเท่าทัน</w:t>
            </w:r>
          </w:p>
        </w:tc>
        <w:tc>
          <w:tcPr>
            <w:tcW w:w="1098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21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DD6AA0" w:rsidRPr="00DD6AA0" w:rsidTr="00DD6AA0">
        <w:tc>
          <w:tcPr>
            <w:tcW w:w="1815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28. รณรงค์ ส่งเสริมการเข้าร่วมกิจกรรมวันสำคัญทางศาสนา </w:t>
            </w:r>
            <w:r w:rsidRPr="00DD6AA0">
              <w:rPr>
                <w:rFonts w:ascii="TH SarabunIT๙" w:hAnsi="TH SarabunIT๙" w:cs="TH SarabunIT๙"/>
                <w:sz w:val="24"/>
                <w:szCs w:val="24"/>
              </w:rPr>
              <w:t xml:space="preserve">: </w:t>
            </w: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เทศกาลวันวิ</w:t>
            </w:r>
            <w:proofErr w:type="spellStart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สาขบู</w:t>
            </w:r>
            <w:proofErr w:type="spellEnd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ชา</w:t>
            </w:r>
            <w:r w:rsidRPr="00DD6AA0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DD6AA0" w:rsidRPr="00DD6AA0" w:rsidRDefault="00DD6AA0" w:rsidP="00BA7CEE">
            <w:pPr>
              <w:spacing w:before="24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26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เพื่อให้พุทธศาสนิกชนได้ตระหนักถึงความสำคัญของพระพุทธศาสนาเป็นวันที่พระพุทธเจ้า ประสูติ คือเกิด ตรัสรูและปรินิพพาน</w:t>
            </w:r>
          </w:p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 ส่งเสริมให้พุทธศาสนิกชนในพื้นที่เข้าปฏิบัติธรรม ทำบุญตักบาตร เวียนเทียน ในวันวิ</w:t>
            </w:r>
            <w:proofErr w:type="spellStart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สาข</w:t>
            </w:r>
            <w:proofErr w:type="spellEnd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บูชา</w:t>
            </w:r>
          </w:p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เพื่อให้เป็นสังคมแห่งลด ละ </w:t>
            </w:r>
          </w:p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เลิกอบายมุข และบาปทั้งปวง</w:t>
            </w:r>
          </w:p>
        </w:tc>
        <w:tc>
          <w:tcPr>
            <w:tcW w:w="900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สำนักสงฆ์บ้านควนตะเคียน</w:t>
            </w:r>
          </w:p>
        </w:tc>
        <w:tc>
          <w:tcPr>
            <w:tcW w:w="1166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ผู้ที่เข้าร่วมโครงการ จำนวน 30 คน</w:t>
            </w:r>
          </w:p>
        </w:tc>
        <w:tc>
          <w:tcPr>
            <w:tcW w:w="1371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ผู้เข้าร่วมโครงการนำหลักธรรมทางพระพุทธศาสนาไปประพฤติปฏิบัติใช้ในชีวิตประจำวัน และแก้ปัญญาชีวิตได้อย่าเท่าทัน</w:t>
            </w:r>
          </w:p>
        </w:tc>
        <w:tc>
          <w:tcPr>
            <w:tcW w:w="1098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21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26415F" w:rsidRDefault="0026415F" w:rsidP="0026415F">
      <w:pPr>
        <w:jc w:val="center"/>
      </w:pPr>
    </w:p>
    <w:p w:rsidR="00DD6AA0" w:rsidRDefault="00DD6AA0" w:rsidP="0026415F">
      <w:pPr>
        <w:jc w:val="center"/>
      </w:pPr>
    </w:p>
    <w:p w:rsidR="00DD6AA0" w:rsidRDefault="00DD6AA0" w:rsidP="0026415F">
      <w:pPr>
        <w:jc w:val="center"/>
      </w:pPr>
    </w:p>
    <w:p w:rsidR="00DD6AA0" w:rsidRDefault="00DD6AA0" w:rsidP="0026415F">
      <w:pPr>
        <w:jc w:val="center"/>
      </w:pPr>
    </w:p>
    <w:p w:rsidR="0026415F" w:rsidRPr="00DD6AA0" w:rsidRDefault="00DD6AA0" w:rsidP="0026415F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149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2226"/>
        <w:gridCol w:w="900"/>
        <w:gridCol w:w="1166"/>
        <w:gridCol w:w="1491"/>
        <w:gridCol w:w="986"/>
        <w:gridCol w:w="1121"/>
        <w:gridCol w:w="1232"/>
        <w:gridCol w:w="1239"/>
        <w:gridCol w:w="1120"/>
        <w:gridCol w:w="1092"/>
      </w:tblGrid>
      <w:tr w:rsidR="0026415F" w:rsidRPr="00DD6AA0" w:rsidTr="00DD6AA0">
        <w:tc>
          <w:tcPr>
            <w:tcW w:w="1815" w:type="dxa"/>
            <w:vMerge w:val="restart"/>
          </w:tcPr>
          <w:p w:rsidR="0026415F" w:rsidRPr="00DD6AA0" w:rsidRDefault="0026415F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226" w:type="dxa"/>
            <w:vMerge w:val="restart"/>
          </w:tcPr>
          <w:p w:rsidR="0026415F" w:rsidRPr="00DD6AA0" w:rsidRDefault="0026415F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900" w:type="dxa"/>
            <w:vMerge w:val="restart"/>
          </w:tcPr>
          <w:p w:rsidR="0026415F" w:rsidRPr="00DD6AA0" w:rsidRDefault="0026415F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657" w:type="dxa"/>
            <w:gridSpan w:val="2"/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86" w:type="dxa"/>
            <w:vMerge w:val="restart"/>
          </w:tcPr>
          <w:p w:rsidR="0026415F" w:rsidRPr="00DD6AA0" w:rsidRDefault="0026415F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26415F" w:rsidRPr="00DD6AA0" w:rsidRDefault="00683C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6415F" w:rsidRPr="00DD6AA0" w:rsidTr="00DD6AA0">
        <w:tc>
          <w:tcPr>
            <w:tcW w:w="1815" w:type="dxa"/>
            <w:vMerge/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bottom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491" w:type="dxa"/>
            <w:tcBorders>
              <w:bottom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986" w:type="dxa"/>
            <w:vMerge/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6415F" w:rsidRPr="00DD6AA0" w:rsidTr="00DD6AA0">
        <w:tc>
          <w:tcPr>
            <w:tcW w:w="1815" w:type="dxa"/>
            <w:vMerge/>
          </w:tcPr>
          <w:p w:rsidR="0026415F" w:rsidRPr="00DD6AA0" w:rsidRDefault="0026415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26" w:type="dxa"/>
            <w:vMerge/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491" w:type="dxa"/>
            <w:tcBorders>
              <w:top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986" w:type="dxa"/>
            <w:vMerge/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26415F" w:rsidRPr="00DD6AA0" w:rsidRDefault="0026415F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DD6AA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26415F" w:rsidRPr="00DD6AA0" w:rsidRDefault="0026415F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DD6AA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26415F" w:rsidRPr="00DD6AA0" w:rsidRDefault="0026415F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DD6AA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26415F" w:rsidRPr="00DD6AA0" w:rsidRDefault="0026415F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DD6AA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DD6AA0" w:rsidRPr="00DD6AA0" w:rsidTr="00DD6AA0">
        <w:tc>
          <w:tcPr>
            <w:tcW w:w="1815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29. รณรงค์ ส่งเสริมการเข้าร่วมกิจกรรมวันสำคัญทางศาสนา </w:t>
            </w:r>
            <w:r w:rsidRPr="00DD6AA0">
              <w:rPr>
                <w:rFonts w:ascii="TH SarabunIT๙" w:hAnsi="TH SarabunIT๙" w:cs="TH SarabunIT๙"/>
                <w:sz w:val="24"/>
                <w:szCs w:val="24"/>
              </w:rPr>
              <w:t xml:space="preserve">: </w:t>
            </w:r>
            <w:proofErr w:type="spellStart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อาสาห</w:t>
            </w:r>
            <w:proofErr w:type="spellEnd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บูชาและสันเข้าพรรษา</w:t>
            </w:r>
          </w:p>
        </w:tc>
        <w:tc>
          <w:tcPr>
            <w:tcW w:w="2226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เพื่อให้พุทธ</w:t>
            </w:r>
            <w:proofErr w:type="spellStart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ศา</w:t>
            </w:r>
            <w:proofErr w:type="spellEnd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สนิก</w:t>
            </w:r>
          </w:p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ชนได้ตระหนักถึงความสำคัญของพระพุทธศาสนาเป็นวันที่พระพุทธเจ้าทรงแสดงธรรมเทศนาหรือหลักธรรมที่ทรงตรัสรู้เป็นครั้งแรกแก่เบญจวัคคีย์ทั้ง 5</w:t>
            </w:r>
          </w:p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 ส่งเสริมให้พุทธศาสนิกชนในพื้นที่เข้าปฏิบัติธรรม ทำบุญตักบาตรเวียนเทียน</w:t>
            </w:r>
          </w:p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เพื่อให้เป็นสังคมแห่งลด ละ เลิกอบายมุข และบาปทั้งปวง</w:t>
            </w:r>
          </w:p>
        </w:tc>
        <w:tc>
          <w:tcPr>
            <w:tcW w:w="900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สำนักสงฆ์บ้านควนตะเคียน</w:t>
            </w:r>
          </w:p>
        </w:tc>
        <w:tc>
          <w:tcPr>
            <w:tcW w:w="1166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ผู้ที่เข้าร่วมโครงการ จำนวน 30 คน</w:t>
            </w:r>
          </w:p>
        </w:tc>
        <w:tc>
          <w:tcPr>
            <w:tcW w:w="1491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ผู้เข้าร่วมโครงการนำหลักธรรมทางพระพุทธศาสนาไปประพฤติปฏิบัติใช้ในชีวิตประจำวัน และแก้ปัญญาชีวิตได้อย่าเท่าทัน</w:t>
            </w:r>
          </w:p>
        </w:tc>
        <w:tc>
          <w:tcPr>
            <w:tcW w:w="986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21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DD6AA0" w:rsidRPr="00DD6AA0" w:rsidTr="00DD6AA0">
        <w:tc>
          <w:tcPr>
            <w:tcW w:w="1815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30. ส่งเสริมการปลูกฝังค่านิยมจิตอาสาพัฒนาศาสนาสถานและชุมชนให้เกิดความสะอาด สงบ สวยงาม และธรรมชาติร่มรื่น</w:t>
            </w:r>
          </w:p>
        </w:tc>
        <w:tc>
          <w:tcPr>
            <w:tcW w:w="2226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เพื่อปลูกฝังค่านิยมและวัฒนธรรมจิตอาสาให้สังคมและชุมชน</w:t>
            </w:r>
          </w:p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 ฝีกจิตอาสาสาธารณะให้เกิดความเข็มแข็งและยั่งยืน</w:t>
            </w:r>
          </w:p>
        </w:tc>
        <w:tc>
          <w:tcPr>
            <w:tcW w:w="900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สำนักสงฆ์บ้านควนตะเคียน</w:t>
            </w:r>
          </w:p>
        </w:tc>
        <w:tc>
          <w:tcPr>
            <w:tcW w:w="1166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ผู้ที่เข้าร่วมโครงการ จำนวน 20 คน</w:t>
            </w:r>
          </w:p>
        </w:tc>
        <w:tc>
          <w:tcPr>
            <w:tcW w:w="1491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ผู้เข้าร่วมกิจกรรมเป็นซื่อสัตย์ สุจริต มีวินัย จิตอาสา เห็นประโยชน์ ส่วนรวมมากว่าประโยชน์ส่วนตน</w:t>
            </w:r>
          </w:p>
        </w:tc>
        <w:tc>
          <w:tcPr>
            <w:tcW w:w="986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21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DD6AA0" w:rsidRPr="00DD6AA0" w:rsidTr="00DD6AA0">
        <w:tc>
          <w:tcPr>
            <w:tcW w:w="1815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</w:rPr>
              <w:t xml:space="preserve">31. </w:t>
            </w: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กิจกรรมบรรพชาสามเณรภาคฤดูร้อนเฉลิมพระเกียรติสมเด็จพระเทพรัต</w:t>
            </w:r>
            <w:proofErr w:type="spellStart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นราช</w:t>
            </w:r>
            <w:proofErr w:type="spellEnd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สุดฯ สยามบรมราชกุมารี เนื่องในวันคล้ายวันพระราชสำภพ ใน วันที่ 2 เมษายน 2563</w:t>
            </w:r>
          </w:p>
        </w:tc>
        <w:tc>
          <w:tcPr>
            <w:tcW w:w="2226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1. เพื่อให้ประชาชนได้แสดงความรักภักดีต่อสถาบันพระมหากษัตริย์</w:t>
            </w:r>
          </w:p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2. เพื่อให้ประชาชนร่วมถวายพระราชกุลแด่พระสมเด็จพระเทพรัต</w:t>
            </w:r>
            <w:proofErr w:type="spellStart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นราช</w:t>
            </w:r>
            <w:proofErr w:type="spellEnd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สุดฯ สยามบรมราชกุมารี</w:t>
            </w:r>
          </w:p>
        </w:tc>
        <w:tc>
          <w:tcPr>
            <w:tcW w:w="900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สำนักสงฆ์บ้านควนตะเคียน</w:t>
            </w:r>
          </w:p>
        </w:tc>
        <w:tc>
          <w:tcPr>
            <w:tcW w:w="1166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เด็กและเยาวชนจำนวน 20 คน เข้าร่วมโครงการ</w:t>
            </w:r>
          </w:p>
        </w:tc>
        <w:tc>
          <w:tcPr>
            <w:tcW w:w="1491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-เด็กและเยาวชนจำนวน 20 คน มีหลักธรรมทางศาสนาในการดำเนินชีวิต</w:t>
            </w:r>
          </w:p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 สืบทอดพระพุทธศาสนาให้ดำรงคงอยู่ต่อไป</w:t>
            </w:r>
          </w:p>
        </w:tc>
        <w:tc>
          <w:tcPr>
            <w:tcW w:w="986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21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DD6AA0" w:rsidRDefault="00DD6AA0" w:rsidP="0026415F">
      <w:pPr>
        <w:jc w:val="center"/>
      </w:pPr>
    </w:p>
    <w:p w:rsidR="00DD6AA0" w:rsidRDefault="00DD6AA0" w:rsidP="0026415F">
      <w:pPr>
        <w:jc w:val="center"/>
      </w:pPr>
    </w:p>
    <w:p w:rsidR="00DD6AA0" w:rsidRDefault="00DD6AA0" w:rsidP="0026415F">
      <w:pPr>
        <w:jc w:val="center"/>
      </w:pPr>
    </w:p>
    <w:p w:rsidR="0026415F" w:rsidRPr="00DD6AA0" w:rsidRDefault="00DD6AA0" w:rsidP="0026415F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150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2226"/>
        <w:gridCol w:w="900"/>
        <w:gridCol w:w="1166"/>
        <w:gridCol w:w="1371"/>
        <w:gridCol w:w="1098"/>
        <w:gridCol w:w="1121"/>
        <w:gridCol w:w="1232"/>
        <w:gridCol w:w="1239"/>
        <w:gridCol w:w="1120"/>
        <w:gridCol w:w="1092"/>
      </w:tblGrid>
      <w:tr w:rsidR="0026415F" w:rsidRPr="00DD6AA0" w:rsidTr="00DD6AA0">
        <w:tc>
          <w:tcPr>
            <w:tcW w:w="1815" w:type="dxa"/>
            <w:vMerge w:val="restart"/>
          </w:tcPr>
          <w:p w:rsidR="0026415F" w:rsidRPr="00DD6AA0" w:rsidRDefault="0026415F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226" w:type="dxa"/>
            <w:vMerge w:val="restart"/>
          </w:tcPr>
          <w:p w:rsidR="0026415F" w:rsidRPr="00DD6AA0" w:rsidRDefault="0026415F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900" w:type="dxa"/>
            <w:vMerge w:val="restart"/>
          </w:tcPr>
          <w:p w:rsidR="0026415F" w:rsidRPr="00DD6AA0" w:rsidRDefault="0026415F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37" w:type="dxa"/>
            <w:gridSpan w:val="2"/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vMerge w:val="restart"/>
          </w:tcPr>
          <w:p w:rsidR="0026415F" w:rsidRPr="00DD6AA0" w:rsidRDefault="0026415F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26415F" w:rsidRPr="00DD6AA0" w:rsidRDefault="00683C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6415F" w:rsidRPr="00DD6AA0" w:rsidTr="00DD6AA0">
        <w:tc>
          <w:tcPr>
            <w:tcW w:w="1815" w:type="dxa"/>
            <w:vMerge/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bottom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371" w:type="dxa"/>
            <w:tcBorders>
              <w:bottom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vMerge/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6415F" w:rsidRPr="00DD6AA0" w:rsidTr="00DD6AA0">
        <w:tc>
          <w:tcPr>
            <w:tcW w:w="1815" w:type="dxa"/>
            <w:vMerge/>
          </w:tcPr>
          <w:p w:rsidR="0026415F" w:rsidRPr="00DD6AA0" w:rsidRDefault="0026415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26" w:type="dxa"/>
            <w:vMerge/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371" w:type="dxa"/>
            <w:tcBorders>
              <w:top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vMerge/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26415F" w:rsidRPr="00DD6AA0" w:rsidRDefault="0026415F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DD6AA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26415F" w:rsidRPr="00DD6AA0" w:rsidRDefault="0026415F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DD6AA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26415F" w:rsidRPr="00DD6AA0" w:rsidRDefault="0026415F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DD6AA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26415F" w:rsidRPr="00DD6AA0" w:rsidRDefault="0026415F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DD6AA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DD6AA0" w:rsidRPr="00DD6AA0" w:rsidTr="00DD6AA0">
        <w:tc>
          <w:tcPr>
            <w:tcW w:w="1815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</w:rPr>
              <w:t xml:space="preserve">32. </w:t>
            </w: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การสวดมนต์ข้ามปี             ส่งท้ายปีเก่าวิถีไทยต้อนรับปีใหม่วิถีพุทธ พุทธศักราช 2563</w:t>
            </w:r>
          </w:p>
        </w:tc>
        <w:tc>
          <w:tcPr>
            <w:tcW w:w="2226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 ส่งเสริมพุทธศาสนิกชนในสังกัดร่วมทำบุญ รักษาศีล เจริญภาวนา ปฏิบัติธรรมฟังพระธรรมเทศนา ร่วมพิธีเจริญพระพุทธมนต์ ในวันที่ 31 ธันวาคม 2563 และลั่นฆ้องชัยต้อนรับปีใหม่ในวันที่ 1 มกราคม 2563 เพื่อสงบจิตใจต้อนรับปีใหม่ด้วยจิตใจที่บริสุทธิ์ แจ่มใส เป็นมงคลกับชีวิต</w:t>
            </w:r>
          </w:p>
        </w:tc>
        <w:tc>
          <w:tcPr>
            <w:tcW w:w="900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ชุมชนวัดทุ่งหลวง</w:t>
            </w:r>
          </w:p>
        </w:tc>
        <w:tc>
          <w:tcPr>
            <w:tcW w:w="1166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จำนวนผู้เข้าร่วมโครงการ จำนวน 50 คน</w:t>
            </w:r>
          </w:p>
        </w:tc>
        <w:tc>
          <w:tcPr>
            <w:tcW w:w="1371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 นำหลักธรรมทางพระพุทธศาสนาไปประพฤติปฏิบัติใช้ในชีวิตประจำวันและแก้ไขปัญญาชีวิตได้อย่างเท่าทัน</w:t>
            </w:r>
          </w:p>
        </w:tc>
        <w:tc>
          <w:tcPr>
            <w:tcW w:w="1098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21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DD6AA0" w:rsidRPr="00DD6AA0" w:rsidTr="00DD6AA0">
        <w:tc>
          <w:tcPr>
            <w:tcW w:w="1815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33. โครงการส่งเสริมการเข้าร่วมกิจกรรมวันสำคัญทางศาสนา </w:t>
            </w:r>
            <w:r w:rsidRPr="00DD6AA0">
              <w:rPr>
                <w:rFonts w:ascii="TH SarabunIT๙" w:hAnsi="TH SarabunIT๙" w:cs="TH SarabunIT๙"/>
                <w:sz w:val="24"/>
                <w:szCs w:val="24"/>
              </w:rPr>
              <w:t xml:space="preserve">: </w:t>
            </w: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เทศกาลมาฆบูชา</w:t>
            </w:r>
          </w:p>
        </w:tc>
        <w:tc>
          <w:tcPr>
            <w:tcW w:w="2226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เพื่อให้พุทธศาสนิกชนได้ตระหนักถึงความสำคัญของพระพุทธศาสนาในวันมาฆบูชา เป็นวันที่พระพุทธเจ้าแสดงโอวาทปาติโมกข์</w:t>
            </w:r>
          </w:p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 ส่งเสริมให้พุทธศาสนิกชนในพื้นที่เข้าวัดปฏิบัติธรรม ทำบุญตักบาตร เวียนเทียนในวันมาฆบูชา</w:t>
            </w:r>
          </w:p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เพื่อให้เป็นสังคมแห่ง ลด ละ เลิกอบายมุข และบาปบาปทั้งปวง</w:t>
            </w:r>
          </w:p>
        </w:tc>
        <w:tc>
          <w:tcPr>
            <w:tcW w:w="900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ชุมชนวัดทุ่งหลวง</w:t>
            </w:r>
          </w:p>
        </w:tc>
        <w:tc>
          <w:tcPr>
            <w:tcW w:w="1166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ผู้ที่เข้าร่วมโครงการ จำนวน 100 คน</w:t>
            </w:r>
          </w:p>
        </w:tc>
        <w:tc>
          <w:tcPr>
            <w:tcW w:w="1371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ผู้เข้าร่วมโครงการนำหลักธรรมทางพระพุทธศาสนาไปประพฤติปฏิบัติใช้ในชีวิตประจำวัน และแก้ปัญญาชีวิตได้อย่าเท่าทัน</w:t>
            </w:r>
          </w:p>
        </w:tc>
        <w:tc>
          <w:tcPr>
            <w:tcW w:w="1098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21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683C5F" w:rsidRDefault="00683C5F" w:rsidP="00C47C6D"/>
    <w:p w:rsidR="00A16FAE" w:rsidRDefault="00A16FAE" w:rsidP="00C47C6D"/>
    <w:p w:rsidR="00DD6AA0" w:rsidRDefault="00DD6AA0" w:rsidP="0026415F">
      <w:pPr>
        <w:jc w:val="center"/>
      </w:pPr>
    </w:p>
    <w:p w:rsidR="00DD6AA0" w:rsidRDefault="00DD6AA0" w:rsidP="0026415F">
      <w:pPr>
        <w:jc w:val="center"/>
      </w:pPr>
    </w:p>
    <w:p w:rsidR="00DD6AA0" w:rsidRDefault="00DD6AA0" w:rsidP="0026415F">
      <w:pPr>
        <w:jc w:val="center"/>
      </w:pPr>
    </w:p>
    <w:p w:rsidR="0026415F" w:rsidRPr="00DD6AA0" w:rsidRDefault="00DD6AA0" w:rsidP="0026415F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151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2226"/>
        <w:gridCol w:w="900"/>
        <w:gridCol w:w="1166"/>
        <w:gridCol w:w="1371"/>
        <w:gridCol w:w="1098"/>
        <w:gridCol w:w="1121"/>
        <w:gridCol w:w="1232"/>
        <w:gridCol w:w="1239"/>
        <w:gridCol w:w="1120"/>
        <w:gridCol w:w="1092"/>
      </w:tblGrid>
      <w:tr w:rsidR="0026415F" w:rsidRPr="00DD6AA0" w:rsidTr="00DD6AA0">
        <w:tc>
          <w:tcPr>
            <w:tcW w:w="1815" w:type="dxa"/>
            <w:vMerge w:val="restart"/>
          </w:tcPr>
          <w:p w:rsidR="0026415F" w:rsidRPr="00DD6AA0" w:rsidRDefault="0026415F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226" w:type="dxa"/>
            <w:vMerge w:val="restart"/>
          </w:tcPr>
          <w:p w:rsidR="0026415F" w:rsidRPr="00DD6AA0" w:rsidRDefault="0026415F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900" w:type="dxa"/>
            <w:vMerge w:val="restart"/>
          </w:tcPr>
          <w:p w:rsidR="0026415F" w:rsidRPr="00DD6AA0" w:rsidRDefault="0026415F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37" w:type="dxa"/>
            <w:gridSpan w:val="2"/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vMerge w:val="restart"/>
          </w:tcPr>
          <w:p w:rsidR="0026415F" w:rsidRPr="00DD6AA0" w:rsidRDefault="0026415F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26415F" w:rsidRPr="00DD6AA0" w:rsidRDefault="00683C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6415F" w:rsidRPr="00DD6AA0" w:rsidTr="00DD6AA0">
        <w:tc>
          <w:tcPr>
            <w:tcW w:w="1815" w:type="dxa"/>
            <w:vMerge/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bottom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371" w:type="dxa"/>
            <w:tcBorders>
              <w:bottom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vMerge/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6415F" w:rsidRPr="00DD6AA0" w:rsidTr="00DD6AA0">
        <w:tc>
          <w:tcPr>
            <w:tcW w:w="1815" w:type="dxa"/>
            <w:vMerge/>
          </w:tcPr>
          <w:p w:rsidR="0026415F" w:rsidRPr="00DD6AA0" w:rsidRDefault="0026415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26" w:type="dxa"/>
            <w:vMerge/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371" w:type="dxa"/>
            <w:tcBorders>
              <w:top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vMerge/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26415F" w:rsidRPr="00DD6AA0" w:rsidRDefault="0026415F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DD6AA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26415F" w:rsidRPr="00DD6AA0" w:rsidRDefault="0026415F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DD6AA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26415F" w:rsidRPr="00DD6AA0" w:rsidRDefault="0026415F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DD6AA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26415F" w:rsidRPr="00DD6AA0" w:rsidRDefault="0026415F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DD6AA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DD6AA0" w:rsidRPr="00DD6AA0" w:rsidTr="00DD6AA0">
        <w:tc>
          <w:tcPr>
            <w:tcW w:w="1815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34. รณรงค์ ส่งเสริมการเข้าร่วมกิจกรรมวันสำคัญทางศาสนา </w:t>
            </w:r>
            <w:r w:rsidRPr="00DD6AA0">
              <w:rPr>
                <w:rFonts w:ascii="TH SarabunIT๙" w:hAnsi="TH SarabunIT๙" w:cs="TH SarabunIT๙"/>
                <w:sz w:val="24"/>
                <w:szCs w:val="24"/>
              </w:rPr>
              <w:t xml:space="preserve">: </w:t>
            </w: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เทศกาลวันวิ</w:t>
            </w:r>
            <w:proofErr w:type="spellStart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สาขบู</w:t>
            </w:r>
            <w:proofErr w:type="spellEnd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ชา</w:t>
            </w:r>
            <w:r w:rsidRPr="00DD6AA0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DD6AA0" w:rsidRPr="00DD6AA0" w:rsidRDefault="00DD6AA0" w:rsidP="00BA7CEE">
            <w:pPr>
              <w:spacing w:before="24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26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เพื่อให้พุทธศาสนิกชนได้ตระหนักถึงความสำคัญของพระพุทธศาสนาเป็นวันที่พระพุทธเจ้า ประสูติ คือเกิด ตรัสรูและปรินิพพาน</w:t>
            </w:r>
          </w:p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 ส่งเสริมให้พุทธศาสนิกชนในพื้นที่เข้าปฏิบัติธรรม ทำบุญตักบาตร เวียนเทียน ในวันวิ</w:t>
            </w:r>
            <w:proofErr w:type="spellStart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สาข</w:t>
            </w:r>
            <w:proofErr w:type="spellEnd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บูชา</w:t>
            </w:r>
          </w:p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เพื่อให้เป็นสังคมแห่งลด ละ </w:t>
            </w:r>
          </w:p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เลิกอบายมุข และบาปทั้งปวง</w:t>
            </w:r>
          </w:p>
        </w:tc>
        <w:tc>
          <w:tcPr>
            <w:tcW w:w="900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ชุมชนวัดทุ่งหลวง</w:t>
            </w:r>
          </w:p>
        </w:tc>
        <w:tc>
          <w:tcPr>
            <w:tcW w:w="1166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ผู้ที่เข้าร่วมโครงการ จำนวน 100 คน</w:t>
            </w:r>
          </w:p>
        </w:tc>
        <w:tc>
          <w:tcPr>
            <w:tcW w:w="1371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ผู้เข้าร่วมโครงการนำหลักธรรมทางพระพุทธศาสนาไปประพฤติปฏิบัติใช้ในชีวิตประจำวัน และแก้ปัญญาชีวิตได้อย่าเท่าทัน</w:t>
            </w:r>
          </w:p>
        </w:tc>
        <w:tc>
          <w:tcPr>
            <w:tcW w:w="1098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21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DD6AA0" w:rsidRPr="00DD6AA0" w:rsidTr="00DD6AA0">
        <w:tc>
          <w:tcPr>
            <w:tcW w:w="1815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35. รณรงค์ ส่งเสริมการเข้าร่วมกิจกรรมวันสำคัญทางศาสนา </w:t>
            </w:r>
            <w:r w:rsidRPr="00DD6AA0">
              <w:rPr>
                <w:rFonts w:ascii="TH SarabunIT๙" w:hAnsi="TH SarabunIT๙" w:cs="TH SarabunIT๙"/>
                <w:sz w:val="24"/>
                <w:szCs w:val="24"/>
              </w:rPr>
              <w:t xml:space="preserve">: </w:t>
            </w:r>
            <w:proofErr w:type="spellStart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อาสาห</w:t>
            </w:r>
            <w:proofErr w:type="spellEnd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บูชาและสันเข้าพรรษา</w:t>
            </w:r>
          </w:p>
        </w:tc>
        <w:tc>
          <w:tcPr>
            <w:tcW w:w="2226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เพื่อให้พุทธ</w:t>
            </w:r>
            <w:proofErr w:type="spellStart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ศา</w:t>
            </w:r>
            <w:proofErr w:type="spellEnd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สนิก</w:t>
            </w:r>
          </w:p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ชนได้ตระหนักถึงความสำคัญของพระพุทธศาสนาเป็นวันที่พระพุทธเจ้าทรงแสดงธรรมเทศนาหรือหลักธรรมที่ทรงตรัสรู้เป็นครั้งแรกแก่เบญจวัคคีย์ทั้ง 5</w:t>
            </w:r>
          </w:p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 ส่งเสริมให้พุทธศาสนิกชนในพื้นที่เข้าปฏิบัติธรรม ทำบุญตักบาตรเวียนเทียน</w:t>
            </w:r>
          </w:p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เพื่อให้เป็นสังคมแห่งลด ละ เลิกอบายมุข และบาปทั้งปวง</w:t>
            </w:r>
          </w:p>
        </w:tc>
        <w:tc>
          <w:tcPr>
            <w:tcW w:w="900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ชุมชนวัดทุ่งหลวง</w:t>
            </w:r>
          </w:p>
        </w:tc>
        <w:tc>
          <w:tcPr>
            <w:tcW w:w="1166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ผู้ที่เข้าร่วมโครงการ จำนวน 40 คน</w:t>
            </w:r>
          </w:p>
        </w:tc>
        <w:tc>
          <w:tcPr>
            <w:tcW w:w="1371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ผู้เข้าร่วมโครงการนำหลักธรรมทางพระพุทธศาสนาไปประพฤติปฏิบัติใช้ในชีวิตประจำวัน และแก้ปัญญาชีวิตได้อย่าเท่าทัน</w:t>
            </w:r>
          </w:p>
        </w:tc>
        <w:tc>
          <w:tcPr>
            <w:tcW w:w="1098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21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0E1031" w:rsidRDefault="000E1031" w:rsidP="0026415F">
      <w:pPr>
        <w:jc w:val="center"/>
      </w:pPr>
    </w:p>
    <w:p w:rsidR="000E1031" w:rsidRDefault="000E1031" w:rsidP="0026415F">
      <w:pPr>
        <w:jc w:val="center"/>
      </w:pPr>
    </w:p>
    <w:p w:rsidR="00DD6AA0" w:rsidRDefault="00DD6AA0" w:rsidP="0026415F">
      <w:pPr>
        <w:jc w:val="center"/>
      </w:pPr>
    </w:p>
    <w:p w:rsidR="00DD6AA0" w:rsidRDefault="00DD6AA0" w:rsidP="0026415F">
      <w:pPr>
        <w:jc w:val="center"/>
      </w:pPr>
    </w:p>
    <w:p w:rsidR="00DD6AA0" w:rsidRDefault="00DD6AA0" w:rsidP="0026415F">
      <w:pPr>
        <w:jc w:val="center"/>
      </w:pPr>
    </w:p>
    <w:p w:rsidR="0026415F" w:rsidRPr="00DD6AA0" w:rsidRDefault="00DD6AA0" w:rsidP="0026415F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152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2226"/>
        <w:gridCol w:w="900"/>
        <w:gridCol w:w="1166"/>
        <w:gridCol w:w="1371"/>
        <w:gridCol w:w="1098"/>
        <w:gridCol w:w="1121"/>
        <w:gridCol w:w="1232"/>
        <w:gridCol w:w="1239"/>
        <w:gridCol w:w="1120"/>
        <w:gridCol w:w="1092"/>
      </w:tblGrid>
      <w:tr w:rsidR="0026415F" w:rsidRPr="00DD6AA0" w:rsidTr="00DD6AA0">
        <w:tc>
          <w:tcPr>
            <w:tcW w:w="1815" w:type="dxa"/>
            <w:vMerge w:val="restart"/>
          </w:tcPr>
          <w:p w:rsidR="0026415F" w:rsidRPr="00DD6AA0" w:rsidRDefault="0026415F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226" w:type="dxa"/>
            <w:vMerge w:val="restart"/>
          </w:tcPr>
          <w:p w:rsidR="0026415F" w:rsidRPr="00DD6AA0" w:rsidRDefault="0026415F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900" w:type="dxa"/>
            <w:vMerge w:val="restart"/>
          </w:tcPr>
          <w:p w:rsidR="0026415F" w:rsidRPr="00DD6AA0" w:rsidRDefault="0026415F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37" w:type="dxa"/>
            <w:gridSpan w:val="2"/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vMerge w:val="restart"/>
          </w:tcPr>
          <w:p w:rsidR="0026415F" w:rsidRPr="00DD6AA0" w:rsidRDefault="0026415F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26415F" w:rsidRPr="00DD6AA0" w:rsidRDefault="00683C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6415F" w:rsidRPr="00DD6AA0" w:rsidTr="00DD6AA0">
        <w:tc>
          <w:tcPr>
            <w:tcW w:w="1815" w:type="dxa"/>
            <w:vMerge/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bottom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371" w:type="dxa"/>
            <w:tcBorders>
              <w:bottom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vMerge/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6415F" w:rsidRPr="00DD6AA0" w:rsidTr="00DD6AA0">
        <w:tc>
          <w:tcPr>
            <w:tcW w:w="1815" w:type="dxa"/>
            <w:vMerge/>
          </w:tcPr>
          <w:p w:rsidR="0026415F" w:rsidRPr="00DD6AA0" w:rsidRDefault="0026415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26" w:type="dxa"/>
            <w:vMerge/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371" w:type="dxa"/>
            <w:tcBorders>
              <w:top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vMerge/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26415F" w:rsidRPr="00DD6AA0" w:rsidRDefault="0026415F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DD6AA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26415F" w:rsidRPr="00DD6AA0" w:rsidRDefault="0026415F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DD6AA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26415F" w:rsidRPr="00DD6AA0" w:rsidRDefault="0026415F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DD6AA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26415F" w:rsidRPr="00DD6AA0" w:rsidRDefault="0026415F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DD6AA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DD6AA0" w:rsidRPr="00DD6AA0" w:rsidTr="00DD6AA0">
        <w:tc>
          <w:tcPr>
            <w:tcW w:w="1815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36. ส่งเสริมการปลูกฝังค่านิยมจิตอาสาพัฒนาศาสนาสถานและชุมชนให้เกิดความสะอาด สงบ สวยงาม และธรรมชาติร่มรื่น</w:t>
            </w:r>
          </w:p>
        </w:tc>
        <w:tc>
          <w:tcPr>
            <w:tcW w:w="2226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เพื่อปลูกฝังค่านิยมและวัฒนธรรมจิตอาสาให้สังคมและชุมชน</w:t>
            </w:r>
          </w:p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 ฝีกจิตอาสาสาธารณะให้เกิดความเข็มแข็งและยั่งยืน</w:t>
            </w:r>
          </w:p>
        </w:tc>
        <w:tc>
          <w:tcPr>
            <w:tcW w:w="900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ชุมชนวัดทุ่งหลวง</w:t>
            </w:r>
          </w:p>
        </w:tc>
        <w:tc>
          <w:tcPr>
            <w:tcW w:w="1166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ผู้ที่เข้าร่วมโครงการ จำนวน 20 คน</w:t>
            </w:r>
          </w:p>
        </w:tc>
        <w:tc>
          <w:tcPr>
            <w:tcW w:w="1371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ผู้เข้าร่วมกิจกรรมเป็นซื่อสัตย์ สุจริต มีวินัย จิตอาสา เห็นประโยชน์ ส่วนรวมมากว่าประโยชน์ส่วนตน</w:t>
            </w:r>
          </w:p>
        </w:tc>
        <w:tc>
          <w:tcPr>
            <w:tcW w:w="1098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21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DD6AA0" w:rsidRPr="00DD6AA0" w:rsidTr="00DD6AA0">
        <w:tc>
          <w:tcPr>
            <w:tcW w:w="1815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37. กิจกรรมทำบุญตักบาตรและบำเพ็ญพระราชกุศลเนื่องในวันเฉลิมพระชนมพรรษาสมเด็จพระเจ้าอยู่หัวมหา</w:t>
            </w:r>
            <w:proofErr w:type="spellStart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วชิ</w:t>
            </w:r>
            <w:proofErr w:type="spellEnd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ราลง</w:t>
            </w:r>
            <w:proofErr w:type="spellStart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รณบดินทร</w:t>
            </w:r>
            <w:proofErr w:type="spellEnd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เทพ</w:t>
            </w:r>
            <w:proofErr w:type="spellStart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ยว</w:t>
            </w:r>
            <w:proofErr w:type="spellEnd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ราง</w:t>
            </w:r>
            <w:proofErr w:type="spellStart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กูร</w:t>
            </w:r>
            <w:proofErr w:type="spellEnd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28 ก.ค.2563</w:t>
            </w:r>
          </w:p>
        </w:tc>
        <w:tc>
          <w:tcPr>
            <w:tcW w:w="2226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-เพื่อแสดงความจงรักภักดี</w:t>
            </w:r>
          </w:p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 กิจกรรมทำบุญตักบาตร</w:t>
            </w:r>
          </w:p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 กิจกรรมเจริญพุทธมนต์</w:t>
            </w:r>
          </w:p>
        </w:tc>
        <w:tc>
          <w:tcPr>
            <w:tcW w:w="900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ชุมชนวัดทุ่งหลวง</w:t>
            </w:r>
          </w:p>
        </w:tc>
        <w:tc>
          <w:tcPr>
            <w:tcW w:w="1166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ผู้เข้าร่วมกิจกรรมเข้าร่วมโครงการ</w:t>
            </w:r>
          </w:p>
        </w:tc>
        <w:tc>
          <w:tcPr>
            <w:tcW w:w="1371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-ประชาชนในชุมชนร่วมทำบุญตักบาตรบำเพ็ญพระราชกุศล</w:t>
            </w:r>
          </w:p>
          <w:p w:rsidR="00DD6AA0" w:rsidRPr="00DD6AA0" w:rsidRDefault="00DD6AA0" w:rsidP="00BA7CEE">
            <w:pPr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ร่วมถวายพระพรชัยมงคล </w:t>
            </w:r>
            <w:proofErr w:type="spellStart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เพือ</w:t>
            </w:r>
            <w:proofErr w:type="spellEnd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สำนึกในพระมหากรุณาธิคุณและแสดงออกถึงความจงรักภักดี</w:t>
            </w:r>
          </w:p>
        </w:tc>
        <w:tc>
          <w:tcPr>
            <w:tcW w:w="1098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21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DD6AA0" w:rsidRPr="00DD6AA0" w:rsidTr="00DD6AA0">
        <w:tc>
          <w:tcPr>
            <w:tcW w:w="1815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38. กิจกรรมทำบุญตักบาตรและบำเพ็ญพระราชกุศล พิธีสวดพระพุทธมนต์ถวายเป็นพระราชกุศลแด่พระบาทสมเด็จพระ</w:t>
            </w:r>
            <w:proofErr w:type="spellStart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ปรมินท</w:t>
            </w:r>
            <w:proofErr w:type="spellEnd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รมหาภูมิพลอดุลยเดช พุทธศักราช วันที่ 5 ธันวาคม 2563</w:t>
            </w:r>
          </w:p>
        </w:tc>
        <w:tc>
          <w:tcPr>
            <w:tcW w:w="2226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เพื่อแสดงความจงรักภักดี</w:t>
            </w:r>
          </w:p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 กิจกรรมทำบุญตักบาตร</w:t>
            </w:r>
          </w:p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 กิจกรรมเจริญพุทธมนต์</w:t>
            </w:r>
          </w:p>
        </w:tc>
        <w:tc>
          <w:tcPr>
            <w:tcW w:w="900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ชุมชนวัดทุ่งหลวง</w:t>
            </w:r>
          </w:p>
        </w:tc>
        <w:tc>
          <w:tcPr>
            <w:tcW w:w="1166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จำนวนบุคลากรที่เข้าร่วมโครงการ</w:t>
            </w:r>
          </w:p>
        </w:tc>
        <w:tc>
          <w:tcPr>
            <w:tcW w:w="1371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บุคลากรในหน่วงงานร่วมกันสวดพระพุทธมนต์ ถวายเป็นพระราชกุศลและนำหลักธรรมคำสอนทางพระพุทธศาสนาไปประพฤติปฏิบัติ</w:t>
            </w:r>
          </w:p>
        </w:tc>
        <w:tc>
          <w:tcPr>
            <w:tcW w:w="1098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21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DD6AA0" w:rsidRDefault="00DD6AA0" w:rsidP="00A1112F">
      <w:pPr>
        <w:jc w:val="center"/>
      </w:pPr>
    </w:p>
    <w:p w:rsidR="00DD6AA0" w:rsidRDefault="00DD6AA0" w:rsidP="00A1112F">
      <w:pPr>
        <w:jc w:val="center"/>
      </w:pPr>
    </w:p>
    <w:p w:rsidR="00DD6AA0" w:rsidRDefault="00DD6AA0" w:rsidP="00A1112F">
      <w:pPr>
        <w:jc w:val="center"/>
      </w:pPr>
    </w:p>
    <w:p w:rsidR="0026415F" w:rsidRPr="00DD6AA0" w:rsidRDefault="00DD6AA0" w:rsidP="00A1112F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153</w:t>
      </w:r>
    </w:p>
    <w:tbl>
      <w:tblPr>
        <w:tblStyle w:val="a3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815"/>
        <w:gridCol w:w="2268"/>
        <w:gridCol w:w="851"/>
        <w:gridCol w:w="1134"/>
        <w:gridCol w:w="1417"/>
        <w:gridCol w:w="1134"/>
        <w:gridCol w:w="1134"/>
        <w:gridCol w:w="1134"/>
        <w:gridCol w:w="1276"/>
        <w:gridCol w:w="1134"/>
        <w:gridCol w:w="1308"/>
      </w:tblGrid>
      <w:tr w:rsidR="0026415F" w:rsidRPr="00DD6AA0" w:rsidTr="000A03AE">
        <w:tc>
          <w:tcPr>
            <w:tcW w:w="1815" w:type="dxa"/>
            <w:vMerge w:val="restart"/>
          </w:tcPr>
          <w:p w:rsidR="0026415F" w:rsidRPr="00DD6AA0" w:rsidRDefault="0026415F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268" w:type="dxa"/>
            <w:vMerge w:val="restart"/>
          </w:tcPr>
          <w:p w:rsidR="0026415F" w:rsidRPr="00DD6AA0" w:rsidRDefault="0026415F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851" w:type="dxa"/>
            <w:vMerge w:val="restart"/>
          </w:tcPr>
          <w:p w:rsidR="0026415F" w:rsidRPr="00DD6AA0" w:rsidRDefault="0026415F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51" w:type="dxa"/>
            <w:gridSpan w:val="2"/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</w:tcPr>
          <w:p w:rsidR="0026415F" w:rsidRPr="00DD6AA0" w:rsidRDefault="0026415F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678" w:type="dxa"/>
            <w:gridSpan w:val="4"/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พ..2562</w:t>
            </w:r>
          </w:p>
        </w:tc>
        <w:tc>
          <w:tcPr>
            <w:tcW w:w="1308" w:type="dxa"/>
            <w:tcBorders>
              <w:bottom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6415F" w:rsidRPr="00DD6AA0" w:rsidTr="000A03AE">
        <w:tc>
          <w:tcPr>
            <w:tcW w:w="1815" w:type="dxa"/>
            <w:vMerge/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417" w:type="dxa"/>
            <w:tcBorders>
              <w:bottom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134" w:type="dxa"/>
            <w:vMerge/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134" w:type="dxa"/>
            <w:tcBorders>
              <w:bottom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76" w:type="dxa"/>
            <w:tcBorders>
              <w:bottom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34" w:type="dxa"/>
            <w:tcBorders>
              <w:bottom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308" w:type="dxa"/>
            <w:tcBorders>
              <w:top w:val="nil"/>
              <w:bottom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6415F" w:rsidRPr="00DD6AA0" w:rsidTr="000A03AE">
        <w:tc>
          <w:tcPr>
            <w:tcW w:w="1815" w:type="dxa"/>
            <w:vMerge/>
          </w:tcPr>
          <w:p w:rsidR="0026415F" w:rsidRPr="00DD6AA0" w:rsidRDefault="0026415F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68" w:type="dxa"/>
            <w:vMerge/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417" w:type="dxa"/>
            <w:tcBorders>
              <w:top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134" w:type="dxa"/>
            <w:vMerge/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26415F" w:rsidRPr="00DD6AA0" w:rsidRDefault="0026415F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DD6AA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</w:tcBorders>
          </w:tcPr>
          <w:p w:rsidR="0026415F" w:rsidRPr="00DD6AA0" w:rsidRDefault="0026415F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DD6AA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</w:tcBorders>
          </w:tcPr>
          <w:p w:rsidR="0026415F" w:rsidRPr="00DD6AA0" w:rsidRDefault="0026415F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DD6AA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</w:tcBorders>
          </w:tcPr>
          <w:p w:rsidR="0026415F" w:rsidRPr="00DD6AA0" w:rsidRDefault="0026415F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DD6AA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08" w:type="dxa"/>
            <w:tcBorders>
              <w:top w:val="nil"/>
            </w:tcBorders>
          </w:tcPr>
          <w:p w:rsidR="0026415F" w:rsidRPr="00DD6AA0" w:rsidRDefault="0026415F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DD6AA0" w:rsidRPr="00DD6AA0" w:rsidTr="000A03AE">
        <w:tc>
          <w:tcPr>
            <w:tcW w:w="1815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</w:rPr>
              <w:t xml:space="preserve">39. </w:t>
            </w: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กิจกรรมบรรพชาสามเณรภาคฤดูร้อนเฉลิมพระเกียรติสมเด็จพระเทพรัต</w:t>
            </w:r>
            <w:proofErr w:type="spellStart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นราช</w:t>
            </w:r>
            <w:proofErr w:type="spellEnd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สุดฯ สยามบรมราชกุมารี เนื่องในวันคล้ายวันพระราชสำภพ ใน วันที่ 2 เมษายน 2563</w:t>
            </w:r>
          </w:p>
        </w:tc>
        <w:tc>
          <w:tcPr>
            <w:tcW w:w="2268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1. เพื่อให้ประชาชนได้แสดงความรักภักดีต่อสถาบันพระมหากษัตริย์</w:t>
            </w:r>
          </w:p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2. เพื่อให้ประชาชนร่วมถวายพระราชกุลแด่พระสมเด็จพระเทพรัต</w:t>
            </w:r>
            <w:proofErr w:type="spellStart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นราช</w:t>
            </w:r>
            <w:proofErr w:type="spellEnd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สุดฯ สยามบรมราชกุมารี</w:t>
            </w:r>
          </w:p>
        </w:tc>
        <w:tc>
          <w:tcPr>
            <w:tcW w:w="851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ชุมชนวัดทุ่งหลวง</w:t>
            </w:r>
          </w:p>
        </w:tc>
        <w:tc>
          <w:tcPr>
            <w:tcW w:w="1134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เด็กและเยาวชนจำนวน 20 คน เข้าร่วมโครงการ</w:t>
            </w:r>
          </w:p>
        </w:tc>
        <w:tc>
          <w:tcPr>
            <w:tcW w:w="1417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-เด็กและเยาวชนจำนวน 20 คน มีหลักธรรมทางศาสนาในการดำเนินชีวิต</w:t>
            </w:r>
          </w:p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 สืบทอดพระพุทธศาสนาให้ดำรงคงอยู่ต่อไป</w:t>
            </w:r>
          </w:p>
        </w:tc>
        <w:tc>
          <w:tcPr>
            <w:tcW w:w="1134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308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DD6AA0" w:rsidRPr="00DD6AA0" w:rsidTr="000A03AE">
        <w:tc>
          <w:tcPr>
            <w:tcW w:w="1815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</w:rPr>
              <w:t xml:space="preserve">40. </w:t>
            </w: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การสวดมนต์ข้ามปี             ส่งท้ายปีเก่าวิถีไทยต้อนรับปีใหม่วิถีพุทธ พุทธศักราช 2563</w:t>
            </w:r>
          </w:p>
        </w:tc>
        <w:tc>
          <w:tcPr>
            <w:tcW w:w="2268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 ส่งเสริมพุทธศาสนิกชนในสังกัดร่วมทำบุญ รักษาศีล เจริญภาวนา ปฏิบัติธรรมฟังพระธรรมเทศนา ร่วมพิธีเจริญพระพุทธมนต์ ในวันที่ 31 ธันวาคม 2563 และลั่นฆ้องชัยต้อนรับปีใหม่ในวันที่ 1 มกราคม 2563 เพื่อสงบจิตใจต้อนรับปีใหม่ด้วยจิตใจที่บริสุทธิ์ แจ่มใส เป็นมงคลกับชีวิต</w:t>
            </w:r>
          </w:p>
        </w:tc>
        <w:tc>
          <w:tcPr>
            <w:tcW w:w="851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ชุมชนวัด</w:t>
            </w:r>
            <w:proofErr w:type="spellStart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ราษฏร์</w:t>
            </w:r>
            <w:proofErr w:type="spellEnd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รังสรรค์</w:t>
            </w:r>
          </w:p>
        </w:tc>
        <w:tc>
          <w:tcPr>
            <w:tcW w:w="1134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จำนวนผู้เข้าร่วมโครงการ จำนวน 100 คน</w:t>
            </w:r>
          </w:p>
        </w:tc>
        <w:tc>
          <w:tcPr>
            <w:tcW w:w="1417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 นำหลักธรรมทางพระพุทธศาสนาไปประพฤติปฏิบัติใช้ในชีวิตประจำวัน</w:t>
            </w:r>
          </w:p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และแก้ไขปัญญาชีวิตได้อย่างเท่าทัน</w:t>
            </w:r>
          </w:p>
        </w:tc>
        <w:tc>
          <w:tcPr>
            <w:tcW w:w="1134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308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4439B6" w:rsidRDefault="004439B6" w:rsidP="00C37CE1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0E1031" w:rsidRDefault="000E1031" w:rsidP="00C37CE1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0E1031" w:rsidRDefault="000E1031" w:rsidP="00C37CE1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FA7438" w:rsidRDefault="00FA7438" w:rsidP="00FA7438">
      <w:pPr>
        <w:rPr>
          <w:rFonts w:ascii="TH SarabunPSK" w:hAnsi="TH SarabunPSK" w:cs="TH SarabunPSK"/>
          <w:sz w:val="24"/>
          <w:szCs w:val="24"/>
        </w:rPr>
      </w:pPr>
    </w:p>
    <w:p w:rsidR="00A1112F" w:rsidRDefault="00A1112F" w:rsidP="00FA7438">
      <w:pPr>
        <w:jc w:val="center"/>
      </w:pPr>
    </w:p>
    <w:p w:rsidR="00DD6AA0" w:rsidRDefault="00DD6AA0" w:rsidP="00FA7438">
      <w:pPr>
        <w:jc w:val="center"/>
      </w:pPr>
    </w:p>
    <w:p w:rsidR="00DD6AA0" w:rsidRDefault="00DD6AA0" w:rsidP="00FA7438">
      <w:pPr>
        <w:jc w:val="center"/>
      </w:pPr>
    </w:p>
    <w:p w:rsidR="000E1031" w:rsidRPr="00DD6AA0" w:rsidRDefault="00DD6AA0" w:rsidP="00FA7438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154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2226"/>
        <w:gridCol w:w="900"/>
        <w:gridCol w:w="1166"/>
        <w:gridCol w:w="1371"/>
        <w:gridCol w:w="1098"/>
        <w:gridCol w:w="1121"/>
        <w:gridCol w:w="1232"/>
        <w:gridCol w:w="1239"/>
        <w:gridCol w:w="1120"/>
        <w:gridCol w:w="1092"/>
      </w:tblGrid>
      <w:tr w:rsidR="000E1031" w:rsidRPr="00DD6AA0" w:rsidTr="00DD6AA0">
        <w:tc>
          <w:tcPr>
            <w:tcW w:w="1815" w:type="dxa"/>
            <w:vMerge w:val="restart"/>
          </w:tcPr>
          <w:p w:rsidR="000E1031" w:rsidRPr="00DD6AA0" w:rsidRDefault="000E1031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226" w:type="dxa"/>
            <w:vMerge w:val="restart"/>
          </w:tcPr>
          <w:p w:rsidR="000E1031" w:rsidRPr="00DD6AA0" w:rsidRDefault="000E1031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900" w:type="dxa"/>
            <w:vMerge w:val="restart"/>
          </w:tcPr>
          <w:p w:rsidR="000E1031" w:rsidRPr="00DD6AA0" w:rsidRDefault="000E1031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37" w:type="dxa"/>
            <w:gridSpan w:val="2"/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vMerge w:val="restart"/>
          </w:tcPr>
          <w:p w:rsidR="000E1031" w:rsidRPr="00DD6AA0" w:rsidRDefault="000E1031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0E1031" w:rsidRPr="00DD6AA0" w:rsidRDefault="000A03AE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E1031" w:rsidRPr="00DD6AA0" w:rsidTr="00DD6AA0">
        <w:tc>
          <w:tcPr>
            <w:tcW w:w="1815" w:type="dxa"/>
            <w:vMerge/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bottom w:val="nil"/>
            </w:tcBorders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371" w:type="dxa"/>
            <w:tcBorders>
              <w:bottom w:val="nil"/>
            </w:tcBorders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vMerge/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0E1031" w:rsidRPr="00DD6AA0" w:rsidTr="00DD6AA0">
        <w:tc>
          <w:tcPr>
            <w:tcW w:w="1815" w:type="dxa"/>
            <w:vMerge/>
          </w:tcPr>
          <w:p w:rsidR="000E1031" w:rsidRPr="00DD6AA0" w:rsidRDefault="000E103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26" w:type="dxa"/>
            <w:vMerge/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</w:tcBorders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371" w:type="dxa"/>
            <w:tcBorders>
              <w:top w:val="nil"/>
            </w:tcBorders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vMerge/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0E1031" w:rsidRPr="00DD6AA0" w:rsidRDefault="000E1031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DD6AA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0E1031" w:rsidRPr="00DD6AA0" w:rsidRDefault="000E1031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DD6AA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0E1031" w:rsidRPr="00DD6AA0" w:rsidRDefault="000E1031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DD6AA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0E1031" w:rsidRPr="00DD6AA0" w:rsidRDefault="000E1031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DD6AA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DD6AA0" w:rsidRPr="00DD6AA0" w:rsidTr="00DD6AA0">
        <w:tc>
          <w:tcPr>
            <w:tcW w:w="1815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41. โครงการส่งเสริมการเข้าร่วมกิจกรรมวันสำคัญทางศาสนา </w:t>
            </w:r>
            <w:r w:rsidRPr="00DD6AA0">
              <w:rPr>
                <w:rFonts w:ascii="TH SarabunIT๙" w:hAnsi="TH SarabunIT๙" w:cs="TH SarabunIT๙"/>
                <w:sz w:val="24"/>
                <w:szCs w:val="24"/>
              </w:rPr>
              <w:t xml:space="preserve">: </w:t>
            </w: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เทศกาลมาฆบูชา</w:t>
            </w:r>
          </w:p>
        </w:tc>
        <w:tc>
          <w:tcPr>
            <w:tcW w:w="2226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เพื่อให้พุทธศาสนิกชนได้ตระหนักถึงความสำคัญของพระพุทธศาสนาในวันมาฆบูชา เป็นวันที่พระพุทธเจ้าแสดงโอวาทปาติโมกข์</w:t>
            </w:r>
          </w:p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 ส่งเสริมให้พุทธศาสนิกชนในพื้นที่เข้าวัดปฏิบัติธรรม ทำบุญตักบาตร เวียนเทียนในวันมาฆบูชา</w:t>
            </w:r>
          </w:p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เพื่อให้เป็นสังคมแห่ง ลด ละ เลิกอบายมุข และบาปบาปทั้งปวง</w:t>
            </w:r>
          </w:p>
        </w:tc>
        <w:tc>
          <w:tcPr>
            <w:tcW w:w="900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ชุมชนวัด</w:t>
            </w:r>
            <w:proofErr w:type="spellStart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ราษฏร์</w:t>
            </w:r>
            <w:proofErr w:type="spellEnd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รังสรรค์</w:t>
            </w:r>
          </w:p>
        </w:tc>
        <w:tc>
          <w:tcPr>
            <w:tcW w:w="1166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ผู้ที่เข้าร่วมโครงการ จำนวน 30 คน</w:t>
            </w:r>
          </w:p>
        </w:tc>
        <w:tc>
          <w:tcPr>
            <w:tcW w:w="1371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ผู้เข้าร่วมโครงการนำหลักธรรมทางพระพุทธศาสนาไปประพฤติปฏิบัติใช้ในชีวิตประจำวัน และแก้ปัญญาชีวิตได้อย่าเท่าทัน</w:t>
            </w:r>
          </w:p>
        </w:tc>
        <w:tc>
          <w:tcPr>
            <w:tcW w:w="1098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21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DD6AA0" w:rsidRPr="00DD6AA0" w:rsidTr="00DD6AA0">
        <w:tc>
          <w:tcPr>
            <w:tcW w:w="1815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42. รณรงค์ ส่งเสริมการเข้าร่วมกิจกรรมวันสำคัญทางศาสนา </w:t>
            </w:r>
            <w:r w:rsidRPr="00DD6AA0">
              <w:rPr>
                <w:rFonts w:ascii="TH SarabunIT๙" w:hAnsi="TH SarabunIT๙" w:cs="TH SarabunIT๙"/>
                <w:sz w:val="24"/>
                <w:szCs w:val="24"/>
              </w:rPr>
              <w:t xml:space="preserve">: </w:t>
            </w: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เทศกาลวันวิ</w:t>
            </w:r>
            <w:proofErr w:type="spellStart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สาขบู</w:t>
            </w:r>
            <w:proofErr w:type="spellEnd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ชา</w:t>
            </w:r>
            <w:r w:rsidRPr="00DD6AA0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DD6AA0" w:rsidRPr="00DD6AA0" w:rsidRDefault="00DD6AA0" w:rsidP="00BA7CEE">
            <w:pPr>
              <w:spacing w:before="24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26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เพื่อให้พุทธศาสนิกชนได้ตระหนักถึงความสำคัญของพระพุทธศาสนาเป็นวันที่พระพุทธเจ้า ประสูติ คือเกิด ตรัสรูและปรินิพพาน</w:t>
            </w:r>
          </w:p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 ส่งเสริมให้พุทธศาสนิกชนในพื้นที่เข้าปฏิบัติธรรม ทำบุญตักบาตร เวียนเทียน ในวันวิ</w:t>
            </w:r>
            <w:proofErr w:type="spellStart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สาข</w:t>
            </w:r>
            <w:proofErr w:type="spellEnd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บูชา</w:t>
            </w:r>
          </w:p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เพื่อให้เป็นสังคมแห่งลด ละ </w:t>
            </w:r>
          </w:p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เลิกอบายมุข และบาปทั้งปวง</w:t>
            </w:r>
          </w:p>
        </w:tc>
        <w:tc>
          <w:tcPr>
            <w:tcW w:w="900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ชุมชนวัด</w:t>
            </w:r>
            <w:proofErr w:type="spellStart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ราษฏร์</w:t>
            </w:r>
            <w:proofErr w:type="spellEnd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รังสรรค์</w:t>
            </w:r>
          </w:p>
        </w:tc>
        <w:tc>
          <w:tcPr>
            <w:tcW w:w="1166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ผู้ที่เข้าร่วมโครงการ จำนวน 30 คน</w:t>
            </w:r>
          </w:p>
        </w:tc>
        <w:tc>
          <w:tcPr>
            <w:tcW w:w="1371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ผู้เข้าร่วมโครงการนำหลักธรรมทางพระพุทธศาสนาไปประพฤติปฏิบัติใช้ในชีวิตประจำวัน และแก้ปัญญาชีวิตได้อย่าเท่าทัน</w:t>
            </w:r>
          </w:p>
        </w:tc>
        <w:tc>
          <w:tcPr>
            <w:tcW w:w="1098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21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FA7438" w:rsidRDefault="00FA7438" w:rsidP="000E1031">
      <w:pPr>
        <w:jc w:val="center"/>
      </w:pPr>
    </w:p>
    <w:p w:rsidR="00DD6AA0" w:rsidRDefault="00DD6AA0" w:rsidP="000E1031">
      <w:pPr>
        <w:jc w:val="center"/>
      </w:pPr>
    </w:p>
    <w:p w:rsidR="00DD6AA0" w:rsidRDefault="00DD6AA0" w:rsidP="000E1031">
      <w:pPr>
        <w:jc w:val="center"/>
      </w:pPr>
    </w:p>
    <w:p w:rsidR="00DD6AA0" w:rsidRDefault="00DD6AA0" w:rsidP="000E1031">
      <w:pPr>
        <w:jc w:val="center"/>
      </w:pPr>
    </w:p>
    <w:p w:rsidR="000E1031" w:rsidRPr="00DD6AA0" w:rsidRDefault="00DD6AA0" w:rsidP="000E1031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155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2226"/>
        <w:gridCol w:w="900"/>
        <w:gridCol w:w="1166"/>
        <w:gridCol w:w="1371"/>
        <w:gridCol w:w="1098"/>
        <w:gridCol w:w="1121"/>
        <w:gridCol w:w="1232"/>
        <w:gridCol w:w="1239"/>
        <w:gridCol w:w="1120"/>
        <w:gridCol w:w="1092"/>
      </w:tblGrid>
      <w:tr w:rsidR="000E1031" w:rsidRPr="00DD6AA0" w:rsidTr="00DD6AA0">
        <w:tc>
          <w:tcPr>
            <w:tcW w:w="1815" w:type="dxa"/>
            <w:vMerge w:val="restart"/>
          </w:tcPr>
          <w:p w:rsidR="000E1031" w:rsidRPr="00DD6AA0" w:rsidRDefault="000E1031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226" w:type="dxa"/>
            <w:vMerge w:val="restart"/>
          </w:tcPr>
          <w:p w:rsidR="000E1031" w:rsidRPr="00DD6AA0" w:rsidRDefault="000E1031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900" w:type="dxa"/>
            <w:vMerge w:val="restart"/>
          </w:tcPr>
          <w:p w:rsidR="000E1031" w:rsidRPr="00DD6AA0" w:rsidRDefault="000E1031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37" w:type="dxa"/>
            <w:gridSpan w:val="2"/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vMerge w:val="restart"/>
          </w:tcPr>
          <w:p w:rsidR="000E1031" w:rsidRPr="00DD6AA0" w:rsidRDefault="000E1031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0E1031" w:rsidRPr="00DD6AA0" w:rsidRDefault="000A03AE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E1031" w:rsidRPr="00DD6AA0" w:rsidTr="00DD6AA0">
        <w:tc>
          <w:tcPr>
            <w:tcW w:w="1815" w:type="dxa"/>
            <w:vMerge/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bottom w:val="nil"/>
            </w:tcBorders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371" w:type="dxa"/>
            <w:tcBorders>
              <w:bottom w:val="nil"/>
            </w:tcBorders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vMerge/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0E1031" w:rsidRPr="00DD6AA0" w:rsidTr="00DD6AA0">
        <w:tc>
          <w:tcPr>
            <w:tcW w:w="1815" w:type="dxa"/>
            <w:vMerge/>
          </w:tcPr>
          <w:p w:rsidR="000E1031" w:rsidRPr="00DD6AA0" w:rsidRDefault="000E103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26" w:type="dxa"/>
            <w:vMerge/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</w:tcBorders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371" w:type="dxa"/>
            <w:tcBorders>
              <w:top w:val="nil"/>
            </w:tcBorders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vMerge/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0E1031" w:rsidRPr="00DD6AA0" w:rsidRDefault="000E1031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DD6AA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0E1031" w:rsidRPr="00DD6AA0" w:rsidRDefault="000E1031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DD6AA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0E1031" w:rsidRPr="00DD6AA0" w:rsidRDefault="000E1031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</w:t>
            </w:r>
            <w:r w:rsidR="00DD6AA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63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0E1031" w:rsidRPr="00DD6AA0" w:rsidRDefault="000E1031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DD6AA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DD6AA0" w:rsidRPr="00DD6AA0" w:rsidTr="00DD6AA0">
        <w:tc>
          <w:tcPr>
            <w:tcW w:w="1815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43. รณรงค์ ส่งเสริมการเข้าร่วมกิจกรรมวันสำคัญทางศาสนา </w:t>
            </w:r>
            <w:r w:rsidRPr="00DD6AA0">
              <w:rPr>
                <w:rFonts w:ascii="TH SarabunIT๙" w:hAnsi="TH SarabunIT๙" w:cs="TH SarabunIT๙"/>
                <w:sz w:val="24"/>
                <w:szCs w:val="24"/>
              </w:rPr>
              <w:t xml:space="preserve">: </w:t>
            </w:r>
            <w:proofErr w:type="spellStart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อาสาห</w:t>
            </w:r>
            <w:proofErr w:type="spellEnd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บูชาและสันเข้าพรรษา</w:t>
            </w:r>
          </w:p>
        </w:tc>
        <w:tc>
          <w:tcPr>
            <w:tcW w:w="2226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เพื่อให้พุทธ</w:t>
            </w:r>
            <w:proofErr w:type="spellStart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ศา</w:t>
            </w:r>
            <w:proofErr w:type="spellEnd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สนิก</w:t>
            </w:r>
          </w:p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ชนได้ตระหนักถึงความสำคัญของพระพุทธศาสนาเป็นวันที่พระพุทธเจ้าทรงแสดงธรรมเทศนาหรือหลักธรรมที่ทรงตรัสรู้เป็นครั้งแรกแก่เบญจวัคคีย์ทั้ง 5</w:t>
            </w:r>
          </w:p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 ส่งเสริมให้พุทธศาสนิกชนในพื้นที่เข้าปฏิบัติธรรม ทำบุญตักบาตรเวียนเทียน</w:t>
            </w:r>
          </w:p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เพื่อให้เป็นสังคมแห่งลด ละ เลิกอบายมุข และบาปทั้งปวง</w:t>
            </w:r>
          </w:p>
        </w:tc>
        <w:tc>
          <w:tcPr>
            <w:tcW w:w="900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ชุมชนวัด</w:t>
            </w:r>
            <w:proofErr w:type="spellStart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ราษฏร์</w:t>
            </w:r>
            <w:proofErr w:type="spellEnd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รังสรรค์</w:t>
            </w:r>
          </w:p>
        </w:tc>
        <w:tc>
          <w:tcPr>
            <w:tcW w:w="1166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ผู้ที่เข้าร่วมโครงการ จำนวน 30 คน</w:t>
            </w:r>
          </w:p>
        </w:tc>
        <w:tc>
          <w:tcPr>
            <w:tcW w:w="1371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ผู้เข้าร่วมโครงการนำหลักธรรมทางพระพุทธศาสนาไปประพฤติปฏิบัติใช้ในชีวิตประจำวัน และแก้ปัญญาชีวิตได้อย่าเท่าทัน</w:t>
            </w:r>
          </w:p>
        </w:tc>
        <w:tc>
          <w:tcPr>
            <w:tcW w:w="1098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21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DD6AA0" w:rsidRPr="00DD6AA0" w:rsidTr="00DD6AA0">
        <w:tc>
          <w:tcPr>
            <w:tcW w:w="1815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44. ส่งเสริมการปลูกฝังค่านิยมจิตอาสาพัฒนาศาสนาสถานและชุมชนให้เกิดความสะอาด สงบ สวยงาม และธรรมชาติร่มรื่น</w:t>
            </w:r>
          </w:p>
        </w:tc>
        <w:tc>
          <w:tcPr>
            <w:tcW w:w="2226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เพื่อปลูกฝังค่านิยมและวัฒนธรรมจิตอาสาให้สังคมและชุมชน</w:t>
            </w:r>
          </w:p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 ฝีกจิตอาสาสาธารณะให้เกิดความเข็มแข็งและยั่งยืน</w:t>
            </w:r>
          </w:p>
        </w:tc>
        <w:tc>
          <w:tcPr>
            <w:tcW w:w="900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ชุมชนวัด</w:t>
            </w:r>
            <w:proofErr w:type="spellStart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ราษฏร์</w:t>
            </w:r>
            <w:proofErr w:type="spellEnd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รังสรรค์</w:t>
            </w:r>
          </w:p>
        </w:tc>
        <w:tc>
          <w:tcPr>
            <w:tcW w:w="1166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ผู้ที่เข้าร่วมโครงการ จำนวน 20 คน</w:t>
            </w:r>
          </w:p>
        </w:tc>
        <w:tc>
          <w:tcPr>
            <w:tcW w:w="1371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ผู้เข้าร่วมกิจกรรมเป็นซื่อสัตย์ สุจริต มีวินัย จิตอาสา เห็นประโยชน์ ส่วนรวมมากว่าประโยชน์ส่วนตน</w:t>
            </w:r>
          </w:p>
        </w:tc>
        <w:tc>
          <w:tcPr>
            <w:tcW w:w="1098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21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FA7438" w:rsidRPr="00DD6AA0" w:rsidTr="00DD6AA0">
        <w:tc>
          <w:tcPr>
            <w:tcW w:w="1815" w:type="dxa"/>
          </w:tcPr>
          <w:p w:rsidR="00FA7438" w:rsidRPr="00DD6AA0" w:rsidRDefault="00FA7438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45. งานต้อนรับเดือนรอมดอน</w:t>
            </w:r>
          </w:p>
        </w:tc>
        <w:tc>
          <w:tcPr>
            <w:tcW w:w="2226" w:type="dxa"/>
          </w:tcPr>
          <w:p w:rsidR="00FA7438" w:rsidRPr="00DD6AA0" w:rsidRDefault="00FA7438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เพื่อให้ชุมชนเข้าใจในศาสนา ศีลธรรม</w:t>
            </w:r>
          </w:p>
        </w:tc>
        <w:tc>
          <w:tcPr>
            <w:tcW w:w="900" w:type="dxa"/>
          </w:tcPr>
          <w:p w:rsidR="00FA7438" w:rsidRPr="00DD6AA0" w:rsidRDefault="00FA7438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มัสยิดฯ</w:t>
            </w:r>
          </w:p>
        </w:tc>
        <w:tc>
          <w:tcPr>
            <w:tcW w:w="1166" w:type="dxa"/>
          </w:tcPr>
          <w:p w:rsidR="00FA7438" w:rsidRPr="00DD6AA0" w:rsidRDefault="00FA7438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500 คน</w:t>
            </w:r>
          </w:p>
        </w:tc>
        <w:tc>
          <w:tcPr>
            <w:tcW w:w="1371" w:type="dxa"/>
          </w:tcPr>
          <w:p w:rsidR="00FA7438" w:rsidRPr="00DD6AA0" w:rsidRDefault="00FA7438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เพื่อหารายได้สมทบเดือนรอมดอน และให้ความ</w:t>
            </w:r>
            <w:proofErr w:type="spellStart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รู้ด้</w:t>
            </w:r>
            <w:proofErr w:type="spellEnd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สนศาสนา</w:t>
            </w:r>
          </w:p>
        </w:tc>
        <w:tc>
          <w:tcPr>
            <w:tcW w:w="1098" w:type="dxa"/>
          </w:tcPr>
          <w:p w:rsidR="00FA7438" w:rsidRPr="00DD6AA0" w:rsidRDefault="00FA7438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15</w:t>
            </w:r>
            <w:r w:rsidRPr="00DD6AA0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121" w:type="dxa"/>
          </w:tcPr>
          <w:p w:rsidR="00FA7438" w:rsidRPr="00DD6AA0" w:rsidRDefault="00FA7438" w:rsidP="00DD6AA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FA7438" w:rsidRPr="00DD6AA0" w:rsidRDefault="00DD6AA0" w:rsidP="00DD6AA0">
            <w:pPr>
              <w:spacing w:before="240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FA7438" w:rsidRPr="00DD6AA0" w:rsidRDefault="00FA7438" w:rsidP="00BA7CEE">
            <w:pPr>
              <w:spacing w:before="24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:rsidR="00FA7438" w:rsidRPr="00DD6AA0" w:rsidRDefault="00FA7438" w:rsidP="00BA7CEE">
            <w:pPr>
              <w:spacing w:before="24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92" w:type="dxa"/>
          </w:tcPr>
          <w:p w:rsidR="00FA7438" w:rsidRPr="00DD6AA0" w:rsidRDefault="00FA7438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FA7438" w:rsidRPr="00DD6AA0" w:rsidTr="00DD6AA0">
        <w:tc>
          <w:tcPr>
            <w:tcW w:w="1815" w:type="dxa"/>
          </w:tcPr>
          <w:p w:rsidR="00FA7438" w:rsidRPr="00DD6AA0" w:rsidRDefault="00FA7438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46. </w:t>
            </w:r>
            <w:proofErr w:type="spellStart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เมาลึด</w:t>
            </w:r>
            <w:proofErr w:type="spellEnd"/>
          </w:p>
        </w:tc>
        <w:tc>
          <w:tcPr>
            <w:tcW w:w="2226" w:type="dxa"/>
          </w:tcPr>
          <w:p w:rsidR="00FA7438" w:rsidRPr="00DD6AA0" w:rsidRDefault="00FA7438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พึ่งระลึกถึงคุณงามความดีท่านศาสดา</w:t>
            </w:r>
          </w:p>
        </w:tc>
        <w:tc>
          <w:tcPr>
            <w:tcW w:w="900" w:type="dxa"/>
          </w:tcPr>
          <w:p w:rsidR="00FA7438" w:rsidRPr="00DD6AA0" w:rsidRDefault="00FA7438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มัสยิด</w:t>
            </w:r>
          </w:p>
        </w:tc>
        <w:tc>
          <w:tcPr>
            <w:tcW w:w="1166" w:type="dxa"/>
          </w:tcPr>
          <w:p w:rsidR="00FA7438" w:rsidRPr="00DD6AA0" w:rsidRDefault="00FA7438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ได้รับความรู้ความสำเร็จคุณงามความดีของบรรพบุรุษ</w:t>
            </w:r>
          </w:p>
        </w:tc>
        <w:tc>
          <w:tcPr>
            <w:tcW w:w="1371" w:type="dxa"/>
          </w:tcPr>
          <w:p w:rsidR="00FA7438" w:rsidRPr="00DD6AA0" w:rsidRDefault="00FA7438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ขัดเกลาจิตใจให้นำจิตรอาสาเป็นประโยชน์ต่อสังคม</w:t>
            </w:r>
          </w:p>
        </w:tc>
        <w:tc>
          <w:tcPr>
            <w:tcW w:w="1098" w:type="dxa"/>
          </w:tcPr>
          <w:p w:rsidR="00FA7438" w:rsidRPr="00DD6AA0" w:rsidRDefault="00FA7438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DD6AA0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121" w:type="dxa"/>
          </w:tcPr>
          <w:p w:rsidR="00FA7438" w:rsidRPr="00DD6AA0" w:rsidRDefault="00DD6AA0" w:rsidP="00DD6AA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FA7438" w:rsidRPr="00DD6AA0" w:rsidRDefault="00FA7438" w:rsidP="00DD6AA0">
            <w:pPr>
              <w:spacing w:before="240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39" w:type="dxa"/>
          </w:tcPr>
          <w:p w:rsidR="00FA7438" w:rsidRPr="00DD6AA0" w:rsidRDefault="00FA7438" w:rsidP="00BA7CEE">
            <w:pPr>
              <w:spacing w:before="24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:rsidR="00FA7438" w:rsidRPr="00DD6AA0" w:rsidRDefault="00FA7438" w:rsidP="00BA7CEE">
            <w:pPr>
              <w:spacing w:before="24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92" w:type="dxa"/>
          </w:tcPr>
          <w:p w:rsidR="00FA7438" w:rsidRPr="00DD6AA0" w:rsidRDefault="00FA7438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355257" w:rsidRDefault="00355257" w:rsidP="00C47C6D"/>
    <w:p w:rsidR="00DD6AA0" w:rsidRDefault="00DD6AA0" w:rsidP="00FA7438">
      <w:pPr>
        <w:jc w:val="center"/>
      </w:pPr>
    </w:p>
    <w:p w:rsidR="00DD6AA0" w:rsidRDefault="00DD6AA0" w:rsidP="00FA7438">
      <w:pPr>
        <w:jc w:val="center"/>
      </w:pPr>
    </w:p>
    <w:p w:rsidR="000E1031" w:rsidRPr="00DD6AA0" w:rsidRDefault="00DD6AA0" w:rsidP="00FA7438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156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2226"/>
        <w:gridCol w:w="900"/>
        <w:gridCol w:w="1166"/>
        <w:gridCol w:w="1371"/>
        <w:gridCol w:w="1098"/>
        <w:gridCol w:w="1121"/>
        <w:gridCol w:w="1232"/>
        <w:gridCol w:w="1239"/>
        <w:gridCol w:w="1120"/>
        <w:gridCol w:w="1092"/>
      </w:tblGrid>
      <w:tr w:rsidR="000E1031" w:rsidRPr="00DD6AA0" w:rsidTr="00BA7CEE">
        <w:tc>
          <w:tcPr>
            <w:tcW w:w="1815" w:type="dxa"/>
            <w:vMerge w:val="restart"/>
          </w:tcPr>
          <w:p w:rsidR="000E1031" w:rsidRPr="00DD6AA0" w:rsidRDefault="000E1031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226" w:type="dxa"/>
            <w:vMerge w:val="restart"/>
          </w:tcPr>
          <w:p w:rsidR="000E1031" w:rsidRPr="00DD6AA0" w:rsidRDefault="000E1031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899" w:type="dxa"/>
            <w:vMerge w:val="restart"/>
          </w:tcPr>
          <w:p w:rsidR="000E1031" w:rsidRPr="00DD6AA0" w:rsidRDefault="000E1031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37" w:type="dxa"/>
            <w:gridSpan w:val="2"/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vMerge w:val="restart"/>
          </w:tcPr>
          <w:p w:rsidR="000E1031" w:rsidRPr="00DD6AA0" w:rsidRDefault="000E1031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0E1031" w:rsidRPr="00DD6AA0" w:rsidRDefault="000A03AE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E1031" w:rsidRPr="00DD6AA0" w:rsidTr="00BA7CEE">
        <w:tc>
          <w:tcPr>
            <w:tcW w:w="1815" w:type="dxa"/>
            <w:vMerge/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bottom w:val="nil"/>
            </w:tcBorders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371" w:type="dxa"/>
            <w:tcBorders>
              <w:bottom w:val="nil"/>
            </w:tcBorders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vMerge/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0E1031" w:rsidRPr="00DD6AA0" w:rsidTr="00BA7CEE">
        <w:tc>
          <w:tcPr>
            <w:tcW w:w="1815" w:type="dxa"/>
            <w:vMerge/>
          </w:tcPr>
          <w:p w:rsidR="000E1031" w:rsidRPr="00DD6AA0" w:rsidRDefault="000E103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26" w:type="dxa"/>
            <w:vMerge/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</w:tcBorders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371" w:type="dxa"/>
            <w:tcBorders>
              <w:top w:val="nil"/>
            </w:tcBorders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vMerge/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0E1031" w:rsidRPr="00DD6AA0" w:rsidRDefault="000E1031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DD6AA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0E1031" w:rsidRPr="00DD6AA0" w:rsidRDefault="000E1031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DD6AA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0E1031" w:rsidRPr="00DD6AA0" w:rsidRDefault="000E1031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DD6AA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0E1031" w:rsidRPr="00DD6AA0" w:rsidRDefault="000E1031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DD6AA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FA7438" w:rsidRPr="00DD6AA0" w:rsidTr="00BA7CEE">
        <w:tc>
          <w:tcPr>
            <w:tcW w:w="1815" w:type="dxa"/>
          </w:tcPr>
          <w:p w:rsidR="00FA7438" w:rsidRPr="00DD6AA0" w:rsidRDefault="00FA7438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</w:rPr>
              <w:t xml:space="preserve">47. </w:t>
            </w: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จิตรอาสาพัฒนามัสยิด ทุกวันศุกร์</w:t>
            </w:r>
          </w:p>
        </w:tc>
        <w:tc>
          <w:tcPr>
            <w:tcW w:w="2226" w:type="dxa"/>
          </w:tcPr>
          <w:p w:rsidR="00FA7438" w:rsidRPr="00DD6AA0" w:rsidRDefault="00FA7438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เพื่อกลุ่มชุมชนในมัสยิดพัฒนาความสะอาด</w:t>
            </w:r>
          </w:p>
        </w:tc>
        <w:tc>
          <w:tcPr>
            <w:tcW w:w="899" w:type="dxa"/>
          </w:tcPr>
          <w:p w:rsidR="00FA7438" w:rsidRPr="00DD6AA0" w:rsidRDefault="00FA7438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มัสยิดชุมชน</w:t>
            </w:r>
          </w:p>
        </w:tc>
        <w:tc>
          <w:tcPr>
            <w:tcW w:w="1166" w:type="dxa"/>
          </w:tcPr>
          <w:p w:rsidR="00FA7438" w:rsidRPr="00DD6AA0" w:rsidRDefault="00FA7438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ทำความดีเพื่อชุมชน และศาสนาสถาน</w:t>
            </w:r>
          </w:p>
        </w:tc>
        <w:tc>
          <w:tcPr>
            <w:tcW w:w="1371" w:type="dxa"/>
          </w:tcPr>
          <w:p w:rsidR="00FA7438" w:rsidRPr="00DD6AA0" w:rsidRDefault="00FA7438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การเสียสละเพื่อจิตอาสาสังคม</w:t>
            </w:r>
          </w:p>
        </w:tc>
        <w:tc>
          <w:tcPr>
            <w:tcW w:w="1098" w:type="dxa"/>
          </w:tcPr>
          <w:p w:rsidR="00FA7438" w:rsidRPr="00DD6AA0" w:rsidRDefault="00FA7438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21" w:type="dxa"/>
          </w:tcPr>
          <w:p w:rsidR="00FA7438" w:rsidRPr="00DD6AA0" w:rsidRDefault="00DD6AA0" w:rsidP="00DD6AA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232" w:type="dxa"/>
          </w:tcPr>
          <w:p w:rsidR="00FA7438" w:rsidRPr="00DD6AA0" w:rsidRDefault="00DD6AA0" w:rsidP="00DD6AA0">
            <w:pPr>
              <w:spacing w:before="240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239" w:type="dxa"/>
          </w:tcPr>
          <w:p w:rsidR="00FA7438" w:rsidRPr="00DD6AA0" w:rsidRDefault="00DD6AA0" w:rsidP="00DD6AA0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120" w:type="dxa"/>
          </w:tcPr>
          <w:p w:rsidR="00FA7438" w:rsidRPr="00DD6AA0" w:rsidRDefault="00DD6AA0" w:rsidP="00DD6AA0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092" w:type="dxa"/>
          </w:tcPr>
          <w:p w:rsidR="00FA7438" w:rsidRPr="00DD6AA0" w:rsidRDefault="00FA7438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FA7438" w:rsidRPr="00DD6AA0" w:rsidTr="00BA7CEE">
        <w:tc>
          <w:tcPr>
            <w:tcW w:w="1815" w:type="dxa"/>
          </w:tcPr>
          <w:p w:rsidR="00FA7438" w:rsidRPr="00DD6AA0" w:rsidRDefault="00FA7438" w:rsidP="00BA7CEE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Cs w:val="22"/>
                <w:cs/>
              </w:rPr>
              <w:t xml:space="preserve"> </w:t>
            </w:r>
            <w:r w:rsidRPr="00DD6AA0">
              <w:rPr>
                <w:rFonts w:ascii="TH SarabunIT๙" w:hAnsi="TH SarabunIT๙" w:cs="TH SarabunIT๙"/>
                <w:szCs w:val="22"/>
                <w:cs/>
              </w:rPr>
              <w:t>48. เมาลิด ประจำปี</w:t>
            </w:r>
          </w:p>
        </w:tc>
        <w:tc>
          <w:tcPr>
            <w:tcW w:w="2226" w:type="dxa"/>
          </w:tcPr>
          <w:p w:rsidR="00FA7438" w:rsidRPr="00DD6AA0" w:rsidRDefault="00FA7438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เพื่อระลึกศาสนาและสิ่งที่ดีไปใช้ในชีวิต</w:t>
            </w:r>
          </w:p>
        </w:tc>
        <w:tc>
          <w:tcPr>
            <w:tcW w:w="899" w:type="dxa"/>
          </w:tcPr>
          <w:p w:rsidR="00FA7438" w:rsidRPr="00DD6AA0" w:rsidRDefault="00FA7438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มัสยิด</w:t>
            </w:r>
          </w:p>
        </w:tc>
        <w:tc>
          <w:tcPr>
            <w:tcW w:w="1166" w:type="dxa"/>
          </w:tcPr>
          <w:p w:rsidR="00FA7438" w:rsidRPr="00DD6AA0" w:rsidRDefault="00FA7438" w:rsidP="00BA7C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เข้าในหลักการศาสนา</w:t>
            </w:r>
          </w:p>
        </w:tc>
        <w:tc>
          <w:tcPr>
            <w:tcW w:w="1371" w:type="dxa"/>
          </w:tcPr>
          <w:p w:rsidR="00FA7438" w:rsidRPr="00DD6AA0" w:rsidRDefault="00FA7438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นำแบบอย่างทางศาสดามาใช้ในสังคม</w:t>
            </w:r>
          </w:p>
        </w:tc>
        <w:tc>
          <w:tcPr>
            <w:tcW w:w="1098" w:type="dxa"/>
          </w:tcPr>
          <w:p w:rsidR="00FA7438" w:rsidRPr="00DD6AA0" w:rsidRDefault="00FA7438" w:rsidP="00BA7CE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DD6AA0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121" w:type="dxa"/>
          </w:tcPr>
          <w:p w:rsidR="00FA7438" w:rsidRPr="00DD6AA0" w:rsidRDefault="00DD6AA0" w:rsidP="00DD6AA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232" w:type="dxa"/>
          </w:tcPr>
          <w:p w:rsidR="00FA7438" w:rsidRPr="00DD6AA0" w:rsidRDefault="00FA7438" w:rsidP="00DD6AA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9" w:type="dxa"/>
          </w:tcPr>
          <w:p w:rsidR="00FA7438" w:rsidRPr="00DD6AA0" w:rsidRDefault="00FA7438" w:rsidP="00DD6AA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20" w:type="dxa"/>
          </w:tcPr>
          <w:p w:rsidR="00FA7438" w:rsidRPr="00DD6AA0" w:rsidRDefault="00FA7438" w:rsidP="00DD6AA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92" w:type="dxa"/>
          </w:tcPr>
          <w:p w:rsidR="00FA7438" w:rsidRPr="00DD6AA0" w:rsidRDefault="00FA7438" w:rsidP="00BA7C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FA7438" w:rsidRPr="00DD6AA0" w:rsidTr="00BA7CEE">
        <w:tc>
          <w:tcPr>
            <w:tcW w:w="1815" w:type="dxa"/>
          </w:tcPr>
          <w:p w:rsidR="00FA7438" w:rsidRPr="00DD6AA0" w:rsidRDefault="00FA7438" w:rsidP="00BA7CEE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DD6AA0">
              <w:rPr>
                <w:rFonts w:ascii="TH SarabunIT๙" w:hAnsi="TH SarabunIT๙" w:cs="TH SarabunIT๙"/>
                <w:szCs w:val="22"/>
                <w:cs/>
              </w:rPr>
              <w:t>49. วันเด็กแห่งชาติ</w:t>
            </w:r>
          </w:p>
        </w:tc>
        <w:tc>
          <w:tcPr>
            <w:tcW w:w="2226" w:type="dxa"/>
          </w:tcPr>
          <w:p w:rsidR="00FA7438" w:rsidRPr="00DD6AA0" w:rsidRDefault="00FA7438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เพื่อให้เด็กแสดงออกด้านทักษะ</w:t>
            </w:r>
          </w:p>
        </w:tc>
        <w:tc>
          <w:tcPr>
            <w:tcW w:w="899" w:type="dxa"/>
          </w:tcPr>
          <w:p w:rsidR="00FA7438" w:rsidRPr="00DD6AA0" w:rsidRDefault="00FA7438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. และชุมชน</w:t>
            </w:r>
          </w:p>
        </w:tc>
        <w:tc>
          <w:tcPr>
            <w:tcW w:w="1166" w:type="dxa"/>
          </w:tcPr>
          <w:p w:rsidR="00FA7438" w:rsidRPr="00DD6AA0" w:rsidRDefault="00FA7438" w:rsidP="00BA7CE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300 กว่าคน</w:t>
            </w:r>
          </w:p>
        </w:tc>
        <w:tc>
          <w:tcPr>
            <w:tcW w:w="1371" w:type="dxa"/>
          </w:tcPr>
          <w:p w:rsidR="00FA7438" w:rsidRPr="00DD6AA0" w:rsidRDefault="00FA7438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เป็นขวัญและกำลังใจให้เด็ก</w:t>
            </w:r>
          </w:p>
        </w:tc>
        <w:tc>
          <w:tcPr>
            <w:tcW w:w="1098" w:type="dxa"/>
          </w:tcPr>
          <w:p w:rsidR="00FA7438" w:rsidRPr="00DD6AA0" w:rsidRDefault="00FA7438" w:rsidP="00BA7CE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สนับสนุน 10</w:t>
            </w:r>
            <w:r w:rsidRPr="00DD6AA0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000 ชาวบ้านสมทบ</w:t>
            </w:r>
          </w:p>
        </w:tc>
        <w:tc>
          <w:tcPr>
            <w:tcW w:w="1121" w:type="dxa"/>
          </w:tcPr>
          <w:p w:rsidR="00FA7438" w:rsidRPr="00DD6AA0" w:rsidRDefault="00FA7438" w:rsidP="00BA7CE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32" w:type="dxa"/>
          </w:tcPr>
          <w:p w:rsidR="00FA7438" w:rsidRPr="00DD6AA0" w:rsidRDefault="00DD6AA0" w:rsidP="00BA7C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239" w:type="dxa"/>
          </w:tcPr>
          <w:p w:rsidR="00FA7438" w:rsidRPr="00DD6AA0" w:rsidRDefault="00FA7438" w:rsidP="00BA7C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20" w:type="dxa"/>
          </w:tcPr>
          <w:p w:rsidR="00FA7438" w:rsidRPr="00DD6AA0" w:rsidRDefault="00FA7438" w:rsidP="00BA7C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92" w:type="dxa"/>
          </w:tcPr>
          <w:p w:rsidR="00FA7438" w:rsidRPr="00DD6AA0" w:rsidRDefault="00FA7438" w:rsidP="00BA7C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FA7438" w:rsidRPr="00DD6AA0" w:rsidTr="00BA7CEE">
        <w:tc>
          <w:tcPr>
            <w:tcW w:w="1815" w:type="dxa"/>
          </w:tcPr>
          <w:p w:rsidR="00FA7438" w:rsidRPr="00DD6AA0" w:rsidRDefault="00FA7438" w:rsidP="00BA7CEE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DD6AA0">
              <w:rPr>
                <w:rFonts w:ascii="TH SarabunIT๙" w:hAnsi="TH SarabunIT๙" w:cs="TH SarabunIT๙"/>
                <w:szCs w:val="22"/>
                <w:cs/>
              </w:rPr>
              <w:t>50. งานเมาลิดินนาบี</w:t>
            </w:r>
          </w:p>
        </w:tc>
        <w:tc>
          <w:tcPr>
            <w:tcW w:w="2226" w:type="dxa"/>
          </w:tcPr>
          <w:p w:rsidR="00FA7438" w:rsidRPr="00DD6AA0" w:rsidRDefault="00FA7438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คล้ายวันเกิดท่าน</w:t>
            </w:r>
            <w:proofErr w:type="spellStart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ศาสดามูฮำ</w:t>
            </w:r>
            <w:proofErr w:type="spellEnd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หมัด</w:t>
            </w:r>
          </w:p>
        </w:tc>
        <w:tc>
          <w:tcPr>
            <w:tcW w:w="899" w:type="dxa"/>
          </w:tcPr>
          <w:p w:rsidR="00FA7438" w:rsidRPr="00DD6AA0" w:rsidRDefault="00FA7438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มัสยิดชาวบ้าน</w:t>
            </w:r>
          </w:p>
        </w:tc>
        <w:tc>
          <w:tcPr>
            <w:tcW w:w="1166" w:type="dxa"/>
          </w:tcPr>
          <w:p w:rsidR="00FA7438" w:rsidRPr="00DD6AA0" w:rsidRDefault="00FA7438" w:rsidP="00BA7CE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  <w:r w:rsidRPr="00DD6AA0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371" w:type="dxa"/>
          </w:tcPr>
          <w:p w:rsidR="00FA7438" w:rsidRPr="00DD6AA0" w:rsidRDefault="00FA7438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เพื่อให้ประชาชนระลึกถึงความสำคัญของท่านศาสดา</w:t>
            </w:r>
          </w:p>
        </w:tc>
        <w:tc>
          <w:tcPr>
            <w:tcW w:w="1098" w:type="dxa"/>
          </w:tcPr>
          <w:p w:rsidR="00FA7438" w:rsidRPr="00DD6AA0" w:rsidRDefault="00FA7438" w:rsidP="00BA7CE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120</w:t>
            </w:r>
            <w:r w:rsidRPr="00DD6AA0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121" w:type="dxa"/>
          </w:tcPr>
          <w:p w:rsidR="00FA7438" w:rsidRPr="00DD6AA0" w:rsidRDefault="00FA7438" w:rsidP="00BA7CE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32" w:type="dxa"/>
          </w:tcPr>
          <w:p w:rsidR="00FA7438" w:rsidRPr="00DD6AA0" w:rsidRDefault="00DD6AA0" w:rsidP="00BA7CE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239" w:type="dxa"/>
          </w:tcPr>
          <w:p w:rsidR="00FA7438" w:rsidRPr="00DD6AA0" w:rsidRDefault="00FA7438" w:rsidP="00BA7C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20" w:type="dxa"/>
          </w:tcPr>
          <w:p w:rsidR="00FA7438" w:rsidRPr="00DD6AA0" w:rsidRDefault="00FA7438" w:rsidP="00BA7C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92" w:type="dxa"/>
          </w:tcPr>
          <w:p w:rsidR="00FA7438" w:rsidRPr="00DD6AA0" w:rsidRDefault="00FA7438" w:rsidP="00BA7C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FA7438" w:rsidRPr="00DD6AA0" w:rsidTr="00BA7CEE">
        <w:tc>
          <w:tcPr>
            <w:tcW w:w="1815" w:type="dxa"/>
          </w:tcPr>
          <w:p w:rsidR="00FA7438" w:rsidRPr="00DD6AA0" w:rsidRDefault="00FA7438" w:rsidP="00BA7CEE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DD6AA0">
              <w:rPr>
                <w:rFonts w:ascii="TH SarabunIT๙" w:hAnsi="TH SarabunIT๙" w:cs="TH SarabunIT๙"/>
                <w:szCs w:val="22"/>
                <w:cs/>
              </w:rPr>
              <w:t>51. วันเด็กแห่งชาติ</w:t>
            </w:r>
          </w:p>
        </w:tc>
        <w:tc>
          <w:tcPr>
            <w:tcW w:w="2226" w:type="dxa"/>
          </w:tcPr>
          <w:p w:rsidR="00FA7438" w:rsidRPr="00DD6AA0" w:rsidRDefault="00FA7438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เพื่อให้เด็กเยาวชนแสดงออกด้านทักษะ</w:t>
            </w:r>
          </w:p>
        </w:tc>
        <w:tc>
          <w:tcPr>
            <w:tcW w:w="899" w:type="dxa"/>
          </w:tcPr>
          <w:p w:rsidR="00FA7438" w:rsidRPr="00DD6AA0" w:rsidRDefault="00FA7438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. และชุมชน</w:t>
            </w:r>
          </w:p>
        </w:tc>
        <w:tc>
          <w:tcPr>
            <w:tcW w:w="1166" w:type="dxa"/>
          </w:tcPr>
          <w:p w:rsidR="00FA7438" w:rsidRPr="00DD6AA0" w:rsidRDefault="00FA7438" w:rsidP="00BA7CE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300 คน</w:t>
            </w:r>
          </w:p>
        </w:tc>
        <w:tc>
          <w:tcPr>
            <w:tcW w:w="1371" w:type="dxa"/>
          </w:tcPr>
          <w:p w:rsidR="00FA7438" w:rsidRPr="00DD6AA0" w:rsidRDefault="00FA7438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เป็นของขวัญและกำลังใจ</w:t>
            </w:r>
          </w:p>
        </w:tc>
        <w:tc>
          <w:tcPr>
            <w:tcW w:w="1098" w:type="dxa"/>
          </w:tcPr>
          <w:p w:rsidR="00FA7438" w:rsidRPr="00DD6AA0" w:rsidRDefault="00FA7438" w:rsidP="00BA7C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.สนับสนุน 10</w:t>
            </w:r>
            <w:r w:rsidRPr="00DD6AA0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000 บาท</w:t>
            </w:r>
          </w:p>
          <w:p w:rsidR="00FA7438" w:rsidRPr="00DD6AA0" w:rsidRDefault="00FA7438" w:rsidP="00BA7CE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ชาวบ้านสมทบสนับสนุน</w:t>
            </w:r>
          </w:p>
        </w:tc>
        <w:tc>
          <w:tcPr>
            <w:tcW w:w="1121" w:type="dxa"/>
          </w:tcPr>
          <w:p w:rsidR="00FA7438" w:rsidRPr="00DD6AA0" w:rsidRDefault="00FA7438" w:rsidP="00BA7CE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32" w:type="dxa"/>
          </w:tcPr>
          <w:p w:rsidR="00FA7438" w:rsidRPr="00DD6AA0" w:rsidRDefault="00DD6AA0" w:rsidP="00BA7CE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239" w:type="dxa"/>
          </w:tcPr>
          <w:p w:rsidR="00FA7438" w:rsidRPr="00DD6AA0" w:rsidRDefault="00FA7438" w:rsidP="00BA7C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20" w:type="dxa"/>
          </w:tcPr>
          <w:p w:rsidR="00FA7438" w:rsidRPr="00DD6AA0" w:rsidRDefault="00FA7438" w:rsidP="00BA7C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92" w:type="dxa"/>
          </w:tcPr>
          <w:p w:rsidR="00FA7438" w:rsidRPr="00DD6AA0" w:rsidRDefault="00FA7438" w:rsidP="00BA7C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FA7438" w:rsidRPr="00DD6AA0" w:rsidTr="00BA7CEE">
        <w:tc>
          <w:tcPr>
            <w:tcW w:w="1815" w:type="dxa"/>
          </w:tcPr>
          <w:p w:rsidR="00FA7438" w:rsidRPr="00DD6AA0" w:rsidRDefault="00FA7438" w:rsidP="00BA7CEE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DD6AA0">
              <w:rPr>
                <w:rFonts w:ascii="TH SarabunIT๙" w:hAnsi="TH SarabunIT๙" w:cs="TH SarabunIT๙"/>
                <w:szCs w:val="22"/>
                <w:cs/>
              </w:rPr>
              <w:t>52. พัฒนามัสยิด</w:t>
            </w:r>
          </w:p>
        </w:tc>
        <w:tc>
          <w:tcPr>
            <w:tcW w:w="2226" w:type="dxa"/>
          </w:tcPr>
          <w:p w:rsidR="00FA7438" w:rsidRPr="00DD6AA0" w:rsidRDefault="00FA7438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เพื่อทำความสะอาดมัสยิด</w:t>
            </w:r>
          </w:p>
        </w:tc>
        <w:tc>
          <w:tcPr>
            <w:tcW w:w="899" w:type="dxa"/>
          </w:tcPr>
          <w:p w:rsidR="00FA7438" w:rsidRPr="00DD6AA0" w:rsidRDefault="00FA7438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มัสยิด</w:t>
            </w:r>
          </w:p>
        </w:tc>
        <w:tc>
          <w:tcPr>
            <w:tcW w:w="1166" w:type="dxa"/>
          </w:tcPr>
          <w:p w:rsidR="00FA7438" w:rsidRPr="00DD6AA0" w:rsidRDefault="00FA7438" w:rsidP="00BA7CE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30 คนโดยชุมชน</w:t>
            </w:r>
          </w:p>
        </w:tc>
        <w:tc>
          <w:tcPr>
            <w:tcW w:w="1371" w:type="dxa"/>
          </w:tcPr>
          <w:p w:rsidR="00FA7438" w:rsidRPr="00DD6AA0" w:rsidRDefault="00FA7438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เพื่อความสะอาดและดูดี</w:t>
            </w:r>
          </w:p>
        </w:tc>
        <w:tc>
          <w:tcPr>
            <w:tcW w:w="1098" w:type="dxa"/>
          </w:tcPr>
          <w:p w:rsidR="00FA7438" w:rsidRPr="00DD6AA0" w:rsidRDefault="00FA7438" w:rsidP="00BA7CE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ไม่มี</w:t>
            </w:r>
          </w:p>
        </w:tc>
        <w:tc>
          <w:tcPr>
            <w:tcW w:w="1121" w:type="dxa"/>
          </w:tcPr>
          <w:p w:rsidR="00FA7438" w:rsidRPr="00DD6AA0" w:rsidRDefault="00DD6AA0" w:rsidP="00BA7CE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232" w:type="dxa"/>
          </w:tcPr>
          <w:p w:rsidR="00FA7438" w:rsidRPr="00DD6AA0" w:rsidRDefault="00DD6AA0" w:rsidP="00BA7CE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239" w:type="dxa"/>
          </w:tcPr>
          <w:p w:rsidR="00FA7438" w:rsidRPr="00DD6AA0" w:rsidRDefault="00DD6AA0" w:rsidP="00BA7C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120" w:type="dxa"/>
          </w:tcPr>
          <w:p w:rsidR="00FA7438" w:rsidRPr="00DD6AA0" w:rsidRDefault="00DD6AA0" w:rsidP="00BA7C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092" w:type="dxa"/>
          </w:tcPr>
          <w:p w:rsidR="00FA7438" w:rsidRPr="00DD6AA0" w:rsidRDefault="00FA7438" w:rsidP="00BA7C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DD6AA0" w:rsidRDefault="00DD6AA0" w:rsidP="00C47C6D">
      <w:pPr>
        <w:jc w:val="center"/>
      </w:pPr>
    </w:p>
    <w:p w:rsidR="00DD6AA0" w:rsidRDefault="00DD6AA0" w:rsidP="00C47C6D">
      <w:pPr>
        <w:jc w:val="center"/>
      </w:pPr>
    </w:p>
    <w:p w:rsidR="00DD6AA0" w:rsidRDefault="00DD6AA0" w:rsidP="00C47C6D">
      <w:pPr>
        <w:jc w:val="center"/>
      </w:pPr>
    </w:p>
    <w:p w:rsidR="000E1031" w:rsidRPr="00DD6AA0" w:rsidRDefault="00DD6AA0" w:rsidP="00C47C6D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157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673"/>
        <w:gridCol w:w="2368"/>
        <w:gridCol w:w="900"/>
        <w:gridCol w:w="1166"/>
        <w:gridCol w:w="1371"/>
        <w:gridCol w:w="1098"/>
        <w:gridCol w:w="1121"/>
        <w:gridCol w:w="1232"/>
        <w:gridCol w:w="1239"/>
        <w:gridCol w:w="1120"/>
        <w:gridCol w:w="1092"/>
      </w:tblGrid>
      <w:tr w:rsidR="000E1031" w:rsidRPr="00DD6AA0" w:rsidTr="00F84031">
        <w:tc>
          <w:tcPr>
            <w:tcW w:w="1673" w:type="dxa"/>
            <w:vMerge w:val="restart"/>
          </w:tcPr>
          <w:p w:rsidR="000E1031" w:rsidRPr="00DD6AA0" w:rsidRDefault="000E1031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368" w:type="dxa"/>
            <w:vMerge w:val="restart"/>
          </w:tcPr>
          <w:p w:rsidR="000E1031" w:rsidRPr="00DD6AA0" w:rsidRDefault="000E1031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899" w:type="dxa"/>
            <w:vMerge w:val="restart"/>
          </w:tcPr>
          <w:p w:rsidR="000E1031" w:rsidRPr="00DD6AA0" w:rsidRDefault="000E1031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37" w:type="dxa"/>
            <w:gridSpan w:val="2"/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vMerge w:val="restart"/>
          </w:tcPr>
          <w:p w:rsidR="000E1031" w:rsidRPr="00DD6AA0" w:rsidRDefault="000E1031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พ..2562</w:t>
            </w:r>
          </w:p>
        </w:tc>
        <w:tc>
          <w:tcPr>
            <w:tcW w:w="1092" w:type="dxa"/>
            <w:tcBorders>
              <w:bottom w:val="nil"/>
            </w:tcBorders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E1031" w:rsidRPr="00DD6AA0" w:rsidTr="00F84031">
        <w:tc>
          <w:tcPr>
            <w:tcW w:w="1673" w:type="dxa"/>
            <w:vMerge/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368" w:type="dxa"/>
            <w:vMerge/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bottom w:val="nil"/>
            </w:tcBorders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371" w:type="dxa"/>
            <w:tcBorders>
              <w:bottom w:val="nil"/>
            </w:tcBorders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vMerge/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0E1031" w:rsidRPr="00DD6AA0" w:rsidTr="00F84031">
        <w:tc>
          <w:tcPr>
            <w:tcW w:w="1673" w:type="dxa"/>
            <w:vMerge/>
          </w:tcPr>
          <w:p w:rsidR="000E1031" w:rsidRPr="00DD6AA0" w:rsidRDefault="000E103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368" w:type="dxa"/>
            <w:vMerge/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</w:tcBorders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371" w:type="dxa"/>
            <w:tcBorders>
              <w:top w:val="nil"/>
            </w:tcBorders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vMerge/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0E1031" w:rsidRPr="00DD6AA0" w:rsidRDefault="000E1031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DD6AA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0E1031" w:rsidRPr="00DD6AA0" w:rsidRDefault="000E1031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DD6AA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0E1031" w:rsidRPr="00DD6AA0" w:rsidRDefault="000E1031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DD6AA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0E1031" w:rsidRPr="00DD6AA0" w:rsidRDefault="000E1031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DD6AA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0E1031" w:rsidRPr="00DD6AA0" w:rsidRDefault="000E103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E1031" w:rsidRPr="00DD6AA0" w:rsidTr="00F84031">
        <w:tc>
          <w:tcPr>
            <w:tcW w:w="1673" w:type="dxa"/>
          </w:tcPr>
          <w:p w:rsidR="000E1031" w:rsidRPr="00DD6AA0" w:rsidRDefault="00F8403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</w:rPr>
              <w:t xml:space="preserve">53. </w:t>
            </w:r>
            <w:r w:rsidR="003F2A75"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โครงการเข้าวัดปฏิ</w:t>
            </w: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บัติธรรมในวันสำคัญทางพระพุทธศาสนา</w:t>
            </w:r>
          </w:p>
          <w:p w:rsidR="000E1031" w:rsidRPr="00DD6AA0" w:rsidRDefault="000E1031" w:rsidP="00BA7CEE">
            <w:pPr>
              <w:spacing w:before="24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368" w:type="dxa"/>
          </w:tcPr>
          <w:p w:rsidR="000E1031" w:rsidRPr="00DD6AA0" w:rsidRDefault="00F8403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เพื่อให้เด็กเยาวชน และประชาชนได้มีโอกาสเข้าวัดปฏิบัติธรรมได้ใกล้ชิดพระรัตนตรัยเข้าใจเกี่ยวกับหลักธรรมคำสอนทางศาสนาสามารถนำไปปรับใช้ในชีวิตประจำวันได้อย่างถูกต้องเหมาะสม</w:t>
            </w:r>
          </w:p>
        </w:tc>
        <w:tc>
          <w:tcPr>
            <w:tcW w:w="899" w:type="dxa"/>
          </w:tcPr>
          <w:p w:rsidR="000E1031" w:rsidRPr="00DD6AA0" w:rsidRDefault="00F8403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ชุมชนคุณธรรมบ้านนาหมื่นศรี</w:t>
            </w:r>
          </w:p>
        </w:tc>
        <w:tc>
          <w:tcPr>
            <w:tcW w:w="1166" w:type="dxa"/>
          </w:tcPr>
          <w:p w:rsidR="000E1031" w:rsidRPr="00DD6AA0" w:rsidRDefault="00F8403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และประชาชนเข้าร่วมโครงการจำนวนไม่น้อยกว่า 450 คน</w:t>
            </w:r>
          </w:p>
        </w:tc>
        <w:tc>
          <w:tcPr>
            <w:tcW w:w="1371" w:type="dxa"/>
          </w:tcPr>
          <w:p w:rsidR="000E1031" w:rsidRPr="00DD6AA0" w:rsidRDefault="00F8403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ของผู้เข้าร่วมโครงการได้เข้าใจเกี่ยวกับหลักธรรมคำสอนทางศาสนา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098" w:type="dxa"/>
          </w:tcPr>
          <w:p w:rsidR="000E1031" w:rsidRPr="00DD6AA0" w:rsidRDefault="00F8403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0E1031" w:rsidRPr="00DD6AA0" w:rsidRDefault="000E1031" w:rsidP="00DD6AA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0E1031" w:rsidRPr="00DD6AA0" w:rsidRDefault="00DD6AA0" w:rsidP="00DD6AA0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239" w:type="dxa"/>
          </w:tcPr>
          <w:p w:rsidR="000E1031" w:rsidRPr="00DD6AA0" w:rsidRDefault="00DD6AA0" w:rsidP="00DD6AA0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120" w:type="dxa"/>
          </w:tcPr>
          <w:p w:rsidR="000E1031" w:rsidRPr="00DD6AA0" w:rsidRDefault="00DD6AA0" w:rsidP="00DD6AA0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092" w:type="dxa"/>
          </w:tcPr>
          <w:p w:rsidR="000E1031" w:rsidRPr="00DD6AA0" w:rsidRDefault="000E103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591CC3" w:rsidRPr="00DD6AA0" w:rsidTr="00F84031">
        <w:tc>
          <w:tcPr>
            <w:tcW w:w="1673" w:type="dxa"/>
          </w:tcPr>
          <w:p w:rsidR="00591CC3" w:rsidRPr="00DD6AA0" w:rsidRDefault="00591CC3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54. โครงการเข้าวัดหาพระนำธรรมมะ สู้ชีวิต</w:t>
            </w:r>
          </w:p>
        </w:tc>
        <w:tc>
          <w:tcPr>
            <w:tcW w:w="2368" w:type="dxa"/>
          </w:tcPr>
          <w:p w:rsidR="00591CC3" w:rsidRPr="00DD6AA0" w:rsidRDefault="00591CC3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เพื่อให้ข้าราชการลูกจ้าง และเจ้าหน้าที่ในสังกัดได้มีโอกาสเข้าวัดปฏิบัติธรรมได้ใกล้ชิดพระรัตนตรัยเข้าใจเกี่ยวกับหลักธรรมคำสอนทางศาสนา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899" w:type="dxa"/>
          </w:tcPr>
          <w:p w:rsidR="00591CC3" w:rsidRPr="00DD6AA0" w:rsidRDefault="00591CC3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ที่ทำการปกครองอำเภอนาโยง</w:t>
            </w:r>
          </w:p>
        </w:tc>
        <w:tc>
          <w:tcPr>
            <w:tcW w:w="1166" w:type="dxa"/>
          </w:tcPr>
          <w:p w:rsidR="00591CC3" w:rsidRPr="00DD6AA0" w:rsidRDefault="00591CC3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ข้าราชการ ลูกจ้าง และเจ้าหน้าที่เข้าร่วมโครงการจำนวนไม่น้อยกว่า 70 คน</w:t>
            </w:r>
          </w:p>
        </w:tc>
        <w:tc>
          <w:tcPr>
            <w:tcW w:w="1371" w:type="dxa"/>
          </w:tcPr>
          <w:p w:rsidR="00591CC3" w:rsidRPr="00DD6AA0" w:rsidRDefault="00591CC3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ของผู้เข้าร่วมโครงการได้เข้าใจเกี่ยวกับหลักธรรมคำสอนทางศาสนา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098" w:type="dxa"/>
          </w:tcPr>
          <w:p w:rsidR="00591CC3" w:rsidRPr="00DD6AA0" w:rsidRDefault="00591CC3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591CC3" w:rsidRPr="00DD6AA0" w:rsidRDefault="00DD6AA0" w:rsidP="00DD6AA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232" w:type="dxa"/>
          </w:tcPr>
          <w:p w:rsidR="00591CC3" w:rsidRPr="00DD6AA0" w:rsidRDefault="00DD6AA0" w:rsidP="00DD6AA0">
            <w:pPr>
              <w:spacing w:before="240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239" w:type="dxa"/>
          </w:tcPr>
          <w:p w:rsidR="00591CC3" w:rsidRPr="00DD6AA0" w:rsidRDefault="00DD6AA0" w:rsidP="00DD6AA0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120" w:type="dxa"/>
          </w:tcPr>
          <w:p w:rsidR="00591CC3" w:rsidRPr="00DD6AA0" w:rsidRDefault="00DD6AA0" w:rsidP="00DD6AA0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092" w:type="dxa"/>
          </w:tcPr>
          <w:p w:rsidR="00591CC3" w:rsidRPr="00DD6AA0" w:rsidRDefault="00591CC3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4439B6" w:rsidRDefault="004439B6" w:rsidP="00C37CE1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4439B6" w:rsidRDefault="004439B6" w:rsidP="00C37CE1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4A477C" w:rsidRDefault="004A477C" w:rsidP="00C37CE1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4A477C" w:rsidRDefault="004A477C" w:rsidP="00C37CE1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DD6AA0" w:rsidRDefault="00DD6AA0" w:rsidP="00C37CE1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DD6AA0" w:rsidRDefault="00DD6AA0" w:rsidP="00C37CE1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DD6AA0" w:rsidRDefault="00DD6AA0" w:rsidP="00C37CE1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4A477C" w:rsidRPr="00DD6AA0" w:rsidRDefault="00DD6AA0" w:rsidP="004A477C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158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673"/>
        <w:gridCol w:w="2268"/>
        <w:gridCol w:w="999"/>
        <w:gridCol w:w="1166"/>
        <w:gridCol w:w="1491"/>
        <w:gridCol w:w="986"/>
        <w:gridCol w:w="1185"/>
        <w:gridCol w:w="1232"/>
        <w:gridCol w:w="1239"/>
        <w:gridCol w:w="1120"/>
        <w:gridCol w:w="1092"/>
      </w:tblGrid>
      <w:tr w:rsidR="00F9409E" w:rsidRPr="00DD6AA0" w:rsidTr="00691C7B">
        <w:tc>
          <w:tcPr>
            <w:tcW w:w="1673" w:type="dxa"/>
            <w:vMerge w:val="restart"/>
          </w:tcPr>
          <w:p w:rsidR="004A477C" w:rsidRPr="00DD6AA0" w:rsidRDefault="004A477C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268" w:type="dxa"/>
            <w:vMerge w:val="restart"/>
          </w:tcPr>
          <w:p w:rsidR="004A477C" w:rsidRPr="00DD6AA0" w:rsidRDefault="004A477C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4A477C" w:rsidRPr="00DD6AA0" w:rsidRDefault="004A477C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999" w:type="dxa"/>
            <w:vMerge w:val="restart"/>
          </w:tcPr>
          <w:p w:rsidR="004A477C" w:rsidRPr="00DD6AA0" w:rsidRDefault="004A477C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4A477C" w:rsidRPr="00DD6AA0" w:rsidRDefault="004A477C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657" w:type="dxa"/>
            <w:gridSpan w:val="2"/>
          </w:tcPr>
          <w:p w:rsidR="004A477C" w:rsidRPr="00DD6AA0" w:rsidRDefault="004A477C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78" w:type="dxa"/>
            <w:vMerge w:val="restart"/>
          </w:tcPr>
          <w:p w:rsidR="004A477C" w:rsidRPr="00DD6AA0" w:rsidRDefault="004A477C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4A477C" w:rsidRPr="00DD6AA0" w:rsidRDefault="004A477C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76" w:type="dxa"/>
            <w:gridSpan w:val="4"/>
          </w:tcPr>
          <w:p w:rsidR="004A477C" w:rsidRPr="00DD6AA0" w:rsidRDefault="000A03AE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4A477C" w:rsidRPr="00DD6AA0" w:rsidRDefault="004A477C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F9409E" w:rsidRPr="00DD6AA0" w:rsidTr="00691C7B">
        <w:tc>
          <w:tcPr>
            <w:tcW w:w="1673" w:type="dxa"/>
            <w:vMerge/>
          </w:tcPr>
          <w:p w:rsidR="004A477C" w:rsidRPr="00DD6AA0" w:rsidRDefault="004A477C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477C" w:rsidRPr="00DD6AA0" w:rsidRDefault="004A477C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vMerge/>
          </w:tcPr>
          <w:p w:rsidR="004A477C" w:rsidRPr="00DD6AA0" w:rsidRDefault="004A477C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bottom w:val="nil"/>
            </w:tcBorders>
          </w:tcPr>
          <w:p w:rsidR="004A477C" w:rsidRPr="00DD6AA0" w:rsidRDefault="004A477C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491" w:type="dxa"/>
            <w:tcBorders>
              <w:bottom w:val="nil"/>
            </w:tcBorders>
          </w:tcPr>
          <w:p w:rsidR="004A477C" w:rsidRPr="00DD6AA0" w:rsidRDefault="004A477C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978" w:type="dxa"/>
            <w:vMerge/>
          </w:tcPr>
          <w:p w:rsidR="004A477C" w:rsidRPr="00DD6AA0" w:rsidRDefault="004A477C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nil"/>
            </w:tcBorders>
          </w:tcPr>
          <w:p w:rsidR="004A477C" w:rsidRPr="00DD6AA0" w:rsidRDefault="004A477C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4A477C" w:rsidRPr="00DD6AA0" w:rsidRDefault="004A477C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4A477C" w:rsidRPr="00DD6AA0" w:rsidRDefault="004A477C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4A477C" w:rsidRPr="00DD6AA0" w:rsidRDefault="004A477C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4A477C" w:rsidRPr="00DD6AA0" w:rsidRDefault="004A477C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F9409E" w:rsidRPr="00DD6AA0" w:rsidTr="00691C7B">
        <w:tc>
          <w:tcPr>
            <w:tcW w:w="1673" w:type="dxa"/>
            <w:vMerge/>
          </w:tcPr>
          <w:p w:rsidR="004A477C" w:rsidRPr="00DD6AA0" w:rsidRDefault="004A477C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68" w:type="dxa"/>
            <w:vMerge/>
          </w:tcPr>
          <w:p w:rsidR="004A477C" w:rsidRPr="00DD6AA0" w:rsidRDefault="004A477C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vMerge/>
          </w:tcPr>
          <w:p w:rsidR="004A477C" w:rsidRPr="00DD6AA0" w:rsidRDefault="004A477C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</w:tcBorders>
          </w:tcPr>
          <w:p w:rsidR="004A477C" w:rsidRPr="00DD6AA0" w:rsidRDefault="004A477C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491" w:type="dxa"/>
            <w:tcBorders>
              <w:top w:val="nil"/>
            </w:tcBorders>
          </w:tcPr>
          <w:p w:rsidR="004A477C" w:rsidRPr="00DD6AA0" w:rsidRDefault="004A477C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978" w:type="dxa"/>
            <w:vMerge/>
          </w:tcPr>
          <w:p w:rsidR="004A477C" w:rsidRPr="00DD6AA0" w:rsidRDefault="004A477C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nil"/>
            </w:tcBorders>
          </w:tcPr>
          <w:p w:rsidR="004A477C" w:rsidRPr="00DD6AA0" w:rsidRDefault="004A477C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DD6AA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4A477C" w:rsidRPr="00DD6AA0" w:rsidRDefault="004A477C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</w:t>
            </w:r>
            <w:r w:rsidR="00DD6AA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1239" w:type="dxa"/>
            <w:tcBorders>
              <w:top w:val="nil"/>
            </w:tcBorders>
          </w:tcPr>
          <w:p w:rsidR="004A477C" w:rsidRPr="00DD6AA0" w:rsidRDefault="004A477C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DD6AA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4A477C" w:rsidRPr="00DD6AA0" w:rsidRDefault="004A477C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DD6AA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4A477C" w:rsidRPr="00DD6AA0" w:rsidRDefault="004A477C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F9409E" w:rsidRPr="00DD6AA0" w:rsidTr="00691C7B">
        <w:tc>
          <w:tcPr>
            <w:tcW w:w="1673" w:type="dxa"/>
          </w:tcPr>
          <w:p w:rsidR="004A477C" w:rsidRPr="00DD6AA0" w:rsidRDefault="004A477C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55. โครงการเข้าวัดปฏิบัติธรรมวันธรรมสวนะ</w:t>
            </w:r>
          </w:p>
          <w:p w:rsidR="004A477C" w:rsidRPr="00DD6AA0" w:rsidRDefault="004A477C" w:rsidP="00BA7CEE">
            <w:pPr>
              <w:spacing w:before="24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:rsidR="004A477C" w:rsidRPr="00DD6AA0" w:rsidRDefault="004A477C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เพื่อให้ข้าราชการลูกจ้าง และ</w:t>
            </w:r>
            <w:r w:rsidR="00F9409E"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เจ้าหน้าที่ในสังกัดได้มีโอกาสเข้าวัดปฏิบัติธรรมได้ใกล้ชิดพระศาสนาเข้าใจในหลักธรรม คำสอนทางพระพุทธศาสนาสามารถนำไปปรับใช้ในชีวิตประจำวันได้อย่างถูกต้องและเหมาะสม </w:t>
            </w:r>
          </w:p>
        </w:tc>
        <w:tc>
          <w:tcPr>
            <w:tcW w:w="999" w:type="dxa"/>
          </w:tcPr>
          <w:p w:rsidR="004A477C" w:rsidRPr="00DD6AA0" w:rsidRDefault="00F9409E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ที่ทำการปกครองอำเภอสิเกา</w:t>
            </w:r>
          </w:p>
        </w:tc>
        <w:tc>
          <w:tcPr>
            <w:tcW w:w="1166" w:type="dxa"/>
          </w:tcPr>
          <w:p w:rsidR="004A477C" w:rsidRPr="00DD6AA0" w:rsidRDefault="00F9409E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ข้าราชการ ลูกจ้าง และเจ้าหน้าที่เข้าร่วมโครงการจำนวน 30 คน </w:t>
            </w:r>
          </w:p>
        </w:tc>
        <w:tc>
          <w:tcPr>
            <w:tcW w:w="1491" w:type="dxa"/>
          </w:tcPr>
          <w:p w:rsidR="004A477C" w:rsidRPr="00DD6AA0" w:rsidRDefault="00F9409E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 ฯ ได้เข้าใจเกี่ยวกับหลักธรรมคำสอนทางศาสนา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978" w:type="dxa"/>
          </w:tcPr>
          <w:p w:rsidR="004A477C" w:rsidRPr="00DD6AA0" w:rsidRDefault="004A477C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85" w:type="dxa"/>
          </w:tcPr>
          <w:p w:rsidR="004A477C" w:rsidRPr="00DD6AA0" w:rsidRDefault="004A477C" w:rsidP="00DD6AA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4A477C" w:rsidRPr="00DD6AA0" w:rsidRDefault="00DD6AA0" w:rsidP="00DD6AA0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239" w:type="dxa"/>
          </w:tcPr>
          <w:p w:rsidR="004A477C" w:rsidRPr="00DD6AA0" w:rsidRDefault="00DD6AA0" w:rsidP="00DD6AA0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120" w:type="dxa"/>
          </w:tcPr>
          <w:p w:rsidR="004A477C" w:rsidRPr="00DD6AA0" w:rsidRDefault="00DD6AA0" w:rsidP="00DD6AA0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092" w:type="dxa"/>
          </w:tcPr>
          <w:p w:rsidR="004A477C" w:rsidRPr="00DD6AA0" w:rsidRDefault="004A477C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F9409E" w:rsidRPr="00DD6AA0" w:rsidTr="00691C7B">
        <w:tc>
          <w:tcPr>
            <w:tcW w:w="1673" w:type="dxa"/>
          </w:tcPr>
          <w:p w:rsidR="00F9409E" w:rsidRPr="00DD6AA0" w:rsidRDefault="00F9409E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56. โครงการส่งเสริมคุณธรรมร่วมกิจกรรมในวันสำคัญทางศาสนาและสถาบันหลักของชาติ</w:t>
            </w:r>
          </w:p>
        </w:tc>
        <w:tc>
          <w:tcPr>
            <w:tcW w:w="2268" w:type="dxa"/>
          </w:tcPr>
          <w:p w:rsidR="00F9409E" w:rsidRPr="00DD6AA0" w:rsidRDefault="00F9409E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เพื่อให้บุคลากรของที่ทำการปกครองจังหวัดตรัง ได้รับการส่งเสริมพัฒนาคุณธรรม จริยธรรม จิตใจ และพฤติกรรมอันดีงามด้านคุณธรรม จริยธรรม มาใช้ในการดำเนินชีวิต และมรการปฏิบัติงานอย่างมีคุณภาพ และมีประสิทธิภาพ</w:t>
            </w:r>
          </w:p>
        </w:tc>
        <w:tc>
          <w:tcPr>
            <w:tcW w:w="999" w:type="dxa"/>
          </w:tcPr>
          <w:p w:rsidR="00F9409E" w:rsidRPr="00DD6AA0" w:rsidRDefault="00BA7CEE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ทปค.จ</w:t>
            </w:r>
            <w:proofErr w:type="spellEnd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.ตรัง </w:t>
            </w:r>
            <w:r w:rsidRPr="00DD6AA0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กลุ่มงานปก</w:t>
            </w:r>
            <w:proofErr w:type="spellStart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คอง</w:t>
            </w:r>
            <w:proofErr w:type="spellEnd"/>
            <w:r w:rsidRPr="00DD6AA0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66" w:type="dxa"/>
          </w:tcPr>
          <w:p w:rsidR="00F9409E" w:rsidRPr="00DD6AA0" w:rsidRDefault="00BA7CEE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บุล</w:t>
            </w:r>
            <w:proofErr w:type="spellEnd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คากรที่ทำการปกครองจังหวัดตรังเข้าร่วมกิจกรรม/โครงการ รวม 6 ครั้ง/ปี</w:t>
            </w:r>
          </w:p>
        </w:tc>
        <w:tc>
          <w:tcPr>
            <w:tcW w:w="1491" w:type="dxa"/>
          </w:tcPr>
          <w:p w:rsidR="00F9409E" w:rsidRPr="00DD6AA0" w:rsidRDefault="00BA7CEE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สืบสานความเป็นไทย และยึดมั่นในสถาบันชาติ ศาสนา พระมหากษัตริย์</w:t>
            </w:r>
          </w:p>
        </w:tc>
        <w:tc>
          <w:tcPr>
            <w:tcW w:w="978" w:type="dxa"/>
          </w:tcPr>
          <w:p w:rsidR="00F9409E" w:rsidRPr="00DD6AA0" w:rsidRDefault="00BA7CEE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85" w:type="dxa"/>
          </w:tcPr>
          <w:p w:rsidR="00F9409E" w:rsidRPr="00DD6AA0" w:rsidRDefault="00DD6AA0" w:rsidP="00DD6AA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232" w:type="dxa"/>
          </w:tcPr>
          <w:p w:rsidR="00F9409E" w:rsidRPr="00DD6AA0" w:rsidRDefault="00DD6AA0" w:rsidP="00DD6AA0">
            <w:pPr>
              <w:spacing w:before="240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239" w:type="dxa"/>
          </w:tcPr>
          <w:p w:rsidR="00F9409E" w:rsidRPr="00DD6AA0" w:rsidRDefault="00DD6AA0" w:rsidP="00DD6AA0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120" w:type="dxa"/>
          </w:tcPr>
          <w:p w:rsidR="00F9409E" w:rsidRPr="00DD6AA0" w:rsidRDefault="00DD6AA0" w:rsidP="00DD6AA0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092" w:type="dxa"/>
          </w:tcPr>
          <w:p w:rsidR="00F9409E" w:rsidRPr="00DD6AA0" w:rsidRDefault="00F9409E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691C7B" w:rsidRPr="00DD6AA0" w:rsidTr="00691C7B">
        <w:tc>
          <w:tcPr>
            <w:tcW w:w="1673" w:type="dxa"/>
          </w:tcPr>
          <w:p w:rsidR="00691C7B" w:rsidRPr="00DD6AA0" w:rsidRDefault="00691C7B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57. โครงการจิตอาสาพัฒนา </w:t>
            </w:r>
            <w:r w:rsidRPr="00DD6AA0">
              <w:rPr>
                <w:rFonts w:ascii="TH SarabunIT๙" w:hAnsi="TH SarabunIT๙" w:cs="TH SarabunIT๙"/>
                <w:sz w:val="24"/>
                <w:szCs w:val="24"/>
              </w:rPr>
              <w:t>“</w:t>
            </w: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เราทำความดี ด้วยหัวใจ</w:t>
            </w:r>
            <w:r w:rsidRPr="00DD6AA0">
              <w:rPr>
                <w:rFonts w:ascii="TH SarabunIT๙" w:hAnsi="TH SarabunIT๙" w:cs="TH SarabunIT๙"/>
                <w:sz w:val="24"/>
                <w:szCs w:val="24"/>
              </w:rPr>
              <w:t>”</w:t>
            </w: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ที่ทำการปกครองจังหวัดตรัง</w:t>
            </w:r>
          </w:p>
        </w:tc>
        <w:tc>
          <w:tcPr>
            <w:tcW w:w="2268" w:type="dxa"/>
          </w:tcPr>
          <w:p w:rsidR="00691C7B" w:rsidRPr="00DD6AA0" w:rsidRDefault="00691C7B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เพื่อให้บุคลากรของที่ทำการปกครองจังหวัดตรัง มีจิตแห่งการให้แก่เพื่อมนุษย์ด้วยความเต็มใจพร้อมเสียสละเวลา แรงกาย แรงใจ เพื่อสาธารณประโยชน์</w:t>
            </w:r>
          </w:p>
        </w:tc>
        <w:tc>
          <w:tcPr>
            <w:tcW w:w="999" w:type="dxa"/>
          </w:tcPr>
          <w:p w:rsidR="00691C7B" w:rsidRPr="00DD6AA0" w:rsidRDefault="00691C7B" w:rsidP="006C080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ทปค.จ</w:t>
            </w:r>
            <w:proofErr w:type="spellEnd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.ตรัง </w:t>
            </w:r>
            <w:r w:rsidRPr="00DD6AA0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กลุ่มงานปก</w:t>
            </w:r>
            <w:proofErr w:type="spellStart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คอง</w:t>
            </w:r>
            <w:proofErr w:type="spellEnd"/>
            <w:r w:rsidRPr="00DD6AA0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66" w:type="dxa"/>
          </w:tcPr>
          <w:p w:rsidR="00691C7B" w:rsidRPr="00DD6AA0" w:rsidRDefault="00691C7B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บุล</w:t>
            </w:r>
            <w:proofErr w:type="spellEnd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คากรที่ทำการปกครองจังหวัดตรังเข้าร่วมกิจกรรม/โครงการ รวม 6 ครั้ง/ปี</w:t>
            </w:r>
          </w:p>
        </w:tc>
        <w:tc>
          <w:tcPr>
            <w:tcW w:w="1491" w:type="dxa"/>
          </w:tcPr>
          <w:p w:rsidR="00691C7B" w:rsidRPr="00DD6AA0" w:rsidRDefault="00691C7B" w:rsidP="00691C7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1. สร้างจิตสำนึกความเป็นจิตอาสา เพื่อสาธารณประโยชน์โดยหวังผลตอบแทน</w:t>
            </w:r>
          </w:p>
          <w:p w:rsidR="00691C7B" w:rsidRPr="00DD6AA0" w:rsidRDefault="00691C7B" w:rsidP="00691C7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สร้างความสามัคคีจากการร่วมกิจกรรมจิตอาสา</w:t>
            </w:r>
          </w:p>
          <w:p w:rsidR="00691C7B" w:rsidRPr="00DD6AA0" w:rsidRDefault="00691C7B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:rsidR="00691C7B" w:rsidRPr="00DD6AA0" w:rsidRDefault="00691C7B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85" w:type="dxa"/>
          </w:tcPr>
          <w:p w:rsidR="00691C7B" w:rsidRPr="00DD6AA0" w:rsidRDefault="00DD6AA0" w:rsidP="00DD6AA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232" w:type="dxa"/>
          </w:tcPr>
          <w:p w:rsidR="00691C7B" w:rsidRPr="00DD6AA0" w:rsidRDefault="00DD6AA0" w:rsidP="00DD6AA0">
            <w:pPr>
              <w:spacing w:before="240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239" w:type="dxa"/>
          </w:tcPr>
          <w:p w:rsidR="00691C7B" w:rsidRPr="00DD6AA0" w:rsidRDefault="00DD6AA0" w:rsidP="00DD6AA0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120" w:type="dxa"/>
          </w:tcPr>
          <w:p w:rsidR="00691C7B" w:rsidRPr="00DD6AA0" w:rsidRDefault="00DD6AA0" w:rsidP="00DD6AA0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092" w:type="dxa"/>
          </w:tcPr>
          <w:p w:rsidR="00691C7B" w:rsidRPr="00DD6AA0" w:rsidRDefault="00691C7B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BA7CEE" w:rsidRDefault="00BA7CEE" w:rsidP="00232AEC">
      <w:pPr>
        <w:spacing w:after="0"/>
        <w:rPr>
          <w:rFonts w:ascii="TH SarabunPSK" w:hAnsi="TH SarabunPSK" w:cs="TH SarabunPSK"/>
          <w:sz w:val="24"/>
          <w:szCs w:val="24"/>
        </w:rPr>
      </w:pPr>
    </w:p>
    <w:p w:rsidR="00DD6AA0" w:rsidRDefault="00DD6AA0" w:rsidP="00C37CE1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DD6AA0" w:rsidRDefault="00DD6AA0" w:rsidP="00C37CE1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C37CE1" w:rsidRPr="00DD6AA0" w:rsidRDefault="00DD6AA0" w:rsidP="00C37CE1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159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2089"/>
        <w:gridCol w:w="1546"/>
        <w:gridCol w:w="1305"/>
        <w:gridCol w:w="1128"/>
        <w:gridCol w:w="1409"/>
        <w:gridCol w:w="1098"/>
        <w:gridCol w:w="1121"/>
        <w:gridCol w:w="1232"/>
        <w:gridCol w:w="1239"/>
        <w:gridCol w:w="1120"/>
        <w:gridCol w:w="1092"/>
      </w:tblGrid>
      <w:tr w:rsidR="00C37CE1" w:rsidRPr="00DD6AA0" w:rsidTr="00BA7CEE">
        <w:tc>
          <w:tcPr>
            <w:tcW w:w="2089" w:type="dxa"/>
            <w:vMerge w:val="restart"/>
          </w:tcPr>
          <w:p w:rsidR="00C37CE1" w:rsidRPr="00DD6AA0" w:rsidRDefault="00C37CE1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546" w:type="dxa"/>
            <w:vMerge w:val="restart"/>
          </w:tcPr>
          <w:p w:rsidR="00C37CE1" w:rsidRPr="00DD6AA0" w:rsidRDefault="00C37CE1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C37CE1" w:rsidRPr="00DD6AA0" w:rsidRDefault="00C37CE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305" w:type="dxa"/>
            <w:vMerge w:val="restart"/>
          </w:tcPr>
          <w:p w:rsidR="00C37CE1" w:rsidRPr="00DD6AA0" w:rsidRDefault="00C37CE1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C37CE1" w:rsidRPr="00DD6AA0" w:rsidRDefault="00C37CE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37" w:type="dxa"/>
            <w:gridSpan w:val="2"/>
          </w:tcPr>
          <w:p w:rsidR="00C37CE1" w:rsidRPr="00DD6AA0" w:rsidRDefault="00C37CE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vMerge w:val="restart"/>
          </w:tcPr>
          <w:p w:rsidR="00C37CE1" w:rsidRPr="00DD6AA0" w:rsidRDefault="00C37CE1" w:rsidP="00BA7CE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C37CE1" w:rsidRPr="00DD6AA0" w:rsidRDefault="00C37CE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C37CE1" w:rsidRPr="00DD6AA0" w:rsidRDefault="000A03AE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C37CE1" w:rsidRPr="00DD6AA0" w:rsidRDefault="00C37CE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C37CE1" w:rsidRPr="00DD6AA0" w:rsidTr="00DD6AA0">
        <w:trPr>
          <w:trHeight w:val="342"/>
        </w:trPr>
        <w:tc>
          <w:tcPr>
            <w:tcW w:w="2089" w:type="dxa"/>
            <w:vMerge/>
          </w:tcPr>
          <w:p w:rsidR="00C37CE1" w:rsidRPr="00DD6AA0" w:rsidRDefault="00C37CE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46" w:type="dxa"/>
            <w:vMerge/>
          </w:tcPr>
          <w:p w:rsidR="00C37CE1" w:rsidRPr="00DD6AA0" w:rsidRDefault="00C37CE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vMerge/>
          </w:tcPr>
          <w:p w:rsidR="00C37CE1" w:rsidRPr="00DD6AA0" w:rsidRDefault="00C37CE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8" w:type="dxa"/>
            <w:tcBorders>
              <w:bottom w:val="nil"/>
            </w:tcBorders>
          </w:tcPr>
          <w:p w:rsidR="00C37CE1" w:rsidRPr="00DD6AA0" w:rsidRDefault="00C37CE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409" w:type="dxa"/>
            <w:tcBorders>
              <w:bottom w:val="nil"/>
            </w:tcBorders>
          </w:tcPr>
          <w:p w:rsidR="00C37CE1" w:rsidRPr="00DD6AA0" w:rsidRDefault="00C37CE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vMerge/>
          </w:tcPr>
          <w:p w:rsidR="00C37CE1" w:rsidRPr="00DD6AA0" w:rsidRDefault="00C37CE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C37CE1" w:rsidRPr="00DD6AA0" w:rsidRDefault="00C37CE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C37CE1" w:rsidRPr="00DD6AA0" w:rsidRDefault="00C37CE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C37CE1" w:rsidRPr="00DD6AA0" w:rsidRDefault="00C37CE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C37CE1" w:rsidRPr="00DD6AA0" w:rsidRDefault="00C37CE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C37CE1" w:rsidRPr="00DD6AA0" w:rsidRDefault="00C37CE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C37CE1" w:rsidRPr="00DD6AA0" w:rsidTr="00BA7CEE">
        <w:tc>
          <w:tcPr>
            <w:tcW w:w="2089" w:type="dxa"/>
            <w:vMerge/>
          </w:tcPr>
          <w:p w:rsidR="00C37CE1" w:rsidRPr="00DD6AA0" w:rsidRDefault="00C37CE1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46" w:type="dxa"/>
            <w:vMerge/>
          </w:tcPr>
          <w:p w:rsidR="00C37CE1" w:rsidRPr="00DD6AA0" w:rsidRDefault="00C37CE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vMerge/>
          </w:tcPr>
          <w:p w:rsidR="00C37CE1" w:rsidRPr="00DD6AA0" w:rsidRDefault="00C37CE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</w:tcBorders>
          </w:tcPr>
          <w:p w:rsidR="00C37CE1" w:rsidRPr="00DD6AA0" w:rsidRDefault="00C37CE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409" w:type="dxa"/>
            <w:tcBorders>
              <w:top w:val="nil"/>
            </w:tcBorders>
          </w:tcPr>
          <w:p w:rsidR="00C37CE1" w:rsidRPr="00DD6AA0" w:rsidRDefault="00C37CE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vMerge/>
          </w:tcPr>
          <w:p w:rsidR="00C37CE1" w:rsidRPr="00DD6AA0" w:rsidRDefault="00C37CE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C37CE1" w:rsidRPr="00DD6AA0" w:rsidRDefault="00C37CE1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DD6AA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C37CE1" w:rsidRPr="00DD6AA0" w:rsidRDefault="00C37CE1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DD6AA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C37CE1" w:rsidRPr="00DD6AA0" w:rsidRDefault="00C37CE1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DD6AA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C37CE1" w:rsidRPr="00DD6AA0" w:rsidRDefault="00C37CE1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DD6AA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C37CE1" w:rsidRPr="00DD6AA0" w:rsidRDefault="00C37CE1" w:rsidP="00BA7C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C37CE1" w:rsidRPr="00DD6AA0" w:rsidTr="00BA7CEE">
        <w:tc>
          <w:tcPr>
            <w:tcW w:w="2089" w:type="dxa"/>
          </w:tcPr>
          <w:p w:rsidR="00C37CE1" w:rsidRPr="00DD6AA0" w:rsidRDefault="00A16FAE" w:rsidP="00BA7CEE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DD6AA0">
              <w:rPr>
                <w:rFonts w:ascii="TH SarabunIT๙" w:hAnsi="TH SarabunIT๙" w:cs="TH SarabunIT๙"/>
                <w:szCs w:val="22"/>
                <w:cs/>
              </w:rPr>
              <w:t xml:space="preserve"> 58</w:t>
            </w:r>
            <w:r w:rsidR="00C37CE1" w:rsidRPr="00DD6AA0">
              <w:rPr>
                <w:rFonts w:ascii="TH SarabunIT๙" w:hAnsi="TH SarabunIT๙" w:cs="TH SarabunIT๙"/>
                <w:szCs w:val="22"/>
                <w:cs/>
              </w:rPr>
              <w:t>. โครงการพัฒนาจิตเฉลิมพระเกียรติพระบาทสมเด็จ</w:t>
            </w:r>
            <w:proofErr w:type="spellStart"/>
            <w:r w:rsidR="00C37CE1" w:rsidRPr="00DD6AA0">
              <w:rPr>
                <w:rFonts w:ascii="TH SarabunIT๙" w:hAnsi="TH SarabunIT๙" w:cs="TH SarabunIT๙"/>
                <w:szCs w:val="22"/>
                <w:cs/>
              </w:rPr>
              <w:t>พระว</w:t>
            </w:r>
            <w:r w:rsidR="006D3643" w:rsidRPr="00DD6AA0">
              <w:rPr>
                <w:rFonts w:ascii="TH SarabunIT๙" w:hAnsi="TH SarabunIT๙" w:cs="TH SarabunIT๙"/>
                <w:szCs w:val="22"/>
                <w:cs/>
              </w:rPr>
              <w:t>ชิร</w:t>
            </w:r>
            <w:proofErr w:type="spellEnd"/>
            <w:r w:rsidR="006D3643" w:rsidRPr="00DD6AA0">
              <w:rPr>
                <w:rFonts w:ascii="TH SarabunIT๙" w:hAnsi="TH SarabunIT๙" w:cs="TH SarabunIT๙"/>
                <w:szCs w:val="22"/>
                <w:cs/>
              </w:rPr>
              <w:t>เกล้าเจ้าอยู่หัว เนื่องในวโรกาสวันเฉลิมพระชนมพรรษา 28 กรกฎาคม 2563</w:t>
            </w:r>
          </w:p>
        </w:tc>
        <w:tc>
          <w:tcPr>
            <w:tcW w:w="1546" w:type="dxa"/>
          </w:tcPr>
          <w:p w:rsidR="00C37CE1" w:rsidRPr="00DD6AA0" w:rsidRDefault="006D3643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ยกย่องเชิดชูสถาบันพระมหากษัตริย์และเป็นการแสดงออกถึงความจงรักภักดีต่อสถาบันพระมหากษัตริย์</w:t>
            </w:r>
          </w:p>
        </w:tc>
        <w:tc>
          <w:tcPr>
            <w:tcW w:w="1305" w:type="dxa"/>
          </w:tcPr>
          <w:p w:rsidR="00C37CE1" w:rsidRPr="00DD6AA0" w:rsidRDefault="006D3643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ชุมชนคุณธรรมวัดไทรทอง</w:t>
            </w:r>
          </w:p>
        </w:tc>
        <w:tc>
          <w:tcPr>
            <w:tcW w:w="1128" w:type="dxa"/>
          </w:tcPr>
          <w:p w:rsidR="00C37CE1" w:rsidRPr="00DD6AA0" w:rsidRDefault="006D3643" w:rsidP="00BA7C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 เข้าร่วมโครงการจำนวนไม่น้อยกว่า 500 คน</w:t>
            </w:r>
          </w:p>
        </w:tc>
        <w:tc>
          <w:tcPr>
            <w:tcW w:w="1409" w:type="dxa"/>
          </w:tcPr>
          <w:p w:rsidR="00C37CE1" w:rsidRPr="00DD6AA0" w:rsidRDefault="006D3643" w:rsidP="00BA7CE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ของผู้เข้าร่วมโครงการได้มีจิตสำนึกในการแสดงออกถึงความจงรักภักดีต่อสถาบันพระมหากษัตริย์</w:t>
            </w:r>
          </w:p>
        </w:tc>
        <w:tc>
          <w:tcPr>
            <w:tcW w:w="1098" w:type="dxa"/>
          </w:tcPr>
          <w:p w:rsidR="00C37CE1" w:rsidRPr="00DD6AA0" w:rsidRDefault="006D3643" w:rsidP="00BA7CE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C37CE1" w:rsidRPr="00DD6AA0" w:rsidRDefault="00C37CE1" w:rsidP="00BA7C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C37CE1" w:rsidRPr="00DD6AA0" w:rsidRDefault="00C37CE1" w:rsidP="00BA7C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9" w:type="dxa"/>
          </w:tcPr>
          <w:p w:rsidR="00C37CE1" w:rsidRPr="00DD6AA0" w:rsidRDefault="00C37CE1" w:rsidP="00BA7C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20" w:type="dxa"/>
          </w:tcPr>
          <w:p w:rsidR="00C37CE1" w:rsidRPr="00DD6AA0" w:rsidRDefault="00DD6AA0" w:rsidP="00BA7C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C37CE1" w:rsidRPr="00DD6AA0" w:rsidRDefault="00C37CE1" w:rsidP="00BA7C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DD6AA0" w:rsidRPr="00DD6AA0" w:rsidTr="00BA7CEE">
        <w:tc>
          <w:tcPr>
            <w:tcW w:w="2089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DD6AA0">
              <w:rPr>
                <w:rFonts w:ascii="TH SarabunIT๙" w:hAnsi="TH SarabunIT๙" w:cs="TH SarabunIT๙"/>
                <w:szCs w:val="22"/>
                <w:cs/>
              </w:rPr>
              <w:t>59. โครงการเข้าวัดปฏิบัติธรรมในวันสำคัญทางพระพุทธศาสนา</w:t>
            </w:r>
          </w:p>
        </w:tc>
        <w:tc>
          <w:tcPr>
            <w:tcW w:w="1546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เพื่อให้เด็กเยาวชน และประชาชนได้มีโอกาสเข้าวัดปฏิบัติธรรมได้ใกล้ชิดพระรัตนตรัย เข้าใจเกี่ยวกับหลักธรรมคำสอนทางศาสนาสามารถนำไปปรับใช้ในชีวิตประจำวันได้อย่างถูกต้องและเหมาะสม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305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ชุมชนคุณธรรมวัดไทรทอง</w:t>
            </w:r>
          </w:p>
        </w:tc>
        <w:tc>
          <w:tcPr>
            <w:tcW w:w="1128" w:type="dxa"/>
          </w:tcPr>
          <w:p w:rsidR="00DD6AA0" w:rsidRPr="00DD6AA0" w:rsidRDefault="00DD6AA0" w:rsidP="00BA7C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 เข้าร่วมโครงการจำนวนไม่น้อยกว่า 450 คน</w:t>
            </w:r>
          </w:p>
        </w:tc>
        <w:tc>
          <w:tcPr>
            <w:tcW w:w="1409" w:type="dxa"/>
          </w:tcPr>
          <w:p w:rsidR="00DD6AA0" w:rsidRPr="00DD6AA0" w:rsidRDefault="00DD6AA0" w:rsidP="00BA7CE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 ได้เข้าใจเกี่ยวกับหลักธรรมคำสอนทางศาสนา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098" w:type="dxa"/>
          </w:tcPr>
          <w:p w:rsidR="00DD6AA0" w:rsidRPr="00DD6AA0" w:rsidRDefault="00DD6AA0" w:rsidP="00BA7CE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DD6AA0" w:rsidRPr="00DD6AA0" w:rsidRDefault="00DD6AA0" w:rsidP="00BA7C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DD6AA0" w:rsidRPr="00DD6AA0" w:rsidRDefault="00DD6AA0" w:rsidP="00BA7C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232AEC" w:rsidRDefault="00232AEC" w:rsidP="00232AEC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232AEC" w:rsidRDefault="00232AEC" w:rsidP="00232AEC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232AEC" w:rsidRDefault="00232AEC" w:rsidP="00232AEC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DD6AA0" w:rsidRDefault="00DD6AA0" w:rsidP="00232AEC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DD6AA0" w:rsidRDefault="00DD6AA0" w:rsidP="00232AEC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DD6AA0" w:rsidRDefault="00DD6AA0" w:rsidP="00232AEC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232AEC" w:rsidRDefault="00232AEC" w:rsidP="00232AEC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232AEC" w:rsidRDefault="00232AEC" w:rsidP="00232AEC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232AEC" w:rsidRDefault="00232AEC" w:rsidP="00232AEC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232AEC" w:rsidRPr="00DD6AA0" w:rsidRDefault="00DD6AA0" w:rsidP="00232AEC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160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2089"/>
        <w:gridCol w:w="1546"/>
        <w:gridCol w:w="1305"/>
        <w:gridCol w:w="1128"/>
        <w:gridCol w:w="1409"/>
        <w:gridCol w:w="1098"/>
        <w:gridCol w:w="1121"/>
        <w:gridCol w:w="1232"/>
        <w:gridCol w:w="1239"/>
        <w:gridCol w:w="1120"/>
        <w:gridCol w:w="1092"/>
      </w:tblGrid>
      <w:tr w:rsidR="00232AEC" w:rsidRPr="00DD6AA0" w:rsidTr="006C080B">
        <w:tc>
          <w:tcPr>
            <w:tcW w:w="2089" w:type="dxa"/>
            <w:vMerge w:val="restart"/>
          </w:tcPr>
          <w:p w:rsidR="00232AEC" w:rsidRPr="00DD6AA0" w:rsidRDefault="00232AEC" w:rsidP="006C080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546" w:type="dxa"/>
            <w:vMerge w:val="restart"/>
          </w:tcPr>
          <w:p w:rsidR="00232AEC" w:rsidRPr="00DD6AA0" w:rsidRDefault="00232AEC" w:rsidP="006C080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32AEC" w:rsidRPr="00DD6AA0" w:rsidRDefault="00232AEC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305" w:type="dxa"/>
            <w:vMerge w:val="restart"/>
          </w:tcPr>
          <w:p w:rsidR="00232AEC" w:rsidRPr="00DD6AA0" w:rsidRDefault="00232AEC" w:rsidP="006C080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32AEC" w:rsidRPr="00DD6AA0" w:rsidRDefault="00232AEC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37" w:type="dxa"/>
            <w:gridSpan w:val="2"/>
          </w:tcPr>
          <w:p w:rsidR="00232AEC" w:rsidRPr="00DD6AA0" w:rsidRDefault="00232AEC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vMerge w:val="restart"/>
          </w:tcPr>
          <w:p w:rsidR="00232AEC" w:rsidRPr="00DD6AA0" w:rsidRDefault="00232AEC" w:rsidP="006C080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32AEC" w:rsidRPr="00DD6AA0" w:rsidRDefault="00232AEC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232AEC" w:rsidRPr="00DD6AA0" w:rsidRDefault="000A03AE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232AEC" w:rsidRPr="00DD6AA0" w:rsidRDefault="00232AEC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32AEC" w:rsidRPr="00DD6AA0" w:rsidTr="006C080B">
        <w:tc>
          <w:tcPr>
            <w:tcW w:w="2089" w:type="dxa"/>
            <w:vMerge/>
          </w:tcPr>
          <w:p w:rsidR="00232AEC" w:rsidRPr="00DD6AA0" w:rsidRDefault="00232AEC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46" w:type="dxa"/>
            <w:vMerge/>
          </w:tcPr>
          <w:p w:rsidR="00232AEC" w:rsidRPr="00DD6AA0" w:rsidRDefault="00232AEC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vMerge/>
          </w:tcPr>
          <w:p w:rsidR="00232AEC" w:rsidRPr="00DD6AA0" w:rsidRDefault="00232AEC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8" w:type="dxa"/>
            <w:tcBorders>
              <w:bottom w:val="nil"/>
            </w:tcBorders>
          </w:tcPr>
          <w:p w:rsidR="00232AEC" w:rsidRPr="00DD6AA0" w:rsidRDefault="00232AEC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409" w:type="dxa"/>
            <w:tcBorders>
              <w:bottom w:val="nil"/>
            </w:tcBorders>
          </w:tcPr>
          <w:p w:rsidR="00232AEC" w:rsidRPr="00DD6AA0" w:rsidRDefault="00232AEC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vMerge/>
          </w:tcPr>
          <w:p w:rsidR="00232AEC" w:rsidRPr="00DD6AA0" w:rsidRDefault="00232AEC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232AEC" w:rsidRPr="00DD6AA0" w:rsidRDefault="00232AEC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232AEC" w:rsidRPr="00DD6AA0" w:rsidRDefault="00232AEC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232AEC" w:rsidRPr="00DD6AA0" w:rsidRDefault="00232AEC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232AEC" w:rsidRPr="00DD6AA0" w:rsidRDefault="00232AEC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232AEC" w:rsidRPr="00DD6AA0" w:rsidRDefault="00232AEC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32AEC" w:rsidRPr="00DD6AA0" w:rsidTr="006C080B">
        <w:tc>
          <w:tcPr>
            <w:tcW w:w="2089" w:type="dxa"/>
            <w:vMerge/>
          </w:tcPr>
          <w:p w:rsidR="00232AEC" w:rsidRPr="00DD6AA0" w:rsidRDefault="00232AEC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46" w:type="dxa"/>
            <w:vMerge/>
          </w:tcPr>
          <w:p w:rsidR="00232AEC" w:rsidRPr="00DD6AA0" w:rsidRDefault="00232AEC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vMerge/>
          </w:tcPr>
          <w:p w:rsidR="00232AEC" w:rsidRPr="00DD6AA0" w:rsidRDefault="00232AEC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</w:tcBorders>
          </w:tcPr>
          <w:p w:rsidR="00232AEC" w:rsidRPr="00DD6AA0" w:rsidRDefault="00232AEC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409" w:type="dxa"/>
            <w:tcBorders>
              <w:top w:val="nil"/>
            </w:tcBorders>
          </w:tcPr>
          <w:p w:rsidR="00232AEC" w:rsidRPr="00DD6AA0" w:rsidRDefault="00232AEC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vMerge/>
          </w:tcPr>
          <w:p w:rsidR="00232AEC" w:rsidRPr="00DD6AA0" w:rsidRDefault="00232AEC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232AEC" w:rsidRPr="00DD6AA0" w:rsidRDefault="00232AEC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DD6AA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232AEC" w:rsidRPr="00DD6AA0" w:rsidRDefault="00232AEC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DD6AA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232AEC" w:rsidRPr="00DD6AA0" w:rsidRDefault="00232AEC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DD6AA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232AEC" w:rsidRPr="00DD6AA0" w:rsidRDefault="00232AEC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DD6AA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232AEC" w:rsidRPr="00DD6AA0" w:rsidRDefault="00232AEC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DD6AA0" w:rsidRPr="00DD6AA0" w:rsidTr="006C080B">
        <w:tc>
          <w:tcPr>
            <w:tcW w:w="2089" w:type="dxa"/>
          </w:tcPr>
          <w:p w:rsidR="00DD6AA0" w:rsidRPr="00DD6AA0" w:rsidRDefault="00DD6AA0" w:rsidP="00232AEC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DD6AA0">
              <w:rPr>
                <w:rFonts w:ascii="TH SarabunIT๙" w:hAnsi="TH SarabunIT๙" w:cs="TH SarabunIT๙"/>
                <w:szCs w:val="22"/>
              </w:rPr>
              <w:t xml:space="preserve">60. </w:t>
            </w:r>
            <w:r w:rsidRPr="00DD6AA0">
              <w:rPr>
                <w:rFonts w:ascii="TH SarabunIT๙" w:hAnsi="TH SarabunIT๙" w:cs="TH SarabunIT๙"/>
                <w:szCs w:val="22"/>
                <w:cs/>
              </w:rPr>
              <w:t>โครงการเข้าวัดปฏิบัติธรรมวันสำคัญทางพระพุทธศาสนา</w:t>
            </w:r>
          </w:p>
        </w:tc>
        <w:tc>
          <w:tcPr>
            <w:tcW w:w="1546" w:type="dxa"/>
          </w:tcPr>
          <w:p w:rsidR="00DD6AA0" w:rsidRPr="00DD6AA0" w:rsidRDefault="00DD6AA0" w:rsidP="006C080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เพื่อให้เด็ก เยาวชน และประชาชนได้เข้าวัดปฏิบัติธรรม และร่วมกันสืบสานการจัดกิจกรรมวันสำคัญทางพระพุทธศาสนา</w:t>
            </w:r>
          </w:p>
        </w:tc>
        <w:tc>
          <w:tcPr>
            <w:tcW w:w="1305" w:type="dxa"/>
          </w:tcPr>
          <w:p w:rsidR="00DD6AA0" w:rsidRPr="00DD6AA0" w:rsidRDefault="00DD6AA0" w:rsidP="006C080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ชุมชนคุณธรรมวัดควนสีนวล</w:t>
            </w:r>
          </w:p>
        </w:tc>
        <w:tc>
          <w:tcPr>
            <w:tcW w:w="1128" w:type="dxa"/>
          </w:tcPr>
          <w:p w:rsidR="00DD6AA0" w:rsidRPr="00DD6AA0" w:rsidRDefault="00DD6AA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 เข้าร่วมโครงการจำนวนไม่น้อยกว่า 450 คน</w:t>
            </w:r>
          </w:p>
        </w:tc>
        <w:tc>
          <w:tcPr>
            <w:tcW w:w="1409" w:type="dxa"/>
          </w:tcPr>
          <w:p w:rsidR="00DD6AA0" w:rsidRPr="00DD6AA0" w:rsidRDefault="00DD6AA0" w:rsidP="006C080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ร้อยละ 90 ของผู้เข้าร่วมโครงการได้ร่วมกิจกรรมวันสำคัญทางพระพุทธศาสนาและร่วมสืบสานกิจกรรมวันสำคัญทางพระพุทธศาสนา </w:t>
            </w:r>
          </w:p>
        </w:tc>
        <w:tc>
          <w:tcPr>
            <w:tcW w:w="1098" w:type="dxa"/>
          </w:tcPr>
          <w:p w:rsidR="00DD6AA0" w:rsidRPr="00DD6AA0" w:rsidRDefault="00DD6AA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DD6AA0" w:rsidRPr="00DD6AA0" w:rsidRDefault="00DD6AA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DD6AA0" w:rsidRPr="00DD6AA0" w:rsidRDefault="00DD6AA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DD6AA0" w:rsidRPr="00DD6AA0" w:rsidTr="006C080B">
        <w:tc>
          <w:tcPr>
            <w:tcW w:w="2089" w:type="dxa"/>
          </w:tcPr>
          <w:p w:rsidR="00DD6AA0" w:rsidRPr="00DD6AA0" w:rsidRDefault="00DD6AA0" w:rsidP="00232AEC">
            <w:pPr>
              <w:rPr>
                <w:rFonts w:ascii="TH SarabunIT๙" w:hAnsi="TH SarabunIT๙" w:cs="TH SarabunIT๙"/>
                <w:szCs w:val="22"/>
              </w:rPr>
            </w:pPr>
            <w:r w:rsidRPr="00DD6AA0">
              <w:rPr>
                <w:rFonts w:ascii="TH SarabunIT๙" w:hAnsi="TH SarabunIT๙" w:cs="TH SarabunIT๙"/>
                <w:szCs w:val="22"/>
                <w:cs/>
              </w:rPr>
              <w:t>61. โครงการเข้าวัดปฏิบัติธรรมวันสำคัญทางพระพุทธศาสนา</w:t>
            </w:r>
          </w:p>
        </w:tc>
        <w:tc>
          <w:tcPr>
            <w:tcW w:w="1546" w:type="dxa"/>
          </w:tcPr>
          <w:p w:rsidR="00DD6AA0" w:rsidRPr="00DD6AA0" w:rsidRDefault="00DD6AA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 เยาวชน และประชาชนได้เข้าวัดปฏิบัติธรรมในวันธรรมสวนะ และเข้าใจเกี่ยวกับหลักธรรมคำสอนทางศาสนา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305" w:type="dxa"/>
          </w:tcPr>
          <w:p w:rsidR="00DD6AA0" w:rsidRPr="00DD6AA0" w:rsidRDefault="00DD6AA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ชุมชนวัดยอทอง</w:t>
            </w:r>
          </w:p>
        </w:tc>
        <w:tc>
          <w:tcPr>
            <w:tcW w:w="1128" w:type="dxa"/>
          </w:tcPr>
          <w:p w:rsidR="00DD6AA0" w:rsidRPr="00DD6AA0" w:rsidRDefault="00DD6AA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 เข้าร่วมโครงการจำนวนไม่น้อยกว่า 450 คน</w:t>
            </w:r>
          </w:p>
        </w:tc>
        <w:tc>
          <w:tcPr>
            <w:tcW w:w="1409" w:type="dxa"/>
          </w:tcPr>
          <w:p w:rsidR="00DD6AA0" w:rsidRPr="00DD6AA0" w:rsidRDefault="00DD6AA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 ได้เข้าใจเกี่ยวกับหลักธรรมคำสอนทางศาสนา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098" w:type="dxa"/>
          </w:tcPr>
          <w:p w:rsidR="00DD6AA0" w:rsidRPr="00DD6AA0" w:rsidRDefault="00DD6AA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DD6AA0" w:rsidRPr="00DD6AA0" w:rsidRDefault="00DD6AA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DD6AA0" w:rsidRPr="00DD6AA0" w:rsidRDefault="00DD6AA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114EE9" w:rsidRDefault="00114EE9" w:rsidP="00114EE9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114EE9" w:rsidRDefault="00114EE9" w:rsidP="00114EE9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114EE9" w:rsidRDefault="00114EE9" w:rsidP="00114EE9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114EE9" w:rsidRDefault="00114EE9" w:rsidP="00114EE9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DD6AA0" w:rsidRDefault="00DD6AA0" w:rsidP="00114EE9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DD6AA0" w:rsidRDefault="00DD6AA0" w:rsidP="00114EE9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DD6AA0" w:rsidRDefault="00DD6AA0" w:rsidP="00114EE9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114EE9" w:rsidRDefault="00114EE9" w:rsidP="00114EE9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114EE9" w:rsidRPr="00DD6AA0" w:rsidRDefault="00DD6AA0" w:rsidP="00114EE9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161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2089"/>
        <w:gridCol w:w="1546"/>
        <w:gridCol w:w="1305"/>
        <w:gridCol w:w="1128"/>
        <w:gridCol w:w="1409"/>
        <w:gridCol w:w="1098"/>
        <w:gridCol w:w="1121"/>
        <w:gridCol w:w="1232"/>
        <w:gridCol w:w="1239"/>
        <w:gridCol w:w="1120"/>
        <w:gridCol w:w="1092"/>
      </w:tblGrid>
      <w:tr w:rsidR="00114EE9" w:rsidRPr="00DD6AA0" w:rsidTr="006C080B">
        <w:tc>
          <w:tcPr>
            <w:tcW w:w="2089" w:type="dxa"/>
            <w:vMerge w:val="restart"/>
          </w:tcPr>
          <w:p w:rsidR="00114EE9" w:rsidRPr="00DD6AA0" w:rsidRDefault="00114EE9" w:rsidP="006C080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546" w:type="dxa"/>
            <w:vMerge w:val="restart"/>
          </w:tcPr>
          <w:p w:rsidR="00114EE9" w:rsidRPr="00DD6AA0" w:rsidRDefault="00114EE9" w:rsidP="006C080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114EE9" w:rsidRPr="00DD6AA0" w:rsidRDefault="00114EE9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305" w:type="dxa"/>
            <w:vMerge w:val="restart"/>
          </w:tcPr>
          <w:p w:rsidR="00114EE9" w:rsidRPr="00DD6AA0" w:rsidRDefault="00114EE9" w:rsidP="006C080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114EE9" w:rsidRPr="00DD6AA0" w:rsidRDefault="00114EE9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37" w:type="dxa"/>
            <w:gridSpan w:val="2"/>
          </w:tcPr>
          <w:p w:rsidR="00114EE9" w:rsidRPr="00DD6AA0" w:rsidRDefault="00114EE9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vMerge w:val="restart"/>
          </w:tcPr>
          <w:p w:rsidR="00114EE9" w:rsidRPr="00DD6AA0" w:rsidRDefault="00114EE9" w:rsidP="006C080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114EE9" w:rsidRPr="00DD6AA0" w:rsidRDefault="00114EE9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114EE9" w:rsidRPr="00DD6AA0" w:rsidRDefault="000A03AE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114EE9" w:rsidRPr="00DD6AA0" w:rsidRDefault="00114EE9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14EE9" w:rsidRPr="00DD6AA0" w:rsidTr="006C080B">
        <w:tc>
          <w:tcPr>
            <w:tcW w:w="2089" w:type="dxa"/>
            <w:vMerge/>
          </w:tcPr>
          <w:p w:rsidR="00114EE9" w:rsidRPr="00DD6AA0" w:rsidRDefault="00114EE9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46" w:type="dxa"/>
            <w:vMerge/>
          </w:tcPr>
          <w:p w:rsidR="00114EE9" w:rsidRPr="00DD6AA0" w:rsidRDefault="00114EE9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vMerge/>
          </w:tcPr>
          <w:p w:rsidR="00114EE9" w:rsidRPr="00DD6AA0" w:rsidRDefault="00114EE9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8" w:type="dxa"/>
            <w:tcBorders>
              <w:bottom w:val="nil"/>
            </w:tcBorders>
          </w:tcPr>
          <w:p w:rsidR="00114EE9" w:rsidRPr="00DD6AA0" w:rsidRDefault="00114EE9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409" w:type="dxa"/>
            <w:tcBorders>
              <w:bottom w:val="nil"/>
            </w:tcBorders>
          </w:tcPr>
          <w:p w:rsidR="00114EE9" w:rsidRPr="00DD6AA0" w:rsidRDefault="00114EE9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vMerge/>
          </w:tcPr>
          <w:p w:rsidR="00114EE9" w:rsidRPr="00DD6AA0" w:rsidRDefault="00114EE9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114EE9" w:rsidRPr="00DD6AA0" w:rsidRDefault="00114EE9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114EE9" w:rsidRPr="00DD6AA0" w:rsidRDefault="00114EE9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114EE9" w:rsidRPr="00DD6AA0" w:rsidRDefault="00114EE9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114EE9" w:rsidRPr="00DD6AA0" w:rsidRDefault="00114EE9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14EE9" w:rsidRPr="00DD6AA0" w:rsidRDefault="00114EE9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114EE9" w:rsidRPr="00DD6AA0" w:rsidTr="006C080B">
        <w:tc>
          <w:tcPr>
            <w:tcW w:w="2089" w:type="dxa"/>
            <w:vMerge/>
          </w:tcPr>
          <w:p w:rsidR="00114EE9" w:rsidRPr="00DD6AA0" w:rsidRDefault="00114EE9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46" w:type="dxa"/>
            <w:vMerge/>
          </w:tcPr>
          <w:p w:rsidR="00114EE9" w:rsidRPr="00DD6AA0" w:rsidRDefault="00114EE9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vMerge/>
          </w:tcPr>
          <w:p w:rsidR="00114EE9" w:rsidRPr="00DD6AA0" w:rsidRDefault="00114EE9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</w:tcBorders>
          </w:tcPr>
          <w:p w:rsidR="00114EE9" w:rsidRPr="00DD6AA0" w:rsidRDefault="00114EE9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409" w:type="dxa"/>
            <w:tcBorders>
              <w:top w:val="nil"/>
            </w:tcBorders>
          </w:tcPr>
          <w:p w:rsidR="00114EE9" w:rsidRPr="00DD6AA0" w:rsidRDefault="00114EE9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vMerge/>
          </w:tcPr>
          <w:p w:rsidR="00114EE9" w:rsidRPr="00DD6AA0" w:rsidRDefault="00114EE9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114EE9" w:rsidRPr="00DD6AA0" w:rsidRDefault="00114EE9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DD6AA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114EE9" w:rsidRPr="00DD6AA0" w:rsidRDefault="00114EE9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DD6AA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114EE9" w:rsidRPr="00DD6AA0" w:rsidRDefault="00114EE9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DD6AA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114EE9" w:rsidRPr="00DD6AA0" w:rsidRDefault="00114EE9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DD6AA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114EE9" w:rsidRPr="00DD6AA0" w:rsidRDefault="00114EE9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DD6AA0" w:rsidRPr="00DD6AA0" w:rsidTr="006C080B">
        <w:tc>
          <w:tcPr>
            <w:tcW w:w="2089" w:type="dxa"/>
          </w:tcPr>
          <w:p w:rsidR="00DD6AA0" w:rsidRPr="00DD6AA0" w:rsidRDefault="00DD6AA0" w:rsidP="006C080B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DD6AA0">
              <w:rPr>
                <w:rFonts w:ascii="TH SarabunIT๙" w:hAnsi="TH SarabunIT๙" w:cs="TH SarabunIT๙"/>
                <w:szCs w:val="22"/>
                <w:cs/>
              </w:rPr>
              <w:t>62. โครงการเข้าวัดปฏิบัติธรรมในวันสำคัญทางพระพุทธศาสนา</w:t>
            </w:r>
          </w:p>
        </w:tc>
        <w:tc>
          <w:tcPr>
            <w:tcW w:w="1546" w:type="dxa"/>
          </w:tcPr>
          <w:p w:rsidR="00DD6AA0" w:rsidRPr="00DD6AA0" w:rsidRDefault="00DD6AA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เพื่อให้เด็กเยาวชน และประชาชนได้มีโอกาสเข้าวัดปฏิบัติธรรมได้ใกล้ชิดพระรัตนตรัย เข้าใจเกี่ยวกับหลักธรรมคำสอนทางศาสนาสามารถนำไปปรับใช้ในชีวิตประจำวันได้อย่างถูกต้องและเหมาะสม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305" w:type="dxa"/>
          </w:tcPr>
          <w:p w:rsidR="00DD6AA0" w:rsidRPr="00DD6AA0" w:rsidRDefault="00DD6AA0" w:rsidP="006C080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ชุมชนคุณธรรมวัดนาง</w:t>
            </w:r>
            <w:proofErr w:type="spellStart"/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หลาด</w:t>
            </w:r>
            <w:proofErr w:type="spellEnd"/>
          </w:p>
        </w:tc>
        <w:tc>
          <w:tcPr>
            <w:tcW w:w="1128" w:type="dxa"/>
          </w:tcPr>
          <w:p w:rsidR="00DD6AA0" w:rsidRPr="00DD6AA0" w:rsidRDefault="00DD6AA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 เข้าร่วมโครงการจำนวนไม่น้อยกว่า 350 คน</w:t>
            </w:r>
          </w:p>
        </w:tc>
        <w:tc>
          <w:tcPr>
            <w:tcW w:w="1409" w:type="dxa"/>
          </w:tcPr>
          <w:p w:rsidR="00DD6AA0" w:rsidRPr="00DD6AA0" w:rsidRDefault="00DD6AA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 ได้เข้าใจเกี่ยวกับหลักธรรมคำสอนทางศาสนา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098" w:type="dxa"/>
          </w:tcPr>
          <w:p w:rsidR="00DD6AA0" w:rsidRPr="00DD6AA0" w:rsidRDefault="00DD6AA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DD6AA0" w:rsidRPr="00DD6AA0" w:rsidRDefault="00DD6AA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DD6AA0" w:rsidRPr="00DD6AA0" w:rsidRDefault="00DD6AA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DD6AA0" w:rsidRPr="00DD6AA0" w:rsidTr="00DF3EDA">
        <w:trPr>
          <w:trHeight w:val="65"/>
        </w:trPr>
        <w:tc>
          <w:tcPr>
            <w:tcW w:w="2089" w:type="dxa"/>
          </w:tcPr>
          <w:p w:rsidR="00DD6AA0" w:rsidRPr="00DD6AA0" w:rsidRDefault="00DD6AA0" w:rsidP="006C080B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DD6AA0">
              <w:rPr>
                <w:rFonts w:ascii="TH SarabunIT๙" w:hAnsi="TH SarabunIT๙" w:cs="TH SarabunIT๙"/>
                <w:szCs w:val="22"/>
                <w:cs/>
              </w:rPr>
              <w:t>63. โครงการเข้าวัดปฏิบัติธรรมในวันสำคัญทางพระพุทธศาสนา</w:t>
            </w:r>
          </w:p>
        </w:tc>
        <w:tc>
          <w:tcPr>
            <w:tcW w:w="1546" w:type="dxa"/>
          </w:tcPr>
          <w:p w:rsidR="00DD6AA0" w:rsidRPr="00DD6AA0" w:rsidRDefault="00DD6AA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เพื่อให้เด็กเยาวชน และประชาชนได้มีโอกาสเข้าวัดปฏิบัติธรรมได้ใกล้ชิดพระรัตนตรัย เข้าใจเกี่ยวกับหลักธรรมคำสอนทางศาสนาสามารถนำไปปรับใช้ในชีวิตประจำวันได้อย่างถูกต้องและเหมาะสม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305" w:type="dxa"/>
          </w:tcPr>
          <w:p w:rsidR="00DD6AA0" w:rsidRPr="00DD6AA0" w:rsidRDefault="00DD6AA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ชุมชนคุณธรรมวัดคลองเขาจันทร์</w:t>
            </w:r>
          </w:p>
        </w:tc>
        <w:tc>
          <w:tcPr>
            <w:tcW w:w="1128" w:type="dxa"/>
          </w:tcPr>
          <w:p w:rsidR="00DD6AA0" w:rsidRPr="00DD6AA0" w:rsidRDefault="00DD6AA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 เข้าร่วมโครงการจำนวนไม่น้อยกว่า 450 คน</w:t>
            </w:r>
          </w:p>
        </w:tc>
        <w:tc>
          <w:tcPr>
            <w:tcW w:w="1409" w:type="dxa"/>
          </w:tcPr>
          <w:p w:rsidR="00DD6AA0" w:rsidRPr="00DD6AA0" w:rsidRDefault="00DD6AA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 ได้เข้าใจเกี่ยวกับหลักธรรมคำสอนทางศาสนา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098" w:type="dxa"/>
          </w:tcPr>
          <w:p w:rsidR="00DD6AA0" w:rsidRPr="00DD6AA0" w:rsidRDefault="00DD6AA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DD6AA0" w:rsidRPr="00DD6AA0" w:rsidRDefault="00DD6AA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DD6AA0" w:rsidRPr="00DD6AA0" w:rsidRDefault="00DD6AA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6A1D35" w:rsidRDefault="006A1D35" w:rsidP="00F67A1E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6A1D35" w:rsidRDefault="006A1D35" w:rsidP="00F67A1E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51689C" w:rsidRDefault="0051689C" w:rsidP="006A1D35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DD6AA0" w:rsidRDefault="00DD6AA0" w:rsidP="006A1D35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DD6AA0" w:rsidRDefault="00DD6AA0" w:rsidP="006A1D35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DD6AA0" w:rsidRPr="00DD6AA0" w:rsidRDefault="00DD6AA0" w:rsidP="006A1D35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6A1D35" w:rsidRPr="00DD6AA0" w:rsidRDefault="00DD6AA0" w:rsidP="006A1D35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162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2089"/>
        <w:gridCol w:w="1546"/>
        <w:gridCol w:w="1305"/>
        <w:gridCol w:w="1128"/>
        <w:gridCol w:w="1409"/>
        <w:gridCol w:w="1098"/>
        <w:gridCol w:w="1121"/>
        <w:gridCol w:w="1232"/>
        <w:gridCol w:w="1239"/>
        <w:gridCol w:w="1120"/>
        <w:gridCol w:w="1092"/>
      </w:tblGrid>
      <w:tr w:rsidR="006A1D35" w:rsidRPr="00DD6AA0" w:rsidTr="006C080B">
        <w:tc>
          <w:tcPr>
            <w:tcW w:w="2089" w:type="dxa"/>
            <w:vMerge w:val="restart"/>
          </w:tcPr>
          <w:p w:rsidR="006A1D35" w:rsidRPr="00DD6AA0" w:rsidRDefault="006A1D35" w:rsidP="006C080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546" w:type="dxa"/>
            <w:vMerge w:val="restart"/>
          </w:tcPr>
          <w:p w:rsidR="006A1D35" w:rsidRPr="00DD6AA0" w:rsidRDefault="006A1D35" w:rsidP="006C080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6A1D35" w:rsidRPr="00DD6AA0" w:rsidRDefault="006A1D35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305" w:type="dxa"/>
            <w:vMerge w:val="restart"/>
          </w:tcPr>
          <w:p w:rsidR="006A1D35" w:rsidRPr="00DD6AA0" w:rsidRDefault="006A1D35" w:rsidP="006C080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6A1D35" w:rsidRPr="00DD6AA0" w:rsidRDefault="006A1D35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37" w:type="dxa"/>
            <w:gridSpan w:val="2"/>
          </w:tcPr>
          <w:p w:rsidR="006A1D35" w:rsidRPr="00DD6AA0" w:rsidRDefault="006A1D35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vMerge w:val="restart"/>
          </w:tcPr>
          <w:p w:rsidR="006A1D35" w:rsidRPr="00DD6AA0" w:rsidRDefault="006A1D35" w:rsidP="006C080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6A1D35" w:rsidRPr="00DD6AA0" w:rsidRDefault="006A1D35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6A1D35" w:rsidRPr="00DD6AA0" w:rsidRDefault="006A1D35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ปีงบประมาณ ปี </w:t>
            </w:r>
            <w:r w:rsidR="000A03AE"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6A1D35" w:rsidRPr="00DD6AA0" w:rsidRDefault="006A1D35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6A1D35" w:rsidRPr="00DD6AA0" w:rsidTr="006C080B">
        <w:tc>
          <w:tcPr>
            <w:tcW w:w="2089" w:type="dxa"/>
            <w:vMerge/>
          </w:tcPr>
          <w:p w:rsidR="006A1D35" w:rsidRPr="00DD6AA0" w:rsidRDefault="006A1D35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46" w:type="dxa"/>
            <w:vMerge/>
          </w:tcPr>
          <w:p w:rsidR="006A1D35" w:rsidRPr="00DD6AA0" w:rsidRDefault="006A1D35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vMerge/>
          </w:tcPr>
          <w:p w:rsidR="006A1D35" w:rsidRPr="00DD6AA0" w:rsidRDefault="006A1D35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8" w:type="dxa"/>
            <w:tcBorders>
              <w:bottom w:val="nil"/>
            </w:tcBorders>
          </w:tcPr>
          <w:p w:rsidR="006A1D35" w:rsidRPr="00DD6AA0" w:rsidRDefault="006A1D35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409" w:type="dxa"/>
            <w:tcBorders>
              <w:bottom w:val="nil"/>
            </w:tcBorders>
          </w:tcPr>
          <w:p w:rsidR="006A1D35" w:rsidRPr="00DD6AA0" w:rsidRDefault="006A1D35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vMerge/>
          </w:tcPr>
          <w:p w:rsidR="006A1D35" w:rsidRPr="00DD6AA0" w:rsidRDefault="006A1D35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6A1D35" w:rsidRPr="00DD6AA0" w:rsidRDefault="006A1D35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6A1D35" w:rsidRPr="00DD6AA0" w:rsidRDefault="006A1D35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6A1D35" w:rsidRPr="00DD6AA0" w:rsidRDefault="006A1D35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6A1D35" w:rsidRPr="00DD6AA0" w:rsidRDefault="006A1D35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6A1D35" w:rsidRPr="00DD6AA0" w:rsidRDefault="006A1D35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6A1D35" w:rsidRPr="00DD6AA0" w:rsidTr="006C080B">
        <w:tc>
          <w:tcPr>
            <w:tcW w:w="2089" w:type="dxa"/>
            <w:vMerge/>
          </w:tcPr>
          <w:p w:rsidR="006A1D35" w:rsidRPr="00DD6AA0" w:rsidRDefault="006A1D35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46" w:type="dxa"/>
            <w:vMerge/>
          </w:tcPr>
          <w:p w:rsidR="006A1D35" w:rsidRPr="00DD6AA0" w:rsidRDefault="006A1D35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vMerge/>
          </w:tcPr>
          <w:p w:rsidR="006A1D35" w:rsidRPr="00DD6AA0" w:rsidRDefault="006A1D35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</w:tcBorders>
          </w:tcPr>
          <w:p w:rsidR="006A1D35" w:rsidRPr="00DD6AA0" w:rsidRDefault="006A1D35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409" w:type="dxa"/>
            <w:tcBorders>
              <w:top w:val="nil"/>
            </w:tcBorders>
          </w:tcPr>
          <w:p w:rsidR="006A1D35" w:rsidRPr="00DD6AA0" w:rsidRDefault="006A1D35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vMerge/>
          </w:tcPr>
          <w:p w:rsidR="006A1D35" w:rsidRPr="00DD6AA0" w:rsidRDefault="006A1D35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6A1D35" w:rsidRPr="00DD6AA0" w:rsidRDefault="006A1D35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DD6AA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6A1D35" w:rsidRPr="00DD6AA0" w:rsidRDefault="006A1D35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DD6AA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6A1D35" w:rsidRPr="00DD6AA0" w:rsidRDefault="006A1D35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DD6AA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6A1D35" w:rsidRPr="00DD6AA0" w:rsidRDefault="006A1D35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DD6AA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6A1D35" w:rsidRPr="00DD6AA0" w:rsidRDefault="006A1D35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DD6AA0" w:rsidRPr="00DD6AA0" w:rsidTr="006C080B">
        <w:tc>
          <w:tcPr>
            <w:tcW w:w="2089" w:type="dxa"/>
          </w:tcPr>
          <w:p w:rsidR="00DD6AA0" w:rsidRPr="00DD6AA0" w:rsidRDefault="00DD6AA0" w:rsidP="006C080B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DD6AA0">
              <w:rPr>
                <w:rFonts w:ascii="TH SarabunIT๙" w:hAnsi="TH SarabunIT๙" w:cs="TH SarabunIT๙"/>
                <w:szCs w:val="22"/>
                <w:cs/>
              </w:rPr>
              <w:t>64. โครงการเข้าวัดปฏิบัติธรรมในวันสำคัญทางพระพุทธศาสนา</w:t>
            </w:r>
          </w:p>
        </w:tc>
        <w:tc>
          <w:tcPr>
            <w:tcW w:w="1546" w:type="dxa"/>
          </w:tcPr>
          <w:p w:rsidR="00DD6AA0" w:rsidRPr="00DD6AA0" w:rsidRDefault="00DD6AA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เพื่อให้เด็กเยาวชน และประชาชนได้มีโอกาสเข้าวัดปฏิบัติธรรมได้ใกล้ชิดพระรัตนตรัย เข้าใจเกี่ยวกับหลักธรรมคำสอนทางศาสนาสามารถนำไปปรับใช้ในชีวิตประจำวันได้อย่างถูกต้องและเหมาะสม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305" w:type="dxa"/>
          </w:tcPr>
          <w:p w:rsidR="00DD6AA0" w:rsidRPr="00DD6AA0" w:rsidRDefault="00DD6AA0" w:rsidP="006C080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ชุมชนคุณธรรมวัดคลองมวน</w:t>
            </w:r>
          </w:p>
        </w:tc>
        <w:tc>
          <w:tcPr>
            <w:tcW w:w="1128" w:type="dxa"/>
          </w:tcPr>
          <w:p w:rsidR="00DD6AA0" w:rsidRPr="00DD6AA0" w:rsidRDefault="00DD6AA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 เข้าร่วมโครงการจำนวนไม่น้อยกว่า 350 คน</w:t>
            </w:r>
          </w:p>
        </w:tc>
        <w:tc>
          <w:tcPr>
            <w:tcW w:w="1409" w:type="dxa"/>
          </w:tcPr>
          <w:p w:rsidR="00DD6AA0" w:rsidRPr="00DD6AA0" w:rsidRDefault="00DD6AA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 ได้เข้าใจเกี่ยวกับหลักธรรมคำสอนทางศาสนา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098" w:type="dxa"/>
          </w:tcPr>
          <w:p w:rsidR="00DD6AA0" w:rsidRPr="00DD6AA0" w:rsidRDefault="00DD6AA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DD6AA0" w:rsidRPr="00DD6AA0" w:rsidRDefault="00DD6AA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DD6AA0" w:rsidRPr="00DD6AA0" w:rsidRDefault="00DD6AA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DD6AA0" w:rsidRPr="00DD6AA0" w:rsidTr="006C080B">
        <w:tc>
          <w:tcPr>
            <w:tcW w:w="2089" w:type="dxa"/>
          </w:tcPr>
          <w:p w:rsidR="00DD6AA0" w:rsidRPr="00DD6AA0" w:rsidRDefault="00DD6AA0" w:rsidP="006C080B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DD6AA0">
              <w:rPr>
                <w:rFonts w:ascii="TH SarabunIT๙" w:hAnsi="TH SarabunIT๙" w:cs="TH SarabunIT๙"/>
                <w:szCs w:val="22"/>
                <w:cs/>
              </w:rPr>
              <w:t>65. โครงการเข้าวัดปฏิบัติธรรมในวันสำคัญทางพระพุทธศาสนา</w:t>
            </w:r>
          </w:p>
        </w:tc>
        <w:tc>
          <w:tcPr>
            <w:tcW w:w="1546" w:type="dxa"/>
          </w:tcPr>
          <w:p w:rsidR="00DD6AA0" w:rsidRPr="00DD6AA0" w:rsidRDefault="00DD6AA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เพื่อให้เด็กเยาวชน และประชาชนได้มีโอกาสเข้าวัดปฏิบัติธรรมได้ใกล้ชิดพระรัตนตรัย เข้าใจเกี่ยวกับหลักธรรมคำสอนทางศาสนาสามารถนำไปปรับใช้ในชีวิตประจำวันได้อย่างถูกต้องและเหมาะสม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305" w:type="dxa"/>
          </w:tcPr>
          <w:p w:rsidR="00DD6AA0" w:rsidRPr="00DD6AA0" w:rsidRDefault="00DD6AA0" w:rsidP="006C080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ชุมชนคุณธรรมวัดเทียมป่า</w:t>
            </w:r>
          </w:p>
        </w:tc>
        <w:tc>
          <w:tcPr>
            <w:tcW w:w="1128" w:type="dxa"/>
          </w:tcPr>
          <w:p w:rsidR="00DD6AA0" w:rsidRPr="00DD6AA0" w:rsidRDefault="00DD6AA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 เข้าร่วมโครงการจำนวนไม่น้อยกว่า 320 คน</w:t>
            </w:r>
          </w:p>
        </w:tc>
        <w:tc>
          <w:tcPr>
            <w:tcW w:w="1409" w:type="dxa"/>
          </w:tcPr>
          <w:p w:rsidR="00DD6AA0" w:rsidRPr="00DD6AA0" w:rsidRDefault="00DD6AA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 ได้เข้าใจเกี่ยวกับหลักธรรมคำสอนทางศาสนา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098" w:type="dxa"/>
          </w:tcPr>
          <w:p w:rsidR="00DD6AA0" w:rsidRPr="00DD6AA0" w:rsidRDefault="00DD6AA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DD6AA0" w:rsidRPr="00DD6AA0" w:rsidRDefault="00DD6AA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DD6AA0" w:rsidRPr="00DD6AA0" w:rsidRDefault="00DD6AA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51689C" w:rsidRDefault="002028C4" w:rsidP="00F67A1E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br/>
      </w:r>
    </w:p>
    <w:p w:rsidR="00DD6AA0" w:rsidRDefault="00DD6AA0" w:rsidP="00F67A1E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DD6AA0" w:rsidRDefault="00DD6AA0" w:rsidP="00F67A1E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DD6AA0" w:rsidRDefault="00DD6AA0" w:rsidP="00F67A1E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DD6AA0" w:rsidRDefault="00DD6AA0" w:rsidP="00F67A1E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51689C" w:rsidRDefault="0051689C" w:rsidP="0051689C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51689C" w:rsidRPr="00DD6AA0" w:rsidRDefault="00DD6AA0" w:rsidP="0051689C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163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2089"/>
        <w:gridCol w:w="1546"/>
        <w:gridCol w:w="1305"/>
        <w:gridCol w:w="1128"/>
        <w:gridCol w:w="1409"/>
        <w:gridCol w:w="1098"/>
        <w:gridCol w:w="1121"/>
        <w:gridCol w:w="1232"/>
        <w:gridCol w:w="1239"/>
        <w:gridCol w:w="1120"/>
        <w:gridCol w:w="1092"/>
      </w:tblGrid>
      <w:tr w:rsidR="0051689C" w:rsidRPr="00DD6AA0" w:rsidTr="006C080B">
        <w:tc>
          <w:tcPr>
            <w:tcW w:w="2089" w:type="dxa"/>
            <w:vMerge w:val="restart"/>
          </w:tcPr>
          <w:p w:rsidR="0051689C" w:rsidRPr="00DD6AA0" w:rsidRDefault="0051689C" w:rsidP="006C080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546" w:type="dxa"/>
            <w:vMerge w:val="restart"/>
          </w:tcPr>
          <w:p w:rsidR="0051689C" w:rsidRPr="00DD6AA0" w:rsidRDefault="0051689C" w:rsidP="006C080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51689C" w:rsidRPr="00DD6AA0" w:rsidRDefault="0051689C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305" w:type="dxa"/>
            <w:vMerge w:val="restart"/>
          </w:tcPr>
          <w:p w:rsidR="0051689C" w:rsidRPr="00DD6AA0" w:rsidRDefault="0051689C" w:rsidP="006C080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51689C" w:rsidRPr="00DD6AA0" w:rsidRDefault="0051689C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37" w:type="dxa"/>
            <w:gridSpan w:val="2"/>
          </w:tcPr>
          <w:p w:rsidR="0051689C" w:rsidRPr="00DD6AA0" w:rsidRDefault="0051689C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vMerge w:val="restart"/>
          </w:tcPr>
          <w:p w:rsidR="0051689C" w:rsidRPr="00DD6AA0" w:rsidRDefault="0051689C" w:rsidP="006C080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51689C" w:rsidRPr="00DD6AA0" w:rsidRDefault="0051689C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51689C" w:rsidRPr="00DD6AA0" w:rsidRDefault="000A03AE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51689C" w:rsidRPr="00DD6AA0" w:rsidRDefault="0051689C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51689C" w:rsidRPr="00DD6AA0" w:rsidTr="006C080B">
        <w:tc>
          <w:tcPr>
            <w:tcW w:w="2089" w:type="dxa"/>
            <w:vMerge/>
          </w:tcPr>
          <w:p w:rsidR="0051689C" w:rsidRPr="00DD6AA0" w:rsidRDefault="0051689C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46" w:type="dxa"/>
            <w:vMerge/>
          </w:tcPr>
          <w:p w:rsidR="0051689C" w:rsidRPr="00DD6AA0" w:rsidRDefault="0051689C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vMerge/>
          </w:tcPr>
          <w:p w:rsidR="0051689C" w:rsidRPr="00DD6AA0" w:rsidRDefault="0051689C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8" w:type="dxa"/>
            <w:tcBorders>
              <w:bottom w:val="nil"/>
            </w:tcBorders>
          </w:tcPr>
          <w:p w:rsidR="0051689C" w:rsidRPr="00DD6AA0" w:rsidRDefault="0051689C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409" w:type="dxa"/>
            <w:tcBorders>
              <w:bottom w:val="nil"/>
            </w:tcBorders>
          </w:tcPr>
          <w:p w:rsidR="0051689C" w:rsidRPr="00DD6AA0" w:rsidRDefault="0051689C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vMerge/>
          </w:tcPr>
          <w:p w:rsidR="0051689C" w:rsidRPr="00DD6AA0" w:rsidRDefault="0051689C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51689C" w:rsidRPr="00DD6AA0" w:rsidRDefault="0051689C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51689C" w:rsidRPr="00DD6AA0" w:rsidRDefault="0051689C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51689C" w:rsidRPr="00DD6AA0" w:rsidRDefault="0051689C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51689C" w:rsidRPr="00DD6AA0" w:rsidRDefault="0051689C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51689C" w:rsidRPr="00DD6AA0" w:rsidRDefault="0051689C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51689C" w:rsidRPr="00DD6AA0" w:rsidTr="006C080B">
        <w:tc>
          <w:tcPr>
            <w:tcW w:w="2089" w:type="dxa"/>
            <w:vMerge/>
          </w:tcPr>
          <w:p w:rsidR="0051689C" w:rsidRPr="00DD6AA0" w:rsidRDefault="0051689C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46" w:type="dxa"/>
            <w:vMerge/>
          </w:tcPr>
          <w:p w:rsidR="0051689C" w:rsidRPr="00DD6AA0" w:rsidRDefault="0051689C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vMerge/>
          </w:tcPr>
          <w:p w:rsidR="0051689C" w:rsidRPr="00DD6AA0" w:rsidRDefault="0051689C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</w:tcBorders>
          </w:tcPr>
          <w:p w:rsidR="0051689C" w:rsidRPr="00DD6AA0" w:rsidRDefault="0051689C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409" w:type="dxa"/>
            <w:tcBorders>
              <w:top w:val="nil"/>
            </w:tcBorders>
          </w:tcPr>
          <w:p w:rsidR="0051689C" w:rsidRPr="00DD6AA0" w:rsidRDefault="0051689C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vMerge/>
          </w:tcPr>
          <w:p w:rsidR="0051689C" w:rsidRPr="00DD6AA0" w:rsidRDefault="0051689C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51689C" w:rsidRPr="00DD6AA0" w:rsidRDefault="0051689C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DD6AA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51689C" w:rsidRPr="00DD6AA0" w:rsidRDefault="0051689C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DD6AA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51689C" w:rsidRPr="00DD6AA0" w:rsidRDefault="0051689C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DD6AA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51689C" w:rsidRPr="00DD6AA0" w:rsidRDefault="0051689C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DD6AA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51689C" w:rsidRPr="00DD6AA0" w:rsidRDefault="0051689C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DD6AA0" w:rsidRPr="00DD6AA0" w:rsidTr="006C080B">
        <w:tc>
          <w:tcPr>
            <w:tcW w:w="2089" w:type="dxa"/>
          </w:tcPr>
          <w:p w:rsidR="00DD6AA0" w:rsidRPr="00DD6AA0" w:rsidRDefault="00DD6AA0" w:rsidP="006C080B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DD6AA0">
              <w:rPr>
                <w:rFonts w:ascii="TH SarabunIT๙" w:hAnsi="TH SarabunIT๙" w:cs="TH SarabunIT๙"/>
                <w:szCs w:val="22"/>
                <w:cs/>
              </w:rPr>
              <w:t>66. โครงการเข้าวัดปฏิบัติธรรมในวันสำคัญทางพระพุทธศาสนา</w:t>
            </w:r>
          </w:p>
        </w:tc>
        <w:tc>
          <w:tcPr>
            <w:tcW w:w="1546" w:type="dxa"/>
          </w:tcPr>
          <w:p w:rsidR="00DD6AA0" w:rsidRPr="00DD6AA0" w:rsidRDefault="00DD6AA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เพื่อให้เด็กเยาวชน และประชาชนได้มีโอกาสเข้าวัดปฏิบัติธรรมได้ใกล้ชิดพระรัตนตรัย เข้าใจเกี่ยวกับหลักธรรมคำสอนทางศาสนาสามารถนำไปปรับใช้ในชีวิตประจำวันได้อย่างถูกต้องและเหมาะสม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305" w:type="dxa"/>
          </w:tcPr>
          <w:p w:rsidR="00DD6AA0" w:rsidRPr="00DD6AA0" w:rsidRDefault="00DD6AA0" w:rsidP="006C080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ชุมชนคุณธรรมวัดควนเมา</w:t>
            </w:r>
          </w:p>
        </w:tc>
        <w:tc>
          <w:tcPr>
            <w:tcW w:w="1128" w:type="dxa"/>
          </w:tcPr>
          <w:p w:rsidR="00DD6AA0" w:rsidRPr="00DD6AA0" w:rsidRDefault="00DD6AA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 เข้าร่วมโครงการจำนวนไม่น้อยกว่า 420 คน</w:t>
            </w:r>
          </w:p>
        </w:tc>
        <w:tc>
          <w:tcPr>
            <w:tcW w:w="1409" w:type="dxa"/>
          </w:tcPr>
          <w:p w:rsidR="00DD6AA0" w:rsidRPr="00DD6AA0" w:rsidRDefault="00DD6AA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 ได้เข้าใจเกี่ยวกับหลักธรรมคำสอนทางศาสนา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098" w:type="dxa"/>
          </w:tcPr>
          <w:p w:rsidR="00DD6AA0" w:rsidRPr="00DD6AA0" w:rsidRDefault="00DD6AA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DD6AA0" w:rsidRPr="00DD6AA0" w:rsidRDefault="00DD6AA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DD6AA0" w:rsidRPr="00DD6AA0" w:rsidRDefault="00DD6AA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DD6AA0" w:rsidRPr="00DD6AA0" w:rsidTr="006C080B">
        <w:tc>
          <w:tcPr>
            <w:tcW w:w="2089" w:type="dxa"/>
          </w:tcPr>
          <w:p w:rsidR="00DD6AA0" w:rsidRPr="00DD6AA0" w:rsidRDefault="00DD6AA0" w:rsidP="006C080B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DD6AA0">
              <w:rPr>
                <w:rFonts w:ascii="TH SarabunIT๙" w:hAnsi="TH SarabunIT๙" w:cs="TH SarabunIT๙"/>
                <w:szCs w:val="22"/>
                <w:cs/>
              </w:rPr>
              <w:t>67. โครงการเข้าวัดปฏิบัติธรรมในวันสำคัญทางพระพุทธศาสนา</w:t>
            </w:r>
          </w:p>
        </w:tc>
        <w:tc>
          <w:tcPr>
            <w:tcW w:w="1546" w:type="dxa"/>
          </w:tcPr>
          <w:p w:rsidR="00DD6AA0" w:rsidRPr="00DD6AA0" w:rsidRDefault="00DD6AA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เพื่อให้เด็กเยาวชน และประชาชนได้มีโอกาสเข้าวัดปฏิบัติธรรมได้ใกล้ชิดพระรัตนตรัย เข้าใจเกี่ยวกับหลักธรรมคำสอนทางศาสนาสามารถนำไปปรับใช้ในชีวิตประจำวันได้อย่างถูกต้องและเหมาะสม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305" w:type="dxa"/>
          </w:tcPr>
          <w:p w:rsidR="00DD6AA0" w:rsidRPr="00DD6AA0" w:rsidRDefault="00DD6AA0" w:rsidP="006C080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ชุมชนคุณธรรมวัดคีรีรัตนาราม</w:t>
            </w:r>
          </w:p>
        </w:tc>
        <w:tc>
          <w:tcPr>
            <w:tcW w:w="1128" w:type="dxa"/>
          </w:tcPr>
          <w:p w:rsidR="00DD6AA0" w:rsidRPr="00DD6AA0" w:rsidRDefault="00DD6AA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 เข้าร่วมโครงการจำนวนไม่น้อยกว่า 310 คน</w:t>
            </w:r>
          </w:p>
        </w:tc>
        <w:tc>
          <w:tcPr>
            <w:tcW w:w="1409" w:type="dxa"/>
          </w:tcPr>
          <w:p w:rsidR="00DD6AA0" w:rsidRPr="00DD6AA0" w:rsidRDefault="00DD6AA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 ได้เข้าใจเกี่ยวกับหลักธรรมคำสอนทางศาสนา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098" w:type="dxa"/>
          </w:tcPr>
          <w:p w:rsidR="00DD6AA0" w:rsidRPr="00DD6AA0" w:rsidRDefault="00DD6AA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DD6AA0" w:rsidRPr="00DD6AA0" w:rsidRDefault="00DD6AA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DD6AA0" w:rsidRPr="00DD6AA0" w:rsidRDefault="00DD6AA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51689C" w:rsidRDefault="0051689C" w:rsidP="00F67A1E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51689C" w:rsidRDefault="0051689C" w:rsidP="00F67A1E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F50490" w:rsidRDefault="00F50490" w:rsidP="00F50490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DD6AA0" w:rsidRDefault="00DD6AA0" w:rsidP="00F50490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DD6AA0" w:rsidRDefault="00DD6AA0" w:rsidP="00F50490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DD6AA0" w:rsidRDefault="00DD6AA0" w:rsidP="00F50490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F50490" w:rsidRPr="00DD6AA0" w:rsidRDefault="00DD6AA0" w:rsidP="00F50490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164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2089"/>
        <w:gridCol w:w="1546"/>
        <w:gridCol w:w="1305"/>
        <w:gridCol w:w="1128"/>
        <w:gridCol w:w="1409"/>
        <w:gridCol w:w="1098"/>
        <w:gridCol w:w="1121"/>
        <w:gridCol w:w="1232"/>
        <w:gridCol w:w="1239"/>
        <w:gridCol w:w="1120"/>
        <w:gridCol w:w="1092"/>
      </w:tblGrid>
      <w:tr w:rsidR="00F50490" w:rsidRPr="00DD6AA0" w:rsidTr="006C080B">
        <w:tc>
          <w:tcPr>
            <w:tcW w:w="2089" w:type="dxa"/>
            <w:vMerge w:val="restart"/>
          </w:tcPr>
          <w:p w:rsidR="00F50490" w:rsidRPr="00DD6AA0" w:rsidRDefault="00F50490" w:rsidP="006C080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546" w:type="dxa"/>
            <w:vMerge w:val="restart"/>
          </w:tcPr>
          <w:p w:rsidR="00F50490" w:rsidRPr="00DD6AA0" w:rsidRDefault="00F50490" w:rsidP="006C080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F50490" w:rsidRPr="00DD6AA0" w:rsidRDefault="00F50490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305" w:type="dxa"/>
            <w:vMerge w:val="restart"/>
          </w:tcPr>
          <w:p w:rsidR="00F50490" w:rsidRPr="00DD6AA0" w:rsidRDefault="00F50490" w:rsidP="006C080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F50490" w:rsidRPr="00DD6AA0" w:rsidRDefault="00F50490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37" w:type="dxa"/>
            <w:gridSpan w:val="2"/>
          </w:tcPr>
          <w:p w:rsidR="00F50490" w:rsidRPr="00DD6AA0" w:rsidRDefault="00F50490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vMerge w:val="restart"/>
          </w:tcPr>
          <w:p w:rsidR="00F50490" w:rsidRPr="00DD6AA0" w:rsidRDefault="00F50490" w:rsidP="006C080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F50490" w:rsidRPr="00DD6AA0" w:rsidRDefault="00F50490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F50490" w:rsidRPr="00DD6AA0" w:rsidRDefault="00F50490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ปีงบประมาณ ปี </w:t>
            </w:r>
            <w:r w:rsidR="000A03AE"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F50490" w:rsidRPr="00DD6AA0" w:rsidRDefault="00F50490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F50490" w:rsidRPr="00DD6AA0" w:rsidTr="006C080B">
        <w:tc>
          <w:tcPr>
            <w:tcW w:w="2089" w:type="dxa"/>
            <w:vMerge/>
          </w:tcPr>
          <w:p w:rsidR="00F50490" w:rsidRPr="00DD6AA0" w:rsidRDefault="00F50490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46" w:type="dxa"/>
            <w:vMerge/>
          </w:tcPr>
          <w:p w:rsidR="00F50490" w:rsidRPr="00DD6AA0" w:rsidRDefault="00F50490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vMerge/>
          </w:tcPr>
          <w:p w:rsidR="00F50490" w:rsidRPr="00DD6AA0" w:rsidRDefault="00F50490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8" w:type="dxa"/>
            <w:tcBorders>
              <w:bottom w:val="nil"/>
            </w:tcBorders>
          </w:tcPr>
          <w:p w:rsidR="00F50490" w:rsidRPr="00DD6AA0" w:rsidRDefault="00F50490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409" w:type="dxa"/>
            <w:tcBorders>
              <w:bottom w:val="nil"/>
            </w:tcBorders>
          </w:tcPr>
          <w:p w:rsidR="00F50490" w:rsidRPr="00DD6AA0" w:rsidRDefault="00F50490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vMerge/>
          </w:tcPr>
          <w:p w:rsidR="00F50490" w:rsidRPr="00DD6AA0" w:rsidRDefault="00F50490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F50490" w:rsidRPr="00DD6AA0" w:rsidRDefault="00F50490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F50490" w:rsidRPr="00DD6AA0" w:rsidRDefault="00F50490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F50490" w:rsidRPr="00DD6AA0" w:rsidRDefault="00F50490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F50490" w:rsidRPr="00DD6AA0" w:rsidRDefault="00F50490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F50490" w:rsidRPr="00DD6AA0" w:rsidRDefault="00F50490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F50490" w:rsidRPr="00DD6AA0" w:rsidTr="006C080B">
        <w:tc>
          <w:tcPr>
            <w:tcW w:w="2089" w:type="dxa"/>
            <w:vMerge/>
          </w:tcPr>
          <w:p w:rsidR="00F50490" w:rsidRPr="00DD6AA0" w:rsidRDefault="00F5049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46" w:type="dxa"/>
            <w:vMerge/>
          </w:tcPr>
          <w:p w:rsidR="00F50490" w:rsidRPr="00DD6AA0" w:rsidRDefault="00F50490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vMerge/>
          </w:tcPr>
          <w:p w:rsidR="00F50490" w:rsidRPr="00DD6AA0" w:rsidRDefault="00F50490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</w:tcBorders>
          </w:tcPr>
          <w:p w:rsidR="00F50490" w:rsidRPr="00DD6AA0" w:rsidRDefault="00F50490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409" w:type="dxa"/>
            <w:tcBorders>
              <w:top w:val="nil"/>
            </w:tcBorders>
          </w:tcPr>
          <w:p w:rsidR="00F50490" w:rsidRPr="00DD6AA0" w:rsidRDefault="00F50490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vMerge/>
          </w:tcPr>
          <w:p w:rsidR="00F50490" w:rsidRPr="00DD6AA0" w:rsidRDefault="00F50490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F50490" w:rsidRPr="00DD6AA0" w:rsidRDefault="00F50490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DD6AA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F50490" w:rsidRPr="00DD6AA0" w:rsidRDefault="00F50490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DD6AA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F50490" w:rsidRPr="00DD6AA0" w:rsidRDefault="00F50490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</w:t>
            </w:r>
            <w:r w:rsidR="00DD6AA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63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F50490" w:rsidRPr="00DD6AA0" w:rsidRDefault="00F50490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DD6AA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F50490" w:rsidRPr="00DD6AA0" w:rsidRDefault="00F50490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DD6AA0" w:rsidRPr="00DD6AA0" w:rsidTr="006C080B">
        <w:tc>
          <w:tcPr>
            <w:tcW w:w="2089" w:type="dxa"/>
          </w:tcPr>
          <w:p w:rsidR="00DD6AA0" w:rsidRPr="00DD6AA0" w:rsidRDefault="00DD6AA0" w:rsidP="006C080B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DD6AA0">
              <w:rPr>
                <w:rFonts w:ascii="TH SarabunIT๙" w:hAnsi="TH SarabunIT๙" w:cs="TH SarabunIT๙"/>
                <w:szCs w:val="22"/>
                <w:cs/>
              </w:rPr>
              <w:t>68. โครงการเข้าวัดปฏิบัติธรรมในวันสำคัญทางพระพุทธศาสนา</w:t>
            </w:r>
          </w:p>
        </w:tc>
        <w:tc>
          <w:tcPr>
            <w:tcW w:w="1546" w:type="dxa"/>
          </w:tcPr>
          <w:p w:rsidR="00DD6AA0" w:rsidRPr="00DD6AA0" w:rsidRDefault="00DD6AA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เพื่อให้เด็กเยาวชน และประชาชนได้มีโอกาสเข้าวัดปฏิบัติธรรมได้ใกล้ชิดพระรัตนตรัย เข้าใจเกี่ยวกับหลักธรรมคำสอนทางศาสนาสามารถนำไปปรับใช้ในชีวิตประจำวันได้อย่างถูกต้องและเหมาะสม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305" w:type="dxa"/>
          </w:tcPr>
          <w:p w:rsidR="00DD6AA0" w:rsidRPr="00DD6AA0" w:rsidRDefault="00DD6AA0" w:rsidP="006C080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ชุมชนคุณธรรมวัดไร่ใหญ่</w:t>
            </w:r>
          </w:p>
        </w:tc>
        <w:tc>
          <w:tcPr>
            <w:tcW w:w="1128" w:type="dxa"/>
          </w:tcPr>
          <w:p w:rsidR="00DD6AA0" w:rsidRPr="00DD6AA0" w:rsidRDefault="00DD6AA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 เข้าร่วมโครงการจำนวนไม่น้อยกว่า 370 คน</w:t>
            </w:r>
          </w:p>
        </w:tc>
        <w:tc>
          <w:tcPr>
            <w:tcW w:w="1409" w:type="dxa"/>
          </w:tcPr>
          <w:p w:rsidR="00DD6AA0" w:rsidRPr="00DD6AA0" w:rsidRDefault="00DD6AA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 ได้เข้าใจเกี่ยวกับหลักธรรมคำสอนทางศาสนา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098" w:type="dxa"/>
          </w:tcPr>
          <w:p w:rsidR="00DD6AA0" w:rsidRPr="00DD6AA0" w:rsidRDefault="00DD6AA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DD6AA0" w:rsidRPr="00DD6AA0" w:rsidRDefault="00DD6AA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DD6AA0" w:rsidRPr="00DD6AA0" w:rsidRDefault="00DD6AA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DD6AA0" w:rsidRPr="00DD6AA0" w:rsidTr="006C080B">
        <w:tc>
          <w:tcPr>
            <w:tcW w:w="2089" w:type="dxa"/>
          </w:tcPr>
          <w:p w:rsidR="00DD6AA0" w:rsidRPr="00DD6AA0" w:rsidRDefault="00DD6AA0" w:rsidP="006C080B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DD6AA0">
              <w:rPr>
                <w:rFonts w:ascii="TH SarabunIT๙" w:hAnsi="TH SarabunIT๙" w:cs="TH SarabunIT๙"/>
                <w:szCs w:val="22"/>
                <w:cs/>
              </w:rPr>
              <w:t>69. โครงการเข้าวัดปฏิบัติธรรมในวันสำคัญทางพระพุทธศาสนา</w:t>
            </w:r>
          </w:p>
        </w:tc>
        <w:tc>
          <w:tcPr>
            <w:tcW w:w="1546" w:type="dxa"/>
          </w:tcPr>
          <w:p w:rsidR="00DD6AA0" w:rsidRPr="00DD6AA0" w:rsidRDefault="00DD6AA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เพื่อให้เด็กเยาวชน และประชาชนได้มีโอกาสเข้าวัดปฏิบัติธรรมได้ใกล้ชิดพระรัตนตรัย เข้าใจเกี่ยวกับหลักธรรมคำสอนทางศาสนาสามารถนำไปปรับใช้ในชีวิตประจำวันได้อย่างถูกต้องและเหมาะสม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305" w:type="dxa"/>
          </w:tcPr>
          <w:p w:rsidR="00DD6AA0" w:rsidRPr="00DD6AA0" w:rsidRDefault="00DD6AA0" w:rsidP="006C080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ชุมชนคุณธรรมวัดคลองขาม</w:t>
            </w:r>
          </w:p>
        </w:tc>
        <w:tc>
          <w:tcPr>
            <w:tcW w:w="1128" w:type="dxa"/>
          </w:tcPr>
          <w:p w:rsidR="00DD6AA0" w:rsidRPr="00DD6AA0" w:rsidRDefault="00DD6AA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 เข้าร่วมโครงการจำนวนไม่น้อยกว่า 330 คน</w:t>
            </w:r>
          </w:p>
        </w:tc>
        <w:tc>
          <w:tcPr>
            <w:tcW w:w="1409" w:type="dxa"/>
          </w:tcPr>
          <w:p w:rsidR="00DD6AA0" w:rsidRPr="00DD6AA0" w:rsidRDefault="00DD6AA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 ได้เข้าใจเกี่ยวกับหลักธรรมคำสอนทางศาสนา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098" w:type="dxa"/>
          </w:tcPr>
          <w:p w:rsidR="00DD6AA0" w:rsidRPr="00DD6AA0" w:rsidRDefault="00DD6AA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DD6AA0" w:rsidRPr="00DD6AA0" w:rsidRDefault="00DD6AA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DD6AA0" w:rsidRPr="00DD6AA0" w:rsidRDefault="00DD6AA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C57678" w:rsidRDefault="00C57678" w:rsidP="00C57678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C57678" w:rsidRDefault="00C57678" w:rsidP="00C57678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C57678" w:rsidRDefault="00C57678" w:rsidP="00C57678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DD6AA0" w:rsidRDefault="00DD6AA0" w:rsidP="00C57678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DD6AA0" w:rsidRDefault="00DD6AA0" w:rsidP="00C57678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DD6AA0" w:rsidRPr="00DD6AA0" w:rsidRDefault="00DD6AA0" w:rsidP="00C57678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C57678" w:rsidRPr="00DD6AA0" w:rsidRDefault="00DD6AA0" w:rsidP="00C57678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165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2089"/>
        <w:gridCol w:w="1546"/>
        <w:gridCol w:w="1305"/>
        <w:gridCol w:w="1128"/>
        <w:gridCol w:w="1409"/>
        <w:gridCol w:w="1098"/>
        <w:gridCol w:w="1121"/>
        <w:gridCol w:w="1232"/>
        <w:gridCol w:w="1239"/>
        <w:gridCol w:w="1120"/>
        <w:gridCol w:w="1092"/>
      </w:tblGrid>
      <w:tr w:rsidR="00C57678" w:rsidRPr="00DD6AA0" w:rsidTr="006C080B">
        <w:tc>
          <w:tcPr>
            <w:tcW w:w="2089" w:type="dxa"/>
            <w:vMerge w:val="restart"/>
          </w:tcPr>
          <w:p w:rsidR="00C57678" w:rsidRPr="00DD6AA0" w:rsidRDefault="00C57678" w:rsidP="006C080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546" w:type="dxa"/>
            <w:vMerge w:val="restart"/>
          </w:tcPr>
          <w:p w:rsidR="00C57678" w:rsidRPr="00DD6AA0" w:rsidRDefault="00C57678" w:rsidP="006C080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C57678" w:rsidRPr="00DD6AA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305" w:type="dxa"/>
            <w:vMerge w:val="restart"/>
          </w:tcPr>
          <w:p w:rsidR="00C57678" w:rsidRPr="00DD6AA0" w:rsidRDefault="00C57678" w:rsidP="006C080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C57678" w:rsidRPr="00DD6AA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37" w:type="dxa"/>
            <w:gridSpan w:val="2"/>
          </w:tcPr>
          <w:p w:rsidR="00C57678" w:rsidRPr="00DD6AA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vMerge w:val="restart"/>
          </w:tcPr>
          <w:p w:rsidR="00C57678" w:rsidRPr="00DD6AA0" w:rsidRDefault="00C57678" w:rsidP="006C080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C57678" w:rsidRPr="00DD6AA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C57678" w:rsidRPr="00DD6AA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</w:t>
            </w:r>
            <w:r w:rsidR="005F0ADF"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C57678" w:rsidRPr="00DD6AA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C57678" w:rsidRPr="00DD6AA0" w:rsidTr="006C080B">
        <w:tc>
          <w:tcPr>
            <w:tcW w:w="2089" w:type="dxa"/>
            <w:vMerge/>
          </w:tcPr>
          <w:p w:rsidR="00C57678" w:rsidRPr="00DD6AA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46" w:type="dxa"/>
            <w:vMerge/>
          </w:tcPr>
          <w:p w:rsidR="00C57678" w:rsidRPr="00DD6AA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vMerge/>
          </w:tcPr>
          <w:p w:rsidR="00C57678" w:rsidRPr="00DD6AA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8" w:type="dxa"/>
            <w:tcBorders>
              <w:bottom w:val="nil"/>
            </w:tcBorders>
          </w:tcPr>
          <w:p w:rsidR="00C57678" w:rsidRPr="00DD6AA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409" w:type="dxa"/>
            <w:tcBorders>
              <w:bottom w:val="nil"/>
            </w:tcBorders>
          </w:tcPr>
          <w:p w:rsidR="00C57678" w:rsidRPr="00DD6AA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vMerge/>
          </w:tcPr>
          <w:p w:rsidR="00C57678" w:rsidRPr="00DD6AA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C57678" w:rsidRPr="00DD6AA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C57678" w:rsidRPr="00DD6AA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C57678" w:rsidRPr="00DD6AA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C57678" w:rsidRPr="00DD6AA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C57678" w:rsidRPr="00DD6AA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C57678" w:rsidRPr="00DD6AA0" w:rsidTr="006C080B">
        <w:tc>
          <w:tcPr>
            <w:tcW w:w="2089" w:type="dxa"/>
            <w:vMerge/>
          </w:tcPr>
          <w:p w:rsidR="00C57678" w:rsidRPr="00DD6AA0" w:rsidRDefault="00C57678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46" w:type="dxa"/>
            <w:vMerge/>
          </w:tcPr>
          <w:p w:rsidR="00C57678" w:rsidRPr="00DD6AA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vMerge/>
          </w:tcPr>
          <w:p w:rsidR="00C57678" w:rsidRPr="00DD6AA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</w:tcBorders>
          </w:tcPr>
          <w:p w:rsidR="00C57678" w:rsidRPr="00DD6AA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409" w:type="dxa"/>
            <w:tcBorders>
              <w:top w:val="nil"/>
            </w:tcBorders>
          </w:tcPr>
          <w:p w:rsidR="00C57678" w:rsidRPr="00DD6AA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vMerge/>
          </w:tcPr>
          <w:p w:rsidR="00C57678" w:rsidRPr="00DD6AA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C57678" w:rsidRPr="00DD6AA0" w:rsidRDefault="00C57678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DD6AA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C57678" w:rsidRPr="00DD6AA0" w:rsidRDefault="00C57678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DD6AA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C57678" w:rsidRPr="00DD6AA0" w:rsidRDefault="00C57678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DD6AA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C57678" w:rsidRPr="00DD6AA0" w:rsidRDefault="00C57678" w:rsidP="00DD6AA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DD6AA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DD6AA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C57678" w:rsidRPr="00DD6AA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DD6AA0" w:rsidRPr="00DD6AA0" w:rsidTr="006C080B">
        <w:tc>
          <w:tcPr>
            <w:tcW w:w="2089" w:type="dxa"/>
          </w:tcPr>
          <w:p w:rsidR="00DD6AA0" w:rsidRPr="00DD6AA0" w:rsidRDefault="00DD6AA0" w:rsidP="006C080B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DD6AA0">
              <w:rPr>
                <w:rFonts w:ascii="TH SarabunIT๙" w:hAnsi="TH SarabunIT๙" w:cs="TH SarabunIT๙"/>
                <w:szCs w:val="22"/>
                <w:cs/>
              </w:rPr>
              <w:t>70. โครงการเข้าวัดปฏิบัติธรรมในวันสำคัญทางพระพุทธศาสนา</w:t>
            </w:r>
          </w:p>
        </w:tc>
        <w:tc>
          <w:tcPr>
            <w:tcW w:w="1546" w:type="dxa"/>
          </w:tcPr>
          <w:p w:rsidR="00DD6AA0" w:rsidRPr="00DD6AA0" w:rsidRDefault="00DD6AA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เพื่อให้เด็กเยาวชน และประชาชนได้มีโอกาสเข้าวัดปฏิบัติธรรมได้ใกล้ชิดพระรัตนตรัย เข้าใจเกี่ยวกับหลักธรรมคำสอนทางศาสนาสามารถนำไปปรับใช้ในชีวิตประจำวันได้อย่างถูกต้องและเหมาะสม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305" w:type="dxa"/>
          </w:tcPr>
          <w:p w:rsidR="00DD6AA0" w:rsidRPr="00DD6AA0" w:rsidRDefault="00DD6AA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ชุมชนคุณธรรมวัดถ้ำพระพุทธ</w:t>
            </w:r>
          </w:p>
        </w:tc>
        <w:tc>
          <w:tcPr>
            <w:tcW w:w="1128" w:type="dxa"/>
          </w:tcPr>
          <w:p w:rsidR="00DD6AA0" w:rsidRPr="00DD6AA0" w:rsidRDefault="00DD6AA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และประชาชนเข้าร่วมโครงการ จำนวนไม่น้อยกว่า 380 คน</w:t>
            </w:r>
          </w:p>
        </w:tc>
        <w:tc>
          <w:tcPr>
            <w:tcW w:w="1409" w:type="dxa"/>
          </w:tcPr>
          <w:p w:rsidR="00DD6AA0" w:rsidRPr="00DD6AA0" w:rsidRDefault="00DD6AA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 ได้เข้าใจเกี่ยวกับหลักธรรมคำสอนทางศาสนา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098" w:type="dxa"/>
          </w:tcPr>
          <w:p w:rsidR="00DD6AA0" w:rsidRPr="00DD6AA0" w:rsidRDefault="00DD6AA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DD6AA0" w:rsidRPr="00DD6AA0" w:rsidRDefault="00DD6AA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DD6AA0" w:rsidRPr="00DD6AA0" w:rsidRDefault="00DD6AA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DD6AA0" w:rsidRPr="00DD6AA0" w:rsidTr="006C080B">
        <w:tc>
          <w:tcPr>
            <w:tcW w:w="2089" w:type="dxa"/>
          </w:tcPr>
          <w:p w:rsidR="00DD6AA0" w:rsidRPr="00DD6AA0" w:rsidRDefault="00DD6AA0" w:rsidP="006C080B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DD6AA0">
              <w:rPr>
                <w:rFonts w:ascii="TH SarabunIT๙" w:hAnsi="TH SarabunIT๙" w:cs="TH SarabunIT๙"/>
                <w:szCs w:val="22"/>
                <w:cs/>
              </w:rPr>
              <w:t>71. โครงการเข้าวัดปฏิบัติธรรมในวันสำคัญทางพระพุทธศาสนา</w:t>
            </w:r>
          </w:p>
        </w:tc>
        <w:tc>
          <w:tcPr>
            <w:tcW w:w="1546" w:type="dxa"/>
          </w:tcPr>
          <w:p w:rsidR="00DD6AA0" w:rsidRPr="00DD6AA0" w:rsidRDefault="00DD6AA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เพื่อให้เด็กเยาวชน และประชาชนได้มีโอกาสเข้าวัดปฏิบัติธรรมได้ใกล้ชิดพระรัตนตรัย เข้าใจเกี่ยวกับหลักธรรมคำสอนทางศาสนาสามารถนำไปปรับใช้ในชีวิตประจำวันได้อย่างถูกต้องและเหมาะสม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305" w:type="dxa"/>
          </w:tcPr>
          <w:p w:rsidR="00DD6AA0" w:rsidRPr="00DD6AA0" w:rsidRDefault="00DD6AA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ชุมชนคุณธรรมวัดควนซาง</w:t>
            </w:r>
          </w:p>
        </w:tc>
        <w:tc>
          <w:tcPr>
            <w:tcW w:w="1128" w:type="dxa"/>
          </w:tcPr>
          <w:p w:rsidR="00DD6AA0" w:rsidRPr="00DD6AA0" w:rsidRDefault="00DD6AA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และประชาชนเข้าร่วมโครงการ จำนวนไม่น้อยกว่า 390 คน</w:t>
            </w:r>
          </w:p>
        </w:tc>
        <w:tc>
          <w:tcPr>
            <w:tcW w:w="1409" w:type="dxa"/>
          </w:tcPr>
          <w:p w:rsidR="00DD6AA0" w:rsidRPr="00DD6AA0" w:rsidRDefault="00DD6AA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 ได้เข้าใจเกี่ยวกับหลักธรรมคำสอนทางศาสนา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098" w:type="dxa"/>
          </w:tcPr>
          <w:p w:rsidR="00DD6AA0" w:rsidRPr="00DD6AA0" w:rsidRDefault="00DD6AA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D6AA0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DD6AA0" w:rsidRPr="00DD6AA0" w:rsidRDefault="00DD6AA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DD6AA0" w:rsidRPr="00FD2D11" w:rsidRDefault="00DD6AA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DD6AA0" w:rsidRPr="00DD6AA0" w:rsidRDefault="00DD6AA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F50490" w:rsidRDefault="00F50490" w:rsidP="00F67A1E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C57678" w:rsidRDefault="00C57678" w:rsidP="00F67A1E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C57678" w:rsidRDefault="00C57678" w:rsidP="00C57678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E170C0" w:rsidRDefault="00E170C0" w:rsidP="00C57678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E170C0" w:rsidRDefault="00E170C0" w:rsidP="00C57678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E170C0" w:rsidRDefault="00E170C0" w:rsidP="00C57678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C57678" w:rsidRPr="00E170C0" w:rsidRDefault="00E170C0" w:rsidP="00C57678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166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2089"/>
        <w:gridCol w:w="1546"/>
        <w:gridCol w:w="1305"/>
        <w:gridCol w:w="1128"/>
        <w:gridCol w:w="1409"/>
        <w:gridCol w:w="1098"/>
        <w:gridCol w:w="1121"/>
        <w:gridCol w:w="1232"/>
        <w:gridCol w:w="1239"/>
        <w:gridCol w:w="1120"/>
        <w:gridCol w:w="1092"/>
      </w:tblGrid>
      <w:tr w:rsidR="00C57678" w:rsidRPr="00E170C0" w:rsidTr="006C080B">
        <w:tc>
          <w:tcPr>
            <w:tcW w:w="2089" w:type="dxa"/>
            <w:vMerge w:val="restart"/>
          </w:tcPr>
          <w:p w:rsidR="00C57678" w:rsidRPr="00E170C0" w:rsidRDefault="00C57678" w:rsidP="006C080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546" w:type="dxa"/>
            <w:vMerge w:val="restart"/>
          </w:tcPr>
          <w:p w:rsidR="00C57678" w:rsidRPr="00E170C0" w:rsidRDefault="00C57678" w:rsidP="006C080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305" w:type="dxa"/>
            <w:vMerge w:val="restart"/>
          </w:tcPr>
          <w:p w:rsidR="00C57678" w:rsidRPr="00E170C0" w:rsidRDefault="00C57678" w:rsidP="006C080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37" w:type="dxa"/>
            <w:gridSpan w:val="2"/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vMerge w:val="restart"/>
          </w:tcPr>
          <w:p w:rsidR="00C57678" w:rsidRPr="00E170C0" w:rsidRDefault="00C57678" w:rsidP="006C080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C57678" w:rsidRPr="00E170C0" w:rsidRDefault="005F0ADF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C57678" w:rsidRPr="00E170C0" w:rsidTr="006C080B">
        <w:tc>
          <w:tcPr>
            <w:tcW w:w="2089" w:type="dxa"/>
            <w:vMerge/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46" w:type="dxa"/>
            <w:vMerge/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vMerge/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8" w:type="dxa"/>
            <w:tcBorders>
              <w:bottom w:val="nil"/>
            </w:tcBorders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409" w:type="dxa"/>
            <w:tcBorders>
              <w:bottom w:val="nil"/>
            </w:tcBorders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vMerge/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C57678" w:rsidRPr="00E170C0" w:rsidTr="006C080B">
        <w:tc>
          <w:tcPr>
            <w:tcW w:w="2089" w:type="dxa"/>
            <w:vMerge/>
          </w:tcPr>
          <w:p w:rsidR="00C57678" w:rsidRPr="00E170C0" w:rsidRDefault="00C57678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46" w:type="dxa"/>
            <w:vMerge/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vMerge/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</w:tcBorders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409" w:type="dxa"/>
            <w:tcBorders>
              <w:top w:val="nil"/>
            </w:tcBorders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vMerge/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C57678" w:rsidRPr="00E170C0" w:rsidRDefault="00C57678" w:rsidP="00E170C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E170C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C57678" w:rsidRPr="00E170C0" w:rsidRDefault="00C57678" w:rsidP="00E170C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E170C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C57678" w:rsidRPr="00E170C0" w:rsidRDefault="00C57678" w:rsidP="00E170C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E170C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C57678" w:rsidRPr="00E170C0" w:rsidRDefault="00C57678" w:rsidP="00E170C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E170C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E170C0" w:rsidRPr="00E170C0" w:rsidTr="006C080B">
        <w:tc>
          <w:tcPr>
            <w:tcW w:w="2089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E170C0">
              <w:rPr>
                <w:rFonts w:ascii="TH SarabunIT๙" w:hAnsi="TH SarabunIT๙" w:cs="TH SarabunIT๙"/>
                <w:szCs w:val="22"/>
                <w:cs/>
              </w:rPr>
              <w:t>72. โครงการเข้าวัดปฏิบัติธรรมในวันสำคัญทางพระพุทธศาสนา</w:t>
            </w:r>
          </w:p>
        </w:tc>
        <w:tc>
          <w:tcPr>
            <w:tcW w:w="1546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เพื่อให้เด็กเยาวชน และประชาชนได้มีโอกาสเข้าวัดปฏิบัติธรรมได้ใกล้ชิดพระรัตนตรัย เข้าใจเกี่ยวกับหลักธรรมคำสอนทางศาสนาสามารถนำไปปรับใช้ในชีวิตประจำวันได้อย่างถูกต้องและเหมาะสม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305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ชุมชนคุณธรรมวัดล่องน้ำ</w:t>
            </w:r>
          </w:p>
        </w:tc>
        <w:tc>
          <w:tcPr>
            <w:tcW w:w="1128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และประชาชนเข้าร่วมโครงการ จำนวนไม่น้อยกว่า 320 คน</w:t>
            </w:r>
          </w:p>
        </w:tc>
        <w:tc>
          <w:tcPr>
            <w:tcW w:w="1409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 ได้เข้าใจเกี่ยวกับหลักธรรมคำสอนทางศาสนา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098" w:type="dxa"/>
          </w:tcPr>
          <w:p w:rsidR="00E170C0" w:rsidRPr="00E170C0" w:rsidRDefault="00E170C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E170C0" w:rsidRPr="00E170C0" w:rsidRDefault="00E170C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E170C0" w:rsidRPr="00E170C0" w:rsidRDefault="00E170C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E170C0" w:rsidRPr="00E170C0" w:rsidTr="006C080B">
        <w:tc>
          <w:tcPr>
            <w:tcW w:w="2089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E170C0">
              <w:rPr>
                <w:rFonts w:ascii="TH SarabunIT๙" w:hAnsi="TH SarabunIT๙" w:cs="TH SarabunIT๙"/>
                <w:szCs w:val="22"/>
                <w:cs/>
              </w:rPr>
              <w:t>73. โครงการเข้าวัดปฏิบัติธรรมในวันสำคัญทางพระพุทธศาสนา</w:t>
            </w:r>
          </w:p>
        </w:tc>
        <w:tc>
          <w:tcPr>
            <w:tcW w:w="1546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เพื่อให้เด็กเยาวชน และประชาชนได้มีโอกาสเข้าวัดปฏิบัติธรรมได้ใกล้ชิดพระรัตนตรัย เข้าใจเกี่ยวกับหลักธรรมคำสอนทางศาสนาสามารถนำไปปรับใช้ในชีวิตประจำวันได้อย่างถูกต้องและเหมาะสม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305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ชุมชนคุณธรรมบ้านหน้าเขา</w:t>
            </w:r>
          </w:p>
        </w:tc>
        <w:tc>
          <w:tcPr>
            <w:tcW w:w="1128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และประชาชนเข้าร่วมโครงการ จำนวนไม่น้อยกว่า 350 คน</w:t>
            </w:r>
          </w:p>
        </w:tc>
        <w:tc>
          <w:tcPr>
            <w:tcW w:w="1409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 ได้เข้าใจเกี่ยวกับหลักธรรมคำสอนทางศาสนา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098" w:type="dxa"/>
          </w:tcPr>
          <w:p w:rsidR="00E170C0" w:rsidRPr="00E170C0" w:rsidRDefault="00E170C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E170C0" w:rsidRPr="00E170C0" w:rsidRDefault="00E170C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E170C0" w:rsidRPr="00E170C0" w:rsidRDefault="00E170C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C57678" w:rsidRDefault="00C57678" w:rsidP="00C57678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355257" w:rsidRDefault="00355257" w:rsidP="00C57678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355257" w:rsidRDefault="00355257" w:rsidP="00C57678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E170C0" w:rsidRDefault="00E170C0" w:rsidP="00C57678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E170C0" w:rsidRDefault="00E170C0" w:rsidP="00C57678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E170C0" w:rsidRDefault="00E170C0" w:rsidP="00C57678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C57678" w:rsidRPr="00E170C0" w:rsidRDefault="00E170C0" w:rsidP="00C57678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167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2089"/>
        <w:gridCol w:w="1546"/>
        <w:gridCol w:w="1305"/>
        <w:gridCol w:w="1128"/>
        <w:gridCol w:w="1409"/>
        <w:gridCol w:w="1098"/>
        <w:gridCol w:w="1121"/>
        <w:gridCol w:w="1232"/>
        <w:gridCol w:w="1239"/>
        <w:gridCol w:w="1120"/>
        <w:gridCol w:w="1092"/>
      </w:tblGrid>
      <w:tr w:rsidR="00C57678" w:rsidRPr="00E170C0" w:rsidTr="006C080B">
        <w:tc>
          <w:tcPr>
            <w:tcW w:w="2089" w:type="dxa"/>
            <w:vMerge w:val="restart"/>
          </w:tcPr>
          <w:p w:rsidR="00C57678" w:rsidRPr="00E170C0" w:rsidRDefault="00C57678" w:rsidP="006C080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546" w:type="dxa"/>
            <w:vMerge w:val="restart"/>
          </w:tcPr>
          <w:p w:rsidR="00C57678" w:rsidRPr="00E170C0" w:rsidRDefault="00C57678" w:rsidP="006C080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305" w:type="dxa"/>
            <w:vMerge w:val="restart"/>
          </w:tcPr>
          <w:p w:rsidR="00C57678" w:rsidRPr="00E170C0" w:rsidRDefault="00C57678" w:rsidP="006C080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37" w:type="dxa"/>
            <w:gridSpan w:val="2"/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vMerge w:val="restart"/>
          </w:tcPr>
          <w:p w:rsidR="00C57678" w:rsidRPr="00E170C0" w:rsidRDefault="00C57678" w:rsidP="006C080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C57678" w:rsidRPr="00E170C0" w:rsidRDefault="005F0ADF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C57678" w:rsidRPr="00E170C0" w:rsidTr="006C080B">
        <w:tc>
          <w:tcPr>
            <w:tcW w:w="2089" w:type="dxa"/>
            <w:vMerge/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46" w:type="dxa"/>
            <w:vMerge/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vMerge/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8" w:type="dxa"/>
            <w:tcBorders>
              <w:bottom w:val="nil"/>
            </w:tcBorders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409" w:type="dxa"/>
            <w:tcBorders>
              <w:bottom w:val="nil"/>
            </w:tcBorders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vMerge/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C57678" w:rsidRPr="00E170C0" w:rsidTr="006C080B">
        <w:tc>
          <w:tcPr>
            <w:tcW w:w="2089" w:type="dxa"/>
            <w:vMerge/>
          </w:tcPr>
          <w:p w:rsidR="00C57678" w:rsidRPr="00E170C0" w:rsidRDefault="00C57678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46" w:type="dxa"/>
            <w:vMerge/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vMerge/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</w:tcBorders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409" w:type="dxa"/>
            <w:tcBorders>
              <w:top w:val="nil"/>
            </w:tcBorders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vMerge/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C57678" w:rsidRPr="00E170C0" w:rsidRDefault="00C57678" w:rsidP="00E170C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E170C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C57678" w:rsidRPr="00E170C0" w:rsidRDefault="00C57678" w:rsidP="00E170C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E170C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C57678" w:rsidRPr="00E170C0" w:rsidRDefault="00C57678" w:rsidP="00E170C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E170C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C57678" w:rsidRPr="00E170C0" w:rsidRDefault="00C57678" w:rsidP="00E170C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E170C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E170C0" w:rsidRPr="00E170C0" w:rsidTr="006C080B">
        <w:tc>
          <w:tcPr>
            <w:tcW w:w="2089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E170C0">
              <w:rPr>
                <w:rFonts w:ascii="TH SarabunIT๙" w:hAnsi="TH SarabunIT๙" w:cs="TH SarabunIT๙"/>
                <w:szCs w:val="22"/>
                <w:cs/>
              </w:rPr>
              <w:t>75. โครงการเข้าวัดปฏิบัติธรรมในวันสำคัญทางพระพุทธศาสนา</w:t>
            </w:r>
          </w:p>
        </w:tc>
        <w:tc>
          <w:tcPr>
            <w:tcW w:w="1546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เพื่อให้เด็กเยาวชน และประชาชนได้มีโอกาสเข้าวัดปฏิบัติธรรมได้ใกล้ชิดพระรัตนตรัย เข้าใจเกี่ยวกับหลักธรรมคำสอนทางศาสนาสามารถนำไปปรับใช้ในชีวิตประจำวันได้อย่างถูกต้องและเหมาะสม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305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ชุมชนคุณธรรมวัดกะปางเหนือ</w:t>
            </w:r>
          </w:p>
        </w:tc>
        <w:tc>
          <w:tcPr>
            <w:tcW w:w="1128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และประชาชนเข้าร่วมโครงการ จำนวนไม่น้อยกว่า 310 คน</w:t>
            </w:r>
          </w:p>
        </w:tc>
        <w:tc>
          <w:tcPr>
            <w:tcW w:w="1409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 ได้เข้าใจเกี่ยวกับหลักธรรมคำสอนทางศาสนา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098" w:type="dxa"/>
          </w:tcPr>
          <w:p w:rsidR="00E170C0" w:rsidRPr="00E170C0" w:rsidRDefault="00E170C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E170C0" w:rsidRPr="00E170C0" w:rsidRDefault="00E170C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E170C0" w:rsidRPr="00E170C0" w:rsidRDefault="00E170C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E170C0" w:rsidRPr="00E170C0" w:rsidTr="006C080B">
        <w:tc>
          <w:tcPr>
            <w:tcW w:w="2089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E170C0">
              <w:rPr>
                <w:rFonts w:ascii="TH SarabunIT๙" w:hAnsi="TH SarabunIT๙" w:cs="TH SarabunIT๙"/>
                <w:szCs w:val="22"/>
                <w:cs/>
              </w:rPr>
              <w:t>75. โครงการเข้าวัดปฏิบัติธรรมในวันสำคัญทางพระพุทธศาสนา</w:t>
            </w:r>
          </w:p>
        </w:tc>
        <w:tc>
          <w:tcPr>
            <w:tcW w:w="1546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เพื่อให้เด็กเยาวชน และประชาชนได้มีโอกาสเข้าวัดปฏิบัติธรรมได้ใกล้ชิดพระรัตนตรัย เข้าใจเกี่ยวกับหลักธรรมคำสอนทางศาสนาสามารถนำไปปรับใช้ในชีวิตประจำวันได้อย่างถูกต้องและเหมาะสม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305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ชุมชนคุณธรรมวัดโพธิ์น้อย</w:t>
            </w:r>
          </w:p>
        </w:tc>
        <w:tc>
          <w:tcPr>
            <w:tcW w:w="1128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และประชาชนเข้าร่วมโครงการ จำนวนไม่น้อยกว่า 430 คน</w:t>
            </w:r>
          </w:p>
        </w:tc>
        <w:tc>
          <w:tcPr>
            <w:tcW w:w="1409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 ได้เข้าใจเกี่ยวกับหลักธรรมคำสอนทางศาสนา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098" w:type="dxa"/>
          </w:tcPr>
          <w:p w:rsidR="00E170C0" w:rsidRPr="00E170C0" w:rsidRDefault="00E170C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E170C0" w:rsidRPr="00E170C0" w:rsidRDefault="00E170C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E170C0" w:rsidRPr="00E170C0" w:rsidRDefault="00E170C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A24BC5" w:rsidRDefault="00A24BC5" w:rsidP="00C57678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A24BC5" w:rsidRDefault="00A24BC5" w:rsidP="00C57678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A24BC5" w:rsidRDefault="00A24BC5" w:rsidP="00C57678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E170C0" w:rsidRDefault="00E170C0" w:rsidP="00C57678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E170C0" w:rsidRDefault="00E170C0" w:rsidP="00C57678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E170C0" w:rsidRDefault="00E170C0" w:rsidP="00C57678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C57678" w:rsidRPr="00E170C0" w:rsidRDefault="00E170C0" w:rsidP="00C57678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168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2089"/>
        <w:gridCol w:w="1546"/>
        <w:gridCol w:w="1305"/>
        <w:gridCol w:w="1128"/>
        <w:gridCol w:w="1409"/>
        <w:gridCol w:w="1098"/>
        <w:gridCol w:w="1121"/>
        <w:gridCol w:w="1232"/>
        <w:gridCol w:w="1239"/>
        <w:gridCol w:w="1120"/>
        <w:gridCol w:w="1092"/>
      </w:tblGrid>
      <w:tr w:rsidR="00C57678" w:rsidRPr="00E170C0" w:rsidTr="006C080B">
        <w:tc>
          <w:tcPr>
            <w:tcW w:w="2089" w:type="dxa"/>
            <w:vMerge w:val="restart"/>
          </w:tcPr>
          <w:p w:rsidR="00C57678" w:rsidRPr="00E170C0" w:rsidRDefault="00C57678" w:rsidP="006C080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546" w:type="dxa"/>
            <w:vMerge w:val="restart"/>
          </w:tcPr>
          <w:p w:rsidR="00C57678" w:rsidRPr="00E170C0" w:rsidRDefault="00C57678" w:rsidP="006C080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305" w:type="dxa"/>
            <w:vMerge w:val="restart"/>
          </w:tcPr>
          <w:p w:rsidR="00C57678" w:rsidRPr="00E170C0" w:rsidRDefault="00C57678" w:rsidP="006C080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37" w:type="dxa"/>
            <w:gridSpan w:val="2"/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vMerge w:val="restart"/>
          </w:tcPr>
          <w:p w:rsidR="00C57678" w:rsidRPr="00E170C0" w:rsidRDefault="00C57678" w:rsidP="006C080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C57678" w:rsidRPr="00E170C0" w:rsidRDefault="005F0ADF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C57678" w:rsidRPr="00E170C0" w:rsidTr="006C080B">
        <w:tc>
          <w:tcPr>
            <w:tcW w:w="2089" w:type="dxa"/>
            <w:vMerge/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46" w:type="dxa"/>
            <w:vMerge/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vMerge/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8" w:type="dxa"/>
            <w:tcBorders>
              <w:bottom w:val="nil"/>
            </w:tcBorders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409" w:type="dxa"/>
            <w:tcBorders>
              <w:bottom w:val="nil"/>
            </w:tcBorders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vMerge/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C57678" w:rsidRPr="00E170C0" w:rsidTr="006C080B">
        <w:tc>
          <w:tcPr>
            <w:tcW w:w="2089" w:type="dxa"/>
            <w:vMerge/>
          </w:tcPr>
          <w:p w:rsidR="00C57678" w:rsidRPr="00E170C0" w:rsidRDefault="00C57678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46" w:type="dxa"/>
            <w:vMerge/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vMerge/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</w:tcBorders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409" w:type="dxa"/>
            <w:tcBorders>
              <w:top w:val="nil"/>
            </w:tcBorders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vMerge/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C57678" w:rsidRPr="00E170C0" w:rsidRDefault="00C57678" w:rsidP="00E170C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E170C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C57678" w:rsidRPr="00E170C0" w:rsidRDefault="00C57678" w:rsidP="00E170C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E170C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C57678" w:rsidRPr="00E170C0" w:rsidRDefault="00C57678" w:rsidP="00E170C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</w:t>
            </w:r>
            <w:r w:rsidR="00E170C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63)</w:t>
            </w:r>
          </w:p>
        </w:tc>
        <w:tc>
          <w:tcPr>
            <w:tcW w:w="1120" w:type="dxa"/>
            <w:tcBorders>
              <w:top w:val="nil"/>
            </w:tcBorders>
          </w:tcPr>
          <w:p w:rsidR="00C57678" w:rsidRPr="00E170C0" w:rsidRDefault="00C57678" w:rsidP="00E170C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E170C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C57678" w:rsidRPr="00E170C0" w:rsidRDefault="00C5767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E170C0" w:rsidRPr="00E170C0" w:rsidTr="006C080B">
        <w:tc>
          <w:tcPr>
            <w:tcW w:w="2089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E170C0">
              <w:rPr>
                <w:rFonts w:ascii="TH SarabunIT๙" w:hAnsi="TH SarabunIT๙" w:cs="TH SarabunIT๙"/>
                <w:szCs w:val="22"/>
                <w:cs/>
              </w:rPr>
              <w:t>76. โครงการเข้าวัดปฏิบัติธรรมในวันสำคัญทางพระพุทธศาสนา</w:t>
            </w:r>
          </w:p>
        </w:tc>
        <w:tc>
          <w:tcPr>
            <w:tcW w:w="1546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เพื่อให้เด็กเยาวชน และประชาชนได้มีโอกาสเข้าวัดปฏิบัติธรรมได้ใกล้ชิดพระรัตนตรัย เข้าใจเกี่ยวกับหลักธรรมคำสอนทางศาสนาสามารถนำไปปรับใช้ในชีวิตประจำวันได้อย่างถูกต้องและเหมาะสม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305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ชุมชนคุณธรรมวัดเขาพระ</w:t>
            </w:r>
          </w:p>
        </w:tc>
        <w:tc>
          <w:tcPr>
            <w:tcW w:w="1128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และประชาชนเข้าร่วมโครงการ จำนวนไม่น้อยกว่า 330 คน</w:t>
            </w:r>
          </w:p>
        </w:tc>
        <w:tc>
          <w:tcPr>
            <w:tcW w:w="1409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 ได้เข้าใจเกี่ยวกับหลักธรรมคำสอนทางศาสนา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098" w:type="dxa"/>
          </w:tcPr>
          <w:p w:rsidR="00E170C0" w:rsidRPr="00E170C0" w:rsidRDefault="00E170C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E170C0" w:rsidRPr="00E170C0" w:rsidRDefault="00E170C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E170C0" w:rsidRPr="00E170C0" w:rsidRDefault="00E170C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E170C0" w:rsidRPr="00E170C0" w:rsidTr="006C080B">
        <w:tc>
          <w:tcPr>
            <w:tcW w:w="2089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E170C0">
              <w:rPr>
                <w:rFonts w:ascii="TH SarabunIT๙" w:hAnsi="TH SarabunIT๙" w:cs="TH SarabunIT๙"/>
                <w:szCs w:val="22"/>
                <w:cs/>
              </w:rPr>
              <w:t>77. โครงการเข้าวัดปฏิบัติธรรมในวันสำคัญทางพระพุทธศาสนา</w:t>
            </w:r>
          </w:p>
        </w:tc>
        <w:tc>
          <w:tcPr>
            <w:tcW w:w="1546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เพื่อให้เด็กเยาวชน และประชาชนได้มีโอกาสเข้าวัดปฏิบัติธรรมได้ใกล้ชิดพระรัตนตรัย เข้าใจเกี่ยวกับหลักธรรมคำสอนทางศาสนาสามารถนำไปปรับใช้ในชีวิตประจำวันได้อย่างถูกต้องและเหมาะสม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305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ชุมชนคุณธรรมวัดเขาพระ</w:t>
            </w:r>
          </w:p>
        </w:tc>
        <w:tc>
          <w:tcPr>
            <w:tcW w:w="1128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และประชาชนเข้าร่วมโครงการ จำนวนไม่น้อยกว่า 330 คน</w:t>
            </w:r>
          </w:p>
        </w:tc>
        <w:tc>
          <w:tcPr>
            <w:tcW w:w="1409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 ได้เข้าใจเกี่ยวกับหลักธรรมคำสอนทางศาสนา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098" w:type="dxa"/>
          </w:tcPr>
          <w:p w:rsidR="00E170C0" w:rsidRPr="00E170C0" w:rsidRDefault="00E170C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E170C0" w:rsidRPr="00E170C0" w:rsidRDefault="00E170C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E170C0" w:rsidRPr="00E170C0" w:rsidRDefault="00E170C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C57678" w:rsidRDefault="00C57678" w:rsidP="00F67A1E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A24BC5" w:rsidRDefault="00A24BC5" w:rsidP="00F67A1E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A24BC5" w:rsidRDefault="00A24BC5" w:rsidP="00F67A1E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E170C0" w:rsidRDefault="00E170C0" w:rsidP="00A24BC5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E170C0" w:rsidRDefault="00E170C0" w:rsidP="00A24BC5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E170C0" w:rsidRDefault="00E170C0" w:rsidP="00A24BC5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A24BC5" w:rsidRPr="00E170C0" w:rsidRDefault="00E170C0" w:rsidP="00A24BC5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169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2089"/>
        <w:gridCol w:w="1546"/>
        <w:gridCol w:w="1305"/>
        <w:gridCol w:w="1128"/>
        <w:gridCol w:w="1409"/>
        <w:gridCol w:w="1098"/>
        <w:gridCol w:w="1121"/>
        <w:gridCol w:w="1232"/>
        <w:gridCol w:w="1239"/>
        <w:gridCol w:w="1120"/>
        <w:gridCol w:w="1092"/>
      </w:tblGrid>
      <w:tr w:rsidR="00A24BC5" w:rsidRPr="00E170C0" w:rsidTr="006C080B">
        <w:tc>
          <w:tcPr>
            <w:tcW w:w="2089" w:type="dxa"/>
            <w:vMerge w:val="restart"/>
          </w:tcPr>
          <w:p w:rsidR="00A24BC5" w:rsidRPr="00E170C0" w:rsidRDefault="00A24BC5" w:rsidP="006C080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546" w:type="dxa"/>
            <w:vMerge w:val="restart"/>
          </w:tcPr>
          <w:p w:rsidR="00A24BC5" w:rsidRPr="00E170C0" w:rsidRDefault="00A24BC5" w:rsidP="006C080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A24BC5" w:rsidRPr="00E170C0" w:rsidRDefault="00A24BC5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305" w:type="dxa"/>
            <w:vMerge w:val="restart"/>
          </w:tcPr>
          <w:p w:rsidR="00A24BC5" w:rsidRPr="00E170C0" w:rsidRDefault="00A24BC5" w:rsidP="006C080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A24BC5" w:rsidRPr="00E170C0" w:rsidRDefault="00A24BC5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37" w:type="dxa"/>
            <w:gridSpan w:val="2"/>
          </w:tcPr>
          <w:p w:rsidR="00A24BC5" w:rsidRPr="00E170C0" w:rsidRDefault="00A24BC5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vMerge w:val="restart"/>
          </w:tcPr>
          <w:p w:rsidR="00A24BC5" w:rsidRPr="00E170C0" w:rsidRDefault="00A24BC5" w:rsidP="006C080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A24BC5" w:rsidRPr="00E170C0" w:rsidRDefault="00A24BC5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A24BC5" w:rsidRPr="00E170C0" w:rsidRDefault="005F0ADF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A24BC5" w:rsidRPr="00E170C0" w:rsidRDefault="00A24BC5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24BC5" w:rsidRPr="00E170C0" w:rsidTr="006C080B">
        <w:tc>
          <w:tcPr>
            <w:tcW w:w="2089" w:type="dxa"/>
            <w:vMerge/>
          </w:tcPr>
          <w:p w:rsidR="00A24BC5" w:rsidRPr="00E170C0" w:rsidRDefault="00A24BC5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46" w:type="dxa"/>
            <w:vMerge/>
          </w:tcPr>
          <w:p w:rsidR="00A24BC5" w:rsidRPr="00E170C0" w:rsidRDefault="00A24BC5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vMerge/>
          </w:tcPr>
          <w:p w:rsidR="00A24BC5" w:rsidRPr="00E170C0" w:rsidRDefault="00A24BC5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8" w:type="dxa"/>
            <w:tcBorders>
              <w:bottom w:val="nil"/>
            </w:tcBorders>
          </w:tcPr>
          <w:p w:rsidR="00A24BC5" w:rsidRPr="00E170C0" w:rsidRDefault="00A24BC5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409" w:type="dxa"/>
            <w:tcBorders>
              <w:bottom w:val="nil"/>
            </w:tcBorders>
          </w:tcPr>
          <w:p w:rsidR="00A24BC5" w:rsidRPr="00E170C0" w:rsidRDefault="00A24BC5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vMerge/>
          </w:tcPr>
          <w:p w:rsidR="00A24BC5" w:rsidRPr="00E170C0" w:rsidRDefault="00A24BC5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A24BC5" w:rsidRPr="00E170C0" w:rsidRDefault="00A24BC5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A24BC5" w:rsidRPr="00E170C0" w:rsidRDefault="00A24BC5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A24BC5" w:rsidRPr="00E170C0" w:rsidRDefault="00A24BC5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A24BC5" w:rsidRPr="00E170C0" w:rsidRDefault="00A24BC5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A24BC5" w:rsidRPr="00E170C0" w:rsidRDefault="00A24BC5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A24BC5" w:rsidRPr="00E170C0" w:rsidTr="006C080B">
        <w:tc>
          <w:tcPr>
            <w:tcW w:w="2089" w:type="dxa"/>
            <w:vMerge/>
          </w:tcPr>
          <w:p w:rsidR="00A24BC5" w:rsidRPr="00E170C0" w:rsidRDefault="00A24BC5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46" w:type="dxa"/>
            <w:vMerge/>
          </w:tcPr>
          <w:p w:rsidR="00A24BC5" w:rsidRPr="00E170C0" w:rsidRDefault="00A24BC5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vMerge/>
          </w:tcPr>
          <w:p w:rsidR="00A24BC5" w:rsidRPr="00E170C0" w:rsidRDefault="00A24BC5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</w:tcBorders>
          </w:tcPr>
          <w:p w:rsidR="00A24BC5" w:rsidRPr="00E170C0" w:rsidRDefault="00A24BC5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409" w:type="dxa"/>
            <w:tcBorders>
              <w:top w:val="nil"/>
            </w:tcBorders>
          </w:tcPr>
          <w:p w:rsidR="00A24BC5" w:rsidRPr="00E170C0" w:rsidRDefault="00A24BC5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vMerge/>
          </w:tcPr>
          <w:p w:rsidR="00A24BC5" w:rsidRPr="00E170C0" w:rsidRDefault="00A24BC5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A24BC5" w:rsidRPr="00E170C0" w:rsidRDefault="00A24BC5" w:rsidP="00E170C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E170C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A24BC5" w:rsidRPr="00E170C0" w:rsidRDefault="00A24BC5" w:rsidP="00E170C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E170C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A24BC5" w:rsidRPr="00E170C0" w:rsidRDefault="00A24BC5" w:rsidP="00E170C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E170C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A24BC5" w:rsidRPr="00E170C0" w:rsidRDefault="00A24BC5" w:rsidP="00E170C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E170C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A24BC5" w:rsidRPr="00E170C0" w:rsidRDefault="00A24BC5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E170C0" w:rsidRPr="00E170C0" w:rsidTr="006C080B">
        <w:tc>
          <w:tcPr>
            <w:tcW w:w="2089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E170C0">
              <w:rPr>
                <w:rFonts w:ascii="TH SarabunIT๙" w:hAnsi="TH SarabunIT๙" w:cs="TH SarabunIT๙"/>
                <w:szCs w:val="22"/>
                <w:cs/>
              </w:rPr>
              <w:t>78. โครงการเข้าวัดปฏิบัติธรรมในวันสำคัญทางพระพุทธศาสนา</w:t>
            </w:r>
          </w:p>
        </w:tc>
        <w:tc>
          <w:tcPr>
            <w:tcW w:w="1546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เพื่อให้เด็กเยาวชน และประชาชนได้มีโอกาสเข้าวัดปฏิบัติธรรมได้ใกล้ชิดพระรัตนตรัย เข้าใจเกี่ยวกับหลักธรรมคำสอนทางศาสนาสามารถนำไปปรับใช้ในชีวิตประจำวันได้อย่างถูกต้องและเหมาะสม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305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ชุมชนคุณธรรมวัดทอนเหรียญ</w:t>
            </w:r>
          </w:p>
        </w:tc>
        <w:tc>
          <w:tcPr>
            <w:tcW w:w="1128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และประชาชนเข้าร่วมโครงการ จำนวนไม่น้อยกว่า 420 คน</w:t>
            </w:r>
          </w:p>
        </w:tc>
        <w:tc>
          <w:tcPr>
            <w:tcW w:w="1409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 ได้เข้าใจเกี่ยวกับหลักธรรมคำสอนทางศาสนา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098" w:type="dxa"/>
          </w:tcPr>
          <w:p w:rsidR="00E170C0" w:rsidRPr="00E170C0" w:rsidRDefault="00E170C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E170C0" w:rsidRPr="00E170C0" w:rsidRDefault="00E170C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E170C0" w:rsidRPr="00E170C0" w:rsidRDefault="00E170C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E170C0" w:rsidRPr="00E170C0" w:rsidTr="006C080B">
        <w:tc>
          <w:tcPr>
            <w:tcW w:w="2089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E170C0">
              <w:rPr>
                <w:rFonts w:ascii="TH SarabunIT๙" w:hAnsi="TH SarabunIT๙" w:cs="TH SarabunIT๙"/>
                <w:szCs w:val="22"/>
                <w:cs/>
              </w:rPr>
              <w:t>79. โครงการเข้าวัดปฏิบัติธรรมในวันสำคัญทางพระพุทธศาสนา</w:t>
            </w:r>
          </w:p>
        </w:tc>
        <w:tc>
          <w:tcPr>
            <w:tcW w:w="1546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เพื่อให้เด็กเยาวชน และประชาชนได้มีโอกาสเข้าวัดปฏิบัติธรรมได้ใกล้ชิดพระรัตนตรัย เข้าใจเกี่ยวกับหลักธรรมคำสอนทางศาสนาสามารถนำไปปรับใช้ในชีวิตประจำวันได้อย่างถูกต้องและเหมาะสม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305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ชุมชนคุณธรรมวัดเขาพระ</w:t>
            </w:r>
          </w:p>
        </w:tc>
        <w:tc>
          <w:tcPr>
            <w:tcW w:w="1128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และประชาชนเข้าร่วมโครงการ จำนวนไม่น้อยกว่า 330 คน</w:t>
            </w:r>
          </w:p>
        </w:tc>
        <w:tc>
          <w:tcPr>
            <w:tcW w:w="1409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 ได้เข้าใจเกี่ยวกับหลักธรรมคำสอนทางศาสนา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098" w:type="dxa"/>
          </w:tcPr>
          <w:p w:rsidR="00E170C0" w:rsidRPr="00E170C0" w:rsidRDefault="00E170C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E170C0" w:rsidRPr="00E170C0" w:rsidRDefault="00E170C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E170C0" w:rsidRPr="00E170C0" w:rsidRDefault="00E170C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A24BC5" w:rsidRDefault="00A24BC5" w:rsidP="00F67A1E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9540EF" w:rsidRDefault="009540EF" w:rsidP="00F67A1E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A24BC5" w:rsidRDefault="00A24BC5" w:rsidP="00F67A1E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E170C0" w:rsidRDefault="00E170C0" w:rsidP="00F67A1E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E170C0" w:rsidRDefault="00E170C0" w:rsidP="00F67A1E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E170C0" w:rsidRDefault="00E170C0" w:rsidP="00F67A1E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780AC8" w:rsidRPr="00E170C0" w:rsidRDefault="00E170C0" w:rsidP="00780AC8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170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2089"/>
        <w:gridCol w:w="1546"/>
        <w:gridCol w:w="1305"/>
        <w:gridCol w:w="1128"/>
        <w:gridCol w:w="1409"/>
        <w:gridCol w:w="1098"/>
        <w:gridCol w:w="1121"/>
        <w:gridCol w:w="1232"/>
        <w:gridCol w:w="1239"/>
        <w:gridCol w:w="1120"/>
        <w:gridCol w:w="1092"/>
      </w:tblGrid>
      <w:tr w:rsidR="00780AC8" w:rsidRPr="00E170C0" w:rsidTr="006C080B">
        <w:tc>
          <w:tcPr>
            <w:tcW w:w="2089" w:type="dxa"/>
            <w:vMerge w:val="restart"/>
          </w:tcPr>
          <w:p w:rsidR="00780AC8" w:rsidRPr="00E170C0" w:rsidRDefault="00780AC8" w:rsidP="006C080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546" w:type="dxa"/>
            <w:vMerge w:val="restart"/>
          </w:tcPr>
          <w:p w:rsidR="00780AC8" w:rsidRPr="00E170C0" w:rsidRDefault="00780AC8" w:rsidP="006C080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780AC8" w:rsidRPr="00E170C0" w:rsidRDefault="00780AC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305" w:type="dxa"/>
            <w:vMerge w:val="restart"/>
          </w:tcPr>
          <w:p w:rsidR="00780AC8" w:rsidRPr="00E170C0" w:rsidRDefault="00780AC8" w:rsidP="006C080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780AC8" w:rsidRPr="00E170C0" w:rsidRDefault="00780AC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37" w:type="dxa"/>
            <w:gridSpan w:val="2"/>
          </w:tcPr>
          <w:p w:rsidR="00780AC8" w:rsidRPr="00E170C0" w:rsidRDefault="00780AC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vMerge w:val="restart"/>
          </w:tcPr>
          <w:p w:rsidR="00780AC8" w:rsidRPr="00E170C0" w:rsidRDefault="00780AC8" w:rsidP="006C080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780AC8" w:rsidRPr="00E170C0" w:rsidRDefault="00780AC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780AC8" w:rsidRPr="00E170C0" w:rsidRDefault="005F0ADF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780AC8" w:rsidRPr="00E170C0" w:rsidRDefault="00780AC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780AC8" w:rsidRPr="00E170C0" w:rsidTr="006C080B">
        <w:tc>
          <w:tcPr>
            <w:tcW w:w="2089" w:type="dxa"/>
            <w:vMerge/>
          </w:tcPr>
          <w:p w:rsidR="00780AC8" w:rsidRPr="00E170C0" w:rsidRDefault="00780AC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46" w:type="dxa"/>
            <w:vMerge/>
          </w:tcPr>
          <w:p w:rsidR="00780AC8" w:rsidRPr="00E170C0" w:rsidRDefault="00780AC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vMerge/>
          </w:tcPr>
          <w:p w:rsidR="00780AC8" w:rsidRPr="00E170C0" w:rsidRDefault="00780AC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8" w:type="dxa"/>
            <w:tcBorders>
              <w:bottom w:val="nil"/>
            </w:tcBorders>
          </w:tcPr>
          <w:p w:rsidR="00780AC8" w:rsidRPr="00E170C0" w:rsidRDefault="00780AC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409" w:type="dxa"/>
            <w:tcBorders>
              <w:bottom w:val="nil"/>
            </w:tcBorders>
          </w:tcPr>
          <w:p w:rsidR="00780AC8" w:rsidRPr="00E170C0" w:rsidRDefault="00780AC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vMerge/>
          </w:tcPr>
          <w:p w:rsidR="00780AC8" w:rsidRPr="00E170C0" w:rsidRDefault="00780AC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780AC8" w:rsidRPr="00E170C0" w:rsidRDefault="00780AC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780AC8" w:rsidRPr="00E170C0" w:rsidRDefault="00780AC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780AC8" w:rsidRPr="00E170C0" w:rsidRDefault="00780AC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780AC8" w:rsidRPr="00E170C0" w:rsidRDefault="00780AC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780AC8" w:rsidRPr="00E170C0" w:rsidRDefault="00780AC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780AC8" w:rsidRPr="00E170C0" w:rsidTr="006C080B">
        <w:tc>
          <w:tcPr>
            <w:tcW w:w="2089" w:type="dxa"/>
            <w:vMerge/>
          </w:tcPr>
          <w:p w:rsidR="00780AC8" w:rsidRPr="00E170C0" w:rsidRDefault="00780AC8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46" w:type="dxa"/>
            <w:vMerge/>
          </w:tcPr>
          <w:p w:rsidR="00780AC8" w:rsidRPr="00E170C0" w:rsidRDefault="00780AC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vMerge/>
          </w:tcPr>
          <w:p w:rsidR="00780AC8" w:rsidRPr="00E170C0" w:rsidRDefault="00780AC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</w:tcBorders>
          </w:tcPr>
          <w:p w:rsidR="00780AC8" w:rsidRPr="00E170C0" w:rsidRDefault="00780AC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409" w:type="dxa"/>
            <w:tcBorders>
              <w:top w:val="nil"/>
            </w:tcBorders>
          </w:tcPr>
          <w:p w:rsidR="00780AC8" w:rsidRPr="00E170C0" w:rsidRDefault="00780AC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vMerge/>
          </w:tcPr>
          <w:p w:rsidR="00780AC8" w:rsidRPr="00E170C0" w:rsidRDefault="00780AC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780AC8" w:rsidRPr="00E170C0" w:rsidRDefault="00780AC8" w:rsidP="00E170C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E170C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780AC8" w:rsidRPr="00E170C0" w:rsidRDefault="00780AC8" w:rsidP="00E170C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E170C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780AC8" w:rsidRPr="00E170C0" w:rsidRDefault="00780AC8" w:rsidP="00E170C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E170C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780AC8" w:rsidRPr="00E170C0" w:rsidRDefault="00780AC8" w:rsidP="00E170C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E170C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780AC8" w:rsidRPr="00E170C0" w:rsidRDefault="00780AC8" w:rsidP="006C08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E170C0" w:rsidRPr="00E170C0" w:rsidTr="006C080B">
        <w:tc>
          <w:tcPr>
            <w:tcW w:w="2089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</w:rPr>
              <w:t xml:space="preserve">80. </w:t>
            </w: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ปฏิบัติศาสนกิจในวันสำคัญของชาติ</w:t>
            </w:r>
          </w:p>
        </w:tc>
        <w:tc>
          <w:tcPr>
            <w:tcW w:w="1546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เพื่อให้ความสำคัญกับประมุข ร่วมถวายพระพรและมีการปฏิบัติจิตอาสา พัฒนาในชุมชน</w:t>
            </w:r>
          </w:p>
        </w:tc>
        <w:tc>
          <w:tcPr>
            <w:tcW w:w="1305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กรรมการมัสยิด</w:t>
            </w:r>
          </w:p>
          <w:p w:rsidR="00E170C0" w:rsidRPr="00E170C0" w:rsidRDefault="00E170C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อันดาน่าน</w:t>
            </w:r>
          </w:p>
        </w:tc>
        <w:tc>
          <w:tcPr>
            <w:tcW w:w="1128" w:type="dxa"/>
          </w:tcPr>
          <w:p w:rsidR="00E170C0" w:rsidRPr="00E170C0" w:rsidRDefault="00E170C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320 คน</w:t>
            </w:r>
          </w:p>
        </w:tc>
        <w:tc>
          <w:tcPr>
            <w:tcW w:w="1409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คนในชุมชนได้ตระหนักถึงความสำคัญ รัก เทิดทูนสถาบันกษัตริย์ และรับผิดชอบต่อสังคม</w:t>
            </w:r>
          </w:p>
        </w:tc>
        <w:tc>
          <w:tcPr>
            <w:tcW w:w="1098" w:type="dxa"/>
          </w:tcPr>
          <w:p w:rsidR="00E170C0" w:rsidRPr="00E170C0" w:rsidRDefault="00E170C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21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E170C0" w:rsidRPr="00E170C0" w:rsidRDefault="00E170C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E170C0" w:rsidRPr="00E170C0" w:rsidTr="006C080B">
        <w:tc>
          <w:tcPr>
            <w:tcW w:w="2089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</w:rPr>
              <w:t xml:space="preserve">81. </w:t>
            </w: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ปฏิบัติศาสนกิจในวันสำคัญของชาติ</w:t>
            </w:r>
          </w:p>
        </w:tc>
        <w:tc>
          <w:tcPr>
            <w:tcW w:w="1546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เพื่อให้ให้</w:t>
            </w:r>
            <w:proofErr w:type="spellStart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ความสําคัญ</w:t>
            </w:r>
            <w:proofErr w:type="spellEnd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กับประมุข ถวายพระพรและมีการปฏิบัติจิตอาสาในชุมชน</w:t>
            </w:r>
          </w:p>
        </w:tc>
        <w:tc>
          <w:tcPr>
            <w:tcW w:w="1305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กรรมการมัสยิด</w:t>
            </w:r>
          </w:p>
          <w:p w:rsidR="00E170C0" w:rsidRPr="00E170C0" w:rsidRDefault="00E170C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ญา</w:t>
            </w:r>
            <w:proofErr w:type="spellEnd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มี</w:t>
            </w:r>
            <w:proofErr w:type="spellStart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อุลมุส</w:t>
            </w:r>
            <w:proofErr w:type="spellEnd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ลีมีน</w:t>
            </w:r>
          </w:p>
        </w:tc>
        <w:tc>
          <w:tcPr>
            <w:tcW w:w="1128" w:type="dxa"/>
          </w:tcPr>
          <w:p w:rsidR="00E170C0" w:rsidRPr="00E170C0" w:rsidRDefault="00E170C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120 คน</w:t>
            </w:r>
          </w:p>
        </w:tc>
        <w:tc>
          <w:tcPr>
            <w:tcW w:w="1409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คนในชุมชนได้รัก เทิดทูนสถาบัน กษัตริย์และรับผิดชอบต่อสังคม</w:t>
            </w:r>
          </w:p>
        </w:tc>
        <w:tc>
          <w:tcPr>
            <w:tcW w:w="1098" w:type="dxa"/>
          </w:tcPr>
          <w:p w:rsidR="00E170C0" w:rsidRPr="00E170C0" w:rsidRDefault="00E170C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21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E170C0" w:rsidRPr="00E170C0" w:rsidRDefault="00E170C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E170C0" w:rsidRPr="00E170C0" w:rsidTr="006C080B">
        <w:tc>
          <w:tcPr>
            <w:tcW w:w="2089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82. การร่วมงานการกุศล</w:t>
            </w:r>
          </w:p>
        </w:tc>
        <w:tc>
          <w:tcPr>
            <w:tcW w:w="1546" w:type="dxa"/>
          </w:tcPr>
          <w:p w:rsidR="00E170C0" w:rsidRPr="00E170C0" w:rsidRDefault="00E170C0" w:rsidP="009D2A0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เพื่อเปิดโอกาสให้คนในชุมชนได้มี</w:t>
            </w:r>
          </w:p>
          <w:p w:rsidR="00E170C0" w:rsidRPr="00E170C0" w:rsidRDefault="00E170C0" w:rsidP="009D2A0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โอกาสบริจาคทรัพย์ช่วยเหลือกัน</w:t>
            </w:r>
          </w:p>
        </w:tc>
        <w:tc>
          <w:tcPr>
            <w:tcW w:w="1305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กรรมการและ คนในชุม</w:t>
            </w:r>
            <w:proofErr w:type="spellStart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ชนญา</w:t>
            </w:r>
            <w:proofErr w:type="spellEnd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มี</w:t>
            </w:r>
            <w:proofErr w:type="spellStart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อุลมุส</w:t>
            </w:r>
            <w:proofErr w:type="spellEnd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ลีมีน</w:t>
            </w:r>
          </w:p>
        </w:tc>
        <w:tc>
          <w:tcPr>
            <w:tcW w:w="1128" w:type="dxa"/>
          </w:tcPr>
          <w:p w:rsidR="00E170C0" w:rsidRPr="00E170C0" w:rsidRDefault="00E170C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70 คน</w:t>
            </w:r>
          </w:p>
        </w:tc>
        <w:tc>
          <w:tcPr>
            <w:tcW w:w="1409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คนในชุมชนได้โอกาสบริจาคทาน และได้พบปะกับชุมชนที่เป็นเพื่อน บ้าน</w:t>
            </w:r>
          </w:p>
        </w:tc>
        <w:tc>
          <w:tcPr>
            <w:tcW w:w="1098" w:type="dxa"/>
          </w:tcPr>
          <w:p w:rsidR="00E170C0" w:rsidRPr="00E170C0" w:rsidRDefault="00E170C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30</w:t>
            </w:r>
            <w:r w:rsidRPr="00E170C0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000 บาท</w:t>
            </w:r>
          </w:p>
        </w:tc>
        <w:tc>
          <w:tcPr>
            <w:tcW w:w="1121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E170C0" w:rsidRPr="00E170C0" w:rsidRDefault="00E170C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E170C0" w:rsidRPr="00E170C0" w:rsidTr="006C080B">
        <w:tc>
          <w:tcPr>
            <w:tcW w:w="2089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83. กิจกรรมคนละมือเพื่อชุมชน</w:t>
            </w:r>
          </w:p>
        </w:tc>
        <w:tc>
          <w:tcPr>
            <w:tcW w:w="1546" w:type="dxa"/>
          </w:tcPr>
          <w:p w:rsidR="00E170C0" w:rsidRPr="00E170C0" w:rsidRDefault="00E170C0" w:rsidP="009D2A0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เพื่อให้คนในชุมชนสามัคคีและ ช่วยเหลือกันพัฒนาชุมชน</w:t>
            </w:r>
          </w:p>
        </w:tc>
        <w:tc>
          <w:tcPr>
            <w:tcW w:w="1305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กรรมการมัสยิด </w:t>
            </w:r>
            <w:proofErr w:type="spellStart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ผู้นํา</w:t>
            </w:r>
            <w:proofErr w:type="spellEnd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ชุม</w:t>
            </w:r>
            <w:proofErr w:type="spellStart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ชนญา</w:t>
            </w:r>
            <w:proofErr w:type="spellEnd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มี</w:t>
            </w:r>
            <w:proofErr w:type="spellStart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อุลมุส</w:t>
            </w:r>
            <w:proofErr w:type="spellEnd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ลีมีน</w:t>
            </w:r>
          </w:p>
        </w:tc>
        <w:tc>
          <w:tcPr>
            <w:tcW w:w="1128" w:type="dxa"/>
          </w:tcPr>
          <w:p w:rsidR="00E170C0" w:rsidRPr="00E170C0" w:rsidRDefault="00E170C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70 คน</w:t>
            </w:r>
          </w:p>
        </w:tc>
        <w:tc>
          <w:tcPr>
            <w:tcW w:w="1409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คนในชุมชนได้มีส่วนร่วมพัฒนาและได้มีความรักใคร่ปรองดองกัน</w:t>
            </w:r>
          </w:p>
        </w:tc>
        <w:tc>
          <w:tcPr>
            <w:tcW w:w="1098" w:type="dxa"/>
          </w:tcPr>
          <w:p w:rsidR="00E170C0" w:rsidRPr="00E170C0" w:rsidRDefault="00E170C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20</w:t>
            </w:r>
            <w:r w:rsidRPr="00E170C0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000 บาท</w:t>
            </w:r>
          </w:p>
        </w:tc>
        <w:tc>
          <w:tcPr>
            <w:tcW w:w="1121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E170C0" w:rsidRPr="00E170C0" w:rsidRDefault="00E170C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E170C0" w:rsidRPr="00E170C0" w:rsidTr="006C080B">
        <w:tc>
          <w:tcPr>
            <w:tcW w:w="2089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84. การร่วมงานการกุศล</w:t>
            </w:r>
          </w:p>
        </w:tc>
        <w:tc>
          <w:tcPr>
            <w:tcW w:w="1546" w:type="dxa"/>
          </w:tcPr>
          <w:p w:rsidR="00E170C0" w:rsidRPr="00E170C0" w:rsidRDefault="00E170C0" w:rsidP="00DB0FC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เพื่อให้คนในชุมชนได้มีโอกาสได้มี</w:t>
            </w:r>
          </w:p>
          <w:p w:rsidR="00E170C0" w:rsidRPr="00E170C0" w:rsidRDefault="00E170C0" w:rsidP="00DB0F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โอกาสบริจาคทรัพย์ช่วยเหลือกัน</w:t>
            </w:r>
          </w:p>
        </w:tc>
        <w:tc>
          <w:tcPr>
            <w:tcW w:w="1305" w:type="dxa"/>
          </w:tcPr>
          <w:p w:rsidR="00E170C0" w:rsidRPr="00E170C0" w:rsidRDefault="00E170C0" w:rsidP="00DB0F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กรรมการฯและคนในชุมชน</w:t>
            </w:r>
          </w:p>
          <w:p w:rsidR="00E170C0" w:rsidRPr="00E170C0" w:rsidRDefault="00E170C0" w:rsidP="00DB0F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อันดาน่าน</w:t>
            </w:r>
          </w:p>
        </w:tc>
        <w:tc>
          <w:tcPr>
            <w:tcW w:w="1128" w:type="dxa"/>
          </w:tcPr>
          <w:p w:rsidR="00E170C0" w:rsidRPr="00E170C0" w:rsidRDefault="00E170C0" w:rsidP="00C47C6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150 คน</w:t>
            </w:r>
          </w:p>
        </w:tc>
        <w:tc>
          <w:tcPr>
            <w:tcW w:w="1409" w:type="dxa"/>
          </w:tcPr>
          <w:p w:rsidR="00E170C0" w:rsidRPr="00E170C0" w:rsidRDefault="00E170C0" w:rsidP="006C08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คนในชุมชนได้โอกาสศึกษาดูงาน บริจาคทานและได้พบปะกับชุมชนที่เป็นเพื่อนบ้าน</w:t>
            </w:r>
          </w:p>
        </w:tc>
        <w:tc>
          <w:tcPr>
            <w:tcW w:w="1098" w:type="dxa"/>
          </w:tcPr>
          <w:p w:rsidR="00E170C0" w:rsidRPr="00E170C0" w:rsidRDefault="00E170C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25</w:t>
            </w:r>
            <w:r w:rsidRPr="00E170C0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000 บาท</w:t>
            </w:r>
          </w:p>
        </w:tc>
        <w:tc>
          <w:tcPr>
            <w:tcW w:w="1121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E170C0" w:rsidRPr="00E170C0" w:rsidRDefault="00E170C0" w:rsidP="006C08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9540EF" w:rsidRDefault="009540EF" w:rsidP="00DB0FC5">
      <w:pPr>
        <w:spacing w:after="0"/>
        <w:rPr>
          <w:rFonts w:ascii="TH SarabunPSK" w:hAnsi="TH SarabunPSK" w:cs="TH SarabunPSK"/>
          <w:sz w:val="24"/>
          <w:szCs w:val="24"/>
        </w:rPr>
      </w:pPr>
    </w:p>
    <w:p w:rsidR="00DB0FC5" w:rsidRDefault="00DB0FC5" w:rsidP="00DB0FC5">
      <w:pPr>
        <w:spacing w:after="0"/>
        <w:rPr>
          <w:rFonts w:ascii="TH SarabunPSK" w:hAnsi="TH SarabunPSK" w:cs="TH SarabunPSK"/>
          <w:sz w:val="24"/>
          <w:szCs w:val="24"/>
        </w:rPr>
      </w:pPr>
    </w:p>
    <w:p w:rsidR="00E170C0" w:rsidRDefault="00E170C0" w:rsidP="009540EF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E170C0" w:rsidRPr="00E170C0" w:rsidRDefault="00E170C0" w:rsidP="009540EF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9540EF" w:rsidRPr="00E170C0" w:rsidRDefault="00E170C0" w:rsidP="009540EF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171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957"/>
        <w:gridCol w:w="1701"/>
        <w:gridCol w:w="1134"/>
        <w:gridCol w:w="1417"/>
        <w:gridCol w:w="1268"/>
        <w:gridCol w:w="1098"/>
        <w:gridCol w:w="1121"/>
        <w:gridCol w:w="1232"/>
        <w:gridCol w:w="1239"/>
        <w:gridCol w:w="1120"/>
        <w:gridCol w:w="1092"/>
      </w:tblGrid>
      <w:tr w:rsidR="009540EF" w:rsidRPr="00E170C0" w:rsidTr="00063FAD">
        <w:tc>
          <w:tcPr>
            <w:tcW w:w="1957" w:type="dxa"/>
            <w:vMerge w:val="restart"/>
          </w:tcPr>
          <w:p w:rsidR="009540EF" w:rsidRPr="00E170C0" w:rsidRDefault="009540EF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701" w:type="dxa"/>
            <w:vMerge w:val="restart"/>
          </w:tcPr>
          <w:p w:rsidR="009540EF" w:rsidRPr="00E170C0" w:rsidRDefault="009540EF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9540EF" w:rsidRPr="00E170C0" w:rsidRDefault="009540E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134" w:type="dxa"/>
            <w:vMerge w:val="restart"/>
          </w:tcPr>
          <w:p w:rsidR="009540EF" w:rsidRPr="00E170C0" w:rsidRDefault="009540EF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9540EF" w:rsidRPr="00E170C0" w:rsidRDefault="009540E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685" w:type="dxa"/>
            <w:gridSpan w:val="2"/>
          </w:tcPr>
          <w:p w:rsidR="009540EF" w:rsidRPr="00E170C0" w:rsidRDefault="009540E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vMerge w:val="restart"/>
          </w:tcPr>
          <w:p w:rsidR="009540EF" w:rsidRPr="00E170C0" w:rsidRDefault="009540EF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9540EF" w:rsidRPr="00E170C0" w:rsidRDefault="009540E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9540EF" w:rsidRPr="00E170C0" w:rsidRDefault="005F0AD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9540EF" w:rsidRPr="00E170C0" w:rsidRDefault="009540E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9540EF" w:rsidRPr="00E170C0" w:rsidTr="00063FAD">
        <w:tc>
          <w:tcPr>
            <w:tcW w:w="1957" w:type="dxa"/>
            <w:vMerge/>
          </w:tcPr>
          <w:p w:rsidR="009540EF" w:rsidRPr="00E170C0" w:rsidRDefault="009540E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540EF" w:rsidRPr="00E170C0" w:rsidRDefault="009540E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540EF" w:rsidRPr="00E170C0" w:rsidRDefault="009540E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9540EF" w:rsidRPr="00E170C0" w:rsidRDefault="009540E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268" w:type="dxa"/>
            <w:tcBorders>
              <w:bottom w:val="nil"/>
            </w:tcBorders>
          </w:tcPr>
          <w:p w:rsidR="009540EF" w:rsidRPr="00E170C0" w:rsidRDefault="009540E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vMerge/>
          </w:tcPr>
          <w:p w:rsidR="009540EF" w:rsidRPr="00E170C0" w:rsidRDefault="009540E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9540EF" w:rsidRPr="00E170C0" w:rsidRDefault="009540E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9540EF" w:rsidRPr="00E170C0" w:rsidRDefault="009540E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9540EF" w:rsidRPr="00E170C0" w:rsidRDefault="009540E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9540EF" w:rsidRPr="00E170C0" w:rsidRDefault="009540E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540EF" w:rsidRPr="00E170C0" w:rsidRDefault="009540E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9540EF" w:rsidRPr="00E170C0" w:rsidTr="00063FAD">
        <w:tc>
          <w:tcPr>
            <w:tcW w:w="1957" w:type="dxa"/>
            <w:vMerge/>
          </w:tcPr>
          <w:p w:rsidR="009540EF" w:rsidRPr="00E170C0" w:rsidRDefault="009540EF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  <w:vMerge/>
          </w:tcPr>
          <w:p w:rsidR="009540EF" w:rsidRPr="00E170C0" w:rsidRDefault="009540E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540EF" w:rsidRPr="00E170C0" w:rsidRDefault="009540E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9540EF" w:rsidRPr="00E170C0" w:rsidRDefault="009540E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268" w:type="dxa"/>
            <w:tcBorders>
              <w:top w:val="nil"/>
            </w:tcBorders>
          </w:tcPr>
          <w:p w:rsidR="009540EF" w:rsidRPr="00E170C0" w:rsidRDefault="009540E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vMerge/>
          </w:tcPr>
          <w:p w:rsidR="009540EF" w:rsidRPr="00E170C0" w:rsidRDefault="009540E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9540EF" w:rsidRPr="00E170C0" w:rsidRDefault="009540EF" w:rsidP="00E170C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E170C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9540EF" w:rsidRPr="00E170C0" w:rsidRDefault="009540EF" w:rsidP="00E170C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E170C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9540EF" w:rsidRPr="00E170C0" w:rsidRDefault="009540EF" w:rsidP="00E170C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E170C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9540EF" w:rsidRPr="00E170C0" w:rsidRDefault="009540EF" w:rsidP="00E170C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E170C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9540EF" w:rsidRPr="00E170C0" w:rsidRDefault="009540E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9540EF" w:rsidRPr="00E170C0" w:rsidTr="00063FAD">
        <w:tc>
          <w:tcPr>
            <w:tcW w:w="1957" w:type="dxa"/>
          </w:tcPr>
          <w:p w:rsidR="009540EF" w:rsidRPr="00E170C0" w:rsidRDefault="00A16FAE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</w:rPr>
              <w:t>85</w:t>
            </w:r>
            <w:r w:rsidR="009540EF" w:rsidRPr="00E170C0"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 w:rsidR="00DB0FC5"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ส่งเสริมประเพณีวัฒนธรรม</w:t>
            </w:r>
          </w:p>
        </w:tc>
        <w:tc>
          <w:tcPr>
            <w:tcW w:w="1701" w:type="dxa"/>
          </w:tcPr>
          <w:p w:rsidR="009540EF" w:rsidRPr="00E170C0" w:rsidRDefault="00DB0FC5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เพื่อให้คนในชุมชนได้</w:t>
            </w:r>
            <w:proofErr w:type="spellStart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สํานึก</w:t>
            </w:r>
            <w:proofErr w:type="spellEnd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และเล็งเห็น</w:t>
            </w:r>
            <w:proofErr w:type="spellStart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ความสําคัญ</w:t>
            </w:r>
            <w:proofErr w:type="spellEnd"/>
          </w:p>
        </w:tc>
        <w:tc>
          <w:tcPr>
            <w:tcW w:w="1134" w:type="dxa"/>
          </w:tcPr>
          <w:p w:rsidR="009540EF" w:rsidRPr="00E170C0" w:rsidRDefault="009540EF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กรรมการมัสยิด</w:t>
            </w:r>
          </w:p>
          <w:p w:rsidR="00DB0FC5" w:rsidRPr="00E170C0" w:rsidRDefault="00DB0FC5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อันดาน่าน</w:t>
            </w:r>
          </w:p>
        </w:tc>
        <w:tc>
          <w:tcPr>
            <w:tcW w:w="1417" w:type="dxa"/>
          </w:tcPr>
          <w:p w:rsidR="009540EF" w:rsidRPr="00E170C0" w:rsidRDefault="00DB0FC5" w:rsidP="00C47C6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250</w:t>
            </w:r>
            <w:r w:rsidR="009540EF"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คน</w:t>
            </w:r>
          </w:p>
        </w:tc>
        <w:tc>
          <w:tcPr>
            <w:tcW w:w="1268" w:type="dxa"/>
          </w:tcPr>
          <w:p w:rsidR="009540EF" w:rsidRPr="00E170C0" w:rsidRDefault="00DB0FC5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คนในชุมชนได้รับความรู้มีความ รับผิดชอบ และ</w:t>
            </w:r>
            <w:proofErr w:type="spellStart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นํา</w:t>
            </w:r>
            <w:proofErr w:type="spellEnd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ปฏิบัติได้อย่าง ถูกต้อง</w:t>
            </w:r>
          </w:p>
        </w:tc>
        <w:tc>
          <w:tcPr>
            <w:tcW w:w="1098" w:type="dxa"/>
          </w:tcPr>
          <w:p w:rsidR="009540EF" w:rsidRPr="00E170C0" w:rsidRDefault="00DB0FC5" w:rsidP="00C47C6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10</w:t>
            </w:r>
            <w:r w:rsidRPr="00E170C0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000 บาท</w:t>
            </w:r>
          </w:p>
        </w:tc>
        <w:tc>
          <w:tcPr>
            <w:tcW w:w="1121" w:type="dxa"/>
          </w:tcPr>
          <w:p w:rsidR="009540EF" w:rsidRPr="00E170C0" w:rsidRDefault="009540EF" w:rsidP="00C47C6D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32" w:type="dxa"/>
          </w:tcPr>
          <w:p w:rsidR="009540EF" w:rsidRPr="00E170C0" w:rsidRDefault="009540EF" w:rsidP="00C47C6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9" w:type="dxa"/>
          </w:tcPr>
          <w:p w:rsidR="009540EF" w:rsidRPr="00E170C0" w:rsidRDefault="00E170C0" w:rsidP="00C47C6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9540EF" w:rsidRPr="00E170C0" w:rsidRDefault="00E170C0" w:rsidP="00C47C6D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9540EF" w:rsidRPr="00E170C0" w:rsidRDefault="009540EF" w:rsidP="00C47C6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F078F5" w:rsidRPr="00E170C0" w:rsidTr="00063FAD">
        <w:tc>
          <w:tcPr>
            <w:tcW w:w="1957" w:type="dxa"/>
          </w:tcPr>
          <w:p w:rsidR="00F078F5" w:rsidRPr="00E170C0" w:rsidRDefault="00A16FAE" w:rsidP="00F078F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</w:rPr>
              <w:t>86</w:t>
            </w:r>
            <w:r w:rsidR="00F078F5" w:rsidRPr="00E170C0"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 w:rsidR="00F078F5"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โครงการเยี่ยม</w:t>
            </w:r>
          </w:p>
          <w:p w:rsidR="00F078F5" w:rsidRPr="00E170C0" w:rsidRDefault="00F078F5" w:rsidP="00F078F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และเลี้ยงอาหาร เด็กพิเศษ เนื่องในวันครบรอบ ๑๑๙ ปี </w:t>
            </w:r>
          </w:p>
          <w:p w:rsidR="00F078F5" w:rsidRPr="00E170C0" w:rsidRDefault="00F078F5" w:rsidP="00F078F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กรมที่ดิน</w:t>
            </w:r>
          </w:p>
        </w:tc>
        <w:tc>
          <w:tcPr>
            <w:tcW w:w="1701" w:type="dxa"/>
          </w:tcPr>
          <w:p w:rsidR="00F078F5" w:rsidRPr="00E170C0" w:rsidRDefault="00F078F5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เพื่อส่งเสริมให้ข้าราชการ และลูกจ้างมีความรัก ความสามัคคี และได้มีส่วนร่วมในการทำกิจกรรมเพื่อสร้างขวัญ และกำลังใจให้</w:t>
            </w:r>
            <w:proofErr w:type="spellStart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กับเด็พิ</w:t>
            </w:r>
            <w:proofErr w:type="spellEnd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เศษ</w:t>
            </w:r>
          </w:p>
        </w:tc>
        <w:tc>
          <w:tcPr>
            <w:tcW w:w="1134" w:type="dxa"/>
          </w:tcPr>
          <w:p w:rsidR="00F078F5" w:rsidRPr="00E170C0" w:rsidRDefault="00F078F5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สํานักงาน</w:t>
            </w:r>
            <w:proofErr w:type="spellEnd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ที่ดินจังหวัดตรัง</w:t>
            </w:r>
          </w:p>
        </w:tc>
        <w:tc>
          <w:tcPr>
            <w:tcW w:w="1417" w:type="dxa"/>
          </w:tcPr>
          <w:p w:rsidR="00F078F5" w:rsidRPr="00E170C0" w:rsidRDefault="00F078F5" w:rsidP="00C47C6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70 ของข้าราชการ และลูกจ้างสำนักงานที่ดินจังหวัดตรัง ที่เข้าร่วมโครงการ</w:t>
            </w:r>
          </w:p>
        </w:tc>
        <w:tc>
          <w:tcPr>
            <w:tcW w:w="1268" w:type="dxa"/>
          </w:tcPr>
          <w:p w:rsidR="00F078F5" w:rsidRPr="00E170C0" w:rsidRDefault="00F078F5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098" w:type="dxa"/>
          </w:tcPr>
          <w:p w:rsidR="00F078F5" w:rsidRPr="00E170C0" w:rsidRDefault="00F078F5" w:rsidP="00C47C6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E170C0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บาท</w:t>
            </w:r>
          </w:p>
        </w:tc>
        <w:tc>
          <w:tcPr>
            <w:tcW w:w="1121" w:type="dxa"/>
          </w:tcPr>
          <w:p w:rsidR="00F078F5" w:rsidRPr="00E170C0" w:rsidRDefault="00F078F5" w:rsidP="00C47C6D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32" w:type="dxa"/>
          </w:tcPr>
          <w:p w:rsidR="00F078F5" w:rsidRPr="00E170C0" w:rsidRDefault="00E170C0" w:rsidP="00C47C6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F078F5" w:rsidRPr="00E170C0" w:rsidRDefault="00F078F5" w:rsidP="00C47C6D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120" w:type="dxa"/>
          </w:tcPr>
          <w:p w:rsidR="00F078F5" w:rsidRPr="00E170C0" w:rsidRDefault="00F078F5" w:rsidP="00C47C6D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92" w:type="dxa"/>
          </w:tcPr>
          <w:p w:rsidR="00F078F5" w:rsidRPr="00E170C0" w:rsidRDefault="00F078F5" w:rsidP="00C47C6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E170C0" w:rsidRPr="00E170C0" w:rsidTr="00063FAD">
        <w:tc>
          <w:tcPr>
            <w:tcW w:w="1957" w:type="dxa"/>
          </w:tcPr>
          <w:p w:rsidR="00E170C0" w:rsidRPr="00E170C0" w:rsidRDefault="00E170C0" w:rsidP="00F078F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87. โครงการเข้าวัด</w:t>
            </w:r>
          </w:p>
          <w:p w:rsidR="00E170C0" w:rsidRPr="00E170C0" w:rsidRDefault="00E170C0" w:rsidP="00F078F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ฟังธรรม เสริมสร้าง คุณธรรมจริยธรรม</w:t>
            </w:r>
          </w:p>
        </w:tc>
        <w:tc>
          <w:tcPr>
            <w:tcW w:w="1701" w:type="dxa"/>
          </w:tcPr>
          <w:p w:rsidR="00E170C0" w:rsidRPr="00E170C0" w:rsidRDefault="00E170C0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เพื่อสร้าง</w:t>
            </w:r>
            <w:proofErr w:type="spellStart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จิตสํานึก</w:t>
            </w:r>
            <w:proofErr w:type="spellEnd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ในการปฏิบัติงานของเจ้าหน้าที่ และเพื่อให้เจ้าหน้าที่ยึดมั่นในหลักคุณธรรมและจริยธรรมในการปฏิบัติงาน</w:t>
            </w:r>
          </w:p>
        </w:tc>
        <w:tc>
          <w:tcPr>
            <w:tcW w:w="1134" w:type="dxa"/>
          </w:tcPr>
          <w:p w:rsidR="00E170C0" w:rsidRPr="00E170C0" w:rsidRDefault="00E170C0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สํานักงาน</w:t>
            </w:r>
            <w:proofErr w:type="spellEnd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ที่ดินจังหวัดตรัง</w:t>
            </w:r>
          </w:p>
        </w:tc>
        <w:tc>
          <w:tcPr>
            <w:tcW w:w="1417" w:type="dxa"/>
          </w:tcPr>
          <w:p w:rsidR="00E170C0" w:rsidRPr="00E170C0" w:rsidRDefault="00E170C0" w:rsidP="00C47C6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70 ของข้าราชการ และลูกจ้างสำนักงานที่ดินจังหวัดตรัง ที่เข้าร่วมโครงการ</w:t>
            </w:r>
          </w:p>
        </w:tc>
        <w:tc>
          <w:tcPr>
            <w:tcW w:w="1268" w:type="dxa"/>
          </w:tcPr>
          <w:p w:rsidR="00E170C0" w:rsidRPr="00E170C0" w:rsidRDefault="00E170C0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098" w:type="dxa"/>
          </w:tcPr>
          <w:p w:rsidR="00E170C0" w:rsidRPr="00E170C0" w:rsidRDefault="00E170C0" w:rsidP="00C47C6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21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E170C0" w:rsidRPr="00E170C0" w:rsidTr="00063FAD">
        <w:tc>
          <w:tcPr>
            <w:tcW w:w="1957" w:type="dxa"/>
          </w:tcPr>
          <w:p w:rsidR="00E170C0" w:rsidRPr="00E170C0" w:rsidRDefault="00E170C0" w:rsidP="00F078F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88. </w:t>
            </w:r>
            <w:proofErr w:type="spellStart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ทําบุญ</w:t>
            </w:r>
            <w:proofErr w:type="spellEnd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ตักบาตรในวัน</w:t>
            </w:r>
            <w:proofErr w:type="spellStart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สําคัญ</w:t>
            </w:r>
            <w:proofErr w:type="spellEnd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ทางศาสนา</w:t>
            </w:r>
          </w:p>
        </w:tc>
        <w:tc>
          <w:tcPr>
            <w:tcW w:w="1701" w:type="dxa"/>
          </w:tcPr>
          <w:p w:rsidR="00E170C0" w:rsidRPr="00E170C0" w:rsidRDefault="00E170C0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เพื่อรักษาขนบธรรมเนียมประเพณี และวัฒนธรรมอันดีงามเอาไว้</w:t>
            </w:r>
          </w:p>
        </w:tc>
        <w:tc>
          <w:tcPr>
            <w:tcW w:w="1134" w:type="dxa"/>
          </w:tcPr>
          <w:p w:rsidR="00E170C0" w:rsidRPr="00E170C0" w:rsidRDefault="00E170C0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สํานักงาน</w:t>
            </w:r>
            <w:proofErr w:type="spellEnd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ที่ดินจังหวัดตรัง</w:t>
            </w:r>
          </w:p>
        </w:tc>
        <w:tc>
          <w:tcPr>
            <w:tcW w:w="1417" w:type="dxa"/>
          </w:tcPr>
          <w:p w:rsidR="00E170C0" w:rsidRPr="00E170C0" w:rsidRDefault="00E170C0" w:rsidP="00C47C6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70 ของข้าราชการ และลูกจ้างสำนักงานที่ดินจังหวัดตรัง ที่เข้าร่วมโครงการ</w:t>
            </w:r>
          </w:p>
        </w:tc>
        <w:tc>
          <w:tcPr>
            <w:tcW w:w="1268" w:type="dxa"/>
          </w:tcPr>
          <w:p w:rsidR="00E170C0" w:rsidRPr="00E170C0" w:rsidRDefault="00E170C0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098" w:type="dxa"/>
          </w:tcPr>
          <w:p w:rsidR="00E170C0" w:rsidRPr="00E170C0" w:rsidRDefault="00E170C0" w:rsidP="00C47C6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21" w:type="dxa"/>
          </w:tcPr>
          <w:p w:rsidR="00E170C0" w:rsidRPr="00E170C0" w:rsidRDefault="00E170C0" w:rsidP="00C47C6D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32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E170C0" w:rsidRPr="00E170C0" w:rsidRDefault="00E170C0" w:rsidP="00C47C6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063FAD" w:rsidRPr="00E170C0" w:rsidTr="00063FAD">
        <w:tc>
          <w:tcPr>
            <w:tcW w:w="1957" w:type="dxa"/>
          </w:tcPr>
          <w:p w:rsidR="00063FAD" w:rsidRPr="00E170C0" w:rsidRDefault="00A16FAE" w:rsidP="00F078F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89</w:t>
            </w:r>
            <w:r w:rsidR="00063FAD"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. ปลูกต้นไม้ในวันต้นไม้</w:t>
            </w:r>
            <w:proofErr w:type="spellStart"/>
            <w:r w:rsidR="00063FAD"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ประจําปี</w:t>
            </w:r>
            <w:proofErr w:type="spellEnd"/>
            <w:r w:rsidR="00063FAD"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ของชาติ</w:t>
            </w:r>
          </w:p>
        </w:tc>
        <w:tc>
          <w:tcPr>
            <w:tcW w:w="1701" w:type="dxa"/>
          </w:tcPr>
          <w:p w:rsidR="00063FAD" w:rsidRPr="00E170C0" w:rsidRDefault="00063FA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063FAD" w:rsidRPr="00E170C0" w:rsidRDefault="00063FA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สํานักงาน</w:t>
            </w:r>
            <w:proofErr w:type="spellEnd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ที่ดินจังหวัดตรัง</w:t>
            </w:r>
          </w:p>
        </w:tc>
        <w:tc>
          <w:tcPr>
            <w:tcW w:w="1417" w:type="dxa"/>
          </w:tcPr>
          <w:p w:rsidR="00063FAD" w:rsidRPr="00E170C0" w:rsidRDefault="00063FAD" w:rsidP="00C47C6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40 ต้น</w:t>
            </w:r>
          </w:p>
        </w:tc>
        <w:tc>
          <w:tcPr>
            <w:tcW w:w="1268" w:type="dxa"/>
          </w:tcPr>
          <w:p w:rsidR="00063FAD" w:rsidRPr="00E170C0" w:rsidRDefault="00063FA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098" w:type="dxa"/>
          </w:tcPr>
          <w:p w:rsidR="00063FAD" w:rsidRPr="00E170C0" w:rsidRDefault="00063FAD" w:rsidP="00C47C6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21" w:type="dxa"/>
          </w:tcPr>
          <w:p w:rsidR="00063FAD" w:rsidRPr="00E170C0" w:rsidRDefault="00063FAD" w:rsidP="00C47C6D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32" w:type="dxa"/>
          </w:tcPr>
          <w:p w:rsidR="00063FAD" w:rsidRPr="00E170C0" w:rsidRDefault="00063FAD" w:rsidP="00C47C6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9" w:type="dxa"/>
          </w:tcPr>
          <w:p w:rsidR="00063FAD" w:rsidRPr="00E170C0" w:rsidRDefault="00E170C0" w:rsidP="00C47C6D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063FAD" w:rsidRPr="00E170C0" w:rsidRDefault="00063FAD" w:rsidP="00C47C6D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92" w:type="dxa"/>
          </w:tcPr>
          <w:p w:rsidR="00063FAD" w:rsidRPr="00E170C0" w:rsidRDefault="00063FAD" w:rsidP="00C47C6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5F78D0" w:rsidRDefault="005F78D0" w:rsidP="005F78D0">
      <w:pPr>
        <w:spacing w:after="0"/>
        <w:rPr>
          <w:rFonts w:ascii="TH SarabunPSK" w:hAnsi="TH SarabunPSK" w:cs="TH SarabunPSK"/>
          <w:sz w:val="24"/>
          <w:szCs w:val="24"/>
        </w:rPr>
      </w:pPr>
    </w:p>
    <w:p w:rsidR="00E170C0" w:rsidRDefault="00E170C0" w:rsidP="005F78D0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E170C0" w:rsidRDefault="00E170C0" w:rsidP="005F78D0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E170C0" w:rsidRDefault="00E170C0" w:rsidP="005F78D0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9540EF" w:rsidRPr="00E170C0" w:rsidRDefault="00E170C0" w:rsidP="005F78D0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172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2089"/>
        <w:gridCol w:w="1144"/>
        <w:gridCol w:w="1134"/>
        <w:gridCol w:w="1417"/>
        <w:gridCol w:w="1701"/>
        <w:gridCol w:w="1090"/>
        <w:gridCol w:w="1121"/>
        <w:gridCol w:w="1232"/>
        <w:gridCol w:w="1239"/>
        <w:gridCol w:w="1120"/>
        <w:gridCol w:w="1092"/>
      </w:tblGrid>
      <w:tr w:rsidR="009540EF" w:rsidRPr="00E170C0" w:rsidTr="005F78D0">
        <w:tc>
          <w:tcPr>
            <w:tcW w:w="2089" w:type="dxa"/>
            <w:vMerge w:val="restart"/>
          </w:tcPr>
          <w:p w:rsidR="009540EF" w:rsidRPr="00E170C0" w:rsidRDefault="009540EF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144" w:type="dxa"/>
            <w:vMerge w:val="restart"/>
          </w:tcPr>
          <w:p w:rsidR="009540EF" w:rsidRPr="00E170C0" w:rsidRDefault="009540EF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9540EF" w:rsidRPr="00E170C0" w:rsidRDefault="009540E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134" w:type="dxa"/>
            <w:vMerge w:val="restart"/>
          </w:tcPr>
          <w:p w:rsidR="009540EF" w:rsidRPr="00E170C0" w:rsidRDefault="009540EF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9540EF" w:rsidRPr="00E170C0" w:rsidRDefault="009540E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118" w:type="dxa"/>
            <w:gridSpan w:val="2"/>
          </w:tcPr>
          <w:p w:rsidR="009540EF" w:rsidRPr="00E170C0" w:rsidRDefault="009540E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0" w:type="dxa"/>
            <w:vMerge w:val="restart"/>
          </w:tcPr>
          <w:p w:rsidR="009540EF" w:rsidRPr="00E170C0" w:rsidRDefault="009540EF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9540EF" w:rsidRPr="00E170C0" w:rsidRDefault="009540E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9540EF" w:rsidRPr="00E170C0" w:rsidRDefault="005F0AD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9540EF" w:rsidRPr="00E170C0" w:rsidRDefault="009540E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9540EF" w:rsidRPr="00E170C0" w:rsidTr="005F78D0">
        <w:tc>
          <w:tcPr>
            <w:tcW w:w="2089" w:type="dxa"/>
            <w:vMerge/>
          </w:tcPr>
          <w:p w:rsidR="009540EF" w:rsidRPr="00E170C0" w:rsidRDefault="009540E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44" w:type="dxa"/>
            <w:vMerge/>
          </w:tcPr>
          <w:p w:rsidR="009540EF" w:rsidRPr="00E170C0" w:rsidRDefault="009540E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540EF" w:rsidRPr="00E170C0" w:rsidRDefault="009540E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9540EF" w:rsidRPr="00E170C0" w:rsidRDefault="009540E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9540EF" w:rsidRPr="00E170C0" w:rsidRDefault="009540E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0" w:type="dxa"/>
            <w:vMerge/>
          </w:tcPr>
          <w:p w:rsidR="009540EF" w:rsidRPr="00E170C0" w:rsidRDefault="009540E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9540EF" w:rsidRPr="00E170C0" w:rsidRDefault="009540E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9540EF" w:rsidRPr="00E170C0" w:rsidRDefault="009540E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9540EF" w:rsidRPr="00E170C0" w:rsidRDefault="009540E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9540EF" w:rsidRPr="00E170C0" w:rsidRDefault="009540E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9540EF" w:rsidRPr="00E170C0" w:rsidRDefault="009540E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9540EF" w:rsidRPr="00E170C0" w:rsidTr="005F78D0">
        <w:tc>
          <w:tcPr>
            <w:tcW w:w="2089" w:type="dxa"/>
            <w:vMerge/>
          </w:tcPr>
          <w:p w:rsidR="009540EF" w:rsidRPr="00E170C0" w:rsidRDefault="009540EF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44" w:type="dxa"/>
            <w:vMerge/>
          </w:tcPr>
          <w:p w:rsidR="009540EF" w:rsidRPr="00E170C0" w:rsidRDefault="009540E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540EF" w:rsidRPr="00E170C0" w:rsidRDefault="009540E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9540EF" w:rsidRPr="00E170C0" w:rsidRDefault="009540E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</w:tcBorders>
          </w:tcPr>
          <w:p w:rsidR="009540EF" w:rsidRPr="00E170C0" w:rsidRDefault="009540E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0" w:type="dxa"/>
            <w:vMerge/>
          </w:tcPr>
          <w:p w:rsidR="009540EF" w:rsidRPr="00E170C0" w:rsidRDefault="009540E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9540EF" w:rsidRPr="00E170C0" w:rsidRDefault="009540EF" w:rsidP="00E170C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E170C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9540EF" w:rsidRPr="00E170C0" w:rsidRDefault="009540EF" w:rsidP="00E170C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E170C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9540EF" w:rsidRPr="00E170C0" w:rsidRDefault="009540EF" w:rsidP="00E170C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E170C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9540EF" w:rsidRPr="00E170C0" w:rsidRDefault="009540EF" w:rsidP="00E170C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E170C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9540EF" w:rsidRPr="00E170C0" w:rsidRDefault="009540E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E170C0" w:rsidRPr="00E170C0" w:rsidTr="005F78D0">
        <w:tc>
          <w:tcPr>
            <w:tcW w:w="2089" w:type="dxa"/>
          </w:tcPr>
          <w:p w:rsidR="00E170C0" w:rsidRPr="00E170C0" w:rsidRDefault="00E170C0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</w:rPr>
              <w:t xml:space="preserve">90. </w:t>
            </w: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เข้าร่วมกิจกรรมในวันพิธี</w:t>
            </w:r>
            <w:proofErr w:type="spellStart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สําคัญ</w:t>
            </w:r>
            <w:proofErr w:type="spellEnd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ต่าง ๆ</w:t>
            </w:r>
          </w:p>
        </w:tc>
        <w:tc>
          <w:tcPr>
            <w:tcW w:w="1144" w:type="dxa"/>
          </w:tcPr>
          <w:p w:rsidR="00E170C0" w:rsidRPr="00E170C0" w:rsidRDefault="00E170C0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E170C0" w:rsidRPr="00E170C0" w:rsidRDefault="00E170C0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หน่วยงานรับผิดชอบของจังหวัด</w:t>
            </w:r>
          </w:p>
        </w:tc>
        <w:tc>
          <w:tcPr>
            <w:tcW w:w="1417" w:type="dxa"/>
          </w:tcPr>
          <w:p w:rsidR="00E170C0" w:rsidRPr="00E170C0" w:rsidRDefault="00E170C0" w:rsidP="005F78D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จํานวน</w:t>
            </w:r>
            <w:proofErr w:type="spellEnd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ครั้งที่เข้าร่วม</w:t>
            </w:r>
          </w:p>
          <w:p w:rsidR="00E170C0" w:rsidRPr="00E170C0" w:rsidRDefault="00E170C0" w:rsidP="005F78D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กิจกรรมกับจังหวัด</w:t>
            </w:r>
          </w:p>
        </w:tc>
        <w:tc>
          <w:tcPr>
            <w:tcW w:w="1701" w:type="dxa"/>
          </w:tcPr>
          <w:p w:rsidR="00E170C0" w:rsidRPr="00E170C0" w:rsidRDefault="00E170C0" w:rsidP="005F78D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ข้าราชการ และเจ้าหน้าที่</w:t>
            </w:r>
          </w:p>
          <w:p w:rsidR="00E170C0" w:rsidRPr="00E170C0" w:rsidRDefault="00E170C0" w:rsidP="005F78D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ได้รับการพัฒนาจิตใจ พัฒนาคนให้มีจิตสาธารณะเกิดความ</w:t>
            </w:r>
            <w:proofErr w:type="spellStart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สํานึก</w:t>
            </w:r>
            <w:proofErr w:type="spellEnd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ร่วมในการ</w:t>
            </w:r>
          </w:p>
          <w:p w:rsidR="00E170C0" w:rsidRPr="00E170C0" w:rsidRDefault="00E170C0" w:rsidP="005F78D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สร้างสังคมแห่งคุณธรรม และสมานฉันท์สร้างประโยชน์แก่ครอบครัว และประเทศชาติ</w:t>
            </w:r>
          </w:p>
          <w:p w:rsidR="00E170C0" w:rsidRPr="00E170C0" w:rsidRDefault="00E170C0" w:rsidP="005F78D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รู้จักการให้ และเสียสละ เพื่อประโยชน์ส่วนรวม</w:t>
            </w:r>
          </w:p>
        </w:tc>
        <w:tc>
          <w:tcPr>
            <w:tcW w:w="1090" w:type="dxa"/>
          </w:tcPr>
          <w:p w:rsidR="00E170C0" w:rsidRPr="00E170C0" w:rsidRDefault="00E170C0" w:rsidP="00C47C6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E170C0" w:rsidRPr="00E170C0" w:rsidRDefault="00E170C0" w:rsidP="00C47C6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E170C0" w:rsidRPr="00E170C0" w:rsidTr="005F78D0">
        <w:tc>
          <w:tcPr>
            <w:tcW w:w="2089" w:type="dxa"/>
          </w:tcPr>
          <w:p w:rsidR="00E170C0" w:rsidRPr="00E170C0" w:rsidRDefault="00E170C0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91. เข้าร่วมกิจกรรมจิตอาสา</w:t>
            </w:r>
          </w:p>
        </w:tc>
        <w:tc>
          <w:tcPr>
            <w:tcW w:w="1144" w:type="dxa"/>
          </w:tcPr>
          <w:p w:rsidR="00E170C0" w:rsidRPr="00E170C0" w:rsidRDefault="00E170C0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E170C0" w:rsidRPr="00E170C0" w:rsidRDefault="00E170C0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หน่วยงานรับผิดชอบของจังหวัด</w:t>
            </w:r>
          </w:p>
        </w:tc>
        <w:tc>
          <w:tcPr>
            <w:tcW w:w="1417" w:type="dxa"/>
          </w:tcPr>
          <w:p w:rsidR="00E170C0" w:rsidRPr="00E170C0" w:rsidRDefault="00E170C0" w:rsidP="00C47C6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จํานวน</w:t>
            </w:r>
            <w:proofErr w:type="spellEnd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ครั้งที่เข้าร่วม</w:t>
            </w:r>
          </w:p>
          <w:p w:rsidR="00E170C0" w:rsidRPr="00E170C0" w:rsidRDefault="00E170C0" w:rsidP="00C47C6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กิจกรรมกับจังหวัด</w:t>
            </w:r>
          </w:p>
        </w:tc>
        <w:tc>
          <w:tcPr>
            <w:tcW w:w="1701" w:type="dxa"/>
          </w:tcPr>
          <w:p w:rsidR="00E170C0" w:rsidRPr="00E170C0" w:rsidRDefault="00E170C0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ข้าราชการ และเจ้าหน้าที่</w:t>
            </w:r>
          </w:p>
          <w:p w:rsidR="00E170C0" w:rsidRPr="00E170C0" w:rsidRDefault="00E170C0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ได้รับการพัฒนาจิตใจ พัฒนาคนให้มีจิตสาธารณะเกิดความ</w:t>
            </w:r>
            <w:proofErr w:type="spellStart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สํานึก</w:t>
            </w:r>
            <w:proofErr w:type="spellEnd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ร่วมในการ</w:t>
            </w:r>
          </w:p>
          <w:p w:rsidR="00E170C0" w:rsidRPr="00E170C0" w:rsidRDefault="00E170C0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สร้างสังคมแห่งคุณธรรม และสมานฉันท์สร้างประโยชน์แก่ครอบครัว และประเทศชาติ</w:t>
            </w:r>
          </w:p>
          <w:p w:rsidR="00E170C0" w:rsidRPr="00E170C0" w:rsidRDefault="00E170C0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รู้จักการให้ และเสียสละ เพื่อประโยชน์ส่วนรวม</w:t>
            </w:r>
          </w:p>
        </w:tc>
        <w:tc>
          <w:tcPr>
            <w:tcW w:w="1090" w:type="dxa"/>
          </w:tcPr>
          <w:p w:rsidR="00E170C0" w:rsidRPr="00E170C0" w:rsidRDefault="00E170C0" w:rsidP="00C47C6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E170C0" w:rsidRPr="00E170C0" w:rsidRDefault="00E170C0" w:rsidP="00C47C6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E170C0" w:rsidRDefault="00E170C0" w:rsidP="005F78D0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E170C0" w:rsidRDefault="00E170C0" w:rsidP="005F78D0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E170C0" w:rsidRDefault="00E170C0" w:rsidP="005F78D0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5F78D0" w:rsidRPr="00E170C0" w:rsidRDefault="00E170C0" w:rsidP="005F78D0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173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2089"/>
        <w:gridCol w:w="1144"/>
        <w:gridCol w:w="1134"/>
        <w:gridCol w:w="1417"/>
        <w:gridCol w:w="1701"/>
        <w:gridCol w:w="1090"/>
        <w:gridCol w:w="1121"/>
        <w:gridCol w:w="1232"/>
        <w:gridCol w:w="1239"/>
        <w:gridCol w:w="1120"/>
        <w:gridCol w:w="1092"/>
      </w:tblGrid>
      <w:tr w:rsidR="005F78D0" w:rsidRPr="00E170C0" w:rsidTr="00C47C6D">
        <w:tc>
          <w:tcPr>
            <w:tcW w:w="2089" w:type="dxa"/>
            <w:vMerge w:val="restart"/>
          </w:tcPr>
          <w:p w:rsidR="005F78D0" w:rsidRPr="00E170C0" w:rsidRDefault="005F78D0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144" w:type="dxa"/>
            <w:vMerge w:val="restart"/>
          </w:tcPr>
          <w:p w:rsidR="005F78D0" w:rsidRPr="00E170C0" w:rsidRDefault="005F78D0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5F78D0" w:rsidRPr="00E170C0" w:rsidRDefault="005F78D0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134" w:type="dxa"/>
            <w:vMerge w:val="restart"/>
          </w:tcPr>
          <w:p w:rsidR="005F78D0" w:rsidRPr="00E170C0" w:rsidRDefault="005F78D0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5F78D0" w:rsidRPr="00E170C0" w:rsidRDefault="005F78D0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118" w:type="dxa"/>
            <w:gridSpan w:val="2"/>
          </w:tcPr>
          <w:p w:rsidR="005F78D0" w:rsidRPr="00E170C0" w:rsidRDefault="005F78D0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0" w:type="dxa"/>
            <w:vMerge w:val="restart"/>
          </w:tcPr>
          <w:p w:rsidR="005F78D0" w:rsidRPr="00E170C0" w:rsidRDefault="005F78D0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5F78D0" w:rsidRPr="00E170C0" w:rsidRDefault="005F78D0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5F78D0" w:rsidRPr="00E170C0" w:rsidRDefault="005F0AD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5F78D0" w:rsidRPr="00E170C0" w:rsidRDefault="005F78D0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5F78D0" w:rsidRPr="00E170C0" w:rsidTr="00C47C6D">
        <w:tc>
          <w:tcPr>
            <w:tcW w:w="2089" w:type="dxa"/>
            <w:vMerge/>
          </w:tcPr>
          <w:p w:rsidR="005F78D0" w:rsidRPr="00E170C0" w:rsidRDefault="005F78D0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44" w:type="dxa"/>
            <w:vMerge/>
          </w:tcPr>
          <w:p w:rsidR="005F78D0" w:rsidRPr="00E170C0" w:rsidRDefault="005F78D0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F78D0" w:rsidRPr="00E170C0" w:rsidRDefault="005F78D0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5F78D0" w:rsidRPr="00E170C0" w:rsidRDefault="005F78D0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5F78D0" w:rsidRPr="00E170C0" w:rsidRDefault="005F78D0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0" w:type="dxa"/>
            <w:vMerge/>
          </w:tcPr>
          <w:p w:rsidR="005F78D0" w:rsidRPr="00E170C0" w:rsidRDefault="005F78D0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5F78D0" w:rsidRPr="00E170C0" w:rsidRDefault="005F78D0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5F78D0" w:rsidRPr="00E170C0" w:rsidRDefault="005F78D0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5F78D0" w:rsidRPr="00E170C0" w:rsidRDefault="005F78D0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5F78D0" w:rsidRPr="00E170C0" w:rsidRDefault="005F78D0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5F78D0" w:rsidRPr="00E170C0" w:rsidRDefault="005F78D0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5F78D0" w:rsidRPr="00E170C0" w:rsidTr="00C47C6D">
        <w:tc>
          <w:tcPr>
            <w:tcW w:w="2089" w:type="dxa"/>
            <w:vMerge/>
          </w:tcPr>
          <w:p w:rsidR="005F78D0" w:rsidRPr="00E170C0" w:rsidRDefault="005F78D0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44" w:type="dxa"/>
            <w:vMerge/>
          </w:tcPr>
          <w:p w:rsidR="005F78D0" w:rsidRPr="00E170C0" w:rsidRDefault="005F78D0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F78D0" w:rsidRPr="00E170C0" w:rsidRDefault="005F78D0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5F78D0" w:rsidRPr="00E170C0" w:rsidRDefault="005F78D0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</w:tcBorders>
          </w:tcPr>
          <w:p w:rsidR="005F78D0" w:rsidRPr="00E170C0" w:rsidRDefault="005F78D0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0" w:type="dxa"/>
            <w:vMerge/>
          </w:tcPr>
          <w:p w:rsidR="005F78D0" w:rsidRPr="00E170C0" w:rsidRDefault="005F78D0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5F78D0" w:rsidRPr="00E170C0" w:rsidRDefault="005F78D0" w:rsidP="00E170C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E170C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5F78D0" w:rsidRPr="00E170C0" w:rsidRDefault="005F78D0" w:rsidP="00E170C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E170C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5F78D0" w:rsidRPr="00E170C0" w:rsidRDefault="005F78D0" w:rsidP="00E170C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E170C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5F78D0" w:rsidRPr="00E170C0" w:rsidRDefault="005F78D0" w:rsidP="00E170C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E170C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E170C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5F78D0" w:rsidRPr="00E170C0" w:rsidRDefault="005F78D0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5F78D0" w:rsidRPr="00E170C0" w:rsidTr="00C47C6D">
        <w:tc>
          <w:tcPr>
            <w:tcW w:w="2089" w:type="dxa"/>
          </w:tcPr>
          <w:p w:rsidR="005F78D0" w:rsidRPr="00E170C0" w:rsidRDefault="006B7829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</w:rPr>
              <w:t>92</w:t>
            </w:r>
            <w:r w:rsidR="005F78D0" w:rsidRPr="00E170C0"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 w:rsidR="005F78D0"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จัดกิจกรรม</w:t>
            </w:r>
            <w:proofErr w:type="spellStart"/>
            <w:r w:rsidR="005F78D0"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บําเพ็ญ</w:t>
            </w:r>
            <w:proofErr w:type="spellEnd"/>
            <w:r w:rsidR="005F78D0"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ประโยชน์นอกสถานที่</w:t>
            </w:r>
          </w:p>
        </w:tc>
        <w:tc>
          <w:tcPr>
            <w:tcW w:w="1144" w:type="dxa"/>
          </w:tcPr>
          <w:p w:rsidR="005F78D0" w:rsidRPr="00E170C0" w:rsidRDefault="005F78D0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5F78D0" w:rsidRPr="00E170C0" w:rsidRDefault="005F78D0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สํานักงาน</w:t>
            </w:r>
            <w:proofErr w:type="spellEnd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ตรวจบัญชีสหกรณ์ตรัง</w:t>
            </w:r>
          </w:p>
        </w:tc>
        <w:tc>
          <w:tcPr>
            <w:tcW w:w="1417" w:type="dxa"/>
          </w:tcPr>
          <w:p w:rsidR="005F78D0" w:rsidRPr="00E170C0" w:rsidRDefault="005F78D0" w:rsidP="00C47C6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1 ครั้ง</w:t>
            </w:r>
          </w:p>
        </w:tc>
        <w:tc>
          <w:tcPr>
            <w:tcW w:w="1701" w:type="dxa"/>
          </w:tcPr>
          <w:p w:rsidR="005F78D0" w:rsidRPr="00E170C0" w:rsidRDefault="005F78D0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ข้าราชการ และเจ้าหน้าที่</w:t>
            </w:r>
          </w:p>
          <w:p w:rsidR="005F78D0" w:rsidRPr="00E170C0" w:rsidRDefault="005F78D0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ได้รับการพัฒนาจิตใจ พัฒนาคนให้มีจิตสาธารณะเกิดความ</w:t>
            </w:r>
            <w:proofErr w:type="spellStart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สํานึก</w:t>
            </w:r>
            <w:proofErr w:type="spellEnd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ร่วมในการ</w:t>
            </w:r>
          </w:p>
          <w:p w:rsidR="005F78D0" w:rsidRPr="00E170C0" w:rsidRDefault="005F78D0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สร้างสังคมแห่งคุณธรรม และสมานฉันท์สร้างประโยชน์แก่ครอบครัว และประเทศชาติ</w:t>
            </w:r>
          </w:p>
          <w:p w:rsidR="005F78D0" w:rsidRPr="00E170C0" w:rsidRDefault="005F78D0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รู้จักการให้ และเสียสละ เพื่อประโยชน์ส่วนรวม</w:t>
            </w:r>
          </w:p>
        </w:tc>
        <w:tc>
          <w:tcPr>
            <w:tcW w:w="1090" w:type="dxa"/>
          </w:tcPr>
          <w:p w:rsidR="005F78D0" w:rsidRPr="00E170C0" w:rsidRDefault="005F78D0" w:rsidP="00C47C6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5F78D0" w:rsidRPr="00E170C0" w:rsidRDefault="005F78D0" w:rsidP="00C47C6D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32" w:type="dxa"/>
          </w:tcPr>
          <w:p w:rsidR="005F78D0" w:rsidRPr="00E170C0" w:rsidRDefault="005F78D0" w:rsidP="00C47C6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9" w:type="dxa"/>
          </w:tcPr>
          <w:p w:rsidR="005F78D0" w:rsidRPr="00E170C0" w:rsidRDefault="005F78D0" w:rsidP="00C47C6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20" w:type="dxa"/>
          </w:tcPr>
          <w:p w:rsidR="005F78D0" w:rsidRPr="00E170C0" w:rsidRDefault="00E170C0" w:rsidP="00C47C6D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092" w:type="dxa"/>
          </w:tcPr>
          <w:p w:rsidR="005F78D0" w:rsidRPr="00E170C0" w:rsidRDefault="005F78D0" w:rsidP="00C47C6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E170C0" w:rsidRPr="00E170C0" w:rsidTr="00C47C6D">
        <w:tc>
          <w:tcPr>
            <w:tcW w:w="2089" w:type="dxa"/>
          </w:tcPr>
          <w:p w:rsidR="00E170C0" w:rsidRPr="00E170C0" w:rsidRDefault="00E170C0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93. โครงการสร้างคุณธรรม</w:t>
            </w:r>
            <w:proofErr w:type="spellStart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นําจิตสํานึก</w:t>
            </w:r>
            <w:proofErr w:type="spellEnd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การเป็นข้าราชการที่ดี</w:t>
            </w:r>
          </w:p>
        </w:tc>
        <w:tc>
          <w:tcPr>
            <w:tcW w:w="1144" w:type="dxa"/>
          </w:tcPr>
          <w:p w:rsidR="00E170C0" w:rsidRPr="00E170C0" w:rsidRDefault="00E170C0" w:rsidP="00CB5A3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เพื่อเผยแพร่ประชาสัมพันธ์ข้อมูลข่าวสารปลูก</w:t>
            </w:r>
          </w:p>
          <w:p w:rsidR="00E170C0" w:rsidRPr="00E170C0" w:rsidRDefault="00E170C0" w:rsidP="00CB5A3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จิตสํานึก</w:t>
            </w:r>
            <w:proofErr w:type="spellEnd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และรณรงค์ ส่งเสริมคุณธรรม จริยธรรม</w:t>
            </w:r>
          </w:p>
        </w:tc>
        <w:tc>
          <w:tcPr>
            <w:tcW w:w="1134" w:type="dxa"/>
          </w:tcPr>
          <w:p w:rsidR="00E170C0" w:rsidRPr="00E170C0" w:rsidRDefault="00E170C0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สจจ</w:t>
            </w:r>
            <w:proofErr w:type="spellEnd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.ตรัง</w:t>
            </w:r>
          </w:p>
        </w:tc>
        <w:tc>
          <w:tcPr>
            <w:tcW w:w="1417" w:type="dxa"/>
          </w:tcPr>
          <w:p w:rsidR="00E170C0" w:rsidRPr="00E170C0" w:rsidRDefault="00E170C0" w:rsidP="00C47C6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ข้าราชการและจ้าหน้าที่ทุกคนรับทราบข้อมูลข่าวสารการปลูก</w:t>
            </w:r>
            <w:proofErr w:type="spellStart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จิตสํานึก</w:t>
            </w:r>
            <w:proofErr w:type="spellEnd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และรณรงค์ ส่งเสริมคุณธรรม จริยธรรม</w:t>
            </w:r>
          </w:p>
        </w:tc>
        <w:tc>
          <w:tcPr>
            <w:tcW w:w="1701" w:type="dxa"/>
          </w:tcPr>
          <w:p w:rsidR="00E170C0" w:rsidRPr="00E170C0" w:rsidRDefault="00E170C0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ข้าราชการและ</w:t>
            </w:r>
            <w:proofErr w:type="spellStart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สํานัก</w:t>
            </w:r>
            <w:proofErr w:type="spellEnd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งานฯ มีกระบวนการ</w:t>
            </w:r>
            <w:proofErr w:type="spellStart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ทํางาน</w:t>
            </w:r>
            <w:proofErr w:type="spellEnd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ที่มีคุณธรรมตามหลัก </w:t>
            </w:r>
            <w:proofErr w:type="spellStart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ธรรมาภิ</w:t>
            </w:r>
            <w:proofErr w:type="spellEnd"/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บาล และปรัชญาเศรษฐกิจพอเพียง</w:t>
            </w:r>
          </w:p>
        </w:tc>
        <w:tc>
          <w:tcPr>
            <w:tcW w:w="1090" w:type="dxa"/>
          </w:tcPr>
          <w:p w:rsidR="00E170C0" w:rsidRPr="00E170C0" w:rsidRDefault="00E170C0" w:rsidP="00C47C6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70C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21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E170C0" w:rsidRPr="00FD2D11" w:rsidRDefault="00E170C0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E170C0" w:rsidRPr="00E170C0" w:rsidRDefault="00E170C0" w:rsidP="00C47C6D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092" w:type="dxa"/>
          </w:tcPr>
          <w:p w:rsidR="00E170C0" w:rsidRPr="00E170C0" w:rsidRDefault="00E170C0" w:rsidP="00C47C6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A24BC5" w:rsidRDefault="00A24BC5" w:rsidP="00F67A1E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A24BC5" w:rsidRDefault="00A24BC5" w:rsidP="00F67A1E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A24BC5" w:rsidRDefault="00A24BC5" w:rsidP="00F67A1E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DE7D71" w:rsidRDefault="00DE7D71" w:rsidP="00355257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DE7D71" w:rsidRDefault="00DE7D71" w:rsidP="00355257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DE7D71" w:rsidRDefault="00DE7D71" w:rsidP="00355257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355257" w:rsidRPr="00DE7D71" w:rsidRDefault="00DE7D71" w:rsidP="0035525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174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1418"/>
        <w:gridCol w:w="1134"/>
        <w:gridCol w:w="1417"/>
        <w:gridCol w:w="1701"/>
        <w:gridCol w:w="1090"/>
        <w:gridCol w:w="1121"/>
        <w:gridCol w:w="1232"/>
        <w:gridCol w:w="1239"/>
        <w:gridCol w:w="1120"/>
        <w:gridCol w:w="1092"/>
      </w:tblGrid>
      <w:tr w:rsidR="00355257" w:rsidRPr="00DE7D71" w:rsidTr="00F71A07">
        <w:tc>
          <w:tcPr>
            <w:tcW w:w="1815" w:type="dxa"/>
            <w:vMerge w:val="restart"/>
          </w:tcPr>
          <w:p w:rsidR="00355257" w:rsidRPr="00DE7D71" w:rsidRDefault="00355257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E7D7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418" w:type="dxa"/>
            <w:vMerge w:val="restart"/>
          </w:tcPr>
          <w:p w:rsidR="00355257" w:rsidRPr="00DE7D71" w:rsidRDefault="00355257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E7D7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355257" w:rsidRPr="00DE7D71" w:rsidRDefault="00355257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E7D7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134" w:type="dxa"/>
            <w:vMerge w:val="restart"/>
          </w:tcPr>
          <w:p w:rsidR="00355257" w:rsidRPr="00DE7D71" w:rsidRDefault="00355257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E7D7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355257" w:rsidRPr="00DE7D71" w:rsidRDefault="00355257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E7D7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118" w:type="dxa"/>
            <w:gridSpan w:val="2"/>
          </w:tcPr>
          <w:p w:rsidR="00355257" w:rsidRPr="00DE7D71" w:rsidRDefault="00355257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E7D7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0" w:type="dxa"/>
            <w:vMerge w:val="restart"/>
          </w:tcPr>
          <w:p w:rsidR="00355257" w:rsidRPr="00DE7D71" w:rsidRDefault="00355257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E7D7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355257" w:rsidRPr="00DE7D71" w:rsidRDefault="00355257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E7D7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355257" w:rsidRPr="00DE7D71" w:rsidRDefault="005F0AD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E7D7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355257" w:rsidRPr="00DE7D71" w:rsidRDefault="00355257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355257" w:rsidRPr="00DE7D71" w:rsidTr="00F71A07">
        <w:tc>
          <w:tcPr>
            <w:tcW w:w="1815" w:type="dxa"/>
            <w:vMerge/>
          </w:tcPr>
          <w:p w:rsidR="00355257" w:rsidRPr="00DE7D71" w:rsidRDefault="00355257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55257" w:rsidRPr="00DE7D71" w:rsidRDefault="00355257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55257" w:rsidRPr="00DE7D71" w:rsidRDefault="00355257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355257" w:rsidRPr="00DE7D71" w:rsidRDefault="00355257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E7D7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355257" w:rsidRPr="00DE7D71" w:rsidRDefault="00355257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E7D7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0" w:type="dxa"/>
            <w:vMerge/>
          </w:tcPr>
          <w:p w:rsidR="00355257" w:rsidRPr="00DE7D71" w:rsidRDefault="00355257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355257" w:rsidRPr="00DE7D71" w:rsidRDefault="00355257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E7D7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355257" w:rsidRPr="00DE7D71" w:rsidRDefault="00355257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E7D7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355257" w:rsidRPr="00DE7D71" w:rsidRDefault="00355257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E7D7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355257" w:rsidRPr="00DE7D71" w:rsidRDefault="00355257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E7D7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355257" w:rsidRPr="00DE7D71" w:rsidRDefault="00355257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E7D7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355257" w:rsidRPr="00DE7D71" w:rsidTr="00F71A07">
        <w:tc>
          <w:tcPr>
            <w:tcW w:w="1815" w:type="dxa"/>
            <w:vMerge/>
          </w:tcPr>
          <w:p w:rsidR="00355257" w:rsidRPr="00DE7D71" w:rsidRDefault="00355257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</w:tcPr>
          <w:p w:rsidR="00355257" w:rsidRPr="00DE7D71" w:rsidRDefault="00355257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55257" w:rsidRPr="00DE7D71" w:rsidRDefault="00355257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355257" w:rsidRPr="00DE7D71" w:rsidRDefault="00355257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E7D7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</w:tcBorders>
          </w:tcPr>
          <w:p w:rsidR="00355257" w:rsidRPr="00DE7D71" w:rsidRDefault="00355257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E7D7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0" w:type="dxa"/>
            <w:vMerge/>
          </w:tcPr>
          <w:p w:rsidR="00355257" w:rsidRPr="00DE7D71" w:rsidRDefault="00355257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355257" w:rsidRPr="00DE7D71" w:rsidRDefault="00355257" w:rsidP="00DE7D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E7D7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DE7D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DE7D7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355257" w:rsidRPr="00DE7D71" w:rsidRDefault="00355257" w:rsidP="00DE7D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E7D7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DE7D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DE7D7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355257" w:rsidRPr="00DE7D71" w:rsidRDefault="00355257" w:rsidP="00DE7D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E7D7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DE7D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DE7D7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355257" w:rsidRPr="00DE7D71" w:rsidRDefault="00355257" w:rsidP="00DE7D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E7D7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DE7D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DE7D7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355257" w:rsidRPr="00DE7D71" w:rsidRDefault="00355257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DE7D71" w:rsidRPr="00DE7D71" w:rsidTr="00F71A07">
        <w:tc>
          <w:tcPr>
            <w:tcW w:w="1815" w:type="dxa"/>
          </w:tcPr>
          <w:p w:rsidR="00DE7D71" w:rsidRPr="00DE7D71" w:rsidRDefault="00DE7D71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E7D71">
              <w:rPr>
                <w:rFonts w:ascii="TH SarabunIT๙" w:hAnsi="TH SarabunIT๙" w:cs="TH SarabunIT๙"/>
                <w:sz w:val="24"/>
                <w:szCs w:val="24"/>
                <w:cs/>
              </w:rPr>
              <w:t>94. การเบิกจ่ายงบประมาณผ่านระบบอิเล็กทรอนิกส์</w:t>
            </w:r>
          </w:p>
        </w:tc>
        <w:tc>
          <w:tcPr>
            <w:tcW w:w="1418" w:type="dxa"/>
          </w:tcPr>
          <w:p w:rsidR="00DE7D71" w:rsidRPr="00DE7D71" w:rsidRDefault="00DE7D71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E7D71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เพื่อลดปัญหาการทุจริตของเจ้าหน้าที่ผู้ปฏิบัติงานที่เกี่ยวข้อง</w:t>
            </w:r>
          </w:p>
        </w:tc>
        <w:tc>
          <w:tcPr>
            <w:tcW w:w="1134" w:type="dxa"/>
          </w:tcPr>
          <w:p w:rsidR="00DE7D71" w:rsidRPr="00DE7D71" w:rsidRDefault="00DE7D71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DE7D71">
              <w:rPr>
                <w:rFonts w:ascii="TH SarabunIT๙" w:hAnsi="TH SarabunIT๙" w:cs="TH SarabunIT๙"/>
                <w:sz w:val="24"/>
                <w:szCs w:val="24"/>
                <w:cs/>
              </w:rPr>
              <w:t>สจจ</w:t>
            </w:r>
            <w:proofErr w:type="spellEnd"/>
            <w:r w:rsidRPr="00DE7D71">
              <w:rPr>
                <w:rFonts w:ascii="TH SarabunIT๙" w:hAnsi="TH SarabunIT๙" w:cs="TH SarabunIT๙"/>
                <w:sz w:val="24"/>
                <w:szCs w:val="24"/>
                <w:cs/>
              </w:rPr>
              <w:t>.ตรัง</w:t>
            </w:r>
          </w:p>
        </w:tc>
        <w:tc>
          <w:tcPr>
            <w:tcW w:w="1417" w:type="dxa"/>
          </w:tcPr>
          <w:p w:rsidR="00DE7D71" w:rsidRPr="00DE7D71" w:rsidRDefault="00DE7D71" w:rsidP="00C47C6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DE7D71">
              <w:rPr>
                <w:rFonts w:ascii="TH SarabunIT๙" w:hAnsi="TH SarabunIT๙" w:cs="TH SarabunIT๙"/>
                <w:sz w:val="24"/>
                <w:szCs w:val="24"/>
                <w:cs/>
              </w:rPr>
              <w:t>จํานวน</w:t>
            </w:r>
            <w:proofErr w:type="spellEnd"/>
            <w:r w:rsidRPr="00DE7D71">
              <w:rPr>
                <w:rFonts w:ascii="TH SarabunIT๙" w:hAnsi="TH SarabunIT๙" w:cs="TH SarabunIT๙"/>
                <w:sz w:val="24"/>
                <w:szCs w:val="24"/>
                <w:cs/>
              </w:rPr>
              <w:t>ครั้งของการเบิกจ่ายมีความถูกต้อง โปร่งใสตรวจสอบได้</w:t>
            </w:r>
          </w:p>
        </w:tc>
        <w:tc>
          <w:tcPr>
            <w:tcW w:w="1701" w:type="dxa"/>
          </w:tcPr>
          <w:p w:rsidR="00DE7D71" w:rsidRPr="00DE7D71" w:rsidRDefault="00DE7D71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DE7D71">
              <w:rPr>
                <w:rFonts w:ascii="TH SarabunIT๙" w:hAnsi="TH SarabunIT๙" w:cs="TH SarabunIT๙"/>
                <w:sz w:val="24"/>
                <w:szCs w:val="24"/>
                <w:cs/>
              </w:rPr>
              <w:t>สํานัก</w:t>
            </w:r>
            <w:proofErr w:type="spellEnd"/>
            <w:r w:rsidRPr="00DE7D71">
              <w:rPr>
                <w:rFonts w:ascii="TH SarabunIT๙" w:hAnsi="TH SarabunIT๙" w:cs="TH SarabunIT๙"/>
                <w:sz w:val="24"/>
                <w:szCs w:val="24"/>
                <w:cs/>
              </w:rPr>
              <w:t>งานฯ มีเทคโนโลยีที่ส่งเสริมให้การ</w:t>
            </w:r>
            <w:proofErr w:type="spellStart"/>
            <w:r w:rsidRPr="00DE7D71">
              <w:rPr>
                <w:rFonts w:ascii="TH SarabunIT๙" w:hAnsi="TH SarabunIT๙" w:cs="TH SarabunIT๙"/>
                <w:sz w:val="24"/>
                <w:szCs w:val="24"/>
                <w:cs/>
              </w:rPr>
              <w:t>ทํางาน</w:t>
            </w:r>
            <w:proofErr w:type="spellEnd"/>
            <w:r w:rsidRPr="00DE7D71">
              <w:rPr>
                <w:rFonts w:ascii="TH SarabunIT๙" w:hAnsi="TH SarabunIT๙" w:cs="TH SarabunIT๙"/>
                <w:sz w:val="24"/>
                <w:szCs w:val="24"/>
                <w:cs/>
              </w:rPr>
              <w:t>มีความโปร่งใสมากขึ้น</w:t>
            </w:r>
          </w:p>
        </w:tc>
        <w:tc>
          <w:tcPr>
            <w:tcW w:w="1090" w:type="dxa"/>
          </w:tcPr>
          <w:p w:rsidR="00DE7D71" w:rsidRPr="00DE7D71" w:rsidRDefault="00DE7D71" w:rsidP="00C47C6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E7D7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21" w:type="dxa"/>
          </w:tcPr>
          <w:p w:rsidR="00DE7D71" w:rsidRPr="00FD2D11" w:rsidRDefault="00DE7D71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DE7D71" w:rsidRPr="00FD2D11" w:rsidRDefault="00DE7D71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DE7D71" w:rsidRPr="00FD2D11" w:rsidRDefault="00DE7D71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DE7D71" w:rsidRPr="00DE7D71" w:rsidRDefault="00DE7D71" w:rsidP="00C47C6D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DE7D71" w:rsidRPr="00DE7D71" w:rsidRDefault="00DE7D71" w:rsidP="00C47C6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DE7D71" w:rsidRPr="00DE7D71" w:rsidTr="00F71A07">
        <w:tc>
          <w:tcPr>
            <w:tcW w:w="1815" w:type="dxa"/>
          </w:tcPr>
          <w:p w:rsidR="00DE7D71" w:rsidRPr="00DE7D71" w:rsidRDefault="00DE7D71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E7D71">
              <w:rPr>
                <w:rFonts w:ascii="TH SarabunIT๙" w:hAnsi="TH SarabunIT๙" w:cs="TH SarabunIT๙"/>
                <w:sz w:val="24"/>
                <w:szCs w:val="24"/>
              </w:rPr>
              <w:t>95.</w:t>
            </w:r>
            <w:r w:rsidRPr="00DE7D71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โครงการสร้างสรรค์คุณธรรม</w:t>
            </w:r>
            <w:proofErr w:type="spellStart"/>
            <w:r w:rsidRPr="00DE7D71">
              <w:rPr>
                <w:rFonts w:ascii="TH SarabunIT๙" w:hAnsi="TH SarabunIT๙" w:cs="TH SarabunIT๙"/>
                <w:sz w:val="24"/>
                <w:szCs w:val="24"/>
                <w:cs/>
              </w:rPr>
              <w:t>นําจิตสํานึก</w:t>
            </w:r>
            <w:proofErr w:type="spellEnd"/>
            <w:r w:rsidRPr="00DE7D71">
              <w:rPr>
                <w:rFonts w:ascii="TH SarabunIT๙" w:hAnsi="TH SarabunIT๙" w:cs="TH SarabunIT๙"/>
                <w:sz w:val="24"/>
                <w:szCs w:val="24"/>
                <w:cs/>
              </w:rPr>
              <w:t>การ เป็นข้าราชการที่ดี</w:t>
            </w:r>
          </w:p>
          <w:p w:rsidR="00DE7D71" w:rsidRPr="00DE7D71" w:rsidRDefault="00DE7D71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E7D71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DE7D71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กิจกรรมที่ ๑ : การประชาสัมพันธ์รณรงค์ปลุก</w:t>
            </w:r>
            <w:proofErr w:type="spellStart"/>
            <w:r w:rsidRPr="00DE7D71">
              <w:rPr>
                <w:rFonts w:ascii="TH SarabunIT๙" w:hAnsi="TH SarabunIT๙" w:cs="TH SarabunIT๙"/>
                <w:sz w:val="24"/>
                <w:szCs w:val="24"/>
                <w:cs/>
              </w:rPr>
              <w:t>จิตสํานึก</w:t>
            </w:r>
            <w:proofErr w:type="spellEnd"/>
            <w:r w:rsidRPr="00DE7D71">
              <w:rPr>
                <w:rFonts w:ascii="TH SarabunIT๙" w:hAnsi="TH SarabunIT๙" w:cs="TH SarabunIT๙"/>
                <w:sz w:val="24"/>
                <w:szCs w:val="24"/>
                <w:cs/>
              </w:rPr>
              <w:t>คุณธรรม ต่อต้านการทุจริตประพฤติมิชอบ</w:t>
            </w:r>
          </w:p>
          <w:p w:rsidR="00DE7D71" w:rsidRPr="00DE7D71" w:rsidRDefault="00DE7D71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E7D7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กิจกรรมที่ ๒ : </w:t>
            </w:r>
            <w:proofErr w:type="spellStart"/>
            <w:r w:rsidRPr="00DE7D71">
              <w:rPr>
                <w:rFonts w:ascii="TH SarabunIT๙" w:hAnsi="TH SarabunIT๙" w:cs="TH SarabunIT๙"/>
                <w:sz w:val="24"/>
                <w:szCs w:val="24"/>
                <w:cs/>
              </w:rPr>
              <w:t>การจัต</w:t>
            </w:r>
            <w:proofErr w:type="spellEnd"/>
            <w:r w:rsidRPr="00DE7D71">
              <w:rPr>
                <w:rFonts w:ascii="TH SarabunIT๙" w:hAnsi="TH SarabunIT๙" w:cs="TH SarabunIT๙"/>
                <w:sz w:val="24"/>
                <w:szCs w:val="24"/>
                <w:cs/>
              </w:rPr>
              <w:t>สื่อประชาสัมพันธ์รณรงค์ สร้างความรู้ ความเข้าใจ ผ่านสื่อประชาสัมพันธ์ เอกสาร โปสเตอร์ และสิ่งพิมพ์ในรูปแบบต่างๆ เพื่อส่งเสริม คุณธรรม จริยธรรม และต่อต้านการทุจริต</w:t>
            </w:r>
          </w:p>
        </w:tc>
        <w:tc>
          <w:tcPr>
            <w:tcW w:w="1418" w:type="dxa"/>
          </w:tcPr>
          <w:p w:rsidR="00DE7D71" w:rsidRPr="00DE7D71" w:rsidRDefault="00DE7D71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E7D71" w:rsidRPr="00DE7D71" w:rsidRDefault="00DE7D71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E7D71" w:rsidRPr="00DE7D71" w:rsidRDefault="00DE7D71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E7D71" w:rsidRPr="00DE7D71" w:rsidRDefault="00DE7D71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E7D71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เพื่อเผยแพร่ประชาสัมพันธ์ข้อมูลปลูก</w:t>
            </w:r>
            <w:proofErr w:type="spellStart"/>
            <w:r w:rsidRPr="00DE7D71">
              <w:rPr>
                <w:rFonts w:ascii="TH SarabunIT๙" w:hAnsi="TH SarabunIT๙" w:cs="TH SarabunIT๙"/>
                <w:sz w:val="24"/>
                <w:szCs w:val="24"/>
                <w:cs/>
              </w:rPr>
              <w:t>จิตสํานึก</w:t>
            </w:r>
            <w:proofErr w:type="spellEnd"/>
            <w:r w:rsidRPr="00DE7D7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และรณรงค์ ส่งเสริม คุณธรรม จริยธรรมให้กับเจ้าหน้าที่ในหน่วยงาน</w:t>
            </w:r>
          </w:p>
        </w:tc>
        <w:tc>
          <w:tcPr>
            <w:tcW w:w="1134" w:type="dxa"/>
          </w:tcPr>
          <w:p w:rsidR="00DE7D71" w:rsidRPr="00DE7D71" w:rsidRDefault="00DE7D71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E7D71">
              <w:rPr>
                <w:rFonts w:ascii="TH SarabunIT๙" w:hAnsi="TH SarabunIT๙" w:cs="TH SarabunIT๙"/>
                <w:sz w:val="24"/>
                <w:szCs w:val="24"/>
                <w:cs/>
              </w:rPr>
              <w:t>ส.</w:t>
            </w:r>
            <w:proofErr w:type="spellStart"/>
            <w:r w:rsidRPr="00DE7D71">
              <w:rPr>
                <w:rFonts w:ascii="TH SarabunIT๙" w:hAnsi="TH SarabunIT๙" w:cs="TH SarabunIT๙"/>
                <w:sz w:val="24"/>
                <w:szCs w:val="24"/>
                <w:cs/>
              </w:rPr>
              <w:t>ป.ก</w:t>
            </w:r>
            <w:proofErr w:type="spellEnd"/>
            <w:r w:rsidRPr="00DE7D71">
              <w:rPr>
                <w:rFonts w:ascii="TH SarabunIT๙" w:hAnsi="TH SarabunIT๙" w:cs="TH SarabunIT๙"/>
                <w:sz w:val="24"/>
                <w:szCs w:val="24"/>
                <w:cs/>
              </w:rPr>
              <w:t>.ตรัง</w:t>
            </w:r>
          </w:p>
        </w:tc>
        <w:tc>
          <w:tcPr>
            <w:tcW w:w="1417" w:type="dxa"/>
          </w:tcPr>
          <w:p w:rsidR="00DE7D71" w:rsidRPr="00DE7D71" w:rsidRDefault="00DE7D71" w:rsidP="00F71A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E7D71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๕๕ ของบุคลากร</w:t>
            </w:r>
          </w:p>
          <w:p w:rsidR="00DE7D71" w:rsidRPr="00DE7D71" w:rsidRDefault="00DE7D71" w:rsidP="00F71A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E7D71">
              <w:rPr>
                <w:rFonts w:ascii="TH SarabunIT๙" w:hAnsi="TH SarabunIT๙" w:cs="TH SarabunIT๙"/>
                <w:sz w:val="24"/>
                <w:szCs w:val="24"/>
                <w:cs/>
              </w:rPr>
              <w:t>ในสังกัด รับทราบข้อมูล เพื่อปฏิบัติ ตนในการ</w:t>
            </w:r>
          </w:p>
          <w:p w:rsidR="00DE7D71" w:rsidRPr="00DE7D71" w:rsidRDefault="00DE7D71" w:rsidP="00F71A0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E7D71">
              <w:rPr>
                <w:rFonts w:ascii="TH SarabunIT๙" w:hAnsi="TH SarabunIT๙" w:cs="TH SarabunIT๙"/>
                <w:sz w:val="24"/>
                <w:szCs w:val="24"/>
                <w:cs/>
              </w:rPr>
              <w:t>เป็นข้าราชการที่ดี</w:t>
            </w:r>
          </w:p>
        </w:tc>
        <w:tc>
          <w:tcPr>
            <w:tcW w:w="1701" w:type="dxa"/>
          </w:tcPr>
          <w:p w:rsidR="00DE7D71" w:rsidRPr="00DE7D71" w:rsidRDefault="00DE7D71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E7D7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090" w:type="dxa"/>
          </w:tcPr>
          <w:p w:rsidR="00DE7D71" w:rsidRPr="00DE7D71" w:rsidRDefault="00DE7D71" w:rsidP="00C47C6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E7D7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21" w:type="dxa"/>
          </w:tcPr>
          <w:p w:rsidR="00DE7D71" w:rsidRPr="00DE7D71" w:rsidRDefault="00DE7D71" w:rsidP="00C47C6D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32" w:type="dxa"/>
          </w:tcPr>
          <w:p w:rsidR="00DE7D71" w:rsidRPr="00DE7D71" w:rsidRDefault="00DE7D71" w:rsidP="00C47C6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9" w:type="dxa"/>
          </w:tcPr>
          <w:p w:rsidR="00DE7D71" w:rsidRPr="00DE7D71" w:rsidRDefault="00DE7D71" w:rsidP="00C47C6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DE7D71" w:rsidRPr="00DE7D71" w:rsidRDefault="00DE7D71" w:rsidP="00C47C6D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92" w:type="dxa"/>
          </w:tcPr>
          <w:p w:rsidR="00DE7D71" w:rsidRPr="00DE7D71" w:rsidRDefault="00DE7D71" w:rsidP="00C47C6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A24BC5" w:rsidRDefault="00A24BC5" w:rsidP="00F67A1E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C47C6D" w:rsidRDefault="00C47C6D" w:rsidP="00F67A1E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C47C6D" w:rsidRDefault="00C47C6D" w:rsidP="00F67A1E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DC7B8D" w:rsidRDefault="00DC7B8D" w:rsidP="00F67A1E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DC7B8D" w:rsidRDefault="00DC7B8D" w:rsidP="00F67A1E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DC7B8D" w:rsidRDefault="00DC7B8D" w:rsidP="00F67A1E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C47C6D" w:rsidRPr="00DC7B8D" w:rsidRDefault="00DC7B8D" w:rsidP="00C47C6D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175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1418"/>
        <w:gridCol w:w="1134"/>
        <w:gridCol w:w="1417"/>
        <w:gridCol w:w="1701"/>
        <w:gridCol w:w="1090"/>
        <w:gridCol w:w="1121"/>
        <w:gridCol w:w="1232"/>
        <w:gridCol w:w="1239"/>
        <w:gridCol w:w="1120"/>
        <w:gridCol w:w="1092"/>
      </w:tblGrid>
      <w:tr w:rsidR="00C47C6D" w:rsidRPr="00DC7B8D" w:rsidTr="00C47C6D">
        <w:tc>
          <w:tcPr>
            <w:tcW w:w="1815" w:type="dxa"/>
            <w:vMerge w:val="restart"/>
          </w:tcPr>
          <w:p w:rsidR="00C47C6D" w:rsidRPr="00DC7B8D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418" w:type="dxa"/>
            <w:vMerge w:val="restart"/>
          </w:tcPr>
          <w:p w:rsidR="00C47C6D" w:rsidRPr="00DC7B8D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134" w:type="dxa"/>
            <w:vMerge w:val="restart"/>
          </w:tcPr>
          <w:p w:rsidR="00C47C6D" w:rsidRPr="00DC7B8D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118" w:type="dxa"/>
            <w:gridSpan w:val="2"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0" w:type="dxa"/>
            <w:vMerge w:val="restart"/>
          </w:tcPr>
          <w:p w:rsidR="00C47C6D" w:rsidRPr="00DC7B8D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C47C6D" w:rsidRPr="00DC7B8D" w:rsidRDefault="005F0AD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C47C6D" w:rsidRPr="00DC7B8D" w:rsidTr="00C47C6D">
        <w:tc>
          <w:tcPr>
            <w:tcW w:w="1815" w:type="dxa"/>
            <w:vMerge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0" w:type="dxa"/>
            <w:vMerge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C47C6D" w:rsidRPr="00DC7B8D" w:rsidTr="00C47C6D">
        <w:tc>
          <w:tcPr>
            <w:tcW w:w="1815" w:type="dxa"/>
            <w:vMerge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0" w:type="dxa"/>
            <w:vMerge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C47C6D" w:rsidRPr="00DC7B8D" w:rsidRDefault="00C47C6D" w:rsidP="00DC7B8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DC7B8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C47C6D" w:rsidRPr="00DC7B8D" w:rsidRDefault="00C47C6D" w:rsidP="00DC7B8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DC7B8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C47C6D" w:rsidRPr="00DC7B8D" w:rsidRDefault="00C47C6D" w:rsidP="00DC7B8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DC7B8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C47C6D" w:rsidRPr="00DC7B8D" w:rsidRDefault="00C47C6D" w:rsidP="00DC7B8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DC7B8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DC7B8D" w:rsidRPr="00DC7B8D" w:rsidTr="00C47C6D">
        <w:tc>
          <w:tcPr>
            <w:tcW w:w="1815" w:type="dxa"/>
          </w:tcPr>
          <w:p w:rsidR="00DC7B8D" w:rsidRPr="00DC7B8D" w:rsidRDefault="00DC7B8D" w:rsidP="00C47C6D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96. โครงการส่งเสริม ปลูกฝังค่านิยมและวัฒนธรรมจิตอาสา</w:t>
            </w:r>
          </w:p>
        </w:tc>
        <w:tc>
          <w:tcPr>
            <w:tcW w:w="1418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เพื่อปลูกฝังค่านิยมและวัฒนธรรม</w:t>
            </w:r>
            <w:r w:rsidRPr="00DC7B8D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จิตอาสาให้แก่พนักงานส่วนตำบลในองค์กรอย่างต่อเนื่องและจริงจัง</w:t>
            </w:r>
          </w:p>
        </w:tc>
        <w:tc>
          <w:tcPr>
            <w:tcW w:w="1134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สำนักงานปลัด</w:t>
            </w:r>
          </w:p>
        </w:tc>
        <w:tc>
          <w:tcPr>
            <w:tcW w:w="1417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จำนวนผู้เข้าร่วมโครงการ</w:t>
            </w:r>
          </w:p>
        </w:tc>
        <w:tc>
          <w:tcPr>
            <w:tcW w:w="1701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ผู้เข้าร่วมโครงการมีค่านิยมในการต่อต้านการทุจริตเห็นแก่ประโยชน์ส่วนรวมมากกว่าประโยชน์ส่วนตน</w:t>
            </w:r>
          </w:p>
        </w:tc>
        <w:tc>
          <w:tcPr>
            <w:tcW w:w="1090" w:type="dxa"/>
          </w:tcPr>
          <w:p w:rsidR="00DC7B8D" w:rsidRPr="00DC7B8D" w:rsidRDefault="00DC7B8D" w:rsidP="00C47C6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ไม่ใช้งบประมาณ-</w:t>
            </w:r>
          </w:p>
        </w:tc>
        <w:tc>
          <w:tcPr>
            <w:tcW w:w="1121" w:type="dxa"/>
          </w:tcPr>
          <w:p w:rsidR="00DC7B8D" w:rsidRPr="00FD2D11" w:rsidRDefault="00DC7B8D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DC7B8D" w:rsidRPr="00FD2D11" w:rsidRDefault="00DC7B8D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DC7B8D" w:rsidRPr="00FD2D11" w:rsidRDefault="00DC7B8D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DC7B8D" w:rsidRPr="00DC7B8D" w:rsidRDefault="00DC7B8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DC7B8D" w:rsidRPr="00DC7B8D" w:rsidTr="00C47C6D">
        <w:tc>
          <w:tcPr>
            <w:tcW w:w="1815" w:type="dxa"/>
          </w:tcPr>
          <w:p w:rsidR="00DC7B8D" w:rsidRPr="00DC7B8D" w:rsidRDefault="00DC7B8D" w:rsidP="00C47C6D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97. โครงการปฏิบัติศาสนกิจในวันสำคัญ ของชาติ</w:t>
            </w:r>
          </w:p>
        </w:tc>
        <w:tc>
          <w:tcPr>
            <w:tcW w:w="1418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เพื่อให้ความสำคัญของชาติกับประมุขถวายพระพรและมีการปฏิบัติจิตอาสาในชุมชน</w:t>
            </w:r>
          </w:p>
        </w:tc>
        <w:tc>
          <w:tcPr>
            <w:tcW w:w="1134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กรรมการมัสยิด</w:t>
            </w:r>
            <w:proofErr w:type="spellStart"/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และสัป</w:t>
            </w:r>
            <w:proofErr w:type="spellEnd"/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บุรุษมัสยิด</w:t>
            </w:r>
          </w:p>
        </w:tc>
        <w:tc>
          <w:tcPr>
            <w:tcW w:w="1417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จำนวน100คน</w:t>
            </w:r>
          </w:p>
        </w:tc>
        <w:tc>
          <w:tcPr>
            <w:tcW w:w="1701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คนในชุมชนได้รักเทิดทูนสถาบันกษัตริย์และรับผิดชอบต่อสังคม</w:t>
            </w:r>
          </w:p>
        </w:tc>
        <w:tc>
          <w:tcPr>
            <w:tcW w:w="1090" w:type="dxa"/>
          </w:tcPr>
          <w:p w:rsidR="00DC7B8D" w:rsidRPr="00DC7B8D" w:rsidRDefault="00DC7B8D" w:rsidP="00C47C6D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DC7B8D" w:rsidRPr="00DC7B8D" w:rsidRDefault="00DC7B8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DC7B8D" w:rsidRPr="00DC7B8D" w:rsidRDefault="00DC7B8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DC7B8D" w:rsidRPr="00DC7B8D" w:rsidRDefault="00DC7B8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20" w:type="dxa"/>
          </w:tcPr>
          <w:p w:rsidR="00DC7B8D" w:rsidRPr="00DC7B8D" w:rsidRDefault="00DC7B8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DC7B8D" w:rsidRPr="00DC7B8D" w:rsidTr="00C47C6D">
        <w:tc>
          <w:tcPr>
            <w:tcW w:w="1815" w:type="dxa"/>
          </w:tcPr>
          <w:p w:rsidR="00DC7B8D" w:rsidRPr="00DC7B8D" w:rsidRDefault="00DC7B8D" w:rsidP="00C47C6D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98. โครงการป้องกันการทุจริตปลูกจิตสำนึก ค่านิยม คุณธรรม จริยธรรม</w:t>
            </w:r>
          </w:p>
        </w:tc>
        <w:tc>
          <w:tcPr>
            <w:tcW w:w="1418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เพื่อส่งเสริมความรู้ด้านคุณธรรม จริยธรรม แก่พนักงานส่วนตำบลและสมาชิกสภาฯ สามารถนำไปใช้เป็นกรอบแนวทางในการปฏิบัติ ในการครองตนครองงาน สร้างความสมดุลในชีวิตและสังคมได้อย่างยั่งยืน</w:t>
            </w:r>
          </w:p>
        </w:tc>
        <w:tc>
          <w:tcPr>
            <w:tcW w:w="1134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สำนักงานปลัด</w:t>
            </w:r>
          </w:p>
        </w:tc>
        <w:tc>
          <w:tcPr>
            <w:tcW w:w="1417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จำนวนผู้เข้าร่วมโครงการ</w:t>
            </w:r>
          </w:p>
        </w:tc>
        <w:tc>
          <w:tcPr>
            <w:tcW w:w="1701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มีความรู้ความเข้าใจเกี่ยวกับคุณธรรมจริยธรรมสามารถนำความรู้ที่ได้มาปรับใช้ในการดำรงชีวิต</w:t>
            </w:r>
          </w:p>
        </w:tc>
        <w:tc>
          <w:tcPr>
            <w:tcW w:w="1090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6</w:t>
            </w:r>
            <w:r w:rsidRPr="00DC7B8D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</w:tc>
        <w:tc>
          <w:tcPr>
            <w:tcW w:w="1121" w:type="dxa"/>
          </w:tcPr>
          <w:p w:rsidR="00DC7B8D" w:rsidRPr="00DC7B8D" w:rsidRDefault="00DC7B8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DC7B8D" w:rsidRPr="00DC7B8D" w:rsidRDefault="00DC7B8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DC7B8D" w:rsidRPr="00DC7B8D" w:rsidRDefault="00DC7B8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DC7B8D" w:rsidRPr="00DC7B8D" w:rsidRDefault="00DC7B8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92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C47C6D" w:rsidRDefault="00C47C6D" w:rsidP="00F67A1E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C47C6D" w:rsidRDefault="00C47C6D" w:rsidP="00F67A1E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C47C6D" w:rsidRDefault="00C47C6D" w:rsidP="00F67A1E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C47C6D" w:rsidRDefault="00C47C6D" w:rsidP="00F67A1E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C47C6D" w:rsidRDefault="00C47C6D" w:rsidP="00F67A1E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C47C6D" w:rsidRPr="00DC7B8D" w:rsidRDefault="00DC7B8D" w:rsidP="00C47C6D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176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1418"/>
        <w:gridCol w:w="1134"/>
        <w:gridCol w:w="1417"/>
        <w:gridCol w:w="1701"/>
        <w:gridCol w:w="1090"/>
        <w:gridCol w:w="1121"/>
        <w:gridCol w:w="1232"/>
        <w:gridCol w:w="1239"/>
        <w:gridCol w:w="1120"/>
        <w:gridCol w:w="1092"/>
      </w:tblGrid>
      <w:tr w:rsidR="00C47C6D" w:rsidRPr="00DC7B8D" w:rsidTr="00C47C6D">
        <w:tc>
          <w:tcPr>
            <w:tcW w:w="1815" w:type="dxa"/>
            <w:vMerge w:val="restart"/>
          </w:tcPr>
          <w:p w:rsidR="00C47C6D" w:rsidRPr="00DC7B8D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418" w:type="dxa"/>
            <w:vMerge w:val="restart"/>
          </w:tcPr>
          <w:p w:rsidR="00C47C6D" w:rsidRPr="00DC7B8D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134" w:type="dxa"/>
            <w:vMerge w:val="restart"/>
          </w:tcPr>
          <w:p w:rsidR="00C47C6D" w:rsidRPr="00DC7B8D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118" w:type="dxa"/>
            <w:gridSpan w:val="2"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0" w:type="dxa"/>
            <w:vMerge w:val="restart"/>
          </w:tcPr>
          <w:p w:rsidR="00C47C6D" w:rsidRPr="00DC7B8D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C47C6D" w:rsidRPr="00DC7B8D" w:rsidRDefault="005F0AD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C47C6D" w:rsidRPr="00DC7B8D" w:rsidTr="00C47C6D">
        <w:tc>
          <w:tcPr>
            <w:tcW w:w="1815" w:type="dxa"/>
            <w:vMerge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0" w:type="dxa"/>
            <w:vMerge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C47C6D" w:rsidRPr="00DC7B8D" w:rsidTr="00C47C6D">
        <w:tc>
          <w:tcPr>
            <w:tcW w:w="1815" w:type="dxa"/>
            <w:vMerge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0" w:type="dxa"/>
            <w:vMerge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C47C6D" w:rsidRPr="00DC7B8D" w:rsidRDefault="00C47C6D" w:rsidP="00DC7B8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DC7B8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C47C6D" w:rsidRPr="00DC7B8D" w:rsidRDefault="00C47C6D" w:rsidP="00DC7B8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DC7B8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C47C6D" w:rsidRPr="00DC7B8D" w:rsidRDefault="00C47C6D" w:rsidP="00DC7B8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DC7B8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C47C6D" w:rsidRPr="00DC7B8D" w:rsidRDefault="00C47C6D" w:rsidP="00DC7B8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DC7B8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C47C6D" w:rsidRPr="00DC7B8D" w:rsidTr="00C47C6D">
        <w:tc>
          <w:tcPr>
            <w:tcW w:w="1815" w:type="dxa"/>
          </w:tcPr>
          <w:p w:rsidR="00C47C6D" w:rsidRPr="00DC7B8D" w:rsidRDefault="006B7829" w:rsidP="00C47C6D">
            <w:pPr>
              <w:ind w:left="5"/>
              <w:rPr>
                <w:rFonts w:ascii="TH SarabunIT๙" w:hAnsi="TH SarabunIT๙" w:cs="TH SarabunIT๙"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99</w:t>
            </w:r>
            <w:r w:rsidR="00C47C6D"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โครงการรณรงค์ ส่งเสริมการเข้าร่วมกิจกรรมวันสำคัญทางสาสนา วันเข้าพรรษา/วัน</w:t>
            </w:r>
            <w:proofErr w:type="spellStart"/>
            <w:r w:rsidR="00C47C6D"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อาฬาห</w:t>
            </w:r>
            <w:proofErr w:type="spellEnd"/>
            <w:r w:rsidR="00C47C6D"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บูชา/วันวิ</w:t>
            </w:r>
            <w:proofErr w:type="spellStart"/>
            <w:r w:rsidR="00C47C6D"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สาขบู</w:t>
            </w:r>
            <w:proofErr w:type="spellEnd"/>
            <w:r w:rsidR="00C47C6D"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ชา</w:t>
            </w:r>
          </w:p>
        </w:tc>
        <w:tc>
          <w:tcPr>
            <w:tcW w:w="1418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เพื่อรณรงค์ ปลูกฝังให้พนักงานส่วนตำบล ลด ละ เลิก อบายมุข</w:t>
            </w:r>
          </w:p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- ส่งเสริมให้พนักงานส่วนตำบลได้เข้าวัดปฏิบัติธรรม ทำบุญตักบาตร</w:t>
            </w:r>
          </w:p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เพื่อให้เป็นสังคมที่ดี  มีคุณธรรมจริยธรรมอย่างยั่งยืน</w:t>
            </w:r>
          </w:p>
        </w:tc>
        <w:tc>
          <w:tcPr>
            <w:tcW w:w="1134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สำนักงานปลัด</w:t>
            </w:r>
          </w:p>
        </w:tc>
        <w:tc>
          <w:tcPr>
            <w:tcW w:w="1417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จำนวนผู้เข้าร่วมโครงการ</w:t>
            </w:r>
          </w:p>
        </w:tc>
        <w:tc>
          <w:tcPr>
            <w:tcW w:w="1701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ผู้เข้าร่วมโครงการได้ร่วมประกอบกิจกรรมนำหลักธรรมทางพระพุทธศาสนาไปประพฤติปฏิบัติ</w:t>
            </w:r>
          </w:p>
        </w:tc>
        <w:tc>
          <w:tcPr>
            <w:tcW w:w="1090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C47C6D" w:rsidRPr="00DC7B8D" w:rsidRDefault="00C47C6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C47C6D" w:rsidRPr="00DC7B8D" w:rsidRDefault="00C47C6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9" w:type="dxa"/>
          </w:tcPr>
          <w:p w:rsidR="00C47C6D" w:rsidRPr="00DC7B8D" w:rsidRDefault="00DC7B8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C47C6D" w:rsidRPr="00DC7B8D" w:rsidRDefault="00DC7B8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DC7B8D" w:rsidRPr="00DC7B8D" w:rsidTr="00C47C6D">
        <w:tc>
          <w:tcPr>
            <w:tcW w:w="1815" w:type="dxa"/>
          </w:tcPr>
          <w:p w:rsidR="00DC7B8D" w:rsidRPr="00DC7B8D" w:rsidRDefault="00DC7B8D" w:rsidP="00C47C6D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100. โครงการร่วมงานการกุศล</w:t>
            </w:r>
          </w:p>
        </w:tc>
        <w:tc>
          <w:tcPr>
            <w:tcW w:w="1418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เพื่อเปิดโอกาสให้คนในชุมชนได้มีโอกาสบริจาคทรัพย์ช่วยเหลือกัน</w:t>
            </w:r>
          </w:p>
        </w:tc>
        <w:tc>
          <w:tcPr>
            <w:tcW w:w="1134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กรรมการฯและคนในชุมชน</w:t>
            </w:r>
          </w:p>
        </w:tc>
        <w:tc>
          <w:tcPr>
            <w:tcW w:w="1417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100 คน</w:t>
            </w:r>
          </w:p>
        </w:tc>
        <w:tc>
          <w:tcPr>
            <w:tcW w:w="1701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คนในชุมชนได้โอกาสบริจาคทานและได้พบปะกับชุมชนที่เป็นเพื่อนบ้าน</w:t>
            </w:r>
          </w:p>
        </w:tc>
        <w:tc>
          <w:tcPr>
            <w:tcW w:w="1090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30</w:t>
            </w:r>
            <w:r w:rsidRPr="00DC7B8D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121" w:type="dxa"/>
          </w:tcPr>
          <w:p w:rsidR="00DC7B8D" w:rsidRPr="00FD2D11" w:rsidRDefault="00DC7B8D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DC7B8D" w:rsidRPr="00FD2D11" w:rsidRDefault="00DC7B8D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DC7B8D" w:rsidRPr="00FD2D11" w:rsidRDefault="00DC7B8D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DC7B8D" w:rsidRPr="00DC7B8D" w:rsidRDefault="00DC7B8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DC7B8D" w:rsidRPr="00DC7B8D" w:rsidTr="00C47C6D">
        <w:tc>
          <w:tcPr>
            <w:tcW w:w="1815" w:type="dxa"/>
          </w:tcPr>
          <w:p w:rsidR="00DC7B8D" w:rsidRPr="00DC7B8D" w:rsidRDefault="00DC7B8D" w:rsidP="00C47C6D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101. โครงการส่งเสริมปลูกจิตสำนึกประเพณีวัฒนธรรมที่ดีงาม ร่วมทำบุญตักบาตรในวันสำคัญต่าง ๆ</w:t>
            </w:r>
          </w:p>
        </w:tc>
        <w:tc>
          <w:tcPr>
            <w:tcW w:w="1418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เพื่อรักษาประเพณีวัฒนธรรมของสังคมไทย</w:t>
            </w:r>
          </w:p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เพื่อแสดงออกถึงความจงรักภักดีต่อชาติ ศาสนา พระมหากษัตริย์</w:t>
            </w:r>
          </w:p>
        </w:tc>
        <w:tc>
          <w:tcPr>
            <w:tcW w:w="1134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สำนักงานคุมประพฤติจังหวัดตรัง</w:t>
            </w:r>
          </w:p>
        </w:tc>
        <w:tc>
          <w:tcPr>
            <w:tcW w:w="1417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จัดให้เจ้าหน้าที่สำนักงานคุมประพฤติจังหวัดตรังเข้าร่วมกิจกรรมในวันสำคัญต่าง ๆ อย่างน้อย 3 ครั้งต่อปี</w:t>
            </w:r>
          </w:p>
        </w:tc>
        <w:tc>
          <w:tcPr>
            <w:tcW w:w="1701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เจ้าหน้าที่สำนักงานคุมประพฤติจังหวัดตรังเข้าร่วมกิจกรรมที่จังหวัดแจ้งให้เข้าร่วมกิจกรรม ไม่น้อยกว่า ร้อยละ 85</w:t>
            </w:r>
          </w:p>
        </w:tc>
        <w:tc>
          <w:tcPr>
            <w:tcW w:w="1090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DC7B8D" w:rsidRPr="00FD2D11" w:rsidRDefault="00DC7B8D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DC7B8D" w:rsidRPr="00FD2D11" w:rsidRDefault="00DC7B8D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DC7B8D" w:rsidRPr="00FD2D11" w:rsidRDefault="00DC7B8D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DC7B8D" w:rsidRPr="00DC7B8D" w:rsidRDefault="00DC7B8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C47C6D" w:rsidRDefault="00C47C6D" w:rsidP="00F67A1E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C47C6D" w:rsidRDefault="00C47C6D" w:rsidP="00F67A1E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C47C6D" w:rsidRPr="00DC7B8D" w:rsidRDefault="00DC7B8D" w:rsidP="00C47C6D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lastRenderedPageBreak/>
        <w:t>177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1418"/>
        <w:gridCol w:w="1134"/>
        <w:gridCol w:w="1417"/>
        <w:gridCol w:w="1701"/>
        <w:gridCol w:w="1090"/>
        <w:gridCol w:w="1121"/>
        <w:gridCol w:w="1232"/>
        <w:gridCol w:w="1239"/>
        <w:gridCol w:w="1120"/>
        <w:gridCol w:w="1092"/>
      </w:tblGrid>
      <w:tr w:rsidR="00C47C6D" w:rsidRPr="00DC7B8D" w:rsidTr="00C47C6D">
        <w:tc>
          <w:tcPr>
            <w:tcW w:w="1815" w:type="dxa"/>
            <w:vMerge w:val="restart"/>
          </w:tcPr>
          <w:p w:rsidR="00C47C6D" w:rsidRPr="00DC7B8D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418" w:type="dxa"/>
            <w:vMerge w:val="restart"/>
          </w:tcPr>
          <w:p w:rsidR="00C47C6D" w:rsidRPr="00DC7B8D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134" w:type="dxa"/>
            <w:vMerge w:val="restart"/>
          </w:tcPr>
          <w:p w:rsidR="00C47C6D" w:rsidRPr="00DC7B8D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118" w:type="dxa"/>
            <w:gridSpan w:val="2"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0" w:type="dxa"/>
            <w:vMerge w:val="restart"/>
          </w:tcPr>
          <w:p w:rsidR="00C47C6D" w:rsidRPr="00DC7B8D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C47C6D" w:rsidRPr="00DC7B8D" w:rsidRDefault="005F0AD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C47C6D" w:rsidRPr="00DC7B8D" w:rsidTr="00C47C6D">
        <w:tc>
          <w:tcPr>
            <w:tcW w:w="1815" w:type="dxa"/>
            <w:vMerge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0" w:type="dxa"/>
            <w:vMerge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C47C6D" w:rsidRPr="00DC7B8D" w:rsidTr="00C47C6D">
        <w:tc>
          <w:tcPr>
            <w:tcW w:w="1815" w:type="dxa"/>
            <w:vMerge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0" w:type="dxa"/>
            <w:vMerge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C47C6D" w:rsidRPr="00DC7B8D" w:rsidRDefault="00C47C6D" w:rsidP="00DC7B8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DC7B8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C47C6D" w:rsidRPr="00DC7B8D" w:rsidRDefault="00C47C6D" w:rsidP="00DC7B8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</w:t>
            </w:r>
            <w:r w:rsidR="00DC7B8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1239" w:type="dxa"/>
            <w:tcBorders>
              <w:top w:val="nil"/>
            </w:tcBorders>
          </w:tcPr>
          <w:p w:rsidR="00C47C6D" w:rsidRPr="00DC7B8D" w:rsidRDefault="00C47C6D" w:rsidP="00DC7B8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DC7B8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C47C6D" w:rsidRPr="00DC7B8D" w:rsidRDefault="00C47C6D" w:rsidP="00DC7B8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DC7B8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C47C6D" w:rsidRPr="00DC7B8D" w:rsidTr="00C47C6D">
        <w:tc>
          <w:tcPr>
            <w:tcW w:w="1815" w:type="dxa"/>
          </w:tcPr>
          <w:p w:rsidR="00C47C6D" w:rsidRPr="00DC7B8D" w:rsidRDefault="006B7829" w:rsidP="00C47C6D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102</w:t>
            </w:r>
            <w:r w:rsidR="00C47C6D"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โครงการกิจกรรมจิตอาสาเราทำความดีด้วยใจ</w:t>
            </w:r>
          </w:p>
        </w:tc>
        <w:tc>
          <w:tcPr>
            <w:tcW w:w="1418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เพื่อส่งเสริมให้เจ้าหน้าที่มีความเสียสละ มีความสามัคคีร่วมกันทำความดีเพื่อประเทศและเป็นแบบอย่างที่ดี</w:t>
            </w:r>
          </w:p>
        </w:tc>
        <w:tc>
          <w:tcPr>
            <w:tcW w:w="1134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สำนักงานคุมประพฤติจังหวัดตรัง</w:t>
            </w:r>
          </w:p>
        </w:tc>
        <w:tc>
          <w:tcPr>
            <w:tcW w:w="1417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มีการจัดกิจกรรมพัฒนาเก็บกวาดเศษวัสดุในแหล่งท่องเที่ยวในจังหวัดตรังอย่างน้อยปีละ 2 ครั้ง</w:t>
            </w:r>
          </w:p>
        </w:tc>
        <w:tc>
          <w:tcPr>
            <w:tcW w:w="1701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แหล่งท่องเที่ยวอย่างน้อย 1 แห่งได้รับการพัฒนาดูแลสิ่งแวดบ้อมอย่างต่อเนื่อง</w:t>
            </w:r>
          </w:p>
        </w:tc>
        <w:tc>
          <w:tcPr>
            <w:tcW w:w="1090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C47C6D" w:rsidRPr="00DC7B8D" w:rsidRDefault="00DC7B8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C47C6D" w:rsidRPr="00DC7B8D" w:rsidRDefault="00DC7B8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C47C6D" w:rsidRPr="00DC7B8D" w:rsidRDefault="00DC7B8D" w:rsidP="00DC7B8D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C47C6D" w:rsidRPr="00DC7B8D" w:rsidRDefault="00DC7B8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DC7B8D" w:rsidRPr="00DC7B8D" w:rsidTr="00C47C6D">
        <w:tc>
          <w:tcPr>
            <w:tcW w:w="1815" w:type="dxa"/>
          </w:tcPr>
          <w:p w:rsidR="00DC7B8D" w:rsidRPr="00DC7B8D" w:rsidRDefault="00DC7B8D" w:rsidP="00C47C6D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103. โครงการกิจกรรมสร้างความเข้าใจการนำคำขวัญ(คุมประพฤติยึด</w:t>
            </w:r>
            <w:proofErr w:type="spellStart"/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ธรรมาภิ</w:t>
            </w:r>
            <w:proofErr w:type="spellEnd"/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บาลต่อต้านทุจริตถือหลักเศรษฐกิจพอเพียง) คำคม (คุมประพฤติด้วยใจ ธำรงไว้ซึ่งคุณธรรม มาเป็นแนวทางในการปฏิบัติ)</w:t>
            </w:r>
          </w:p>
        </w:tc>
        <w:tc>
          <w:tcPr>
            <w:tcW w:w="1418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เพื่อให้เจ้าหน้าที่ยึดหลักคำขวัญคำคมของกรมคุมประพฤติมาเป็นแนวทางในการปฏิบัติงานและดำเนินชีวิต</w:t>
            </w:r>
          </w:p>
        </w:tc>
        <w:tc>
          <w:tcPr>
            <w:tcW w:w="1134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สำนักงานคุมประพฤติจังหวัดตรัง</w:t>
            </w:r>
          </w:p>
        </w:tc>
        <w:tc>
          <w:tcPr>
            <w:tcW w:w="1417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มีการจัดกิจกรรมแลกเปลี่ยนเรียนรู้การปฏิบัติตาม คำขวัญ คำคม ของกรมคุมประพฤติอย่างน้อยปีละ 1 ครั้ง</w:t>
            </w:r>
          </w:p>
        </w:tc>
        <w:tc>
          <w:tcPr>
            <w:tcW w:w="1701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ข้อร้องเรียนในการปฏิบัติงานของเจ้าหน้าที่ คิดเป็นร้อยละ 0</w:t>
            </w:r>
          </w:p>
        </w:tc>
        <w:tc>
          <w:tcPr>
            <w:tcW w:w="1090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DC7B8D" w:rsidRPr="00FD2D11" w:rsidRDefault="00DC7B8D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32" w:type="dxa"/>
          </w:tcPr>
          <w:p w:rsidR="00DC7B8D" w:rsidRPr="00FD2D11" w:rsidRDefault="00DC7B8D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DC7B8D" w:rsidRPr="00FD2D11" w:rsidRDefault="00DC7B8D" w:rsidP="00DC7B8D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DC7B8D" w:rsidRPr="00DC7B8D" w:rsidRDefault="00DC7B8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DC7B8D" w:rsidRPr="00DC7B8D" w:rsidTr="00C47C6D">
        <w:tc>
          <w:tcPr>
            <w:tcW w:w="1815" w:type="dxa"/>
          </w:tcPr>
          <w:p w:rsidR="00DC7B8D" w:rsidRPr="00DC7B8D" w:rsidRDefault="00DC7B8D" w:rsidP="00C47C6D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104. โครงการกิจกรรมส่งเสริมความรู้ความเข้าใจเกี่ยวกับหลักปรัชญาเศรษฐกิจพอเพียง</w:t>
            </w:r>
          </w:p>
        </w:tc>
        <w:tc>
          <w:tcPr>
            <w:tcW w:w="1418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เพื่อให้เจ้าหน้าที่มีความรู้ความเข้าใจหลักปรัชญาเศรษฐกิจพอเพียง</w:t>
            </w:r>
          </w:p>
        </w:tc>
        <w:tc>
          <w:tcPr>
            <w:tcW w:w="1134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สำนักงานคุมประพฤติจังหวัดตรัง</w:t>
            </w:r>
          </w:p>
        </w:tc>
        <w:tc>
          <w:tcPr>
            <w:tcW w:w="1417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จัดกิจกรรมอย่างน้อย 1 ครั้งต่อปี</w:t>
            </w:r>
          </w:p>
        </w:tc>
        <w:tc>
          <w:tcPr>
            <w:tcW w:w="1701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เจ้าหน้าที่ของสำนักงานสามารถนำหลักเศรษฐกิจพอเพียงนำมาใช้ในการปฏิบัติงาน และดำเนินชีวิตที่มีความสุข</w:t>
            </w:r>
          </w:p>
        </w:tc>
        <w:tc>
          <w:tcPr>
            <w:tcW w:w="1090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DC7B8D" w:rsidRPr="00DC7B8D" w:rsidRDefault="00DC7B8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DC7B8D" w:rsidRPr="00DC7B8D" w:rsidRDefault="00DC7B8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9" w:type="dxa"/>
          </w:tcPr>
          <w:p w:rsidR="00DC7B8D" w:rsidRPr="00DC7B8D" w:rsidRDefault="00DC7B8D" w:rsidP="00DC7B8D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DC7B8D" w:rsidRPr="00DC7B8D" w:rsidRDefault="00DC7B8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92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DC7B8D" w:rsidRPr="00DC7B8D" w:rsidTr="00C47C6D">
        <w:tc>
          <w:tcPr>
            <w:tcW w:w="1815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105.โครงการกิจกรรมจิตอาสาพัฒนาเพื่อถวายเป็นพระราชกุศลและน้อมรำลึกพระมหากรุณาธิคุณของพระมหากษัตริย์ไทย 3 พระองค์</w:t>
            </w:r>
          </w:p>
        </w:tc>
        <w:tc>
          <w:tcPr>
            <w:tcW w:w="1418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เพื่อให้จิตอาสาพัฒนา ปรับภูมิทัศน์ทำความสะอาดบริเวณเส้นทางรถไฟและระบบสาธารณูปโภค</w:t>
            </w:r>
          </w:p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สำนักปลัดเทศบาล</w:t>
            </w:r>
          </w:p>
        </w:tc>
        <w:tc>
          <w:tcPr>
            <w:tcW w:w="1417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ผู้เข้าร่วมกิจกรรม 100 คน</w:t>
            </w:r>
          </w:p>
        </w:tc>
        <w:tc>
          <w:tcPr>
            <w:tcW w:w="1701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พื้นที่ทำความสะอาดมีความเป็นระเบียบเรียบร้อย</w:t>
            </w:r>
          </w:p>
        </w:tc>
        <w:tc>
          <w:tcPr>
            <w:tcW w:w="1090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DC7B8D" w:rsidRPr="00DC7B8D" w:rsidRDefault="00DC7B8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232" w:type="dxa"/>
          </w:tcPr>
          <w:p w:rsidR="00DC7B8D" w:rsidRPr="00DC7B8D" w:rsidRDefault="00DC7B8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9" w:type="dxa"/>
          </w:tcPr>
          <w:p w:rsidR="00DC7B8D" w:rsidRPr="00DC7B8D" w:rsidRDefault="00DC7B8D" w:rsidP="00DC7B8D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120" w:type="dxa"/>
          </w:tcPr>
          <w:p w:rsidR="00DC7B8D" w:rsidRPr="00DC7B8D" w:rsidRDefault="00DC7B8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92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C47C6D" w:rsidRPr="00DC7B8D" w:rsidRDefault="00DC7B8D" w:rsidP="00C47C6D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lastRenderedPageBreak/>
        <w:t>178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1418"/>
        <w:gridCol w:w="1134"/>
        <w:gridCol w:w="1417"/>
        <w:gridCol w:w="1701"/>
        <w:gridCol w:w="1090"/>
        <w:gridCol w:w="1121"/>
        <w:gridCol w:w="1232"/>
        <w:gridCol w:w="1239"/>
        <w:gridCol w:w="1120"/>
        <w:gridCol w:w="1092"/>
      </w:tblGrid>
      <w:tr w:rsidR="00C47C6D" w:rsidRPr="00DC7B8D" w:rsidTr="00C47C6D">
        <w:tc>
          <w:tcPr>
            <w:tcW w:w="1815" w:type="dxa"/>
            <w:vMerge w:val="restart"/>
          </w:tcPr>
          <w:p w:rsidR="00C47C6D" w:rsidRPr="00DC7B8D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418" w:type="dxa"/>
            <w:vMerge w:val="restart"/>
          </w:tcPr>
          <w:p w:rsidR="00C47C6D" w:rsidRPr="00DC7B8D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134" w:type="dxa"/>
            <w:vMerge w:val="restart"/>
          </w:tcPr>
          <w:p w:rsidR="00C47C6D" w:rsidRPr="00DC7B8D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118" w:type="dxa"/>
            <w:gridSpan w:val="2"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0" w:type="dxa"/>
            <w:vMerge w:val="restart"/>
          </w:tcPr>
          <w:p w:rsidR="00C47C6D" w:rsidRPr="00DC7B8D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C47C6D" w:rsidRPr="00DC7B8D" w:rsidRDefault="005F0AD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C47C6D" w:rsidRPr="00DC7B8D" w:rsidTr="00C47C6D">
        <w:tc>
          <w:tcPr>
            <w:tcW w:w="1815" w:type="dxa"/>
            <w:vMerge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0" w:type="dxa"/>
            <w:vMerge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C47C6D" w:rsidRPr="00DC7B8D" w:rsidTr="00C47C6D">
        <w:tc>
          <w:tcPr>
            <w:tcW w:w="1815" w:type="dxa"/>
            <w:vMerge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0" w:type="dxa"/>
            <w:vMerge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C47C6D" w:rsidRPr="00DC7B8D" w:rsidRDefault="00C47C6D" w:rsidP="00DC7B8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DC7B8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C47C6D" w:rsidRPr="00DC7B8D" w:rsidRDefault="00C47C6D" w:rsidP="00DC7B8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DC7B8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C47C6D" w:rsidRPr="00DC7B8D" w:rsidRDefault="00C47C6D" w:rsidP="00DC7B8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DC7B8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C47C6D" w:rsidRPr="00DC7B8D" w:rsidRDefault="00C47C6D" w:rsidP="00DC7B8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DC7B8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DC7B8D" w:rsidRPr="00DC7B8D" w:rsidTr="00C47C6D">
        <w:tc>
          <w:tcPr>
            <w:tcW w:w="1815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106. โครงการจัดกิจกรรมในวันสำคัญของชาติ</w:t>
            </w:r>
          </w:p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(3 มิ.ย.)</w:t>
            </w:r>
          </w:p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(28 ก.ค.)</w:t>
            </w:r>
          </w:p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(12 ส.ค.)</w:t>
            </w:r>
          </w:p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(13 ต.ค.)</w:t>
            </w:r>
          </w:p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(23 ต.ค.)</w:t>
            </w:r>
          </w:p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(5 ธ.ค.)</w:t>
            </w:r>
          </w:p>
        </w:tc>
        <w:tc>
          <w:tcPr>
            <w:tcW w:w="1418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เพื่อให้องค์กรและประชาชนได้สำนึกเทิดทูน และแสดงความจงรักภักดีต่อสถาบันพระมหากษัตริย์</w:t>
            </w:r>
          </w:p>
        </w:tc>
        <w:tc>
          <w:tcPr>
            <w:tcW w:w="1134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ที่ว่าการอำเภอปะเหลียน</w:t>
            </w:r>
          </w:p>
        </w:tc>
        <w:tc>
          <w:tcPr>
            <w:tcW w:w="1417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หน่วยงานสถานศึกษา </w:t>
            </w:r>
            <w:proofErr w:type="spellStart"/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.เทศบาล</w:t>
            </w:r>
          </w:p>
        </w:tc>
        <w:tc>
          <w:tcPr>
            <w:tcW w:w="1701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คุณแผ่นดิน ก่อเกิดความจงรักภักดีต่อสถาบันหลักของชาติ</w:t>
            </w:r>
          </w:p>
        </w:tc>
        <w:tc>
          <w:tcPr>
            <w:tcW w:w="1090" w:type="dxa"/>
          </w:tcPr>
          <w:p w:rsidR="00DC7B8D" w:rsidRPr="00DC7B8D" w:rsidRDefault="00DC7B8D" w:rsidP="00C47C6D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DC7B8D" w:rsidRPr="00DC7B8D" w:rsidRDefault="00DC7B8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DC7B8D" w:rsidRPr="00DC7B8D" w:rsidRDefault="00DC7B8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DC7B8D" w:rsidRPr="00DC7B8D" w:rsidRDefault="00DC7B8D" w:rsidP="00DC7B8D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DC7B8D" w:rsidRPr="00DC7B8D" w:rsidRDefault="00DC7B8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DC7B8D" w:rsidRPr="00DC7B8D" w:rsidTr="00C47C6D">
        <w:tc>
          <w:tcPr>
            <w:tcW w:w="1815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107. โครงการอบรมคุณธรรม วันธรรมสวนะ</w:t>
            </w:r>
          </w:p>
        </w:tc>
        <w:tc>
          <w:tcPr>
            <w:tcW w:w="1418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เพื่อให้เรียนรู้หลักธรรมทางพุทธศาสนา นำไปปฏิบัติในชีวิตประจำวัน</w:t>
            </w:r>
          </w:p>
        </w:tc>
        <w:tc>
          <w:tcPr>
            <w:tcW w:w="1134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วัดท่าพญา ผู้นำชุมชน</w:t>
            </w:r>
          </w:p>
        </w:tc>
        <w:tc>
          <w:tcPr>
            <w:tcW w:w="1417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50 ครัวเรือน</w:t>
            </w:r>
          </w:p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2 โรงเรียน</w:t>
            </w:r>
          </w:p>
        </w:tc>
        <w:tc>
          <w:tcPr>
            <w:tcW w:w="1701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คนในชุมชนได้ปฏิบัติศาสนามีความสุขและสามัคคีกัน</w:t>
            </w:r>
          </w:p>
        </w:tc>
        <w:tc>
          <w:tcPr>
            <w:tcW w:w="1090" w:type="dxa"/>
          </w:tcPr>
          <w:p w:rsidR="00DC7B8D" w:rsidRPr="00DC7B8D" w:rsidRDefault="00DC7B8D" w:rsidP="00C47C6D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 w:rsidRPr="00DC7B8D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1</w:t>
            </w:r>
            <w:r w:rsidRPr="00DC7B8D"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,</w:t>
            </w:r>
            <w:r w:rsidRPr="00DC7B8D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000</w:t>
            </w:r>
          </w:p>
        </w:tc>
        <w:tc>
          <w:tcPr>
            <w:tcW w:w="1121" w:type="dxa"/>
          </w:tcPr>
          <w:p w:rsidR="00DC7B8D" w:rsidRPr="00DC7B8D" w:rsidRDefault="00DC7B8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DC7B8D" w:rsidRPr="00DC7B8D" w:rsidRDefault="00DC7B8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DC7B8D" w:rsidRPr="00DC7B8D" w:rsidRDefault="00DC7B8D" w:rsidP="00DC7B8D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DC7B8D" w:rsidRPr="00DC7B8D" w:rsidRDefault="00DC7B8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DC7B8D" w:rsidRPr="00DC7B8D" w:rsidTr="00C47C6D">
        <w:tc>
          <w:tcPr>
            <w:tcW w:w="1815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108. โครงการจัดกิจกรรมในวันสำคัญของชาติ</w:t>
            </w:r>
          </w:p>
        </w:tc>
        <w:tc>
          <w:tcPr>
            <w:tcW w:w="1418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เพื่อให้เรียนรู้หลักธรรมความจงรักภักดีต่อสถาบัน</w:t>
            </w:r>
          </w:p>
        </w:tc>
        <w:tc>
          <w:tcPr>
            <w:tcW w:w="1134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วัดท่าพญา ผู้นำชุมชน</w:t>
            </w:r>
          </w:p>
        </w:tc>
        <w:tc>
          <w:tcPr>
            <w:tcW w:w="1417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50 ครัวเรือน</w:t>
            </w:r>
          </w:p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2 โรงเรียน</w:t>
            </w:r>
          </w:p>
        </w:tc>
        <w:tc>
          <w:tcPr>
            <w:tcW w:w="1701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คนในชุมชนได้แสดงออกถึงความจงรักภักดีต่อสถาบันกษัตริย์</w:t>
            </w:r>
          </w:p>
        </w:tc>
        <w:tc>
          <w:tcPr>
            <w:tcW w:w="1090" w:type="dxa"/>
          </w:tcPr>
          <w:p w:rsidR="00DC7B8D" w:rsidRPr="00DC7B8D" w:rsidRDefault="00DC7B8D" w:rsidP="00C47C6D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 w:rsidRPr="00DC7B8D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5</w:t>
            </w:r>
            <w:r w:rsidRPr="00DC7B8D"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,</w:t>
            </w:r>
            <w:r w:rsidRPr="00DC7B8D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000</w:t>
            </w:r>
          </w:p>
        </w:tc>
        <w:tc>
          <w:tcPr>
            <w:tcW w:w="1121" w:type="dxa"/>
          </w:tcPr>
          <w:p w:rsidR="00DC7B8D" w:rsidRPr="00DC7B8D" w:rsidRDefault="00DC7B8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DC7B8D" w:rsidRPr="00DC7B8D" w:rsidRDefault="00DC7B8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DC7B8D" w:rsidRPr="00DC7B8D" w:rsidRDefault="00DC7B8D" w:rsidP="00DC7B8D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DC7B8D" w:rsidRPr="00DC7B8D" w:rsidRDefault="00DC7B8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DC7B8D" w:rsidRPr="00DC7B8D" w:rsidTr="00C47C6D">
        <w:tc>
          <w:tcPr>
            <w:tcW w:w="1815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109. โครงการนำหนูน้อยสร้างวินัยใฝ่ธรรมะ</w:t>
            </w:r>
          </w:p>
        </w:tc>
        <w:tc>
          <w:tcPr>
            <w:tcW w:w="1418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เพื่อให้เด็กนักเรียน </w:t>
            </w:r>
            <w:proofErr w:type="spellStart"/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ศพด</w:t>
            </w:r>
            <w:proofErr w:type="spellEnd"/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.รู้จักเรียนรู้และปฏิบัติตามหลักธรรมทางพุทธศาสนา</w:t>
            </w:r>
          </w:p>
        </w:tc>
        <w:tc>
          <w:tcPr>
            <w:tcW w:w="1134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หน.ศพ</w:t>
            </w:r>
            <w:proofErr w:type="spellStart"/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ด.ทต</w:t>
            </w:r>
            <w:proofErr w:type="spellEnd"/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.ท่าพญา</w:t>
            </w:r>
          </w:p>
        </w:tc>
        <w:tc>
          <w:tcPr>
            <w:tcW w:w="1417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เด็ก 60 คน</w:t>
            </w:r>
          </w:p>
        </w:tc>
        <w:tc>
          <w:tcPr>
            <w:tcW w:w="1701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เด็กนักเรียนได้เรียนรู้และปฏิบัติศาสนกิจได้</w:t>
            </w:r>
          </w:p>
        </w:tc>
        <w:tc>
          <w:tcPr>
            <w:tcW w:w="1090" w:type="dxa"/>
          </w:tcPr>
          <w:p w:rsidR="00DC7B8D" w:rsidRPr="00DC7B8D" w:rsidRDefault="00DC7B8D" w:rsidP="00C47C6D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 w:rsidRPr="00DC7B8D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DC7B8D" w:rsidRPr="00DC7B8D" w:rsidRDefault="00DC7B8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DC7B8D" w:rsidRPr="00DC7B8D" w:rsidRDefault="00DC7B8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DC7B8D" w:rsidRPr="00DC7B8D" w:rsidRDefault="00DC7B8D" w:rsidP="00DC7B8D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DC7B8D" w:rsidRPr="00DC7B8D" w:rsidRDefault="00DC7B8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DC7B8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47C6D" w:rsidRPr="00DC7B8D" w:rsidTr="00C47C6D">
        <w:tc>
          <w:tcPr>
            <w:tcW w:w="1815" w:type="dxa"/>
          </w:tcPr>
          <w:p w:rsidR="00C47C6D" w:rsidRPr="00DC7B8D" w:rsidRDefault="006B7829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110</w:t>
            </w:r>
            <w:r w:rsidR="00C47C6D"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โครงการส่งเสริมวันสำคัญทางพระพุทธศาสนาวันมาฆบูชา</w:t>
            </w:r>
          </w:p>
        </w:tc>
        <w:tc>
          <w:tcPr>
            <w:tcW w:w="1418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เพื่อส่งเสริมให้พนักงานเทศบาล ลูกจ้าง และประชาชนได้ปฏิบัติธรรมและขัดเกลาจิตใจให้บริสุทธิ์</w:t>
            </w:r>
          </w:p>
        </w:tc>
        <w:tc>
          <w:tcPr>
            <w:tcW w:w="1134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กองการศึกษา</w:t>
            </w:r>
          </w:p>
        </w:tc>
        <w:tc>
          <w:tcPr>
            <w:tcW w:w="1417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 500 คน</w:t>
            </w:r>
          </w:p>
        </w:tc>
        <w:tc>
          <w:tcPr>
            <w:tcW w:w="1701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ผู้เข้าร่วมโครงการได้ร่วมทำบุญและสืบสานวัฒนธรรมไทย</w:t>
            </w:r>
          </w:p>
        </w:tc>
        <w:tc>
          <w:tcPr>
            <w:tcW w:w="1090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</w:rPr>
              <w:t>3,000</w:t>
            </w:r>
          </w:p>
        </w:tc>
        <w:tc>
          <w:tcPr>
            <w:tcW w:w="1121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C47C6D" w:rsidRPr="00DC7B8D" w:rsidRDefault="00DC7B8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C47C6D" w:rsidRPr="00DC7B8D" w:rsidRDefault="00C47C6D" w:rsidP="00C47C6D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120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92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C47C6D" w:rsidRDefault="00C47C6D" w:rsidP="00F67A1E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C47C6D" w:rsidRPr="00DC7B8D" w:rsidRDefault="00DC7B8D" w:rsidP="00C47C6D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179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1418"/>
        <w:gridCol w:w="1134"/>
        <w:gridCol w:w="1417"/>
        <w:gridCol w:w="1701"/>
        <w:gridCol w:w="1090"/>
        <w:gridCol w:w="1121"/>
        <w:gridCol w:w="1232"/>
        <w:gridCol w:w="1239"/>
        <w:gridCol w:w="1120"/>
        <w:gridCol w:w="1092"/>
      </w:tblGrid>
      <w:tr w:rsidR="00C47C6D" w:rsidRPr="00DC7B8D" w:rsidTr="00C47C6D">
        <w:tc>
          <w:tcPr>
            <w:tcW w:w="1815" w:type="dxa"/>
            <w:vMerge w:val="restart"/>
          </w:tcPr>
          <w:p w:rsidR="00C47C6D" w:rsidRPr="00DC7B8D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418" w:type="dxa"/>
            <w:vMerge w:val="restart"/>
          </w:tcPr>
          <w:p w:rsidR="00C47C6D" w:rsidRPr="00DC7B8D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134" w:type="dxa"/>
            <w:vMerge w:val="restart"/>
          </w:tcPr>
          <w:p w:rsidR="00C47C6D" w:rsidRPr="00DC7B8D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118" w:type="dxa"/>
            <w:gridSpan w:val="2"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0" w:type="dxa"/>
            <w:vMerge w:val="restart"/>
          </w:tcPr>
          <w:p w:rsidR="00C47C6D" w:rsidRPr="00DC7B8D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C47C6D" w:rsidRPr="00DC7B8D" w:rsidRDefault="005F0AD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C47C6D" w:rsidRPr="00DC7B8D" w:rsidTr="00C47C6D">
        <w:tc>
          <w:tcPr>
            <w:tcW w:w="1815" w:type="dxa"/>
            <w:vMerge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0" w:type="dxa"/>
            <w:vMerge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C47C6D" w:rsidRPr="00DC7B8D" w:rsidTr="00C47C6D">
        <w:tc>
          <w:tcPr>
            <w:tcW w:w="1815" w:type="dxa"/>
            <w:vMerge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0" w:type="dxa"/>
            <w:vMerge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C47C6D" w:rsidRPr="00DC7B8D" w:rsidRDefault="00C47C6D" w:rsidP="00DC7B8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DC7B8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C47C6D" w:rsidRPr="00DC7B8D" w:rsidRDefault="00C47C6D" w:rsidP="00DC7B8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DC7B8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C47C6D" w:rsidRPr="00DC7B8D" w:rsidRDefault="00C47C6D" w:rsidP="00DC7B8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DC7B8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C47C6D" w:rsidRPr="00DC7B8D" w:rsidRDefault="00C47C6D" w:rsidP="00DC7B8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DC7B8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C47C6D" w:rsidRPr="00DC7B8D" w:rsidTr="00C47C6D">
        <w:tc>
          <w:tcPr>
            <w:tcW w:w="1815" w:type="dxa"/>
          </w:tcPr>
          <w:p w:rsidR="00C47C6D" w:rsidRPr="00DC7B8D" w:rsidRDefault="006B7829" w:rsidP="00C47C6D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111</w:t>
            </w:r>
            <w:r w:rsidR="00C47C6D"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โครงการจัดงานประเพณีวันสงกรานต์ผู้สูงอายุแห่งชาติ</w:t>
            </w:r>
          </w:p>
        </w:tc>
        <w:tc>
          <w:tcPr>
            <w:tcW w:w="1418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เพื่อเป็นการอนุรักษ์ประเพณีและวัฒนธรรมไทย และเพื่อเป็นการแสดงออกในความกตัญญูต่อผู้ใหญ่</w:t>
            </w:r>
          </w:p>
        </w:tc>
        <w:tc>
          <w:tcPr>
            <w:tcW w:w="1134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กองการศึกษา</w:t>
            </w:r>
          </w:p>
        </w:tc>
        <w:tc>
          <w:tcPr>
            <w:tcW w:w="1417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ผู้เข้าร่วมกิจกรรม 200 คน</w:t>
            </w:r>
          </w:p>
        </w:tc>
        <w:tc>
          <w:tcPr>
            <w:tcW w:w="1701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เกิดการอนุรักษ์ประเพณีและวัฒนธรรม</w:t>
            </w:r>
          </w:p>
        </w:tc>
        <w:tc>
          <w:tcPr>
            <w:tcW w:w="1090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50</w:t>
            </w:r>
            <w:r w:rsidRPr="00DC7B8D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121" w:type="dxa"/>
          </w:tcPr>
          <w:p w:rsidR="00C47C6D" w:rsidRPr="00DC7B8D" w:rsidRDefault="00C47C6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C47C6D" w:rsidRPr="00DC7B8D" w:rsidRDefault="00C47C6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9" w:type="dxa"/>
          </w:tcPr>
          <w:p w:rsidR="00C47C6D" w:rsidRPr="00DC7B8D" w:rsidRDefault="00DC7B8D" w:rsidP="00DC7B8D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C47C6D" w:rsidRPr="00DC7B8D" w:rsidRDefault="00C47C6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92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47C6D" w:rsidRPr="00DC7B8D" w:rsidTr="00C47C6D">
        <w:tc>
          <w:tcPr>
            <w:tcW w:w="1815" w:type="dxa"/>
          </w:tcPr>
          <w:p w:rsidR="00C47C6D" w:rsidRPr="00DC7B8D" w:rsidRDefault="006B7829" w:rsidP="00C47C6D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112</w:t>
            </w:r>
            <w:r w:rsidR="00C47C6D"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โครงการกิจกรรมพัฒนาวัดห้วยยอด</w:t>
            </w:r>
          </w:p>
        </w:tc>
        <w:tc>
          <w:tcPr>
            <w:tcW w:w="1418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เพื่อให้เจ้าหน้าที่และจิตอาสาร่วมกันพัฒนาทำความ</w:t>
            </w:r>
            <w:proofErr w:type="spellStart"/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สะอาดบริเว</w:t>
            </w:r>
            <w:proofErr w:type="spellEnd"/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ฯวัดห้วยยอด</w:t>
            </w:r>
          </w:p>
        </w:tc>
        <w:tc>
          <w:tcPr>
            <w:tcW w:w="1134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กองสาธารณสุขและสิ่งแวดล้อม</w:t>
            </w:r>
          </w:p>
        </w:tc>
        <w:tc>
          <w:tcPr>
            <w:tcW w:w="1417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 80 คน</w:t>
            </w:r>
          </w:p>
        </w:tc>
        <w:tc>
          <w:tcPr>
            <w:tcW w:w="1701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พื้นที่บริเวณวัดห้วยยอดมีความเป็นระเบียบเรียบร้อย</w:t>
            </w:r>
          </w:p>
        </w:tc>
        <w:tc>
          <w:tcPr>
            <w:tcW w:w="1090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C47C6D" w:rsidRPr="00DC7B8D" w:rsidRDefault="00C47C6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C47C6D" w:rsidRPr="00DC7B8D" w:rsidRDefault="00C47C6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9" w:type="dxa"/>
          </w:tcPr>
          <w:p w:rsidR="00C47C6D" w:rsidRPr="00DC7B8D" w:rsidRDefault="00C47C6D" w:rsidP="00DC7B8D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120" w:type="dxa"/>
          </w:tcPr>
          <w:p w:rsidR="00C47C6D" w:rsidRPr="00DC7B8D" w:rsidRDefault="00DC7B8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47C6D" w:rsidRPr="00DC7B8D" w:rsidTr="00C47C6D">
        <w:tc>
          <w:tcPr>
            <w:tcW w:w="1815" w:type="dxa"/>
          </w:tcPr>
          <w:p w:rsidR="00C47C6D" w:rsidRPr="00DC7B8D" w:rsidRDefault="006B7829" w:rsidP="00C47C6D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113</w:t>
            </w:r>
            <w:r w:rsidR="00C47C6D"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โครงการคุณธรรมจริยธรรมสร้างความโปร่งใสไร้ทุจริต</w:t>
            </w:r>
          </w:p>
        </w:tc>
        <w:tc>
          <w:tcPr>
            <w:tcW w:w="1418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เพื่อปลูกจิตสำนึกและสร้างแรงจูงใจด้านคุณธรรม จริยธรรม</w:t>
            </w:r>
          </w:p>
        </w:tc>
        <w:tc>
          <w:tcPr>
            <w:tcW w:w="1134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สำนักงานปลัด </w:t>
            </w:r>
            <w:proofErr w:type="spellStart"/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.แหลม</w:t>
            </w:r>
            <w:proofErr w:type="spellStart"/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สอม</w:t>
            </w:r>
            <w:proofErr w:type="spellEnd"/>
          </w:p>
        </w:tc>
        <w:tc>
          <w:tcPr>
            <w:tcW w:w="1417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ผู้บริหาร สมาชิกสภา </w:t>
            </w:r>
            <w:proofErr w:type="spellStart"/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. พนักงานและเจ้าหน้าที่องค์การบริหารส่วนตำบลแหลม</w:t>
            </w:r>
            <w:proofErr w:type="spellStart"/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สอม</w:t>
            </w:r>
            <w:proofErr w:type="spellEnd"/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จำนวน 65 คน</w:t>
            </w:r>
          </w:p>
        </w:tc>
        <w:tc>
          <w:tcPr>
            <w:tcW w:w="1701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ผู้บริหาร สมาชิกสภา </w:t>
            </w:r>
            <w:proofErr w:type="spellStart"/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.พนักงาน และเจ้าหน้าที่มีแรงจูงใจในการประพฤติและและปฏิบัติตัวเป็นคนดีของสังคม นำหลักคุณธรรมจริยธรรมมาใช้ในการดำเนินชีวิต มีการพัฒนาด้านอารมณ์</w:t>
            </w:r>
          </w:p>
        </w:tc>
        <w:tc>
          <w:tcPr>
            <w:tcW w:w="1090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20</w:t>
            </w:r>
            <w:r w:rsidRPr="00DC7B8D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121" w:type="dxa"/>
          </w:tcPr>
          <w:p w:rsidR="00C47C6D" w:rsidRPr="00DC7B8D" w:rsidRDefault="00C47C6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C47C6D" w:rsidRPr="00DC7B8D" w:rsidRDefault="00DC7B8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C47C6D" w:rsidRPr="00DC7B8D" w:rsidRDefault="00C47C6D" w:rsidP="00DC7B8D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120" w:type="dxa"/>
          </w:tcPr>
          <w:p w:rsidR="00C47C6D" w:rsidRPr="00DC7B8D" w:rsidRDefault="00C47C6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92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47C6D" w:rsidRPr="00DC7B8D" w:rsidTr="00C47C6D">
        <w:tc>
          <w:tcPr>
            <w:tcW w:w="1815" w:type="dxa"/>
          </w:tcPr>
          <w:p w:rsidR="00C47C6D" w:rsidRPr="00DC7B8D" w:rsidRDefault="006B7829" w:rsidP="00C47C6D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114</w:t>
            </w:r>
            <w:r w:rsidR="00C47C6D"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โครงการพิธีบำเพ็ญกุศลทำบุญตักบาตรและพิธีวางพวงมาลาในวันคล้ายวันสวรรคตพระบาทสมเด็จพระ</w:t>
            </w:r>
            <w:proofErr w:type="spellStart"/>
            <w:r w:rsidR="00C47C6D"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ปรมินท</w:t>
            </w:r>
            <w:proofErr w:type="spellEnd"/>
            <w:r w:rsidR="00C47C6D"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รมหาภูมิพลอดุลยเดช (13 ตุลาคม 2562)</w:t>
            </w:r>
          </w:p>
        </w:tc>
        <w:tc>
          <w:tcPr>
            <w:tcW w:w="1418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เพื่อสร้างจิตสำนึกและน้อมรำลึกในพระมหากรุณาธิคุณ</w:t>
            </w:r>
          </w:p>
        </w:tc>
        <w:tc>
          <w:tcPr>
            <w:tcW w:w="1134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แขวงทางหลวงชนบทตรัง</w:t>
            </w:r>
          </w:p>
        </w:tc>
        <w:tc>
          <w:tcPr>
            <w:tcW w:w="1417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90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C47C6D" w:rsidRPr="00DC7B8D" w:rsidRDefault="00DC7B8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C47C6D" w:rsidRPr="00DC7B8D" w:rsidRDefault="00C47C6D" w:rsidP="00DC7B8D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39" w:type="dxa"/>
          </w:tcPr>
          <w:p w:rsidR="00C47C6D" w:rsidRPr="00DC7B8D" w:rsidRDefault="00C47C6D" w:rsidP="00DC7B8D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120" w:type="dxa"/>
          </w:tcPr>
          <w:p w:rsidR="00C47C6D" w:rsidRPr="00DC7B8D" w:rsidRDefault="00C47C6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92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C47C6D" w:rsidRPr="00DC7B8D" w:rsidRDefault="00C47C6D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C47C6D" w:rsidRPr="00DC7B8D" w:rsidRDefault="00DC7B8D" w:rsidP="00C47C6D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180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1653"/>
        <w:gridCol w:w="900"/>
        <w:gridCol w:w="1417"/>
        <w:gridCol w:w="1701"/>
        <w:gridCol w:w="1090"/>
        <w:gridCol w:w="1121"/>
        <w:gridCol w:w="1232"/>
        <w:gridCol w:w="1239"/>
        <w:gridCol w:w="1120"/>
        <w:gridCol w:w="1092"/>
      </w:tblGrid>
      <w:tr w:rsidR="00C47C6D" w:rsidRPr="00DC7B8D" w:rsidTr="00C47C6D">
        <w:tc>
          <w:tcPr>
            <w:tcW w:w="1815" w:type="dxa"/>
            <w:vMerge w:val="restart"/>
          </w:tcPr>
          <w:p w:rsidR="00C47C6D" w:rsidRPr="00DC7B8D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653" w:type="dxa"/>
            <w:vMerge w:val="restart"/>
          </w:tcPr>
          <w:p w:rsidR="00C47C6D" w:rsidRPr="00DC7B8D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899" w:type="dxa"/>
            <w:vMerge w:val="restart"/>
          </w:tcPr>
          <w:p w:rsidR="00C47C6D" w:rsidRPr="00DC7B8D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118" w:type="dxa"/>
            <w:gridSpan w:val="2"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0" w:type="dxa"/>
            <w:vMerge w:val="restart"/>
          </w:tcPr>
          <w:p w:rsidR="00C47C6D" w:rsidRPr="00DC7B8D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C47C6D" w:rsidRPr="00DC7B8D" w:rsidRDefault="005F0AD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C47C6D" w:rsidRPr="00DC7B8D" w:rsidTr="00C47C6D">
        <w:tc>
          <w:tcPr>
            <w:tcW w:w="1815" w:type="dxa"/>
            <w:vMerge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vMerge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0" w:type="dxa"/>
            <w:vMerge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C47C6D" w:rsidRPr="00DC7B8D" w:rsidTr="00C47C6D">
        <w:tc>
          <w:tcPr>
            <w:tcW w:w="1815" w:type="dxa"/>
            <w:vMerge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53" w:type="dxa"/>
            <w:vMerge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0" w:type="dxa"/>
            <w:vMerge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C47C6D" w:rsidRPr="00DC7B8D" w:rsidRDefault="00C47C6D" w:rsidP="00DC7B8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DC7B8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C47C6D" w:rsidRPr="00DC7B8D" w:rsidRDefault="00C47C6D" w:rsidP="00DC7B8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DC7B8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C47C6D" w:rsidRPr="00DC7B8D" w:rsidRDefault="00C47C6D" w:rsidP="00DC7B8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DC7B8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C47C6D" w:rsidRPr="00DC7B8D" w:rsidRDefault="00C47C6D" w:rsidP="00DC7B8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DC7B8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C47C6D" w:rsidRPr="00DC7B8D" w:rsidTr="00C47C6D">
        <w:tc>
          <w:tcPr>
            <w:tcW w:w="1815" w:type="dxa"/>
          </w:tcPr>
          <w:p w:rsidR="00C47C6D" w:rsidRPr="00DC7B8D" w:rsidRDefault="006B7829" w:rsidP="00C47C6D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115</w:t>
            </w:r>
            <w:r w:rsidR="00C47C6D"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โครงการพิธีทำบุญตักบาตรน้อมรำลึกถึงพระมหากรุณาธิคุณของพระบาทสมเด็จพระจุลจอมเกล้าเจ้าอยู่หัว รัชกาลที่ 5 (23 ตุลาคม 2562)</w:t>
            </w:r>
          </w:p>
        </w:tc>
        <w:tc>
          <w:tcPr>
            <w:tcW w:w="1653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เพื่อสร้างจิตสำนึกและน้อมรำลึกในพระมหากรุณาธิคุณ</w:t>
            </w:r>
          </w:p>
        </w:tc>
        <w:tc>
          <w:tcPr>
            <w:tcW w:w="899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แขวงทางหลวงชนบทตรัง</w:t>
            </w:r>
          </w:p>
        </w:tc>
        <w:tc>
          <w:tcPr>
            <w:tcW w:w="1417" w:type="dxa"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090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C47C6D" w:rsidRPr="00DC7B8D" w:rsidRDefault="00DC7B8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C47C6D" w:rsidRPr="00DC7B8D" w:rsidRDefault="00C47C6D" w:rsidP="00DC7B8D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39" w:type="dxa"/>
          </w:tcPr>
          <w:p w:rsidR="00C47C6D" w:rsidRPr="00DC7B8D" w:rsidRDefault="00C47C6D" w:rsidP="00DC7B8D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120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92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47C6D" w:rsidRPr="00DC7B8D" w:rsidTr="00C47C6D">
        <w:tc>
          <w:tcPr>
            <w:tcW w:w="1815" w:type="dxa"/>
          </w:tcPr>
          <w:p w:rsidR="00C47C6D" w:rsidRPr="00DC7B8D" w:rsidRDefault="006B7829" w:rsidP="00C47C6D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116</w:t>
            </w:r>
            <w:r w:rsidR="00C47C6D"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โครงการพิธีวางพวงพุ่มดอกไม้สดวันพระบิดาแห่งฝนหลวง (14 พฤศจิกายน 2562)</w:t>
            </w:r>
          </w:p>
        </w:tc>
        <w:tc>
          <w:tcPr>
            <w:tcW w:w="1653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เพื่อแสดงถึงความจงรักภักดีและร่วมน้อมรำลึกในพระมหากรุณาธิคุณของพระบาทสมเด็จพระบรมชน</w:t>
            </w:r>
            <w:proofErr w:type="spellStart"/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กาธิเบ</w:t>
            </w:r>
            <w:proofErr w:type="spellEnd"/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ศรมหาภูมิพลอดุลยเดชมหาราช</w:t>
            </w:r>
          </w:p>
        </w:tc>
        <w:tc>
          <w:tcPr>
            <w:tcW w:w="899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แขวงทางหลวงชนบทตรัง</w:t>
            </w:r>
          </w:p>
        </w:tc>
        <w:tc>
          <w:tcPr>
            <w:tcW w:w="1417" w:type="dxa"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090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C47C6D" w:rsidRPr="00DC7B8D" w:rsidRDefault="00DC7B8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C47C6D" w:rsidRPr="00DC7B8D" w:rsidRDefault="00C47C6D" w:rsidP="00DC7B8D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39" w:type="dxa"/>
          </w:tcPr>
          <w:p w:rsidR="00C47C6D" w:rsidRPr="00DC7B8D" w:rsidRDefault="00C47C6D" w:rsidP="00DC7B8D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120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92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47C6D" w:rsidRPr="00DC7B8D" w:rsidTr="00C47C6D">
        <w:tc>
          <w:tcPr>
            <w:tcW w:w="1815" w:type="dxa"/>
          </w:tcPr>
          <w:p w:rsidR="00C47C6D" w:rsidRPr="00DC7B8D" w:rsidRDefault="006B7829" w:rsidP="00C47C6D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117</w:t>
            </w:r>
            <w:r w:rsidR="00C47C6D"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โครงการพิธีทำบุฯตักบาตรวันคล้ายวันเฉลิมพระชนมพรรษาพระบาทสมเด็จพระ</w:t>
            </w:r>
            <w:proofErr w:type="spellStart"/>
            <w:r w:rsidR="00C47C6D"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ปรมินท</w:t>
            </w:r>
            <w:proofErr w:type="spellEnd"/>
            <w:r w:rsidR="00C47C6D"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รมหาภูมิพล </w:t>
            </w:r>
            <w:proofErr w:type="spellStart"/>
            <w:r w:rsidR="00C47C6D"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อดุลย</w:t>
            </w:r>
            <w:proofErr w:type="spellEnd"/>
            <w:r w:rsidR="00C47C6D"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เดชบรมนาถบพิตร วันชาติ และวันพ่อแห่งชาติ (5 ธันวาคม 2562)</w:t>
            </w:r>
          </w:p>
        </w:tc>
        <w:tc>
          <w:tcPr>
            <w:tcW w:w="1653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เพื่อถวายเป็นพระราชกุศลเนื่องในวันคล้ายวันเฉลิมพระชนมพรรษาพระบาทสมเด็จพระ</w:t>
            </w:r>
            <w:proofErr w:type="spellStart"/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ปรมินท</w:t>
            </w:r>
            <w:proofErr w:type="spellEnd"/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รมหาภูมิพลอดุลยเดชบรมนาถบพิตรวันชาติ และวันพ่อแห่งชาติ</w:t>
            </w:r>
          </w:p>
        </w:tc>
        <w:tc>
          <w:tcPr>
            <w:tcW w:w="899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แขวงทางหลวงชนบทตรัง</w:t>
            </w:r>
          </w:p>
        </w:tc>
        <w:tc>
          <w:tcPr>
            <w:tcW w:w="1417" w:type="dxa"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090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C47C6D" w:rsidRPr="00DC7B8D" w:rsidRDefault="00DC7B8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C47C6D" w:rsidRPr="00DC7B8D" w:rsidRDefault="00C47C6D" w:rsidP="00DC7B8D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39" w:type="dxa"/>
          </w:tcPr>
          <w:p w:rsidR="00C47C6D" w:rsidRPr="00DC7B8D" w:rsidRDefault="00C47C6D" w:rsidP="00DC7B8D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120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92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47C6D" w:rsidRPr="00DC7B8D" w:rsidTr="00C47C6D">
        <w:tc>
          <w:tcPr>
            <w:tcW w:w="1815" w:type="dxa"/>
          </w:tcPr>
          <w:p w:rsidR="00C47C6D" w:rsidRPr="00DC7B8D" w:rsidRDefault="006B7829" w:rsidP="00C47C6D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118</w:t>
            </w:r>
            <w:r w:rsidR="00C47C6D"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โครงการพิธีวางพวงมาลาวันสมเด็จพระนเรศวรมหาราช (25 เมษายน 2563)</w:t>
            </w:r>
          </w:p>
        </w:tc>
        <w:tc>
          <w:tcPr>
            <w:tcW w:w="1653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เพื่อแสดงถึงความจงรักภักดีและร่วมน้อมรำลึกในพระมหากรุณาธิคุณของสมเด็จพระนเรศวรมหาราช</w:t>
            </w:r>
          </w:p>
        </w:tc>
        <w:tc>
          <w:tcPr>
            <w:tcW w:w="899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แขวงทางหลวงชนบทตรัง</w:t>
            </w:r>
          </w:p>
        </w:tc>
        <w:tc>
          <w:tcPr>
            <w:tcW w:w="1417" w:type="dxa"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090" w:type="dxa"/>
          </w:tcPr>
          <w:p w:rsidR="00C47C6D" w:rsidRPr="00DC7B8D" w:rsidRDefault="00C47C6D" w:rsidP="00C47C6D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 w:rsidRPr="00DC7B8D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C47C6D" w:rsidRPr="00DC7B8D" w:rsidRDefault="00C47C6D" w:rsidP="00DC7B8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C47C6D" w:rsidRPr="00DC7B8D" w:rsidRDefault="00C47C6D" w:rsidP="00DC7B8D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39" w:type="dxa"/>
          </w:tcPr>
          <w:p w:rsidR="00C47C6D" w:rsidRPr="00DC7B8D" w:rsidRDefault="00DC7B8D" w:rsidP="00DC7B8D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92" w:type="dxa"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DC7B8D" w:rsidRDefault="00DC7B8D" w:rsidP="00C47C6D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C47C6D" w:rsidRPr="00DC7B8D" w:rsidRDefault="00DC7B8D" w:rsidP="00C47C6D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181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1653"/>
        <w:gridCol w:w="900"/>
        <w:gridCol w:w="1417"/>
        <w:gridCol w:w="1701"/>
        <w:gridCol w:w="1090"/>
        <w:gridCol w:w="1121"/>
        <w:gridCol w:w="1232"/>
        <w:gridCol w:w="1239"/>
        <w:gridCol w:w="1120"/>
        <w:gridCol w:w="1092"/>
      </w:tblGrid>
      <w:tr w:rsidR="00C47C6D" w:rsidRPr="00DC7B8D" w:rsidTr="000966CA">
        <w:tc>
          <w:tcPr>
            <w:tcW w:w="1815" w:type="dxa"/>
            <w:vMerge w:val="restart"/>
          </w:tcPr>
          <w:p w:rsidR="00C47C6D" w:rsidRPr="00DC7B8D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653" w:type="dxa"/>
            <w:vMerge w:val="restart"/>
          </w:tcPr>
          <w:p w:rsidR="00C47C6D" w:rsidRPr="00DC7B8D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900" w:type="dxa"/>
            <w:vMerge w:val="restart"/>
          </w:tcPr>
          <w:p w:rsidR="00C47C6D" w:rsidRPr="00DC7B8D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118" w:type="dxa"/>
            <w:gridSpan w:val="2"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0" w:type="dxa"/>
            <w:vMerge w:val="restart"/>
          </w:tcPr>
          <w:p w:rsidR="00C47C6D" w:rsidRPr="00DC7B8D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C47C6D" w:rsidRPr="00DC7B8D" w:rsidRDefault="005F0AD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C47C6D" w:rsidRPr="00DC7B8D" w:rsidTr="000966CA">
        <w:tc>
          <w:tcPr>
            <w:tcW w:w="1815" w:type="dxa"/>
            <w:vMerge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vMerge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0" w:type="dxa"/>
            <w:vMerge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C47C6D" w:rsidRPr="00DC7B8D" w:rsidTr="000966CA">
        <w:tc>
          <w:tcPr>
            <w:tcW w:w="1815" w:type="dxa"/>
            <w:vMerge/>
          </w:tcPr>
          <w:p w:rsidR="00C47C6D" w:rsidRPr="00DC7B8D" w:rsidRDefault="00C47C6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53" w:type="dxa"/>
            <w:vMerge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0" w:type="dxa"/>
            <w:vMerge/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C47C6D" w:rsidRPr="00DC7B8D" w:rsidRDefault="00C47C6D" w:rsidP="000966C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0966C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C47C6D" w:rsidRPr="00DC7B8D" w:rsidRDefault="00C47C6D" w:rsidP="000966C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</w:t>
            </w:r>
            <w:r w:rsidR="000966C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1239" w:type="dxa"/>
            <w:tcBorders>
              <w:top w:val="nil"/>
            </w:tcBorders>
          </w:tcPr>
          <w:p w:rsidR="00C47C6D" w:rsidRPr="00DC7B8D" w:rsidRDefault="00C47C6D" w:rsidP="000966C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0966C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C47C6D" w:rsidRPr="00DC7B8D" w:rsidRDefault="00C47C6D" w:rsidP="000966C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0966C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DC7B8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C47C6D" w:rsidRPr="00DC7B8D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966CA" w:rsidRPr="00DC7B8D" w:rsidTr="000966CA">
        <w:tc>
          <w:tcPr>
            <w:tcW w:w="1815" w:type="dxa"/>
          </w:tcPr>
          <w:p w:rsidR="000966CA" w:rsidRPr="00DC7B8D" w:rsidRDefault="000966CA" w:rsidP="00C47C6D">
            <w:pPr>
              <w:ind w:left="5"/>
              <w:rPr>
                <w:rFonts w:ascii="TH SarabunIT๙" w:hAnsi="TH SarabunIT๙" w:cs="TH SarabunIT๙"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119. โครงการจิตอาสาสร้างสรรค์สังคม และชุมชน</w:t>
            </w:r>
          </w:p>
        </w:tc>
        <w:tc>
          <w:tcPr>
            <w:tcW w:w="1653" w:type="dxa"/>
          </w:tcPr>
          <w:p w:rsidR="000966CA" w:rsidRPr="00DC7B8D" w:rsidRDefault="000966CA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ส่งเสริมให้เจ้าหน้าที่และเครือข่าย </w:t>
            </w:r>
            <w:proofErr w:type="spellStart"/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อสร</w:t>
            </w:r>
            <w:proofErr w:type="spellEnd"/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. มีความรักสามัคคี เห็นคุณค่าของการเสียสละ ช่วยเหลือสังคม</w:t>
            </w:r>
          </w:p>
        </w:tc>
        <w:tc>
          <w:tcPr>
            <w:tcW w:w="900" w:type="dxa"/>
          </w:tcPr>
          <w:p w:rsidR="000966CA" w:rsidRPr="00DC7B8D" w:rsidRDefault="000966CA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สำนักงานแรงงานจังหวัดตรัง</w:t>
            </w:r>
          </w:p>
        </w:tc>
        <w:tc>
          <w:tcPr>
            <w:tcW w:w="1417" w:type="dxa"/>
          </w:tcPr>
          <w:p w:rsidR="000966CA" w:rsidRPr="00DC7B8D" w:rsidRDefault="000966CA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ข้าราชการเจ้าหน้าที่สำนักงานแรงงานจังหวัด 9 คน</w:t>
            </w:r>
          </w:p>
        </w:tc>
        <w:tc>
          <w:tcPr>
            <w:tcW w:w="1701" w:type="dxa"/>
          </w:tcPr>
          <w:p w:rsidR="000966CA" w:rsidRPr="00DC7B8D" w:rsidRDefault="000966CA" w:rsidP="00C47C6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90" w:type="dxa"/>
          </w:tcPr>
          <w:p w:rsidR="000966CA" w:rsidRPr="00DC7B8D" w:rsidRDefault="000966CA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C7B8D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0966CA" w:rsidRPr="00DC7B8D" w:rsidRDefault="000966CA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0966CA" w:rsidRPr="00DC7B8D" w:rsidRDefault="000966CA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0966CA" w:rsidRPr="00DC7B8D" w:rsidRDefault="000966CA" w:rsidP="00417D6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0966CA" w:rsidRPr="00DC7B8D" w:rsidRDefault="000966CA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0966CA" w:rsidRPr="00DC7B8D" w:rsidRDefault="000966CA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0966CA" w:rsidRPr="00DC7B8D" w:rsidTr="000966CA">
        <w:tc>
          <w:tcPr>
            <w:tcW w:w="1815" w:type="dxa"/>
          </w:tcPr>
          <w:p w:rsidR="000966CA" w:rsidRPr="00DC7B8D" w:rsidRDefault="000966CA" w:rsidP="00C47C6D">
            <w:pPr>
              <w:ind w:left="5"/>
              <w:rPr>
                <w:rFonts w:ascii="TH SarabunIT๙" w:hAnsi="TH SarabunIT๙" w:cs="TH SarabunIT๙"/>
                <w:sz w:val="24"/>
                <w:szCs w:val="24"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120. โครงการสร้างมาตรการและกลไกกำกับการปฏิบัติตามคุณธรรม </w:t>
            </w:r>
            <w:r w:rsidRPr="00DC7B8D">
              <w:rPr>
                <w:rFonts w:ascii="TH SarabunIT๙" w:hAnsi="TH SarabunIT๙" w:cs="TH SarabunIT๙"/>
                <w:sz w:val="24"/>
                <w:szCs w:val="24"/>
              </w:rPr>
              <w:t>“</w:t>
            </w: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พอเพียง วินัย สุจริต จิตอาสา</w:t>
            </w:r>
            <w:r w:rsidRPr="00DC7B8D">
              <w:rPr>
                <w:rFonts w:ascii="TH SarabunIT๙" w:hAnsi="TH SarabunIT๙" w:cs="TH SarabunIT๙"/>
                <w:sz w:val="24"/>
                <w:szCs w:val="24"/>
              </w:rPr>
              <w:t>”</w:t>
            </w:r>
          </w:p>
        </w:tc>
        <w:tc>
          <w:tcPr>
            <w:tcW w:w="1653" w:type="dxa"/>
          </w:tcPr>
          <w:p w:rsidR="000966CA" w:rsidRPr="00DC7B8D" w:rsidRDefault="000966CA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มีมาตรการและระบบการบังคับใช้ประมวลจริยธรรมเป็นกลไกในการขับเคลื่อนงานส่งเสริมคุณธรรม จริยธรรม ของหน่วยงาน</w:t>
            </w:r>
          </w:p>
        </w:tc>
        <w:tc>
          <w:tcPr>
            <w:tcW w:w="900" w:type="dxa"/>
          </w:tcPr>
          <w:p w:rsidR="000966CA" w:rsidRPr="00DC7B8D" w:rsidRDefault="000966CA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สำนักงานแรงงานจังหวัดตรัง</w:t>
            </w:r>
          </w:p>
        </w:tc>
        <w:tc>
          <w:tcPr>
            <w:tcW w:w="1417" w:type="dxa"/>
          </w:tcPr>
          <w:p w:rsidR="000966CA" w:rsidRPr="00DC7B8D" w:rsidRDefault="000966CA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ข้าราชการเจ้าหน้าที่สำนักงานแรงงานจังหวัด 9 คน</w:t>
            </w:r>
          </w:p>
        </w:tc>
        <w:tc>
          <w:tcPr>
            <w:tcW w:w="1701" w:type="dxa"/>
          </w:tcPr>
          <w:p w:rsidR="000966CA" w:rsidRPr="00DC7B8D" w:rsidRDefault="000966CA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บุคลากรประพฤติปฏิบัติตามมาตรฐานคุณธรรม </w:t>
            </w:r>
            <w:proofErr w:type="spellStart"/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จริยะร</w:t>
            </w:r>
            <w:proofErr w:type="spellEnd"/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รม ลดความเสี่ยงในการปฏิบัติงานที่อาจก่อให้เกิดการทุจริตคอร์รัปชั่นหรือประพฤติผิดประมวลจริยธรรม</w:t>
            </w:r>
          </w:p>
        </w:tc>
        <w:tc>
          <w:tcPr>
            <w:tcW w:w="1090" w:type="dxa"/>
          </w:tcPr>
          <w:p w:rsidR="000966CA" w:rsidRPr="00DC7B8D" w:rsidRDefault="000966CA" w:rsidP="00C47C6D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 w:rsidRPr="00DC7B8D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0966CA" w:rsidRPr="00DC7B8D" w:rsidRDefault="000966CA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0966CA" w:rsidRPr="00DC7B8D" w:rsidRDefault="000966CA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0966CA" w:rsidRPr="00DC7B8D" w:rsidRDefault="000966CA" w:rsidP="00417D6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0966CA" w:rsidRPr="00DC7B8D" w:rsidRDefault="000966CA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0966CA" w:rsidRPr="00DC7B8D" w:rsidRDefault="000966CA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0966CA" w:rsidRPr="00DC7B8D" w:rsidTr="000966CA">
        <w:tc>
          <w:tcPr>
            <w:tcW w:w="1815" w:type="dxa"/>
          </w:tcPr>
          <w:p w:rsidR="000966CA" w:rsidRPr="00DC7B8D" w:rsidRDefault="000966CA" w:rsidP="00C47C6D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121. โครงการสร้างคุณธรรมนำจิตสำนึกการเป็นข้าราชการที่ดี</w:t>
            </w:r>
          </w:p>
        </w:tc>
        <w:tc>
          <w:tcPr>
            <w:tcW w:w="1653" w:type="dxa"/>
          </w:tcPr>
          <w:p w:rsidR="000966CA" w:rsidRPr="00DC7B8D" w:rsidRDefault="000966CA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เพื่อเผยแพร่ประชาสัมพันธ์ข้อมูลข่าวสารปลูกจิตสำนึกและรณรงค์ส่งเสริมคุณธรรม จริยธรรม</w:t>
            </w:r>
          </w:p>
        </w:tc>
        <w:tc>
          <w:tcPr>
            <w:tcW w:w="900" w:type="dxa"/>
          </w:tcPr>
          <w:p w:rsidR="000966CA" w:rsidRPr="00DC7B8D" w:rsidRDefault="000966CA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สจจ</w:t>
            </w:r>
            <w:proofErr w:type="spellEnd"/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.ตรัง</w:t>
            </w:r>
          </w:p>
        </w:tc>
        <w:tc>
          <w:tcPr>
            <w:tcW w:w="1417" w:type="dxa"/>
          </w:tcPr>
          <w:p w:rsidR="000966CA" w:rsidRPr="00DC7B8D" w:rsidRDefault="000966CA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ข้าราชการและเจ้าหน้าที่ทุกคนรับทราบข้อมูลข่าวสารการปลูกจิตสำนึกและรณรงค์ ส่งเสริม คุณธรรม จริยธรรม</w:t>
            </w:r>
          </w:p>
        </w:tc>
        <w:tc>
          <w:tcPr>
            <w:tcW w:w="1701" w:type="dxa"/>
          </w:tcPr>
          <w:p w:rsidR="000966CA" w:rsidRPr="00DC7B8D" w:rsidRDefault="000966CA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สำนักงานฯ มีกระบวนการทำงานที่มีคุณธรรมตามหลัก</w:t>
            </w:r>
            <w:proofErr w:type="spellStart"/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ธรรมาภิ</w:t>
            </w:r>
            <w:proofErr w:type="spellEnd"/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บาลและปรัชญาเศรษฐกิจพอเพียง</w:t>
            </w:r>
          </w:p>
        </w:tc>
        <w:tc>
          <w:tcPr>
            <w:tcW w:w="1090" w:type="dxa"/>
          </w:tcPr>
          <w:p w:rsidR="000966CA" w:rsidRPr="00DC7B8D" w:rsidRDefault="000966CA" w:rsidP="00C47C6D">
            <w:pPr>
              <w:rPr>
                <w:rFonts w:ascii="TH SarabunIT๙" w:hAnsi="TH SarabunIT๙" w:cs="TH SarabunIT๙"/>
              </w:rPr>
            </w:pPr>
            <w:r w:rsidRPr="00DC7B8D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0966CA" w:rsidRPr="00DC7B8D" w:rsidRDefault="000966CA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0966CA" w:rsidRPr="00DC7B8D" w:rsidRDefault="000966CA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0966CA" w:rsidRPr="00DC7B8D" w:rsidRDefault="000966CA" w:rsidP="00417D6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0966CA" w:rsidRPr="00DC7B8D" w:rsidRDefault="000966CA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0966CA" w:rsidRPr="00DC7B8D" w:rsidRDefault="000966CA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0966CA" w:rsidRPr="00DC7B8D" w:rsidTr="000966CA">
        <w:tc>
          <w:tcPr>
            <w:tcW w:w="1815" w:type="dxa"/>
          </w:tcPr>
          <w:p w:rsidR="000966CA" w:rsidRPr="00DC7B8D" w:rsidRDefault="000966CA" w:rsidP="00C47C6D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122. โครงการเบิกจ่ายงบประมาณผ่านระบบอิเล็กทรอนิกส์</w:t>
            </w:r>
          </w:p>
        </w:tc>
        <w:tc>
          <w:tcPr>
            <w:tcW w:w="1653" w:type="dxa"/>
          </w:tcPr>
          <w:p w:rsidR="000966CA" w:rsidRPr="00DC7B8D" w:rsidRDefault="000966CA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เพื่อลดปัญหาการทุจริตของเจ้าหน้าที่ผู้ปฏิบัติงานที่เกี่ยวข้อง</w:t>
            </w:r>
          </w:p>
        </w:tc>
        <w:tc>
          <w:tcPr>
            <w:tcW w:w="900" w:type="dxa"/>
          </w:tcPr>
          <w:p w:rsidR="000966CA" w:rsidRPr="00DC7B8D" w:rsidRDefault="000966CA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สจจ</w:t>
            </w:r>
            <w:proofErr w:type="spellEnd"/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.ตรัง</w:t>
            </w:r>
          </w:p>
        </w:tc>
        <w:tc>
          <w:tcPr>
            <w:tcW w:w="1417" w:type="dxa"/>
          </w:tcPr>
          <w:p w:rsidR="000966CA" w:rsidRPr="00DC7B8D" w:rsidRDefault="000966CA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จำนวนครั้งของการเบิกจ่ายมีความถูกต้อง โปร่งใส ตรวจสอบได้</w:t>
            </w:r>
          </w:p>
        </w:tc>
        <w:tc>
          <w:tcPr>
            <w:tcW w:w="1701" w:type="dxa"/>
          </w:tcPr>
          <w:p w:rsidR="000966CA" w:rsidRPr="00DC7B8D" w:rsidRDefault="000966CA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C7B8D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สำนักงานฯ มีเทคโนโลยีที่ส่งเสริมให้การทำงานมีความโปร่งใสมากขึ้น</w:t>
            </w:r>
          </w:p>
        </w:tc>
        <w:tc>
          <w:tcPr>
            <w:tcW w:w="1090" w:type="dxa"/>
          </w:tcPr>
          <w:p w:rsidR="000966CA" w:rsidRPr="00DC7B8D" w:rsidRDefault="000966CA" w:rsidP="00C47C6D">
            <w:pPr>
              <w:rPr>
                <w:rFonts w:ascii="TH SarabunIT๙" w:hAnsi="TH SarabunIT๙" w:cs="TH SarabunIT๙"/>
              </w:rPr>
            </w:pPr>
            <w:r w:rsidRPr="00DC7B8D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0966CA" w:rsidRPr="00DC7B8D" w:rsidRDefault="000966CA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0966CA" w:rsidRPr="00DC7B8D" w:rsidRDefault="000966CA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0966CA" w:rsidRPr="00DC7B8D" w:rsidRDefault="000966CA" w:rsidP="00417D6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0966CA" w:rsidRPr="00DC7B8D" w:rsidRDefault="000966CA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0966CA" w:rsidRPr="00DC7B8D" w:rsidRDefault="000966CA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C47C6D" w:rsidRPr="00DC7B8D" w:rsidRDefault="00C47C6D" w:rsidP="00C47C6D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C47C6D" w:rsidRDefault="00C47C6D" w:rsidP="00C47C6D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C47C6D" w:rsidRDefault="00C47C6D" w:rsidP="00C47C6D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C47C6D" w:rsidRDefault="00C47C6D" w:rsidP="00C47C6D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0966CA" w:rsidRDefault="000966CA" w:rsidP="00C47C6D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0966CA" w:rsidRDefault="000966CA" w:rsidP="00C47C6D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C47C6D" w:rsidRPr="000966CA" w:rsidRDefault="000966CA" w:rsidP="00C47C6D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182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1653"/>
        <w:gridCol w:w="900"/>
        <w:gridCol w:w="1417"/>
        <w:gridCol w:w="1701"/>
        <w:gridCol w:w="1090"/>
        <w:gridCol w:w="1121"/>
        <w:gridCol w:w="1232"/>
        <w:gridCol w:w="1239"/>
        <w:gridCol w:w="1120"/>
        <w:gridCol w:w="1092"/>
      </w:tblGrid>
      <w:tr w:rsidR="00C47C6D" w:rsidRPr="000966CA" w:rsidTr="00C47C6D">
        <w:tc>
          <w:tcPr>
            <w:tcW w:w="1815" w:type="dxa"/>
            <w:vMerge w:val="restart"/>
          </w:tcPr>
          <w:p w:rsidR="00C47C6D" w:rsidRPr="000966CA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653" w:type="dxa"/>
            <w:vMerge w:val="restart"/>
          </w:tcPr>
          <w:p w:rsidR="00C47C6D" w:rsidRPr="000966CA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C47C6D" w:rsidRPr="000966CA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899" w:type="dxa"/>
            <w:vMerge w:val="restart"/>
          </w:tcPr>
          <w:p w:rsidR="00C47C6D" w:rsidRPr="000966CA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C47C6D" w:rsidRPr="000966CA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118" w:type="dxa"/>
            <w:gridSpan w:val="2"/>
          </w:tcPr>
          <w:p w:rsidR="00C47C6D" w:rsidRPr="000966CA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0" w:type="dxa"/>
            <w:vMerge w:val="restart"/>
          </w:tcPr>
          <w:p w:rsidR="00C47C6D" w:rsidRPr="000966CA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C47C6D" w:rsidRPr="000966CA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C47C6D" w:rsidRPr="000966CA" w:rsidRDefault="005F0ADF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C47C6D" w:rsidRPr="000966CA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C47C6D" w:rsidRPr="000966CA" w:rsidTr="00C47C6D">
        <w:tc>
          <w:tcPr>
            <w:tcW w:w="1815" w:type="dxa"/>
            <w:vMerge/>
          </w:tcPr>
          <w:p w:rsidR="00C47C6D" w:rsidRPr="000966CA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vMerge/>
          </w:tcPr>
          <w:p w:rsidR="00C47C6D" w:rsidRPr="000966CA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C47C6D" w:rsidRPr="000966CA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C47C6D" w:rsidRPr="000966CA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C47C6D" w:rsidRPr="000966CA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0" w:type="dxa"/>
            <w:vMerge/>
          </w:tcPr>
          <w:p w:rsidR="00C47C6D" w:rsidRPr="000966CA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C47C6D" w:rsidRPr="000966CA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C47C6D" w:rsidRPr="000966CA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C47C6D" w:rsidRPr="000966CA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C47C6D" w:rsidRPr="000966CA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C47C6D" w:rsidRPr="000966CA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C47C6D" w:rsidRPr="000966CA" w:rsidTr="00C47C6D">
        <w:tc>
          <w:tcPr>
            <w:tcW w:w="1815" w:type="dxa"/>
            <w:vMerge/>
          </w:tcPr>
          <w:p w:rsidR="00C47C6D" w:rsidRPr="000966CA" w:rsidRDefault="00C47C6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53" w:type="dxa"/>
            <w:vMerge/>
          </w:tcPr>
          <w:p w:rsidR="00C47C6D" w:rsidRPr="000966CA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C47C6D" w:rsidRPr="000966CA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C47C6D" w:rsidRPr="000966CA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</w:tcBorders>
          </w:tcPr>
          <w:p w:rsidR="00C47C6D" w:rsidRPr="000966CA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0" w:type="dxa"/>
            <w:vMerge/>
          </w:tcPr>
          <w:p w:rsidR="00C47C6D" w:rsidRPr="000966CA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C47C6D" w:rsidRPr="000966CA" w:rsidRDefault="00C47C6D" w:rsidP="000966C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0966C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C47C6D" w:rsidRPr="000966CA" w:rsidRDefault="00C47C6D" w:rsidP="000966C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0966C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C47C6D" w:rsidRPr="000966CA" w:rsidRDefault="00C47C6D" w:rsidP="000966C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0966C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C47C6D" w:rsidRPr="000966CA" w:rsidRDefault="00C47C6D" w:rsidP="000966C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0966C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C47C6D" w:rsidRPr="000966CA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C47C6D" w:rsidRPr="000966CA" w:rsidTr="00C47C6D">
        <w:tc>
          <w:tcPr>
            <w:tcW w:w="1815" w:type="dxa"/>
          </w:tcPr>
          <w:p w:rsidR="00C47C6D" w:rsidRPr="000966CA" w:rsidRDefault="006B7829" w:rsidP="00C47C6D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966CA">
              <w:rPr>
                <w:rFonts w:ascii="TH SarabunIT๙" w:hAnsi="TH SarabunIT๙" w:cs="TH SarabunIT๙"/>
                <w:sz w:val="24"/>
                <w:szCs w:val="24"/>
                <w:cs/>
              </w:rPr>
              <w:t>123</w:t>
            </w:r>
            <w:r w:rsidR="00C47C6D" w:rsidRPr="000966CA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โครงการรำลึกพระคุณครูเชิดชูบูรพาจารย์สืบสานวิชาชีพ</w:t>
            </w:r>
          </w:p>
        </w:tc>
        <w:tc>
          <w:tcPr>
            <w:tcW w:w="1653" w:type="dxa"/>
          </w:tcPr>
          <w:p w:rsidR="00C47C6D" w:rsidRPr="000966CA" w:rsidRDefault="00C47C6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966CA">
              <w:rPr>
                <w:rFonts w:ascii="TH SarabunIT๙" w:hAnsi="TH SarabunIT๙" w:cs="TH SarabunIT๙"/>
                <w:sz w:val="24"/>
                <w:szCs w:val="24"/>
                <w:cs/>
              </w:rPr>
              <w:t>1. เพื่อระลึกถึงพระคุณบูรพาจารย์</w:t>
            </w:r>
          </w:p>
          <w:p w:rsidR="00C47C6D" w:rsidRPr="000966CA" w:rsidRDefault="00C47C6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966CA">
              <w:rPr>
                <w:rFonts w:ascii="TH SarabunIT๙" w:hAnsi="TH SarabunIT๙" w:cs="TH SarabunIT๙"/>
                <w:sz w:val="24"/>
                <w:szCs w:val="24"/>
                <w:cs/>
              </w:rPr>
              <w:t>2. เพื่อส่งเสริมยกย่องเชิดชูเกียรติครูและพัฒนาวิชาชีพครู</w:t>
            </w:r>
          </w:p>
          <w:p w:rsidR="00C47C6D" w:rsidRPr="000966CA" w:rsidRDefault="00C47C6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966CA">
              <w:rPr>
                <w:rFonts w:ascii="TH SarabunIT๙" w:hAnsi="TH SarabunIT๙" w:cs="TH SarabunIT๙"/>
                <w:sz w:val="24"/>
                <w:szCs w:val="24"/>
                <w:cs/>
              </w:rPr>
              <w:t>3. เพื่อส่งเสริมสามัคคี ความร่วมมือและความเข้าใจอันดีระหว่างครูและบุคลากรทางการศึกษาในการพัฒนาการศึกษาของชาติ</w:t>
            </w:r>
          </w:p>
          <w:p w:rsidR="00C47C6D" w:rsidRPr="000966CA" w:rsidRDefault="00C47C6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966CA">
              <w:rPr>
                <w:rFonts w:ascii="TH SarabunIT๙" w:hAnsi="TH SarabunIT๙" w:cs="TH SarabunIT๙"/>
                <w:sz w:val="24"/>
                <w:szCs w:val="24"/>
                <w:cs/>
              </w:rPr>
              <w:t>4. เพื่อส่งเสริมให้ผู้ประกอบวิชาชีพทางการศึกษาตะหนักถึงความสำคัญของคุณธรรมจริยธรรม เพื่อปฏิบัติตนเป็นแบบอย่างที่ดีแก่เยาวชนของชาติ</w:t>
            </w:r>
          </w:p>
          <w:p w:rsidR="00C47C6D" w:rsidRPr="000966CA" w:rsidRDefault="00C47C6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966CA">
              <w:rPr>
                <w:rFonts w:ascii="TH SarabunIT๙" w:hAnsi="TH SarabunIT๙" w:cs="TH SarabunIT๙"/>
                <w:sz w:val="24"/>
                <w:szCs w:val="24"/>
                <w:cs/>
              </w:rPr>
              <w:t>5. เพื่อธำรงไว้ซึ่งขนบธรรมเนียมประเพณีและวัฒนธรรมอันดีงามของชาติ</w:t>
            </w:r>
          </w:p>
        </w:tc>
        <w:tc>
          <w:tcPr>
            <w:tcW w:w="899" w:type="dxa"/>
          </w:tcPr>
          <w:p w:rsidR="00C47C6D" w:rsidRPr="000966CA" w:rsidRDefault="00C47C6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966CA">
              <w:rPr>
                <w:rFonts w:ascii="TH SarabunIT๙" w:hAnsi="TH SarabunIT๙" w:cs="TH SarabunIT๙"/>
                <w:sz w:val="24"/>
                <w:szCs w:val="24"/>
                <w:cs/>
              </w:rPr>
              <w:t>กลุ่มบริหารงานบุคคล</w:t>
            </w:r>
          </w:p>
        </w:tc>
        <w:tc>
          <w:tcPr>
            <w:tcW w:w="1417" w:type="dxa"/>
          </w:tcPr>
          <w:p w:rsidR="00C47C6D" w:rsidRPr="000966CA" w:rsidRDefault="00C47C6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966CA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100</w:t>
            </w:r>
          </w:p>
        </w:tc>
        <w:tc>
          <w:tcPr>
            <w:tcW w:w="1701" w:type="dxa"/>
          </w:tcPr>
          <w:p w:rsidR="00C47C6D" w:rsidRPr="000966CA" w:rsidRDefault="00C47C6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966CA">
              <w:rPr>
                <w:rFonts w:ascii="TH SarabunIT๙" w:hAnsi="TH SarabunIT๙" w:cs="TH SarabunIT๙"/>
                <w:sz w:val="24"/>
                <w:szCs w:val="24"/>
                <w:cs/>
              </w:rPr>
              <w:t>ครูและบุคลากรทางการศึกษาในสังกัดมีความตะหนักเห็นความสำคัญและให้ความร่วมมือระหว่างบุคคลผู้ประกอบวิชาชีพครู ในการพัฒนาการศึกษาแก่เยาวชนของชาติและธำรงไว้ซึ่งขบธรรมเนียมประเพณีวัฒนธรรมอันดีงามของชาติ</w:t>
            </w:r>
          </w:p>
        </w:tc>
        <w:tc>
          <w:tcPr>
            <w:tcW w:w="1090" w:type="dxa"/>
          </w:tcPr>
          <w:p w:rsidR="00C47C6D" w:rsidRPr="000966CA" w:rsidRDefault="00C47C6D" w:rsidP="00C47C6D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 w:rsidRPr="000966CA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100</w:t>
            </w:r>
            <w:r w:rsidRPr="000966CA"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,</w:t>
            </w:r>
            <w:r w:rsidRPr="000966CA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000</w:t>
            </w:r>
          </w:p>
        </w:tc>
        <w:tc>
          <w:tcPr>
            <w:tcW w:w="1121" w:type="dxa"/>
          </w:tcPr>
          <w:p w:rsidR="00C47C6D" w:rsidRPr="000966CA" w:rsidRDefault="00C47C6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C47C6D" w:rsidRPr="000966CA" w:rsidRDefault="000966CA" w:rsidP="000966CA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C47C6D" w:rsidRPr="000966CA" w:rsidRDefault="00C47C6D" w:rsidP="00C47C6D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120" w:type="dxa"/>
          </w:tcPr>
          <w:p w:rsidR="00C47C6D" w:rsidRPr="000966CA" w:rsidRDefault="00C47C6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92" w:type="dxa"/>
          </w:tcPr>
          <w:p w:rsidR="00C47C6D" w:rsidRPr="000966CA" w:rsidRDefault="00C47C6D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551F73" w:rsidRDefault="00551F73" w:rsidP="00C47C6D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551F73" w:rsidRDefault="00551F73" w:rsidP="00C47C6D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551F73" w:rsidRDefault="00551F73" w:rsidP="00C47C6D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551F73" w:rsidRDefault="00551F73" w:rsidP="00C47C6D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C47C6D" w:rsidRPr="000966CA" w:rsidRDefault="000966CA" w:rsidP="00C47C6D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183</w:t>
      </w:r>
    </w:p>
    <w:tbl>
      <w:tblPr>
        <w:tblStyle w:val="a3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673"/>
        <w:gridCol w:w="1985"/>
        <w:gridCol w:w="992"/>
        <w:gridCol w:w="1134"/>
        <w:gridCol w:w="1701"/>
        <w:gridCol w:w="1090"/>
        <w:gridCol w:w="1121"/>
        <w:gridCol w:w="1232"/>
        <w:gridCol w:w="1239"/>
        <w:gridCol w:w="1120"/>
        <w:gridCol w:w="1092"/>
      </w:tblGrid>
      <w:tr w:rsidR="00C47C6D" w:rsidRPr="000966CA" w:rsidTr="00551F73">
        <w:tc>
          <w:tcPr>
            <w:tcW w:w="1673" w:type="dxa"/>
            <w:vMerge w:val="restart"/>
          </w:tcPr>
          <w:p w:rsidR="00C47C6D" w:rsidRPr="000966CA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985" w:type="dxa"/>
            <w:vMerge w:val="restart"/>
          </w:tcPr>
          <w:p w:rsidR="00C47C6D" w:rsidRPr="000966CA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C47C6D" w:rsidRPr="000966CA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992" w:type="dxa"/>
            <w:vMerge w:val="restart"/>
          </w:tcPr>
          <w:p w:rsidR="00C47C6D" w:rsidRPr="000966CA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C47C6D" w:rsidRPr="000966CA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</w:tcPr>
          <w:p w:rsidR="00C47C6D" w:rsidRPr="000966CA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0" w:type="dxa"/>
            <w:vMerge w:val="restart"/>
          </w:tcPr>
          <w:p w:rsidR="00C47C6D" w:rsidRPr="000966CA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C47C6D" w:rsidRPr="000966CA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C47C6D" w:rsidRPr="000966CA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</w:t>
            </w:r>
            <w:r w:rsidR="00551F73"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C47C6D" w:rsidRPr="000966CA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C47C6D" w:rsidRPr="000966CA" w:rsidTr="00551F73">
        <w:tc>
          <w:tcPr>
            <w:tcW w:w="1673" w:type="dxa"/>
            <w:vMerge/>
          </w:tcPr>
          <w:p w:rsidR="00C47C6D" w:rsidRPr="000966CA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47C6D" w:rsidRPr="000966CA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47C6D" w:rsidRPr="000966CA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C47C6D" w:rsidRPr="000966CA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C47C6D" w:rsidRPr="000966CA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0" w:type="dxa"/>
            <w:vMerge/>
          </w:tcPr>
          <w:p w:rsidR="00C47C6D" w:rsidRPr="000966CA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C47C6D" w:rsidRPr="000966CA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C47C6D" w:rsidRPr="000966CA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C47C6D" w:rsidRPr="000966CA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C47C6D" w:rsidRPr="000966CA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C47C6D" w:rsidRPr="000966CA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C47C6D" w:rsidRPr="000966CA" w:rsidTr="00551F73">
        <w:tc>
          <w:tcPr>
            <w:tcW w:w="1673" w:type="dxa"/>
            <w:vMerge/>
          </w:tcPr>
          <w:p w:rsidR="00C47C6D" w:rsidRPr="000966CA" w:rsidRDefault="00C47C6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5" w:type="dxa"/>
            <w:vMerge/>
          </w:tcPr>
          <w:p w:rsidR="00C47C6D" w:rsidRPr="000966CA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47C6D" w:rsidRPr="000966CA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C47C6D" w:rsidRPr="000966CA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</w:tcBorders>
          </w:tcPr>
          <w:p w:rsidR="00C47C6D" w:rsidRPr="000966CA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0" w:type="dxa"/>
            <w:vMerge/>
          </w:tcPr>
          <w:p w:rsidR="00C47C6D" w:rsidRPr="000966CA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C47C6D" w:rsidRPr="000966CA" w:rsidRDefault="00C47C6D" w:rsidP="000966C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</w:t>
            </w:r>
            <w:r w:rsidR="000966C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62</w:t>
            </w:r>
          </w:p>
        </w:tc>
        <w:tc>
          <w:tcPr>
            <w:tcW w:w="1232" w:type="dxa"/>
            <w:tcBorders>
              <w:top w:val="nil"/>
            </w:tcBorders>
          </w:tcPr>
          <w:p w:rsidR="00C47C6D" w:rsidRPr="000966CA" w:rsidRDefault="00C47C6D" w:rsidP="000966C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0966C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C47C6D" w:rsidRPr="000966CA" w:rsidRDefault="00C47C6D" w:rsidP="000966C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0966C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C47C6D" w:rsidRPr="000966CA" w:rsidRDefault="00C47C6D" w:rsidP="000966C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0966C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0966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C47C6D" w:rsidRPr="000966CA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551F73" w:rsidRPr="000966CA" w:rsidTr="00551F73">
        <w:tc>
          <w:tcPr>
            <w:tcW w:w="1673" w:type="dxa"/>
          </w:tcPr>
          <w:p w:rsidR="00551F73" w:rsidRPr="000966CA" w:rsidRDefault="006B7829" w:rsidP="00DD3063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966CA">
              <w:rPr>
                <w:rFonts w:ascii="TH SarabunIT๙" w:hAnsi="TH SarabunIT๙" w:cs="TH SarabunIT๙"/>
                <w:sz w:val="24"/>
                <w:szCs w:val="24"/>
                <w:cs/>
              </w:rPr>
              <w:t>124</w:t>
            </w:r>
            <w:r w:rsidR="00551F73" w:rsidRPr="000966CA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เสริมสร้างคุณภาพชีวิตที่เป็นมิตรกับสิ่งแวดล้อมของหน่วยงานและสถานศึกษาสู่การปฏิบัติที่ยั่งยืน</w:t>
            </w:r>
          </w:p>
        </w:tc>
        <w:tc>
          <w:tcPr>
            <w:tcW w:w="1985" w:type="dxa"/>
          </w:tcPr>
          <w:p w:rsidR="00551F73" w:rsidRPr="000966CA" w:rsidRDefault="00551F7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966CA">
              <w:rPr>
                <w:rFonts w:ascii="TH SarabunIT๙" w:hAnsi="TH SarabunIT๙" w:cs="TH SarabunIT๙"/>
                <w:sz w:val="24"/>
                <w:szCs w:val="24"/>
                <w:cs/>
              </w:rPr>
              <w:t>1. เพื่อให้ผู้รับผิดชอบของหน่วยงานและสถานศึกษา นำความรู้ ความเข้าใจในการลดและคัดแยกขยะมูลฝอยมาใช้ประโยชน์ในรูปแบบของผลิตภัณฑ์</w:t>
            </w:r>
          </w:p>
          <w:p w:rsidR="00551F73" w:rsidRPr="000966CA" w:rsidRDefault="00551F7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966CA">
              <w:rPr>
                <w:rFonts w:ascii="TH SarabunIT๙" w:hAnsi="TH SarabunIT๙" w:cs="TH SarabunIT๙"/>
                <w:sz w:val="24"/>
                <w:szCs w:val="24"/>
                <w:cs/>
              </w:rPr>
              <w:t>2. เพื่อสถานศึกษานำความรู้ไป</w:t>
            </w:r>
            <w:proofErr w:type="spellStart"/>
            <w:r w:rsidRPr="000966CA">
              <w:rPr>
                <w:rFonts w:ascii="TH SarabunIT๙" w:hAnsi="TH SarabunIT๙" w:cs="TH SarabunIT๙"/>
                <w:sz w:val="24"/>
                <w:szCs w:val="24"/>
                <w:cs/>
              </w:rPr>
              <w:t>บูรณา</w:t>
            </w:r>
            <w:proofErr w:type="spellEnd"/>
            <w:r w:rsidRPr="000966CA">
              <w:rPr>
                <w:rFonts w:ascii="TH SarabunIT๙" w:hAnsi="TH SarabunIT๙" w:cs="TH SarabunIT๙"/>
                <w:sz w:val="24"/>
                <w:szCs w:val="24"/>
                <w:cs/>
              </w:rPr>
              <w:t>การ เรื่องการจัดการขยะแบบมีส่วนร่วมและนำขยะมาใช้ประโยชน์รวมทั้งสอดแทรกในสาระการเรียนรู้ที่เกี่ยวข้อง</w:t>
            </w:r>
          </w:p>
          <w:p w:rsidR="00551F73" w:rsidRPr="000966CA" w:rsidRDefault="00551F7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966CA">
              <w:rPr>
                <w:rFonts w:ascii="TH SarabunIT๙" w:hAnsi="TH SarabunIT๙" w:cs="TH SarabunIT๙"/>
                <w:sz w:val="24"/>
                <w:szCs w:val="24"/>
                <w:cs/>
              </w:rPr>
              <w:t>3. เพื่อให้หน่วยงานและสถานศึกษามีมาตรการลดและคัดแยกขยะมูลฝอยอย่างมีประสิทธิภาพ</w:t>
            </w:r>
          </w:p>
        </w:tc>
        <w:tc>
          <w:tcPr>
            <w:tcW w:w="992" w:type="dxa"/>
          </w:tcPr>
          <w:p w:rsidR="00551F73" w:rsidRPr="000966CA" w:rsidRDefault="00551F7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966CA">
              <w:rPr>
                <w:rFonts w:ascii="TH SarabunIT๙" w:hAnsi="TH SarabunIT๙" w:cs="TH SarabunIT๙"/>
                <w:sz w:val="24"/>
                <w:szCs w:val="24"/>
                <w:cs/>
              </w:rPr>
              <w:t>กลุ่มส่งเสริมฯ</w:t>
            </w:r>
          </w:p>
        </w:tc>
        <w:tc>
          <w:tcPr>
            <w:tcW w:w="1134" w:type="dxa"/>
          </w:tcPr>
          <w:p w:rsidR="00551F73" w:rsidRPr="000966CA" w:rsidRDefault="00551F7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966CA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100</w:t>
            </w:r>
          </w:p>
        </w:tc>
        <w:tc>
          <w:tcPr>
            <w:tcW w:w="1701" w:type="dxa"/>
          </w:tcPr>
          <w:p w:rsidR="00551F73" w:rsidRPr="000966CA" w:rsidRDefault="00551F7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966CA">
              <w:rPr>
                <w:rFonts w:ascii="TH SarabunIT๙" w:hAnsi="TH SarabunIT๙" w:cs="TH SarabunIT๙"/>
                <w:sz w:val="24"/>
                <w:szCs w:val="24"/>
                <w:cs/>
              </w:rPr>
              <w:t>นักเรียน ครู ผู้บริหารและผู้ที่เกี่ยวข้อง มีจิตสำนึกรักษ์ สิ่งแวดล้อม มีคุณธรรมจริยธรรมและน้อมนำแนวคิดตามหลักปรัชญาของเศรษฐกิจพอเพียงสู่การปฏิบัติในการดำเนินชีวิต</w:t>
            </w:r>
          </w:p>
        </w:tc>
        <w:tc>
          <w:tcPr>
            <w:tcW w:w="1090" w:type="dxa"/>
          </w:tcPr>
          <w:p w:rsidR="00551F73" w:rsidRPr="000966CA" w:rsidRDefault="00551F73" w:rsidP="00DD3063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  <w:r w:rsidRPr="000966CA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20</w:t>
            </w:r>
            <w:r w:rsidRPr="000966CA"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,</w:t>
            </w:r>
            <w:r w:rsidRPr="000966CA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000</w:t>
            </w:r>
          </w:p>
        </w:tc>
        <w:tc>
          <w:tcPr>
            <w:tcW w:w="1121" w:type="dxa"/>
          </w:tcPr>
          <w:p w:rsidR="00551F73" w:rsidRPr="000966CA" w:rsidRDefault="00551F7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551F73" w:rsidRPr="000966CA" w:rsidRDefault="000966CA" w:rsidP="000966CA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551F73" w:rsidRPr="000966CA" w:rsidRDefault="000966CA" w:rsidP="000966CA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551F73" w:rsidRPr="000966CA" w:rsidRDefault="000966CA" w:rsidP="000966C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551F73" w:rsidRPr="000966CA" w:rsidRDefault="00551F73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551F73" w:rsidRPr="000966CA" w:rsidTr="00551F73">
        <w:tc>
          <w:tcPr>
            <w:tcW w:w="1673" w:type="dxa"/>
          </w:tcPr>
          <w:p w:rsidR="00551F73" w:rsidRPr="000966CA" w:rsidRDefault="006B7829" w:rsidP="00DD3063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966CA">
              <w:rPr>
                <w:rFonts w:ascii="TH SarabunIT๙" w:hAnsi="TH SarabunIT๙" w:cs="TH SarabunIT๙"/>
                <w:sz w:val="24"/>
                <w:szCs w:val="24"/>
                <w:cs/>
              </w:rPr>
              <w:t>125</w:t>
            </w:r>
            <w:r w:rsidR="00551F73" w:rsidRPr="000966CA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โครงการเสริมสร้างความเข้มแข็งให้สานศึกษา</w:t>
            </w:r>
            <w:proofErr w:type="spellStart"/>
            <w:r w:rsidR="00551F73" w:rsidRPr="000966CA">
              <w:rPr>
                <w:rFonts w:ascii="TH SarabunIT๙" w:hAnsi="TH SarabunIT๙" w:cs="TH SarabunIT๙"/>
                <w:sz w:val="24"/>
                <w:szCs w:val="24"/>
                <w:cs/>
              </w:rPr>
              <w:t>ธรรมาภิ</w:t>
            </w:r>
            <w:proofErr w:type="spellEnd"/>
            <w:r w:rsidR="00551F73" w:rsidRPr="000966CA">
              <w:rPr>
                <w:rFonts w:ascii="TH SarabunIT๙" w:hAnsi="TH SarabunIT๙" w:cs="TH SarabunIT๙"/>
                <w:sz w:val="24"/>
                <w:szCs w:val="24"/>
                <w:cs/>
              </w:rPr>
              <w:t>บาลปีงบประมาณ 2563</w:t>
            </w:r>
          </w:p>
        </w:tc>
        <w:tc>
          <w:tcPr>
            <w:tcW w:w="1985" w:type="dxa"/>
          </w:tcPr>
          <w:p w:rsidR="00551F73" w:rsidRPr="000966CA" w:rsidRDefault="00551F7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966CA">
              <w:rPr>
                <w:rFonts w:ascii="TH SarabunIT๙" w:hAnsi="TH SarabunIT๙" w:cs="TH SarabunIT๙"/>
                <w:sz w:val="24"/>
                <w:szCs w:val="24"/>
                <w:cs/>
              </w:rPr>
              <w:t>1. เพื่อเสริมสร้างความรู้ ความเข้าใจ ให้ผู้บริหารสถานศึกษา สาระสำคัญของงานบริหารงบประมาณตลอดถึงการควบคุมงานการเงิน การบัญชี การพัสดุ ที่มีประสิทธิภาพ</w:t>
            </w:r>
          </w:p>
          <w:p w:rsidR="00551F73" w:rsidRPr="000966CA" w:rsidRDefault="00551F7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966CA">
              <w:rPr>
                <w:rFonts w:ascii="TH SarabunIT๙" w:hAnsi="TH SarabunIT๙" w:cs="TH SarabunIT๙"/>
                <w:sz w:val="24"/>
                <w:szCs w:val="24"/>
                <w:cs/>
              </w:rPr>
              <w:t>2 เพื่อติดตามตรวจสอบงานบริหารงบประมาณโรงเรียนในสังกัด</w:t>
            </w:r>
          </w:p>
        </w:tc>
        <w:tc>
          <w:tcPr>
            <w:tcW w:w="992" w:type="dxa"/>
          </w:tcPr>
          <w:p w:rsidR="00551F73" w:rsidRPr="000966CA" w:rsidRDefault="00551F7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966CA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หน่วยตรวจสอบภายใน</w:t>
            </w:r>
          </w:p>
        </w:tc>
        <w:tc>
          <w:tcPr>
            <w:tcW w:w="1134" w:type="dxa"/>
          </w:tcPr>
          <w:p w:rsidR="00551F73" w:rsidRPr="000966CA" w:rsidRDefault="00551F7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966CA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100</w:t>
            </w:r>
          </w:p>
        </w:tc>
        <w:tc>
          <w:tcPr>
            <w:tcW w:w="1701" w:type="dxa"/>
          </w:tcPr>
          <w:p w:rsidR="00551F73" w:rsidRPr="000966CA" w:rsidRDefault="00551F7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966CA">
              <w:rPr>
                <w:rFonts w:ascii="TH SarabunIT๙" w:hAnsi="TH SarabunIT๙" w:cs="TH SarabunIT๙"/>
                <w:sz w:val="24"/>
                <w:szCs w:val="24"/>
                <w:cs/>
              </w:rPr>
              <w:t>การจัดการศึกษาของโรงเรียนบรรลุผลสำเร็จได้ตามแนวทางหลัด</w:t>
            </w:r>
            <w:proofErr w:type="spellStart"/>
            <w:r w:rsidRPr="000966CA">
              <w:rPr>
                <w:rFonts w:ascii="TH SarabunIT๙" w:hAnsi="TH SarabunIT๙" w:cs="TH SarabunIT๙"/>
                <w:sz w:val="24"/>
                <w:szCs w:val="24"/>
                <w:cs/>
              </w:rPr>
              <w:t>ธรรมาภิ</w:t>
            </w:r>
            <w:proofErr w:type="spellEnd"/>
            <w:r w:rsidRPr="000966CA">
              <w:rPr>
                <w:rFonts w:ascii="TH SarabunIT๙" w:hAnsi="TH SarabunIT๙" w:cs="TH SarabunIT๙"/>
                <w:sz w:val="24"/>
                <w:szCs w:val="24"/>
                <w:cs/>
              </w:rPr>
              <w:t>บาลมั่นคง ยั่งยืน</w:t>
            </w:r>
          </w:p>
        </w:tc>
        <w:tc>
          <w:tcPr>
            <w:tcW w:w="1090" w:type="dxa"/>
          </w:tcPr>
          <w:p w:rsidR="00551F73" w:rsidRPr="000966CA" w:rsidRDefault="00551F73" w:rsidP="00DD3063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  <w:r w:rsidRPr="000966CA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80</w:t>
            </w:r>
            <w:r w:rsidRPr="000966CA"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,</w:t>
            </w:r>
            <w:r w:rsidRPr="000966CA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000</w:t>
            </w:r>
          </w:p>
        </w:tc>
        <w:tc>
          <w:tcPr>
            <w:tcW w:w="1121" w:type="dxa"/>
          </w:tcPr>
          <w:p w:rsidR="00551F73" w:rsidRPr="000966CA" w:rsidRDefault="00551F7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551F73" w:rsidRPr="000966CA" w:rsidRDefault="00551F73" w:rsidP="000966CA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39" w:type="dxa"/>
          </w:tcPr>
          <w:p w:rsidR="00551F73" w:rsidRPr="000966CA" w:rsidRDefault="000966CA" w:rsidP="000966CA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551F73" w:rsidRPr="000966CA" w:rsidRDefault="00551F73" w:rsidP="000966C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92" w:type="dxa"/>
          </w:tcPr>
          <w:p w:rsidR="00551F73" w:rsidRPr="000966CA" w:rsidRDefault="00551F73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551F73" w:rsidRDefault="00551F73" w:rsidP="00C47C6D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551F73" w:rsidRDefault="00551F73" w:rsidP="00C47C6D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:rsidR="00C47C6D" w:rsidRPr="00B40323" w:rsidRDefault="00B40323" w:rsidP="00C47C6D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184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1653"/>
        <w:gridCol w:w="1116"/>
        <w:gridCol w:w="1417"/>
        <w:gridCol w:w="1701"/>
        <w:gridCol w:w="1090"/>
        <w:gridCol w:w="1121"/>
        <w:gridCol w:w="1232"/>
        <w:gridCol w:w="1239"/>
        <w:gridCol w:w="1120"/>
        <w:gridCol w:w="1092"/>
      </w:tblGrid>
      <w:tr w:rsidR="00C47C6D" w:rsidRPr="00B40323" w:rsidTr="00B40323">
        <w:tc>
          <w:tcPr>
            <w:tcW w:w="1815" w:type="dxa"/>
            <w:vMerge w:val="restart"/>
          </w:tcPr>
          <w:p w:rsidR="00C47C6D" w:rsidRPr="00B40323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653" w:type="dxa"/>
            <w:vMerge w:val="restart"/>
          </w:tcPr>
          <w:p w:rsidR="00C47C6D" w:rsidRPr="00B40323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116" w:type="dxa"/>
            <w:vMerge w:val="restart"/>
          </w:tcPr>
          <w:p w:rsidR="00C47C6D" w:rsidRPr="00B40323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118" w:type="dxa"/>
            <w:gridSpan w:val="2"/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0" w:type="dxa"/>
            <w:vMerge w:val="restart"/>
          </w:tcPr>
          <w:p w:rsidR="00C47C6D" w:rsidRPr="00B40323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C47C6D" w:rsidRPr="00B40323" w:rsidRDefault="00551F73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C47C6D" w:rsidRPr="00B40323" w:rsidTr="00B40323">
        <w:tc>
          <w:tcPr>
            <w:tcW w:w="1815" w:type="dxa"/>
            <w:vMerge/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vMerge/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vMerge/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0" w:type="dxa"/>
            <w:vMerge/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C47C6D" w:rsidRPr="00B40323" w:rsidTr="00B40323">
        <w:tc>
          <w:tcPr>
            <w:tcW w:w="1815" w:type="dxa"/>
            <w:vMerge/>
          </w:tcPr>
          <w:p w:rsidR="00C47C6D" w:rsidRPr="00B40323" w:rsidRDefault="00C47C6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53" w:type="dxa"/>
            <w:vMerge/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vMerge/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</w:tcBorders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0" w:type="dxa"/>
            <w:vMerge/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C47C6D" w:rsidRPr="00B40323" w:rsidRDefault="00C47C6D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B4032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C47C6D" w:rsidRPr="00B40323" w:rsidRDefault="00C47C6D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B4032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C47C6D" w:rsidRPr="00B40323" w:rsidRDefault="00C47C6D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B4032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C47C6D" w:rsidRPr="00B40323" w:rsidRDefault="00C47C6D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B4032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B40323" w:rsidRPr="00B40323" w:rsidTr="00B40323">
        <w:tc>
          <w:tcPr>
            <w:tcW w:w="1815" w:type="dxa"/>
          </w:tcPr>
          <w:p w:rsidR="00B40323" w:rsidRPr="00B40323" w:rsidRDefault="00B40323" w:rsidP="00DD3063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126. โครงการเผยแพร่ประชาสัมพันธ์ การส่งเสริมคุณธรรม จริยธรรม และการป้องกันทุจริตผ่านสื่อประชาสัมพันธ์ช่องทางต่าง ๆ</w:t>
            </w:r>
          </w:p>
        </w:tc>
        <w:tc>
          <w:tcPr>
            <w:tcW w:w="1653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เพื่อเผยแพร่ประชาสัมพันธ์การทุจริตและส่งเสริมคุณธรรมจริยธรรมภายในหน่วยงาน</w:t>
            </w:r>
          </w:p>
        </w:tc>
        <w:tc>
          <w:tcPr>
            <w:tcW w:w="1116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เรือนจำจังหวัดตรัง</w:t>
            </w:r>
          </w:p>
        </w:tc>
        <w:tc>
          <w:tcPr>
            <w:tcW w:w="1417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ดำเนินการประชาสัมพันธ์สื่อรณรงค์ส่งเสริมคุณธรรมจริยธรรมและป้องกันต่อต้านการทุจริต 4 ไตรมาส</w:t>
            </w:r>
          </w:p>
        </w:tc>
        <w:tc>
          <w:tcPr>
            <w:tcW w:w="1701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ประชาชนและผู้มาติดต่อราชการรับทราบและมีส่วนร่วมในการส่งเสริมตรวจสอบ การดำเนินงานของเรือนจำจังหวัดตรัง</w:t>
            </w:r>
          </w:p>
        </w:tc>
        <w:tc>
          <w:tcPr>
            <w:tcW w:w="1090" w:type="dxa"/>
          </w:tcPr>
          <w:p w:rsidR="00B40323" w:rsidRPr="00B40323" w:rsidRDefault="00B40323" w:rsidP="00DD3063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  <w:r w:rsidRPr="00B40323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B40323" w:rsidRPr="00DC7B8D" w:rsidRDefault="00B40323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B40323" w:rsidRPr="00DC7B8D" w:rsidRDefault="00B40323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B40323" w:rsidRPr="00DC7B8D" w:rsidRDefault="00B40323" w:rsidP="00417D6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B40323" w:rsidRPr="00DC7B8D" w:rsidRDefault="00B40323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B40323" w:rsidRPr="00B40323" w:rsidRDefault="00B40323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40323" w:rsidRPr="00B40323" w:rsidTr="00B40323">
        <w:tc>
          <w:tcPr>
            <w:tcW w:w="1815" w:type="dxa"/>
          </w:tcPr>
          <w:p w:rsidR="00B40323" w:rsidRPr="00B40323" w:rsidRDefault="00B40323" w:rsidP="00DD3063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127. โครงการร่วมงานการกุศล</w:t>
            </w:r>
          </w:p>
        </w:tc>
        <w:tc>
          <w:tcPr>
            <w:tcW w:w="1653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เพื่อเปิดโอกาส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ให้สัป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บุรุษในชุมชนได้มีโอกาสบริจาคทรัพย์สินช่วยเหลือกันในกิจการกุศลต่าง ๆ</w:t>
            </w:r>
          </w:p>
        </w:tc>
        <w:tc>
          <w:tcPr>
            <w:tcW w:w="1116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กรรมการและคนในชุมชน</w:t>
            </w:r>
          </w:p>
        </w:tc>
        <w:tc>
          <w:tcPr>
            <w:tcW w:w="1417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จำนวน100คน</w:t>
            </w:r>
          </w:p>
        </w:tc>
        <w:tc>
          <w:tcPr>
            <w:tcW w:w="1701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คนในชุมชนได้โอกาสบริจาคทรัพย์สินและได้ช่วยเหลือกันพบปะกับชุมชนที่เป็นเพื่อนบ้าน</w:t>
            </w:r>
          </w:p>
        </w:tc>
        <w:tc>
          <w:tcPr>
            <w:tcW w:w="1090" w:type="dxa"/>
          </w:tcPr>
          <w:p w:rsidR="00B40323" w:rsidRPr="00B40323" w:rsidRDefault="00B40323" w:rsidP="00DD3063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  <w:r w:rsidRPr="00B40323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50</w:t>
            </w:r>
            <w:r w:rsidRPr="00B40323"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,</w:t>
            </w:r>
            <w:r w:rsidRPr="00B40323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000</w:t>
            </w:r>
          </w:p>
        </w:tc>
        <w:tc>
          <w:tcPr>
            <w:tcW w:w="1121" w:type="dxa"/>
          </w:tcPr>
          <w:p w:rsidR="00B40323" w:rsidRPr="00DC7B8D" w:rsidRDefault="00B40323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B40323" w:rsidRPr="00DC7B8D" w:rsidRDefault="00B40323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B40323" w:rsidRPr="00DC7B8D" w:rsidRDefault="00B40323" w:rsidP="00417D6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B40323" w:rsidRPr="00DC7B8D" w:rsidRDefault="00B40323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B40323" w:rsidRPr="00B40323" w:rsidRDefault="00B40323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551F73" w:rsidRPr="00B40323" w:rsidTr="00B40323">
        <w:tc>
          <w:tcPr>
            <w:tcW w:w="1815" w:type="dxa"/>
          </w:tcPr>
          <w:p w:rsidR="00551F73" w:rsidRPr="00B40323" w:rsidRDefault="006B7829" w:rsidP="00DD3063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128</w:t>
            </w:r>
            <w:r w:rsidR="00551F73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โครงการปลอดยาเสพติด</w:t>
            </w:r>
          </w:p>
        </w:tc>
        <w:tc>
          <w:tcPr>
            <w:tcW w:w="1653" w:type="dxa"/>
          </w:tcPr>
          <w:p w:rsidR="00551F73" w:rsidRPr="00B40323" w:rsidRDefault="00551F7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เพื่อให้คนในชุมชนได้ใช้ประโยชน์จากศาสนาสถานอย่างมั่นคง</w:t>
            </w:r>
          </w:p>
        </w:tc>
        <w:tc>
          <w:tcPr>
            <w:tcW w:w="1116" w:type="dxa"/>
          </w:tcPr>
          <w:p w:rsidR="00551F73" w:rsidRPr="00B40323" w:rsidRDefault="00551F7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กรรมการมัสยิด</w:t>
            </w:r>
          </w:p>
        </w:tc>
        <w:tc>
          <w:tcPr>
            <w:tcW w:w="1417" w:type="dxa"/>
          </w:tcPr>
          <w:p w:rsidR="00551F73" w:rsidRPr="00B40323" w:rsidRDefault="00551F7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จำนวน500คน</w:t>
            </w:r>
          </w:p>
        </w:tc>
        <w:tc>
          <w:tcPr>
            <w:tcW w:w="1701" w:type="dxa"/>
          </w:tcPr>
          <w:p w:rsidR="00551F73" w:rsidRPr="00B40323" w:rsidRDefault="00551F7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คนในชุมชนได้ใช้ประโยชน์จากสาสนสถาน</w:t>
            </w:r>
          </w:p>
        </w:tc>
        <w:tc>
          <w:tcPr>
            <w:tcW w:w="1090" w:type="dxa"/>
          </w:tcPr>
          <w:p w:rsidR="00551F73" w:rsidRPr="00B40323" w:rsidRDefault="00551F73" w:rsidP="00DD3063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  <w:r w:rsidRPr="00B40323"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30,000</w:t>
            </w:r>
          </w:p>
        </w:tc>
        <w:tc>
          <w:tcPr>
            <w:tcW w:w="1121" w:type="dxa"/>
          </w:tcPr>
          <w:p w:rsidR="00551F73" w:rsidRPr="00B40323" w:rsidRDefault="00B40323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551F73" w:rsidRPr="00B40323" w:rsidRDefault="00551F73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39" w:type="dxa"/>
          </w:tcPr>
          <w:p w:rsidR="00551F73" w:rsidRPr="00B40323" w:rsidRDefault="00B40323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551F73" w:rsidRPr="00B40323" w:rsidRDefault="00B40323" w:rsidP="00B403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551F73" w:rsidRPr="00B40323" w:rsidRDefault="00551F73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40323" w:rsidRPr="00B40323" w:rsidTr="00B40323">
        <w:tc>
          <w:tcPr>
            <w:tcW w:w="1815" w:type="dxa"/>
          </w:tcPr>
          <w:p w:rsidR="00B40323" w:rsidRPr="00B40323" w:rsidRDefault="00B40323" w:rsidP="00551F73">
            <w:pPr>
              <w:ind w:left="5"/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129. โครงการแผนส่งเสริมวินัยบุคลากร</w:t>
            </w:r>
          </w:p>
          <w:p w:rsidR="00B40323" w:rsidRPr="00B40323" w:rsidRDefault="00B40323" w:rsidP="00DD3063">
            <w:pPr>
              <w:ind w:left="5"/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 1. การสร้างแรงจูงใจให้เจ้าหน้าที่พร้อมปฏิบัติงานก่อนเวลาราชการ</w:t>
            </w:r>
          </w:p>
          <w:p w:rsidR="00B40323" w:rsidRPr="00B40323" w:rsidRDefault="00B40323" w:rsidP="00551F7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2. กำหนดการให้มีกิจกรรม 5 ส ภายในหน่วยงาน</w:t>
            </w:r>
          </w:p>
        </w:tc>
        <w:tc>
          <w:tcPr>
            <w:tcW w:w="1653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เพื่อให้การบริการประชาชนรวดเร็วขึ้น</w:t>
            </w: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เพื่อความสะอาด สะดวก สวยงาม ภายในหน่วยงาน</w:t>
            </w:r>
          </w:p>
        </w:tc>
        <w:tc>
          <w:tcPr>
            <w:tcW w:w="1116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หัวหน้ากลุ่มภารกิจ</w:t>
            </w: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คณะกรรมการบริหารโรงพยาบาลตรัง</w:t>
            </w:r>
          </w:p>
        </w:tc>
        <w:tc>
          <w:tcPr>
            <w:tcW w:w="1417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ของเจ้าหน้าที่มาถึงพร้อมปฏิบัติงานก่อนมาทำงานปกติ 15-20 นาที</w:t>
            </w: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ร้อยละ60ของหน่วยงานมีกิจกรรม 5 ส อย่างน้อย 2 ครั้ง/เดือน</w:t>
            </w:r>
          </w:p>
        </w:tc>
        <w:tc>
          <w:tcPr>
            <w:tcW w:w="1701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90" w:type="dxa"/>
          </w:tcPr>
          <w:p w:rsidR="00B40323" w:rsidRPr="00B40323" w:rsidRDefault="00B40323" w:rsidP="00DD3063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 w:rsidRPr="00B40323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B40323" w:rsidRPr="00DC7B8D" w:rsidRDefault="00B40323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B40323" w:rsidRPr="00DC7B8D" w:rsidRDefault="00B40323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B40323" w:rsidRPr="00DC7B8D" w:rsidRDefault="00B40323" w:rsidP="00417D6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B40323" w:rsidRPr="00DC7B8D" w:rsidRDefault="00B40323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B40323" w:rsidRPr="00B40323" w:rsidRDefault="00B40323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551F73" w:rsidRPr="00B40323" w:rsidRDefault="00551F73" w:rsidP="00551F73">
      <w:pPr>
        <w:spacing w:after="0"/>
        <w:rPr>
          <w:rFonts w:ascii="TH SarabunIT๙" w:hAnsi="TH SarabunIT๙" w:cs="TH SarabunIT๙"/>
          <w:sz w:val="24"/>
          <w:szCs w:val="24"/>
        </w:rPr>
      </w:pPr>
    </w:p>
    <w:p w:rsidR="00C47C6D" w:rsidRPr="00B40323" w:rsidRDefault="00B40323" w:rsidP="00551F73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185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1653"/>
        <w:gridCol w:w="1116"/>
        <w:gridCol w:w="1417"/>
        <w:gridCol w:w="1701"/>
        <w:gridCol w:w="1090"/>
        <w:gridCol w:w="1121"/>
        <w:gridCol w:w="1232"/>
        <w:gridCol w:w="1239"/>
        <w:gridCol w:w="1120"/>
        <w:gridCol w:w="1092"/>
      </w:tblGrid>
      <w:tr w:rsidR="00C47C6D" w:rsidRPr="00B40323" w:rsidTr="00B40323">
        <w:tc>
          <w:tcPr>
            <w:tcW w:w="1815" w:type="dxa"/>
            <w:vMerge w:val="restart"/>
          </w:tcPr>
          <w:p w:rsidR="00C47C6D" w:rsidRPr="00B40323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653" w:type="dxa"/>
            <w:vMerge w:val="restart"/>
          </w:tcPr>
          <w:p w:rsidR="00C47C6D" w:rsidRPr="00B40323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116" w:type="dxa"/>
            <w:vMerge w:val="restart"/>
          </w:tcPr>
          <w:p w:rsidR="00C47C6D" w:rsidRPr="00B40323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118" w:type="dxa"/>
            <w:gridSpan w:val="2"/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0" w:type="dxa"/>
            <w:vMerge w:val="restart"/>
          </w:tcPr>
          <w:p w:rsidR="00C47C6D" w:rsidRPr="00B40323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551F73" w:rsidRPr="00B40323" w:rsidRDefault="00551F73" w:rsidP="00551F7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C47C6D" w:rsidRPr="00B40323" w:rsidTr="00B40323">
        <w:tc>
          <w:tcPr>
            <w:tcW w:w="1815" w:type="dxa"/>
            <w:vMerge/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vMerge/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vMerge/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0" w:type="dxa"/>
            <w:vMerge/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C47C6D" w:rsidRPr="00B40323" w:rsidTr="00B40323">
        <w:tc>
          <w:tcPr>
            <w:tcW w:w="1815" w:type="dxa"/>
            <w:vMerge/>
          </w:tcPr>
          <w:p w:rsidR="00C47C6D" w:rsidRPr="00B40323" w:rsidRDefault="00C47C6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53" w:type="dxa"/>
            <w:vMerge/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vMerge/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</w:tcBorders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0" w:type="dxa"/>
            <w:vMerge/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C47C6D" w:rsidRPr="00B40323" w:rsidRDefault="00C47C6D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B4032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C47C6D" w:rsidRPr="00B40323" w:rsidRDefault="00C47C6D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B4032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C47C6D" w:rsidRPr="00B40323" w:rsidRDefault="00C47C6D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B4032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C47C6D" w:rsidRPr="00B40323" w:rsidRDefault="00C47C6D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B4032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B40323" w:rsidRPr="00B40323" w:rsidTr="00B40323">
        <w:tc>
          <w:tcPr>
            <w:tcW w:w="1815" w:type="dxa"/>
          </w:tcPr>
          <w:p w:rsidR="00B40323" w:rsidRPr="00B40323" w:rsidRDefault="00B40323" w:rsidP="00DD3063">
            <w:pPr>
              <w:ind w:left="5"/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130. โครงการแผนพอเพียง</w:t>
            </w:r>
          </w:p>
          <w:p w:rsidR="00B40323" w:rsidRPr="00B40323" w:rsidRDefault="00B40323" w:rsidP="00DD3063">
            <w:pPr>
              <w:ind w:left="5"/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 1. รณรงค์ให้บุคลากรใช้ปิ่นโตใส่อาหารหรือกระป๋องน้ำส่วนตัวแทนถุงพลาสติกหรือขวดพลาสติก</w:t>
            </w:r>
          </w:p>
          <w:p w:rsidR="00B40323" w:rsidRPr="00B40323" w:rsidRDefault="00B40323" w:rsidP="00DD3063">
            <w:pPr>
              <w:ind w:left="5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ind w:left="5"/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 2. ประชาสัมพันธ์ให้ร้านค้าร้านอาหารในโรงพยาบาลเข้าร่วมกิจกรรมส่งเสริมการลดพลาสติกใช้ครั้งเดียวทิ้ง</w:t>
            </w:r>
          </w:p>
          <w:p w:rsidR="00B40323" w:rsidRPr="00B40323" w:rsidRDefault="00B40323" w:rsidP="00DD3063">
            <w:pPr>
              <w:ind w:left="5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ind w:left="5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ind w:left="5"/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 3. ส่งเสริมการใช้เทคโนโลยีในงานประจำ (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Peperless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  <w:p w:rsidR="00B40323" w:rsidRPr="00B40323" w:rsidRDefault="00B40323" w:rsidP="00DD3063">
            <w:pPr>
              <w:ind w:left="5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551F73">
            <w:pPr>
              <w:ind w:left="5"/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 </w:t>
            </w:r>
          </w:p>
          <w:p w:rsidR="00B40323" w:rsidRPr="00B40323" w:rsidRDefault="00B40323" w:rsidP="00DD3063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4. ประกวดหน่วยงานต้นแบบด้านพอเพียง</w:t>
            </w:r>
          </w:p>
        </w:tc>
        <w:tc>
          <w:tcPr>
            <w:tcW w:w="1653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เพื่อลดการใช้วัสดุสิ้นเปลือง</w:t>
            </w: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เพื่อลดการใช้วัสดุสิ้นเปลือง</w:t>
            </w: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เพื่อลดการใช้วัสดุสิ้นเปลือง</w:t>
            </w: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เพื่อสร้างแรงจูงใจให้บุคลากรในองค์กร</w:t>
            </w:r>
          </w:p>
        </w:tc>
        <w:tc>
          <w:tcPr>
            <w:tcW w:w="1116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คณะกรรมการบริหารโรงพยาบาลตรัง</w:t>
            </w: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คณะกรรมการร้านค้าสวัสดิการ</w:t>
            </w: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คณะกรรมการบริหารโรงพยาบาลตรัง</w:t>
            </w: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คณะกรรมการคัดเลือกบุคคลดีเด่น</w:t>
            </w:r>
          </w:p>
        </w:tc>
        <w:tc>
          <w:tcPr>
            <w:tcW w:w="1417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ร้อยละ60ของบุคลากรเข้าร่วมกิจกรรม</w:t>
            </w: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ร้อยละ70ของร้านค้าเข้าร่วมกิจกรรมส่งเสริมการลดพลาสติกใช้ครั้งเดียวทิ้ง</w:t>
            </w: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ร้อยละ80ของหน่วยงานมีการใช้เทคโนโลยีในงานประจำแทนการใช้กระดาษส่งเอกสาร</w:t>
            </w: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มีหน่วยงานต้นแบบ 6 หน่วยงาน จากกลุ่มภารกิจ</w:t>
            </w:r>
          </w:p>
        </w:tc>
        <w:tc>
          <w:tcPr>
            <w:tcW w:w="1701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ช่วยละปริมาณขยะจากวัสดุสิ้นเปลือง</w:t>
            </w: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- ลดการใช้กระดาษ</w:t>
            </w: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-รวดเร็วทันเวลา</w:t>
            </w:r>
          </w:p>
        </w:tc>
        <w:tc>
          <w:tcPr>
            <w:tcW w:w="1090" w:type="dxa"/>
          </w:tcPr>
          <w:p w:rsidR="00B40323" w:rsidRPr="00B40323" w:rsidRDefault="00B40323" w:rsidP="00DD3063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 w:rsidRPr="00B40323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B40323" w:rsidRPr="00DC7B8D" w:rsidRDefault="00B40323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B40323" w:rsidRPr="00DC7B8D" w:rsidRDefault="00B40323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B40323" w:rsidRPr="00DC7B8D" w:rsidRDefault="00B40323" w:rsidP="00417D6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B40323" w:rsidRPr="00DC7B8D" w:rsidRDefault="00B40323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B40323" w:rsidRPr="00B40323" w:rsidRDefault="00B40323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551F73" w:rsidRPr="00B40323" w:rsidRDefault="00551F73" w:rsidP="00C47C6D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551F73" w:rsidRPr="00B40323" w:rsidRDefault="00551F73" w:rsidP="00C47C6D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551F73" w:rsidRPr="00B40323" w:rsidRDefault="00551F73" w:rsidP="00C47C6D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C47C6D" w:rsidRPr="00B40323" w:rsidRDefault="00B40323" w:rsidP="00C47C6D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lastRenderedPageBreak/>
        <w:t>186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1418"/>
        <w:gridCol w:w="1199"/>
        <w:gridCol w:w="1417"/>
        <w:gridCol w:w="1701"/>
        <w:gridCol w:w="1090"/>
        <w:gridCol w:w="1121"/>
        <w:gridCol w:w="1232"/>
        <w:gridCol w:w="1239"/>
        <w:gridCol w:w="1120"/>
        <w:gridCol w:w="1092"/>
      </w:tblGrid>
      <w:tr w:rsidR="00C47C6D" w:rsidRPr="00B40323" w:rsidTr="00551F73">
        <w:tc>
          <w:tcPr>
            <w:tcW w:w="1815" w:type="dxa"/>
            <w:vMerge w:val="restart"/>
          </w:tcPr>
          <w:p w:rsidR="00C47C6D" w:rsidRPr="00B40323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418" w:type="dxa"/>
            <w:vMerge w:val="restart"/>
          </w:tcPr>
          <w:p w:rsidR="00C47C6D" w:rsidRPr="00B40323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199" w:type="dxa"/>
            <w:vMerge w:val="restart"/>
          </w:tcPr>
          <w:p w:rsidR="00C47C6D" w:rsidRPr="00B40323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118" w:type="dxa"/>
            <w:gridSpan w:val="2"/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0" w:type="dxa"/>
            <w:vMerge w:val="restart"/>
          </w:tcPr>
          <w:p w:rsidR="00C47C6D" w:rsidRPr="00B40323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C47C6D" w:rsidRPr="00B40323" w:rsidRDefault="004C747C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C47C6D" w:rsidRPr="00B40323" w:rsidTr="00551F73">
        <w:tc>
          <w:tcPr>
            <w:tcW w:w="1815" w:type="dxa"/>
            <w:vMerge/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99" w:type="dxa"/>
            <w:vMerge/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0" w:type="dxa"/>
            <w:vMerge/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C47C6D" w:rsidRPr="00B40323" w:rsidTr="00551F73">
        <w:tc>
          <w:tcPr>
            <w:tcW w:w="1815" w:type="dxa"/>
            <w:vMerge/>
          </w:tcPr>
          <w:p w:rsidR="00C47C6D" w:rsidRPr="00B40323" w:rsidRDefault="00C47C6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99" w:type="dxa"/>
            <w:vMerge/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</w:tcBorders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0" w:type="dxa"/>
            <w:vMerge/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C47C6D" w:rsidRPr="00B40323" w:rsidRDefault="00C47C6D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B4032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C47C6D" w:rsidRPr="00B40323" w:rsidRDefault="00C47C6D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B4032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C47C6D" w:rsidRPr="00B40323" w:rsidRDefault="00C47C6D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B4032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C47C6D" w:rsidRPr="00B40323" w:rsidRDefault="00C47C6D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B4032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551F73" w:rsidRPr="00B40323" w:rsidTr="00551F73">
        <w:tc>
          <w:tcPr>
            <w:tcW w:w="1815" w:type="dxa"/>
          </w:tcPr>
          <w:p w:rsidR="00551F73" w:rsidRPr="00B40323" w:rsidRDefault="006B7829" w:rsidP="00DD3063">
            <w:pPr>
              <w:ind w:left="5"/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131</w:t>
            </w:r>
            <w:r w:rsidR="00551F73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โครงการแผนสุจริต</w:t>
            </w:r>
          </w:p>
          <w:p w:rsidR="00551F73" w:rsidRPr="00B40323" w:rsidRDefault="00551F73" w:rsidP="00DD3063">
            <w:pPr>
              <w:ind w:left="5"/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 1. ประกวดบุคคลต้นแบบด้านคุณธรรม</w:t>
            </w:r>
          </w:p>
          <w:p w:rsidR="00551F73" w:rsidRPr="00B40323" w:rsidRDefault="00551F73" w:rsidP="00DD3063">
            <w:pPr>
              <w:ind w:left="5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51F73" w:rsidRPr="00B40323" w:rsidRDefault="00551F73" w:rsidP="00DD3063">
            <w:pPr>
              <w:ind w:left="5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51F73" w:rsidRPr="00B40323" w:rsidRDefault="00551F73" w:rsidP="00DD3063">
            <w:pPr>
              <w:ind w:left="5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51F73" w:rsidRPr="00B40323" w:rsidRDefault="00551F73" w:rsidP="00DD3063">
            <w:pPr>
              <w:ind w:left="5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51F73" w:rsidRPr="00B40323" w:rsidRDefault="00551F73" w:rsidP="00DD3063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2. ปรับปรุง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เพจ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ชมรมจริยธรรม</w:t>
            </w:r>
          </w:p>
        </w:tc>
        <w:tc>
          <w:tcPr>
            <w:tcW w:w="1418" w:type="dxa"/>
          </w:tcPr>
          <w:p w:rsidR="00551F73" w:rsidRPr="00B40323" w:rsidRDefault="00551F7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51F73" w:rsidRPr="00B40323" w:rsidRDefault="00551F7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เพื่อยกย่องบุคลากรที่มีความประพฤติดีมีวินัย พอเพียง สุจริต จิตอาสา เป็นแบบอย่างให้กับบุคคลอื่น ๆ</w:t>
            </w:r>
          </w:p>
          <w:p w:rsidR="00551F73" w:rsidRPr="00B40323" w:rsidRDefault="00551F7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51F73" w:rsidRPr="00B40323" w:rsidRDefault="00551F7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เพื่อเป็นการประชาสัมพันธ์กิจกรรม ต่าง ๆ ในการส่งเสริมคุณธรรมจริยธรรม</w:t>
            </w:r>
          </w:p>
        </w:tc>
        <w:tc>
          <w:tcPr>
            <w:tcW w:w="1199" w:type="dxa"/>
          </w:tcPr>
          <w:p w:rsidR="00551F73" w:rsidRPr="00B40323" w:rsidRDefault="00551F7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51F73" w:rsidRPr="00B40323" w:rsidRDefault="00551F7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ชมรมจริยธรรมโรงพยาบาลตรัง</w:t>
            </w:r>
          </w:p>
          <w:p w:rsidR="00551F73" w:rsidRPr="00B40323" w:rsidRDefault="00551F7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51F73" w:rsidRPr="00B40323" w:rsidRDefault="00551F7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51F73" w:rsidRPr="00B40323" w:rsidRDefault="00551F7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51F73" w:rsidRPr="00B40323" w:rsidRDefault="00551F7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51F73" w:rsidRPr="00B40323" w:rsidRDefault="00551F7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ชมรมจริยธรรมโรงพยาบาลตรัง</w:t>
            </w:r>
          </w:p>
        </w:tc>
        <w:tc>
          <w:tcPr>
            <w:tcW w:w="1417" w:type="dxa"/>
          </w:tcPr>
          <w:p w:rsidR="00551F73" w:rsidRPr="00B40323" w:rsidRDefault="00551F7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51F73" w:rsidRPr="00B40323" w:rsidRDefault="00551F7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บุคคลดีเด่นด้านคุณธรรม 1 รางวัล </w:t>
            </w:r>
          </w:p>
          <w:p w:rsidR="00551F73" w:rsidRPr="00B40323" w:rsidRDefault="00551F7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รางวัลชมเชย 2 รางวัล</w:t>
            </w:r>
          </w:p>
          <w:p w:rsidR="00551F73" w:rsidRPr="00B40323" w:rsidRDefault="00551F7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51F73" w:rsidRPr="00B40323" w:rsidRDefault="00551F7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50 ของบุคลากรเข้าถึงและติดตามความก้าวหน้าของงานด้านจริยธรรม</w:t>
            </w:r>
          </w:p>
        </w:tc>
        <w:tc>
          <w:tcPr>
            <w:tcW w:w="1701" w:type="dxa"/>
          </w:tcPr>
          <w:p w:rsidR="00551F73" w:rsidRPr="00B40323" w:rsidRDefault="00551F7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51F73" w:rsidRPr="00B40323" w:rsidRDefault="00551F7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บุคลากรประพฤติปฏิบัติตนตามแนวทางด้านคุณธรรม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ธรรมาภิ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บาลมากขึ้น</w:t>
            </w:r>
          </w:p>
          <w:p w:rsidR="00551F73" w:rsidRPr="00B40323" w:rsidRDefault="00551F7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51F73" w:rsidRPr="00B40323" w:rsidRDefault="00551F7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51F73" w:rsidRPr="00B40323" w:rsidRDefault="00551F7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บุคลากรมีความตื่นตัวและร่วมมือในด้านจริยธรรม</w:t>
            </w:r>
          </w:p>
        </w:tc>
        <w:tc>
          <w:tcPr>
            <w:tcW w:w="1090" w:type="dxa"/>
          </w:tcPr>
          <w:p w:rsidR="00551F73" w:rsidRPr="00B40323" w:rsidRDefault="00551F73" w:rsidP="00DD3063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  <w:p w:rsidR="00551F73" w:rsidRPr="00B40323" w:rsidRDefault="00551F73" w:rsidP="00DD3063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  <w:r w:rsidRPr="00B40323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551F73" w:rsidRPr="00B40323" w:rsidRDefault="00551F7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2" w:type="dxa"/>
          </w:tcPr>
          <w:p w:rsidR="00551F73" w:rsidRDefault="00551F73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  <w:p w:rsidR="00B40323" w:rsidRDefault="00B40323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  <w:p w:rsidR="00B40323" w:rsidRDefault="00B40323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  <w:p w:rsidR="00B40323" w:rsidRDefault="00B40323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  <w:p w:rsidR="00B40323" w:rsidRDefault="00B40323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  <w:p w:rsidR="00B40323" w:rsidRDefault="00B40323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  <w:p w:rsidR="00B40323" w:rsidRDefault="00B40323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  <w:p w:rsidR="00B40323" w:rsidRPr="00B40323" w:rsidRDefault="00B40323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551F73" w:rsidRPr="00B40323" w:rsidRDefault="00B40323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551F73" w:rsidRPr="00B40323" w:rsidRDefault="00551F7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92" w:type="dxa"/>
          </w:tcPr>
          <w:p w:rsidR="00551F73" w:rsidRPr="00B40323" w:rsidRDefault="00551F73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40323" w:rsidRPr="00B40323" w:rsidTr="00551F73">
        <w:tc>
          <w:tcPr>
            <w:tcW w:w="1815" w:type="dxa"/>
          </w:tcPr>
          <w:p w:rsidR="00B40323" w:rsidRPr="00B40323" w:rsidRDefault="00B40323" w:rsidP="00DD3063">
            <w:pPr>
              <w:ind w:left="5"/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132. โครงการแผนจิตอาสา</w:t>
            </w:r>
          </w:p>
          <w:p w:rsidR="00B40323" w:rsidRPr="00B40323" w:rsidRDefault="00B40323" w:rsidP="00DD3063">
            <w:pPr>
              <w:ind w:left="5"/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 1. พัฒนาความสะอาดพื้นที่โรงพยาบาลบำเพ็ญประโยชน์วัด/ศาสนาสถาน</w:t>
            </w: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2. กิจกรรมตักบาตรข้างเตียง</w:t>
            </w: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 xml:space="preserve">3. 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ส่งเสริมมุมร่วมบุญในโรงพยาบาล</w:t>
            </w:r>
          </w:p>
        </w:tc>
        <w:tc>
          <w:tcPr>
            <w:tcW w:w="1418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เพื่อให้สมาชิกฝึกความเสียสละ</w:t>
            </w: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เพื่อให้เจ้าหน้าที่ และผู้รับบริการ มีกิจกรรมเสียสละ และสร้างความสุขร่วมกันด้วยการบริจาคทาน</w:t>
            </w: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ทุกคนได้มีโอกาส</w:t>
            </w: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แบ่งปัน</w:t>
            </w:r>
          </w:p>
        </w:tc>
        <w:tc>
          <w:tcPr>
            <w:tcW w:w="1199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ชมรมจริยธรรมโรงพยาบาลตรัง</w:t>
            </w: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ชมรมจริยธรรมโรงพยาบาลตรัง</w:t>
            </w: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ชมรมจริยธรรมโรงพยาบาลตรัง</w:t>
            </w:r>
          </w:p>
        </w:tc>
        <w:tc>
          <w:tcPr>
            <w:tcW w:w="1417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เจ้าหน้าที่ร่วมกิจกรรมอย่างน้อยเดือนละ 1 ครั้ง</w:t>
            </w: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เดือนละ 2 ครั้ง</w:t>
            </w: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ตามโอกาสของผู้มีจิตศรัทธา</w:t>
            </w:r>
          </w:p>
        </w:tc>
        <w:tc>
          <w:tcPr>
            <w:tcW w:w="1701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สถานที่เป้าหมายมีความเป็นระเบียบสวยงามมากขึ้นก่อนการพัฒนา</w:t>
            </w: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ความพึงพอใจของผู้เข้าร่วมกิจกรรม</w:t>
            </w: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ผู้มารับบริการได้มีโอกาสรับของบริจาค</w:t>
            </w:r>
          </w:p>
        </w:tc>
        <w:tc>
          <w:tcPr>
            <w:tcW w:w="1090" w:type="dxa"/>
          </w:tcPr>
          <w:p w:rsidR="00B40323" w:rsidRPr="00B40323" w:rsidRDefault="00B40323" w:rsidP="00DD3063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  <w:p w:rsidR="00B40323" w:rsidRPr="00B40323" w:rsidRDefault="00B40323" w:rsidP="00DD3063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  <w:r w:rsidRPr="00B40323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B40323" w:rsidRPr="00DC7B8D" w:rsidRDefault="00B40323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B40323" w:rsidRPr="00DC7B8D" w:rsidRDefault="00B40323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B40323" w:rsidRPr="00DC7B8D" w:rsidRDefault="00B40323" w:rsidP="00417D6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B40323" w:rsidRPr="00DC7B8D" w:rsidRDefault="00B40323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B40323" w:rsidRPr="00B40323" w:rsidRDefault="00B40323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200A27" w:rsidRPr="00B40323" w:rsidRDefault="00200A27" w:rsidP="00C47C6D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C47C6D" w:rsidRPr="00B40323" w:rsidRDefault="00B40323" w:rsidP="00C47C6D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lastRenderedPageBreak/>
        <w:t>187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1653"/>
        <w:gridCol w:w="900"/>
        <w:gridCol w:w="1417"/>
        <w:gridCol w:w="1701"/>
        <w:gridCol w:w="1090"/>
        <w:gridCol w:w="1121"/>
        <w:gridCol w:w="1232"/>
        <w:gridCol w:w="1239"/>
        <w:gridCol w:w="1120"/>
        <w:gridCol w:w="1092"/>
      </w:tblGrid>
      <w:tr w:rsidR="00C47C6D" w:rsidRPr="00B40323" w:rsidTr="00C47C6D">
        <w:tc>
          <w:tcPr>
            <w:tcW w:w="1815" w:type="dxa"/>
            <w:vMerge w:val="restart"/>
          </w:tcPr>
          <w:p w:rsidR="00C47C6D" w:rsidRPr="00B40323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653" w:type="dxa"/>
            <w:vMerge w:val="restart"/>
          </w:tcPr>
          <w:p w:rsidR="00C47C6D" w:rsidRPr="00B40323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899" w:type="dxa"/>
            <w:vMerge w:val="restart"/>
          </w:tcPr>
          <w:p w:rsidR="00C47C6D" w:rsidRPr="00B40323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118" w:type="dxa"/>
            <w:gridSpan w:val="2"/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0" w:type="dxa"/>
            <w:vMerge w:val="restart"/>
          </w:tcPr>
          <w:p w:rsidR="00C47C6D" w:rsidRPr="00B40323" w:rsidRDefault="00C47C6D" w:rsidP="00C47C6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C47C6D" w:rsidRPr="00B40323" w:rsidRDefault="004C747C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C47C6D" w:rsidRPr="00B40323" w:rsidTr="00C47C6D">
        <w:tc>
          <w:tcPr>
            <w:tcW w:w="1815" w:type="dxa"/>
            <w:vMerge/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vMerge/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0" w:type="dxa"/>
            <w:vMerge/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C47C6D" w:rsidRPr="00B40323" w:rsidTr="00C47C6D">
        <w:tc>
          <w:tcPr>
            <w:tcW w:w="1815" w:type="dxa"/>
            <w:vMerge/>
          </w:tcPr>
          <w:p w:rsidR="00C47C6D" w:rsidRPr="00B40323" w:rsidRDefault="00C47C6D" w:rsidP="00C47C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53" w:type="dxa"/>
            <w:vMerge/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</w:tcBorders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0" w:type="dxa"/>
            <w:vMerge/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C47C6D" w:rsidRPr="00B40323" w:rsidRDefault="00C47C6D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B4032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C47C6D" w:rsidRPr="00B40323" w:rsidRDefault="00C47C6D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B4032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C47C6D" w:rsidRPr="00B40323" w:rsidRDefault="00C47C6D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B4032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C47C6D" w:rsidRPr="00B40323" w:rsidRDefault="00C47C6D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B4032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C47C6D" w:rsidRPr="00B40323" w:rsidRDefault="00C47C6D" w:rsidP="00C47C6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7749B4" w:rsidRPr="00B40323" w:rsidTr="00C47C6D">
        <w:tc>
          <w:tcPr>
            <w:tcW w:w="1815" w:type="dxa"/>
          </w:tcPr>
          <w:p w:rsidR="007749B4" w:rsidRPr="00B40323" w:rsidRDefault="00DD3063" w:rsidP="00DD3063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133</w:t>
            </w:r>
            <w:r w:rsidR="004C747C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</w:t>
            </w:r>
            <w:r w:rsidR="007749B4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โครงการอุดหนุนประเพณีถือศีลอดกินเจโรงพระ 108-109</w:t>
            </w:r>
          </w:p>
        </w:tc>
        <w:tc>
          <w:tcPr>
            <w:tcW w:w="1653" w:type="dxa"/>
          </w:tcPr>
          <w:p w:rsidR="007749B4" w:rsidRPr="00B40323" w:rsidRDefault="007749B4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เพื่อสนับสนุนและอนุรักษ์ประเพณีถือศีลกินเจให้คงอยู่สืบไป</w:t>
            </w:r>
          </w:p>
        </w:tc>
        <w:tc>
          <w:tcPr>
            <w:tcW w:w="899" w:type="dxa"/>
          </w:tcPr>
          <w:p w:rsidR="007749B4" w:rsidRPr="00B40323" w:rsidRDefault="007749B4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กองการศึกษา เทศบาลตำบลย่านตาขาว</w:t>
            </w:r>
          </w:p>
        </w:tc>
        <w:tc>
          <w:tcPr>
            <w:tcW w:w="1417" w:type="dxa"/>
          </w:tcPr>
          <w:p w:rsidR="007749B4" w:rsidRPr="00B40323" w:rsidRDefault="007749B4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1 ครั้ง</w:t>
            </w:r>
          </w:p>
        </w:tc>
        <w:tc>
          <w:tcPr>
            <w:tcW w:w="1701" w:type="dxa"/>
          </w:tcPr>
          <w:p w:rsidR="007749B4" w:rsidRPr="00B40323" w:rsidRDefault="007749B4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ให้การสนับสนุนกิจกรรมที่มีประโยชน์ต่อชุมชนเชื้อสายจีน</w:t>
            </w:r>
          </w:p>
        </w:tc>
        <w:tc>
          <w:tcPr>
            <w:tcW w:w="1090" w:type="dxa"/>
          </w:tcPr>
          <w:p w:rsidR="007749B4" w:rsidRPr="00B40323" w:rsidRDefault="007749B4" w:rsidP="00DD3063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 w:rsidRPr="00B40323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15</w:t>
            </w:r>
            <w:r w:rsidRPr="00B40323"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,</w:t>
            </w:r>
            <w:r w:rsidRPr="00B40323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000</w:t>
            </w:r>
          </w:p>
        </w:tc>
        <w:tc>
          <w:tcPr>
            <w:tcW w:w="1121" w:type="dxa"/>
          </w:tcPr>
          <w:p w:rsidR="007749B4" w:rsidRPr="00B40323" w:rsidRDefault="007749B4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32" w:type="dxa"/>
          </w:tcPr>
          <w:p w:rsidR="007749B4" w:rsidRPr="00B40323" w:rsidRDefault="007749B4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39" w:type="dxa"/>
          </w:tcPr>
          <w:p w:rsidR="007749B4" w:rsidRPr="00B40323" w:rsidRDefault="00B40323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7749B4" w:rsidRPr="00B40323" w:rsidRDefault="007749B4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92" w:type="dxa"/>
          </w:tcPr>
          <w:p w:rsidR="007749B4" w:rsidRPr="00B40323" w:rsidRDefault="007749B4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4C747C" w:rsidRPr="00B40323" w:rsidTr="00C47C6D">
        <w:tc>
          <w:tcPr>
            <w:tcW w:w="1815" w:type="dxa"/>
          </w:tcPr>
          <w:p w:rsidR="004C747C" w:rsidRPr="00B40323" w:rsidRDefault="00DD3063" w:rsidP="00DD3063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134</w:t>
            </w:r>
            <w:r w:rsidR="004C747C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โครงการอุดหนุนศาสนาและวัฒนธรรมของมัสยิด</w:t>
            </w:r>
          </w:p>
        </w:tc>
        <w:tc>
          <w:tcPr>
            <w:tcW w:w="1653" w:type="dxa"/>
          </w:tcPr>
          <w:p w:rsidR="004C747C" w:rsidRPr="00B40323" w:rsidRDefault="004C747C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เพื่อส่งเสริมกิจกรรมทางศาสนาอิสลาม</w:t>
            </w:r>
          </w:p>
        </w:tc>
        <w:tc>
          <w:tcPr>
            <w:tcW w:w="899" w:type="dxa"/>
          </w:tcPr>
          <w:p w:rsidR="004C747C" w:rsidRPr="00B40323" w:rsidRDefault="004C747C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กองการศึกษา เทศบาลตำบลย่านตาขาว</w:t>
            </w:r>
          </w:p>
          <w:p w:rsidR="004C747C" w:rsidRPr="00B40323" w:rsidRDefault="004C747C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C747C" w:rsidRPr="00B40323" w:rsidRDefault="004C747C" w:rsidP="00DD3063">
            <w:pPr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1 ครั้ง</w:t>
            </w:r>
          </w:p>
        </w:tc>
        <w:tc>
          <w:tcPr>
            <w:tcW w:w="1701" w:type="dxa"/>
          </w:tcPr>
          <w:p w:rsidR="004C747C" w:rsidRPr="00B40323" w:rsidRDefault="004C747C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ให้การสนับสนุนกิจกรรมที่มีประโยชน์ต่อชุมชนอิสลาม</w:t>
            </w:r>
          </w:p>
        </w:tc>
        <w:tc>
          <w:tcPr>
            <w:tcW w:w="1090" w:type="dxa"/>
          </w:tcPr>
          <w:p w:rsidR="004C747C" w:rsidRPr="00B40323" w:rsidRDefault="004C747C" w:rsidP="00DD3063">
            <w:pPr>
              <w:rPr>
                <w:rFonts w:ascii="TH SarabunIT๙" w:hAnsi="TH SarabunIT๙" w:cs="TH SarabunIT๙"/>
              </w:rPr>
            </w:pPr>
            <w:r w:rsidRPr="00B40323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15</w:t>
            </w:r>
            <w:r w:rsidRPr="00B40323"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,</w:t>
            </w:r>
            <w:r w:rsidRPr="00B40323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000</w:t>
            </w:r>
          </w:p>
        </w:tc>
        <w:tc>
          <w:tcPr>
            <w:tcW w:w="1121" w:type="dxa"/>
          </w:tcPr>
          <w:p w:rsidR="004C747C" w:rsidRPr="00B40323" w:rsidRDefault="004C747C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32" w:type="dxa"/>
          </w:tcPr>
          <w:p w:rsidR="004C747C" w:rsidRPr="00B40323" w:rsidRDefault="004C747C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39" w:type="dxa"/>
          </w:tcPr>
          <w:p w:rsidR="004C747C" w:rsidRPr="00B40323" w:rsidRDefault="00B40323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4C747C" w:rsidRPr="00B40323" w:rsidRDefault="004C747C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92" w:type="dxa"/>
          </w:tcPr>
          <w:p w:rsidR="004C747C" w:rsidRPr="00B40323" w:rsidRDefault="004C747C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4C747C" w:rsidRPr="00B40323" w:rsidTr="00C47C6D">
        <w:tc>
          <w:tcPr>
            <w:tcW w:w="1815" w:type="dxa"/>
          </w:tcPr>
          <w:p w:rsidR="004C747C" w:rsidRPr="00B40323" w:rsidRDefault="00DD3063" w:rsidP="00DD3063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135</w:t>
            </w:r>
            <w:r w:rsidR="004C747C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โครงการอุดหนุนศาสนาและวัฒนธรรมของคริสตจักร ย่านตาขาว</w:t>
            </w:r>
          </w:p>
        </w:tc>
        <w:tc>
          <w:tcPr>
            <w:tcW w:w="1653" w:type="dxa"/>
          </w:tcPr>
          <w:p w:rsidR="004C747C" w:rsidRPr="00B40323" w:rsidRDefault="004C747C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เพื่อส่งเสริมกิจกรรมทางศาสนาคริสต์</w:t>
            </w:r>
          </w:p>
        </w:tc>
        <w:tc>
          <w:tcPr>
            <w:tcW w:w="899" w:type="dxa"/>
          </w:tcPr>
          <w:p w:rsidR="004C747C" w:rsidRPr="00B40323" w:rsidRDefault="004C747C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กองการศึกษา เทศบาลตำบลย่านตาขาว</w:t>
            </w:r>
          </w:p>
        </w:tc>
        <w:tc>
          <w:tcPr>
            <w:tcW w:w="1417" w:type="dxa"/>
          </w:tcPr>
          <w:p w:rsidR="004C747C" w:rsidRPr="00B40323" w:rsidRDefault="004C747C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1 ครั้ง</w:t>
            </w:r>
          </w:p>
        </w:tc>
        <w:tc>
          <w:tcPr>
            <w:tcW w:w="1701" w:type="dxa"/>
          </w:tcPr>
          <w:p w:rsidR="004C747C" w:rsidRPr="00B40323" w:rsidRDefault="004C747C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ให้การสนับสนุนกิจกรรมที่มีประโยชน์ต่อศาสนาคริสต์</w:t>
            </w:r>
          </w:p>
        </w:tc>
        <w:tc>
          <w:tcPr>
            <w:tcW w:w="1090" w:type="dxa"/>
          </w:tcPr>
          <w:p w:rsidR="004C747C" w:rsidRPr="00B40323" w:rsidRDefault="004C747C" w:rsidP="00DD3063">
            <w:pPr>
              <w:rPr>
                <w:rFonts w:ascii="TH SarabunIT๙" w:hAnsi="TH SarabunIT๙" w:cs="TH SarabunIT๙"/>
              </w:rPr>
            </w:pPr>
            <w:r w:rsidRPr="00B40323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15</w:t>
            </w:r>
            <w:r w:rsidRPr="00B40323"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,</w:t>
            </w:r>
            <w:r w:rsidRPr="00B40323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000</w:t>
            </w:r>
          </w:p>
        </w:tc>
        <w:tc>
          <w:tcPr>
            <w:tcW w:w="1121" w:type="dxa"/>
          </w:tcPr>
          <w:p w:rsidR="004C747C" w:rsidRPr="00B40323" w:rsidRDefault="004C747C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32" w:type="dxa"/>
          </w:tcPr>
          <w:p w:rsidR="004C747C" w:rsidRPr="00B40323" w:rsidRDefault="004C747C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39" w:type="dxa"/>
          </w:tcPr>
          <w:p w:rsidR="004C747C" w:rsidRPr="00B40323" w:rsidRDefault="00B40323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4C747C" w:rsidRPr="00B40323" w:rsidRDefault="004C747C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92" w:type="dxa"/>
          </w:tcPr>
          <w:p w:rsidR="004C747C" w:rsidRPr="00B40323" w:rsidRDefault="004C747C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00A27" w:rsidRPr="00B40323" w:rsidTr="00C47C6D">
        <w:tc>
          <w:tcPr>
            <w:tcW w:w="1815" w:type="dxa"/>
          </w:tcPr>
          <w:p w:rsidR="00200A27" w:rsidRPr="00B40323" w:rsidRDefault="00DD3063" w:rsidP="00DD3063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136</w:t>
            </w:r>
            <w:r w:rsidR="00200A27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โครงการจัดงานวันเด็กแห่งชาติ</w:t>
            </w:r>
          </w:p>
        </w:tc>
        <w:tc>
          <w:tcPr>
            <w:tcW w:w="1653" w:type="dxa"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เพื่อส่งเสริมและพัฒนาขีดความสามารถของเด็กและเยาวชนให้มีความพร้อมทั้งร่างกายและจิตใจ และเป็นทรัพยากรอันทรงคุณค่าของสังคม</w:t>
            </w:r>
          </w:p>
        </w:tc>
        <w:tc>
          <w:tcPr>
            <w:tcW w:w="899" w:type="dxa"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กองการศึกษา เทศบาลตำบลย่านตาขาว</w:t>
            </w:r>
          </w:p>
        </w:tc>
        <w:tc>
          <w:tcPr>
            <w:tcW w:w="1417" w:type="dxa"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เด็กและเยาวชนทั่วไปทั้งในระบบและนอกระบบโรงเรียนเข้าร่วมกิจกรรมประมาณ 1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บาท</w:t>
            </w:r>
          </w:p>
        </w:tc>
        <w:tc>
          <w:tcPr>
            <w:tcW w:w="1701" w:type="dxa"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ได้จัดกิจกรรมที่ให้ความสำคัญกับเด็ก เพื่อให้เกิดการมีส่วนร่วมในการทำกิจกรรมต่าง ๆ</w:t>
            </w:r>
          </w:p>
        </w:tc>
        <w:tc>
          <w:tcPr>
            <w:tcW w:w="1090" w:type="dxa"/>
          </w:tcPr>
          <w:p w:rsidR="00200A27" w:rsidRPr="00B40323" w:rsidRDefault="00200A27" w:rsidP="00DD3063">
            <w:pP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</w:pPr>
            <w:r w:rsidRPr="00B40323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300</w:t>
            </w:r>
            <w:r w:rsidRPr="00B40323"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,</w:t>
            </w:r>
            <w:r w:rsidRPr="00B40323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000</w:t>
            </w:r>
          </w:p>
        </w:tc>
        <w:tc>
          <w:tcPr>
            <w:tcW w:w="1121" w:type="dxa"/>
          </w:tcPr>
          <w:p w:rsidR="00200A27" w:rsidRPr="00B40323" w:rsidRDefault="00200A27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32" w:type="dxa"/>
          </w:tcPr>
          <w:p w:rsidR="00200A27" w:rsidRPr="00B40323" w:rsidRDefault="00B40323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200A27" w:rsidRPr="00B40323" w:rsidRDefault="00200A27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120" w:type="dxa"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92" w:type="dxa"/>
          </w:tcPr>
          <w:p w:rsidR="00200A27" w:rsidRPr="00B40323" w:rsidRDefault="00200A27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00A27" w:rsidRPr="00B40323" w:rsidTr="00C47C6D">
        <w:tc>
          <w:tcPr>
            <w:tcW w:w="1815" w:type="dxa"/>
          </w:tcPr>
          <w:p w:rsidR="00200A27" w:rsidRPr="00B40323" w:rsidRDefault="00DD3063" w:rsidP="00DD3063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137</w:t>
            </w:r>
            <w:r w:rsidR="00200A27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โครงการจัดกิจกรรมอนุรักษ์และสืบสานงานประเพณีชักพระ</w:t>
            </w:r>
          </w:p>
        </w:tc>
        <w:tc>
          <w:tcPr>
            <w:tcW w:w="1653" w:type="dxa"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เพื่อให้เด็กเยาวชนและประชาชนช่วยกันอนุรักษ์ประเพณีศาสนาและวัฒนธรรมอันดีงามของไทยสืบไป</w:t>
            </w:r>
          </w:p>
        </w:tc>
        <w:tc>
          <w:tcPr>
            <w:tcW w:w="899" w:type="dxa"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กองการศึกษา เทศบาลตำบลย่านตาขาว</w:t>
            </w:r>
          </w:p>
        </w:tc>
        <w:tc>
          <w:tcPr>
            <w:tcW w:w="1417" w:type="dxa"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ประชาชน เข้าร่วมกิจกรรมประมาณ 25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000 คน</w:t>
            </w:r>
          </w:p>
        </w:tc>
        <w:tc>
          <w:tcPr>
            <w:tcW w:w="1701" w:type="dxa"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ได้ส่งเสริมและสนับสนุนกิจกรรมอนุรักษ์และสืบสานงานประเพณีชักพระ</w:t>
            </w:r>
          </w:p>
        </w:tc>
        <w:tc>
          <w:tcPr>
            <w:tcW w:w="1090" w:type="dxa"/>
          </w:tcPr>
          <w:p w:rsidR="00200A27" w:rsidRPr="00B40323" w:rsidRDefault="00200A27" w:rsidP="00DD3063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121" w:type="dxa"/>
          </w:tcPr>
          <w:p w:rsidR="00200A27" w:rsidRPr="00B40323" w:rsidRDefault="00B40323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200A27" w:rsidRPr="00B40323" w:rsidRDefault="00200A27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39" w:type="dxa"/>
          </w:tcPr>
          <w:p w:rsidR="00200A27" w:rsidRPr="00B40323" w:rsidRDefault="00200A27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120" w:type="dxa"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92" w:type="dxa"/>
          </w:tcPr>
          <w:p w:rsidR="00200A27" w:rsidRPr="00B40323" w:rsidRDefault="00200A27" w:rsidP="00C47C6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C47C6D" w:rsidRPr="00B40323" w:rsidRDefault="00C47C6D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B40323" w:rsidRDefault="00B40323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B40323" w:rsidRDefault="00B40323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200A27" w:rsidRPr="00B40323" w:rsidRDefault="00B40323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188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1653"/>
        <w:gridCol w:w="900"/>
        <w:gridCol w:w="1417"/>
        <w:gridCol w:w="1701"/>
        <w:gridCol w:w="1090"/>
        <w:gridCol w:w="1121"/>
        <w:gridCol w:w="1232"/>
        <w:gridCol w:w="1239"/>
        <w:gridCol w:w="1120"/>
        <w:gridCol w:w="1092"/>
      </w:tblGrid>
      <w:tr w:rsidR="00200A27" w:rsidRPr="00B40323" w:rsidTr="00DD3063">
        <w:tc>
          <w:tcPr>
            <w:tcW w:w="1815" w:type="dxa"/>
            <w:vMerge w:val="restart"/>
          </w:tcPr>
          <w:p w:rsidR="00200A27" w:rsidRPr="00B40323" w:rsidRDefault="00200A2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653" w:type="dxa"/>
            <w:vMerge w:val="restart"/>
          </w:tcPr>
          <w:p w:rsidR="00200A27" w:rsidRPr="00B40323" w:rsidRDefault="00200A2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899" w:type="dxa"/>
            <w:vMerge w:val="restart"/>
          </w:tcPr>
          <w:p w:rsidR="00200A27" w:rsidRPr="00B40323" w:rsidRDefault="00200A2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118" w:type="dxa"/>
            <w:gridSpan w:val="2"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0" w:type="dxa"/>
            <w:vMerge w:val="restart"/>
          </w:tcPr>
          <w:p w:rsidR="00200A27" w:rsidRPr="00B40323" w:rsidRDefault="00200A2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00A27" w:rsidRPr="00B40323" w:rsidTr="00DD3063">
        <w:tc>
          <w:tcPr>
            <w:tcW w:w="1815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0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00A27" w:rsidRPr="00B40323" w:rsidTr="00DD3063">
        <w:tc>
          <w:tcPr>
            <w:tcW w:w="1815" w:type="dxa"/>
            <w:vMerge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53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0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200A27" w:rsidRPr="00B40323" w:rsidRDefault="00200A27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B4032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200A27" w:rsidRPr="00B40323" w:rsidRDefault="00200A27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B4032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200A27" w:rsidRPr="00B40323" w:rsidRDefault="00200A27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B4032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200A27" w:rsidRPr="00B40323" w:rsidRDefault="00200A27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B4032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00A27" w:rsidRPr="00B40323" w:rsidTr="00DD3063">
        <w:tc>
          <w:tcPr>
            <w:tcW w:w="1815" w:type="dxa"/>
          </w:tcPr>
          <w:p w:rsidR="00200A27" w:rsidRPr="00B40323" w:rsidRDefault="00DD3063" w:rsidP="00DD3063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138</w:t>
            </w:r>
            <w:r w:rsidR="00200A27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โครงการกิจกรรมอนุรักษ์และสืบสานงานประเพณีสารทไทย</w:t>
            </w:r>
          </w:p>
        </w:tc>
        <w:tc>
          <w:tcPr>
            <w:tcW w:w="1653" w:type="dxa"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เพื่อสืบสานประเพณีวัฒนธรรมท้องถิ่น</w:t>
            </w:r>
          </w:p>
        </w:tc>
        <w:tc>
          <w:tcPr>
            <w:tcW w:w="899" w:type="dxa"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กองการศึกษา เทศบาลตำบลย่านตาขาว</w:t>
            </w:r>
          </w:p>
        </w:tc>
        <w:tc>
          <w:tcPr>
            <w:tcW w:w="1417" w:type="dxa"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เด็ก เยาวชน ประชาชน เข้าร่วมกิจกรรมประมาณ 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1,0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00 คน</w:t>
            </w:r>
          </w:p>
        </w:tc>
        <w:tc>
          <w:tcPr>
            <w:tcW w:w="1701" w:type="dxa"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จัดกิจกรรมที่สืบสานประเพณีวัฒนธรรมแก่ประชาชนคนรุ่นหลัง</w:t>
            </w:r>
          </w:p>
        </w:tc>
        <w:tc>
          <w:tcPr>
            <w:tcW w:w="1090" w:type="dxa"/>
          </w:tcPr>
          <w:p w:rsidR="00200A27" w:rsidRPr="00B40323" w:rsidRDefault="00200A27" w:rsidP="00DD3063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121" w:type="dxa"/>
          </w:tcPr>
          <w:p w:rsidR="00200A27" w:rsidRPr="00B40323" w:rsidRDefault="00B40323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200A27" w:rsidRPr="00B40323" w:rsidRDefault="00200A27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39" w:type="dxa"/>
          </w:tcPr>
          <w:p w:rsidR="00200A27" w:rsidRPr="00B40323" w:rsidRDefault="00200A27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120" w:type="dxa"/>
          </w:tcPr>
          <w:p w:rsidR="00200A27" w:rsidRPr="00B40323" w:rsidRDefault="00200A27" w:rsidP="00B403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92" w:type="dxa"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00A27" w:rsidRPr="00B40323" w:rsidTr="00DD3063">
        <w:tc>
          <w:tcPr>
            <w:tcW w:w="1815" w:type="dxa"/>
          </w:tcPr>
          <w:p w:rsidR="00200A27" w:rsidRPr="00B40323" w:rsidRDefault="00DD3063" w:rsidP="00DD3063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139</w:t>
            </w:r>
            <w:r w:rsidR="00200A27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โครงการกิจกรรมอนุรักษ์ส่งเสริมและสืบสานงานประเพณีวัฒนธรรมไทย</w:t>
            </w:r>
          </w:p>
        </w:tc>
        <w:tc>
          <w:tcPr>
            <w:tcW w:w="1653" w:type="dxa"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และเยาวชนประชาชนได้เข้าร่วมกิจกรรมช่วยอนุรักษ์ประเพณีศาสนาวัฒนธรรมอันดีงามของไทยสืบไป</w:t>
            </w:r>
          </w:p>
        </w:tc>
        <w:tc>
          <w:tcPr>
            <w:tcW w:w="899" w:type="dxa"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กองการศึกษา เทศบาลตำบลย่านตาขาว</w:t>
            </w:r>
          </w:p>
        </w:tc>
        <w:tc>
          <w:tcPr>
            <w:tcW w:w="1417" w:type="dxa"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เด็ก เยาวชน ประชาชน ได้ร่วมกิจกรรมลอยกระทงประมาณ 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2,0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00 คน</w:t>
            </w:r>
          </w:p>
        </w:tc>
        <w:tc>
          <w:tcPr>
            <w:tcW w:w="1701" w:type="dxa"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ได้สืบทอดประเพณีอันดีงามและเป็นเอกลักษณ์ของท้องถิ่น</w:t>
            </w:r>
          </w:p>
        </w:tc>
        <w:tc>
          <w:tcPr>
            <w:tcW w:w="1090" w:type="dxa"/>
          </w:tcPr>
          <w:p w:rsidR="00200A27" w:rsidRPr="00B40323" w:rsidRDefault="00200A27" w:rsidP="00DD3063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 w:rsidRPr="00B40323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300</w:t>
            </w:r>
            <w:r w:rsidRPr="00B40323"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,</w:t>
            </w:r>
            <w:r w:rsidRPr="00B40323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000</w:t>
            </w:r>
          </w:p>
        </w:tc>
        <w:tc>
          <w:tcPr>
            <w:tcW w:w="1121" w:type="dxa"/>
          </w:tcPr>
          <w:p w:rsidR="00200A27" w:rsidRPr="00B40323" w:rsidRDefault="00B40323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200A27" w:rsidRPr="00B40323" w:rsidRDefault="00200A27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39" w:type="dxa"/>
          </w:tcPr>
          <w:p w:rsidR="00200A27" w:rsidRPr="00B40323" w:rsidRDefault="00200A27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120" w:type="dxa"/>
          </w:tcPr>
          <w:p w:rsidR="00200A27" w:rsidRPr="00B40323" w:rsidRDefault="00200A27" w:rsidP="00B403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92" w:type="dxa"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00A27" w:rsidRPr="00B40323" w:rsidTr="00DD3063">
        <w:tc>
          <w:tcPr>
            <w:tcW w:w="1815" w:type="dxa"/>
          </w:tcPr>
          <w:p w:rsidR="00200A27" w:rsidRPr="00B40323" w:rsidRDefault="00DD3063" w:rsidP="00DD3063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140</w:t>
            </w:r>
            <w:r w:rsidR="00200A27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โครงการกิจกรรมทำบุญตักบาตรวันขึ้นปีใหม่</w:t>
            </w:r>
          </w:p>
        </w:tc>
        <w:tc>
          <w:tcPr>
            <w:tcW w:w="1653" w:type="dxa"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เพื่อให้ประชาชนได้อนุรักษ์ประเพณีอันดีงามของไทยให้คงอยู่สืบไป</w:t>
            </w:r>
          </w:p>
        </w:tc>
        <w:tc>
          <w:tcPr>
            <w:tcW w:w="899" w:type="dxa"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กองการศึกษา เทศบาลตำบลย่านตาขาว</w:t>
            </w:r>
          </w:p>
        </w:tc>
        <w:tc>
          <w:tcPr>
            <w:tcW w:w="1417" w:type="dxa"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มีประชาชนเข้าร่วมประมาณ 2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000 คน</w:t>
            </w:r>
          </w:p>
        </w:tc>
        <w:tc>
          <w:tcPr>
            <w:tcW w:w="1701" w:type="dxa"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ได้สืบสานประเพณีอันดีงามและเริ่มต้นชีวิตปีใหม่ด้วยการทำบุญตักบาตร</w:t>
            </w:r>
          </w:p>
        </w:tc>
        <w:tc>
          <w:tcPr>
            <w:tcW w:w="1090" w:type="dxa"/>
          </w:tcPr>
          <w:p w:rsidR="00200A27" w:rsidRPr="00B40323" w:rsidRDefault="00200A27" w:rsidP="00DD3063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 w:rsidRPr="00B40323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40</w:t>
            </w:r>
            <w:r w:rsidRPr="00B40323"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,</w:t>
            </w:r>
            <w:r w:rsidRPr="00B40323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000</w:t>
            </w:r>
          </w:p>
        </w:tc>
        <w:tc>
          <w:tcPr>
            <w:tcW w:w="1121" w:type="dxa"/>
          </w:tcPr>
          <w:p w:rsidR="00200A27" w:rsidRPr="00B40323" w:rsidRDefault="00200A27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32" w:type="dxa"/>
          </w:tcPr>
          <w:p w:rsidR="00200A27" w:rsidRPr="00B40323" w:rsidRDefault="00B40323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200A27" w:rsidRPr="00B40323" w:rsidRDefault="00200A27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120" w:type="dxa"/>
          </w:tcPr>
          <w:p w:rsidR="00200A27" w:rsidRPr="00B40323" w:rsidRDefault="00200A27" w:rsidP="00B403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92" w:type="dxa"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00A27" w:rsidRPr="00B40323" w:rsidTr="00DD3063">
        <w:tc>
          <w:tcPr>
            <w:tcW w:w="1815" w:type="dxa"/>
          </w:tcPr>
          <w:p w:rsidR="00200A27" w:rsidRPr="00B40323" w:rsidRDefault="00DD3063" w:rsidP="00DD3063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141</w:t>
            </w:r>
            <w:r w:rsidR="00200A27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โครงการกิจกรรมทำบุญตักบาตรวันขึ้นปีใหม่</w:t>
            </w:r>
          </w:p>
        </w:tc>
        <w:tc>
          <w:tcPr>
            <w:tcW w:w="1653" w:type="dxa"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เพื่อให้ประชาชนได้อนุรักษ์ประเพณีอันดีงามของไทยให้คงอยู่สืบไป</w:t>
            </w:r>
          </w:p>
        </w:tc>
        <w:tc>
          <w:tcPr>
            <w:tcW w:w="899" w:type="dxa"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กองการศึกษา เทศบาลตำบลย่านตาขาว</w:t>
            </w:r>
          </w:p>
        </w:tc>
        <w:tc>
          <w:tcPr>
            <w:tcW w:w="1417" w:type="dxa"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มีประชาชนเข้าร่วมประมาณ 2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000 คน</w:t>
            </w:r>
          </w:p>
        </w:tc>
        <w:tc>
          <w:tcPr>
            <w:tcW w:w="1701" w:type="dxa"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สามารถสืบทอดประเพณีอันดีงามและเริ่มต้นชีวิตปีใหม่ด้วยการทำบุญตักบาตร</w:t>
            </w:r>
          </w:p>
        </w:tc>
        <w:tc>
          <w:tcPr>
            <w:tcW w:w="1090" w:type="dxa"/>
          </w:tcPr>
          <w:p w:rsidR="00200A27" w:rsidRPr="00B40323" w:rsidRDefault="00200A27" w:rsidP="00DD3063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 w:rsidRPr="00B40323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100</w:t>
            </w:r>
            <w:r w:rsidRPr="00B40323"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,</w:t>
            </w:r>
            <w:r w:rsidRPr="00B40323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000</w:t>
            </w:r>
          </w:p>
        </w:tc>
        <w:tc>
          <w:tcPr>
            <w:tcW w:w="1121" w:type="dxa"/>
          </w:tcPr>
          <w:p w:rsidR="00200A27" w:rsidRPr="00B40323" w:rsidRDefault="00200A27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32" w:type="dxa"/>
          </w:tcPr>
          <w:p w:rsidR="00200A27" w:rsidRPr="00B40323" w:rsidRDefault="00200A27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39" w:type="dxa"/>
          </w:tcPr>
          <w:p w:rsidR="00200A27" w:rsidRPr="00B40323" w:rsidRDefault="00B40323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200A27" w:rsidRPr="00B40323" w:rsidRDefault="00200A27" w:rsidP="00B403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92" w:type="dxa"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00A27" w:rsidRPr="00B40323" w:rsidTr="00DD3063">
        <w:tc>
          <w:tcPr>
            <w:tcW w:w="1815" w:type="dxa"/>
          </w:tcPr>
          <w:p w:rsidR="00200A27" w:rsidRPr="00B40323" w:rsidRDefault="00DD3063" w:rsidP="00DD3063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142</w:t>
            </w:r>
            <w:r w:rsidR="00200A27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โครงการกิจกรรมวันแม่</w:t>
            </w:r>
          </w:p>
        </w:tc>
        <w:tc>
          <w:tcPr>
            <w:tcW w:w="1653" w:type="dxa"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เพื่อแสดงถึงความกตัญญูกตเวทีและระลึกถึงพระคุณของแม่</w:t>
            </w:r>
          </w:p>
        </w:tc>
        <w:tc>
          <w:tcPr>
            <w:tcW w:w="899" w:type="dxa"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กองการศึกษา เทศบาลตำบลย่านตาขาว</w:t>
            </w:r>
          </w:p>
        </w:tc>
        <w:tc>
          <w:tcPr>
            <w:tcW w:w="1417" w:type="dxa"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มีผู้เข้าร่วมประมาณ 300 คน</w:t>
            </w:r>
          </w:p>
        </w:tc>
        <w:tc>
          <w:tcPr>
            <w:tcW w:w="1701" w:type="dxa"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สามารถสืบทอดประเพณีอันดีงามไปสู่อนุชนคนรุ่นหลัง</w:t>
            </w:r>
          </w:p>
        </w:tc>
        <w:tc>
          <w:tcPr>
            <w:tcW w:w="1090" w:type="dxa"/>
          </w:tcPr>
          <w:p w:rsidR="00200A27" w:rsidRPr="00B40323" w:rsidRDefault="00200A27" w:rsidP="00DD3063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 w:rsidRPr="00B40323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50</w:t>
            </w:r>
            <w:r w:rsidRPr="00B40323"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,</w:t>
            </w:r>
            <w:r w:rsidRPr="00B40323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000</w:t>
            </w:r>
          </w:p>
        </w:tc>
        <w:tc>
          <w:tcPr>
            <w:tcW w:w="1121" w:type="dxa"/>
          </w:tcPr>
          <w:p w:rsidR="00200A27" w:rsidRPr="00B40323" w:rsidRDefault="00200A27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32" w:type="dxa"/>
          </w:tcPr>
          <w:p w:rsidR="00200A27" w:rsidRPr="00B40323" w:rsidRDefault="00200A27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39" w:type="dxa"/>
          </w:tcPr>
          <w:p w:rsidR="00200A27" w:rsidRPr="00B40323" w:rsidRDefault="00200A27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120" w:type="dxa"/>
          </w:tcPr>
          <w:p w:rsidR="00200A27" w:rsidRPr="00B40323" w:rsidRDefault="00B40323" w:rsidP="00B403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200A27" w:rsidRPr="00B40323" w:rsidRDefault="00200A27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200A27" w:rsidRPr="00B40323" w:rsidRDefault="00200A27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B40323" w:rsidRDefault="00B40323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200A27" w:rsidRPr="00B40323" w:rsidRDefault="00B40323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/>
          <w:sz w:val="24"/>
          <w:szCs w:val="24"/>
        </w:rPr>
        <w:t>189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1653"/>
        <w:gridCol w:w="900"/>
        <w:gridCol w:w="1417"/>
        <w:gridCol w:w="1813"/>
        <w:gridCol w:w="986"/>
        <w:gridCol w:w="1121"/>
        <w:gridCol w:w="1232"/>
        <w:gridCol w:w="1239"/>
        <w:gridCol w:w="1120"/>
        <w:gridCol w:w="1092"/>
      </w:tblGrid>
      <w:tr w:rsidR="00200A27" w:rsidRPr="00B40323" w:rsidTr="00B40323">
        <w:tc>
          <w:tcPr>
            <w:tcW w:w="1815" w:type="dxa"/>
            <w:vMerge w:val="restart"/>
          </w:tcPr>
          <w:p w:rsidR="00200A27" w:rsidRPr="00B40323" w:rsidRDefault="00200A2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653" w:type="dxa"/>
            <w:vMerge w:val="restart"/>
          </w:tcPr>
          <w:p w:rsidR="00200A27" w:rsidRPr="00B40323" w:rsidRDefault="00200A2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900" w:type="dxa"/>
            <w:vMerge w:val="restart"/>
          </w:tcPr>
          <w:p w:rsidR="00200A27" w:rsidRPr="00B40323" w:rsidRDefault="00200A2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230" w:type="dxa"/>
            <w:gridSpan w:val="2"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86" w:type="dxa"/>
            <w:vMerge w:val="restart"/>
          </w:tcPr>
          <w:p w:rsidR="00200A27" w:rsidRPr="00B40323" w:rsidRDefault="00200A2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00A27" w:rsidRPr="00B40323" w:rsidTr="00B40323">
        <w:tc>
          <w:tcPr>
            <w:tcW w:w="1815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813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986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00A27" w:rsidRPr="00B40323" w:rsidTr="00B40323">
        <w:tc>
          <w:tcPr>
            <w:tcW w:w="1815" w:type="dxa"/>
            <w:vMerge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53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813" w:type="dxa"/>
            <w:tcBorders>
              <w:top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986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200A27" w:rsidRPr="00B40323" w:rsidRDefault="00200A27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B4032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200A27" w:rsidRPr="00B40323" w:rsidRDefault="00200A27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B4032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200A27" w:rsidRPr="00B40323" w:rsidRDefault="00200A27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B4032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200A27" w:rsidRPr="00B40323" w:rsidRDefault="00200A27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B4032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B40323" w:rsidRPr="00B40323" w:rsidTr="00B40323">
        <w:tc>
          <w:tcPr>
            <w:tcW w:w="1815" w:type="dxa"/>
          </w:tcPr>
          <w:p w:rsidR="00B40323" w:rsidRPr="00B40323" w:rsidRDefault="00B40323" w:rsidP="00DD3063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143. โครงการจิตอาสาพัฒนาสิ่งแวดล้อม</w:t>
            </w:r>
          </w:p>
        </w:tc>
        <w:tc>
          <w:tcPr>
            <w:tcW w:w="1653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เพื่อสร้างจิตสำนึกที่ดีในการรักษาสิ่งแวดล้อมและจัดการที่สาธารณะ</w:t>
            </w:r>
          </w:p>
        </w:tc>
        <w:tc>
          <w:tcPr>
            <w:tcW w:w="900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สำนักงานปลัด เทศบาลตำบลย่านตาขาว</w:t>
            </w:r>
          </w:p>
        </w:tc>
        <w:tc>
          <w:tcPr>
            <w:tcW w:w="1417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มีผู้เข้าร่วมกิจกรรมประมาณ 300 คน</w:t>
            </w:r>
          </w:p>
        </w:tc>
        <w:tc>
          <w:tcPr>
            <w:tcW w:w="1813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เพื่อส่งเสริมกิจกรรมอันเป็นประโยชน์ให้เกิดขึ้นแก่ที่สาธารณะสถานต่าง ๆ</w:t>
            </w:r>
          </w:p>
        </w:tc>
        <w:tc>
          <w:tcPr>
            <w:tcW w:w="986" w:type="dxa"/>
          </w:tcPr>
          <w:p w:rsidR="00B40323" w:rsidRPr="00B40323" w:rsidRDefault="00B40323" w:rsidP="00DD3063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 w:rsidRPr="00B40323"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20,000</w:t>
            </w:r>
          </w:p>
        </w:tc>
        <w:tc>
          <w:tcPr>
            <w:tcW w:w="1121" w:type="dxa"/>
          </w:tcPr>
          <w:p w:rsidR="00B40323" w:rsidRPr="00DC7B8D" w:rsidRDefault="00B40323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B40323" w:rsidRPr="00DC7B8D" w:rsidRDefault="00B40323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B40323" w:rsidRPr="00DC7B8D" w:rsidRDefault="00B40323" w:rsidP="00417D6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B40323" w:rsidRPr="00DC7B8D" w:rsidRDefault="00B40323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00A27" w:rsidRPr="00B40323" w:rsidTr="00B40323">
        <w:tc>
          <w:tcPr>
            <w:tcW w:w="1815" w:type="dxa"/>
          </w:tcPr>
          <w:p w:rsidR="00200A27" w:rsidRPr="00B40323" w:rsidRDefault="00DD3063" w:rsidP="00DD3063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144</w:t>
            </w:r>
            <w:r w:rsidR="00200A27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โครงการบรรพชาสามเณรภาคฤดูร้อน เฉลิมพระเกียรติฯ สมเด็จพระกนิษฐา</w:t>
            </w:r>
            <w:proofErr w:type="spellStart"/>
            <w:r w:rsidR="00200A27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ธิ</w:t>
            </w:r>
            <w:proofErr w:type="spellEnd"/>
            <w:r w:rsidR="00200A27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ราชเจ้า กรมสมเด็จพระเทพรัตนราชสุดาฯสยามบรมราชกุมารี</w:t>
            </w:r>
          </w:p>
        </w:tc>
        <w:tc>
          <w:tcPr>
            <w:tcW w:w="1653" w:type="dxa"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เพื่อถวายพระราชกุศลแด่สมเด็จพระกนิษฐา        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ธิ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ราชเจ้า กรมสมเด็จพระเทพรัตนราชสุดาฯ สยามบรมราชกุมารี</w:t>
            </w:r>
          </w:p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เพื่อให้เยาวชนได้มีโอกาสศึกษาและปฏิบัติตามหลักธรรมของศาสนา</w:t>
            </w:r>
          </w:p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เพื่อให้เยาวชนใช้เวลาว่างให้เกิดประโยชน์ในช่วงปิดภาคเรียน</w:t>
            </w:r>
          </w:p>
        </w:tc>
        <w:tc>
          <w:tcPr>
            <w:tcW w:w="900" w:type="dxa"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กองการศึกษา เทศบาลเมืองกันตัง วัดตรัง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คภู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มิพุทธาวาส</w:t>
            </w:r>
          </w:p>
        </w:tc>
        <w:tc>
          <w:tcPr>
            <w:tcW w:w="1417" w:type="dxa"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เยาวชนในอำเภอกันตังเข้าร่วมบรรพชาสามเณร 50 รูป</w:t>
            </w:r>
          </w:p>
        </w:tc>
        <w:tc>
          <w:tcPr>
            <w:tcW w:w="1813" w:type="dxa"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เยาวชน ผู้ปกครอง วัด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ตรังค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ภูมิพุทธาวาส และเทศบาลเมืองกันตัง ร่วมจัดกิจกรรมเฉลิมพระเกียรติฯ สมเด็จพระกนิษฐา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ธิ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ราชเจ้า กรมสมเด็จพระเทพรัตนราชสุดาฯ สยามบรมราชกุมารีด้วยความเป็นน้ำหนึ่งใจเดียวกัน</w:t>
            </w:r>
          </w:p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- เยาวชน ใช้เวลาว่างให้เกิดประโยชน์และมีความรับผิดชอบต่อตนเอง ครอบครัวดีขึ้นตลอดจนห่างไกลจากยาเสพติด</w:t>
            </w:r>
          </w:p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- เยาวชน ประพฤติปฏิบัติตนตามหลักคำสอนทางพระพุทธศาสนา</w:t>
            </w:r>
          </w:p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- บ้าน วัด โรงเรียน เทศบาล และหน่วยงานต่าง ๆ ร่วมกันทำกิจกรรมที่เป็นประโยชน์ต่อสังคม</w:t>
            </w:r>
          </w:p>
        </w:tc>
        <w:tc>
          <w:tcPr>
            <w:tcW w:w="986" w:type="dxa"/>
          </w:tcPr>
          <w:p w:rsidR="00200A27" w:rsidRPr="00B40323" w:rsidRDefault="00200A27" w:rsidP="00DD3063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 w:rsidRPr="00B40323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25</w:t>
            </w:r>
            <w:r w:rsidRPr="00B40323"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,</w:t>
            </w:r>
            <w:r w:rsidRPr="00B40323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000</w:t>
            </w:r>
          </w:p>
        </w:tc>
        <w:tc>
          <w:tcPr>
            <w:tcW w:w="1121" w:type="dxa"/>
          </w:tcPr>
          <w:p w:rsidR="00200A27" w:rsidRPr="00B40323" w:rsidRDefault="00200A27" w:rsidP="00DD3063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32" w:type="dxa"/>
          </w:tcPr>
          <w:p w:rsidR="00200A27" w:rsidRPr="00B40323" w:rsidRDefault="00200A27" w:rsidP="00DD3063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39" w:type="dxa"/>
          </w:tcPr>
          <w:p w:rsidR="00200A27" w:rsidRPr="00B40323" w:rsidRDefault="00B40323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120" w:type="dxa"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92" w:type="dxa"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200A27" w:rsidRPr="00B40323" w:rsidRDefault="00200A27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200A27" w:rsidRPr="00B40323" w:rsidRDefault="00200A27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B40323" w:rsidRDefault="00B40323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200A27" w:rsidRPr="00B40323" w:rsidRDefault="00B40323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190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1653"/>
        <w:gridCol w:w="1021"/>
        <w:gridCol w:w="1417"/>
        <w:gridCol w:w="1701"/>
        <w:gridCol w:w="1090"/>
        <w:gridCol w:w="1121"/>
        <w:gridCol w:w="1232"/>
        <w:gridCol w:w="1239"/>
        <w:gridCol w:w="1120"/>
        <w:gridCol w:w="1092"/>
      </w:tblGrid>
      <w:tr w:rsidR="00200A27" w:rsidRPr="00B40323" w:rsidTr="00B40323">
        <w:tc>
          <w:tcPr>
            <w:tcW w:w="1815" w:type="dxa"/>
            <w:vMerge w:val="restart"/>
          </w:tcPr>
          <w:p w:rsidR="00200A27" w:rsidRPr="00B40323" w:rsidRDefault="00200A2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653" w:type="dxa"/>
            <w:vMerge w:val="restart"/>
          </w:tcPr>
          <w:p w:rsidR="00200A27" w:rsidRPr="00B40323" w:rsidRDefault="00200A2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021" w:type="dxa"/>
            <w:vMerge w:val="restart"/>
          </w:tcPr>
          <w:p w:rsidR="00200A27" w:rsidRPr="00B40323" w:rsidRDefault="00200A2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118" w:type="dxa"/>
            <w:gridSpan w:val="2"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0" w:type="dxa"/>
            <w:vMerge w:val="restart"/>
          </w:tcPr>
          <w:p w:rsidR="00200A27" w:rsidRPr="00B40323" w:rsidRDefault="00200A2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00A27" w:rsidRPr="00B40323" w:rsidTr="00B40323">
        <w:tc>
          <w:tcPr>
            <w:tcW w:w="1815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0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00A27" w:rsidRPr="00B40323" w:rsidTr="00B40323">
        <w:tc>
          <w:tcPr>
            <w:tcW w:w="1815" w:type="dxa"/>
            <w:vMerge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53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0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200A27" w:rsidRPr="00B40323" w:rsidRDefault="00200A27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B4032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200A27" w:rsidRPr="00B40323" w:rsidRDefault="00200A27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B4032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200A27" w:rsidRPr="00B40323" w:rsidRDefault="00200A27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B4032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200A27" w:rsidRPr="00B40323" w:rsidRDefault="00200A27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B4032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B40323" w:rsidRPr="00B40323" w:rsidTr="00B40323">
        <w:tc>
          <w:tcPr>
            <w:tcW w:w="1815" w:type="dxa"/>
          </w:tcPr>
          <w:p w:rsidR="00B40323" w:rsidRPr="00B40323" w:rsidRDefault="00B40323" w:rsidP="00DD3063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145. โครงการส่งเสริมการปฏิบัติงานตามประมวลคุณธรรม จริยธรรม</w:t>
            </w:r>
          </w:p>
        </w:tc>
        <w:tc>
          <w:tcPr>
            <w:tcW w:w="1653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เพื่อสร้างจิตสำนึกในการป้องกันการทุจริต</w:t>
            </w:r>
          </w:p>
        </w:tc>
        <w:tc>
          <w:tcPr>
            <w:tcW w:w="1021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สำนักปลัดเทศบาลเทศบาลตำบลย่านตาขาว</w:t>
            </w:r>
          </w:p>
        </w:tc>
        <w:tc>
          <w:tcPr>
            <w:tcW w:w="1417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มีบุคลากนในองค์กร จำนวน 103 คน</w:t>
            </w:r>
          </w:p>
        </w:tc>
        <w:tc>
          <w:tcPr>
            <w:tcW w:w="1701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ได้มีข้อตกลงร่วมกันในการปฏิบัติ เพื่อต่อต้านการทุจริตและไม่ทนต่อการทุจริต</w:t>
            </w:r>
          </w:p>
        </w:tc>
        <w:tc>
          <w:tcPr>
            <w:tcW w:w="1090" w:type="dxa"/>
          </w:tcPr>
          <w:p w:rsidR="00B40323" w:rsidRPr="00B40323" w:rsidRDefault="00B40323" w:rsidP="00DD3063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  <w:r w:rsidRPr="00B40323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B40323" w:rsidRPr="00DC7B8D" w:rsidRDefault="00B40323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B40323" w:rsidRPr="00DC7B8D" w:rsidRDefault="00B40323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B40323" w:rsidRPr="00DC7B8D" w:rsidRDefault="00B40323" w:rsidP="00417D6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B40323" w:rsidRPr="00DC7B8D" w:rsidRDefault="00B40323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00A27" w:rsidRPr="00B40323" w:rsidTr="00B40323">
        <w:tc>
          <w:tcPr>
            <w:tcW w:w="1815" w:type="dxa"/>
          </w:tcPr>
          <w:p w:rsidR="00200A27" w:rsidRPr="00B40323" w:rsidRDefault="00DD3063" w:rsidP="00DD3063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146</w:t>
            </w:r>
            <w:r w:rsidR="00200A27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โครงการปฏิบัติศาสนกิจในวันสำคัญของชาติ</w:t>
            </w:r>
          </w:p>
        </w:tc>
        <w:tc>
          <w:tcPr>
            <w:tcW w:w="1653" w:type="dxa"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เพื่อให้ความสำคัญกับประมุขถวายพระพรและมีการปฏิบัติจิตอาสาในชุมชน</w:t>
            </w:r>
          </w:p>
        </w:tc>
        <w:tc>
          <w:tcPr>
            <w:tcW w:w="1021" w:type="dxa"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กรรมการมัสยิด</w:t>
            </w:r>
          </w:p>
        </w:tc>
        <w:tc>
          <w:tcPr>
            <w:tcW w:w="1417" w:type="dxa"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80 คน</w:t>
            </w:r>
          </w:p>
        </w:tc>
        <w:tc>
          <w:tcPr>
            <w:tcW w:w="1701" w:type="dxa"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คนในชุมชนได้รัก เทิดทูนสถาบันกษัตริย์และรับผิดชอบต่อสังคม</w:t>
            </w:r>
          </w:p>
        </w:tc>
        <w:tc>
          <w:tcPr>
            <w:tcW w:w="1090" w:type="dxa"/>
          </w:tcPr>
          <w:p w:rsidR="00200A27" w:rsidRPr="00B40323" w:rsidRDefault="00200A27" w:rsidP="00DD3063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 w:rsidRPr="00B40323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200A27" w:rsidRPr="00B40323" w:rsidRDefault="00B40323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200A27" w:rsidRPr="00B40323" w:rsidRDefault="00200A27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39" w:type="dxa"/>
          </w:tcPr>
          <w:p w:rsidR="00200A27" w:rsidRPr="00B40323" w:rsidRDefault="00200A27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120" w:type="dxa"/>
          </w:tcPr>
          <w:p w:rsidR="00200A27" w:rsidRPr="00B40323" w:rsidRDefault="00B40323" w:rsidP="00B403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40323" w:rsidRPr="00B40323" w:rsidTr="00B40323">
        <w:tc>
          <w:tcPr>
            <w:tcW w:w="1815" w:type="dxa"/>
          </w:tcPr>
          <w:p w:rsidR="00B40323" w:rsidRPr="00B40323" w:rsidRDefault="00B40323" w:rsidP="00DD3063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147. โครงการร่วมงานการกุศล</w:t>
            </w:r>
          </w:p>
        </w:tc>
        <w:tc>
          <w:tcPr>
            <w:tcW w:w="1653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เพื่อเปิดโอกาสให้คนในชุมชนได้มีโอกาสบริจาคทรัพย์ช่วยเหลือกัน</w:t>
            </w:r>
          </w:p>
        </w:tc>
        <w:tc>
          <w:tcPr>
            <w:tcW w:w="1021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กรรมการฯและคนในชุมชน</w:t>
            </w:r>
          </w:p>
        </w:tc>
        <w:tc>
          <w:tcPr>
            <w:tcW w:w="1417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50 คน</w:t>
            </w:r>
          </w:p>
        </w:tc>
        <w:tc>
          <w:tcPr>
            <w:tcW w:w="1701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คนในชุมชนได้โอกาสบริจาคทานและได้พบปะกับชุมชนที่เป็นเพื่อนบ้าน</w:t>
            </w:r>
          </w:p>
        </w:tc>
        <w:tc>
          <w:tcPr>
            <w:tcW w:w="1090" w:type="dxa"/>
          </w:tcPr>
          <w:p w:rsidR="00B40323" w:rsidRPr="00B40323" w:rsidRDefault="00B40323" w:rsidP="00DD3063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 w:rsidRPr="00B40323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20</w:t>
            </w:r>
            <w:r w:rsidRPr="00B40323"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,</w:t>
            </w:r>
            <w:r w:rsidRPr="00B40323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000</w:t>
            </w:r>
          </w:p>
        </w:tc>
        <w:tc>
          <w:tcPr>
            <w:tcW w:w="1121" w:type="dxa"/>
          </w:tcPr>
          <w:p w:rsidR="00B40323" w:rsidRPr="00DC7B8D" w:rsidRDefault="00B40323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B40323" w:rsidRPr="00DC7B8D" w:rsidRDefault="00B40323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B40323" w:rsidRPr="00DC7B8D" w:rsidRDefault="00B40323" w:rsidP="00417D6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B40323" w:rsidRPr="00DC7B8D" w:rsidRDefault="00B40323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00A27" w:rsidRPr="00B40323" w:rsidTr="00B40323">
        <w:tc>
          <w:tcPr>
            <w:tcW w:w="1815" w:type="dxa"/>
          </w:tcPr>
          <w:p w:rsidR="00200A27" w:rsidRPr="00B40323" w:rsidRDefault="00DD3063" w:rsidP="00DD3063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148</w:t>
            </w:r>
            <w:r w:rsidR="00200A27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โครงการเข้าวัดปฏิบัติธรรมวันธรรมสวะ</w:t>
            </w:r>
          </w:p>
        </w:tc>
        <w:tc>
          <w:tcPr>
            <w:tcW w:w="1653" w:type="dxa"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เพื่อให้ข้าราชการลูกจ้าง และเจ้าหน้าที่ในสังกัด ได้มีโอกาสเข้าวัดปฏิบัติธรรม ได้ใกล้ชิดพระรัตนตรัยเข้าใจเกี่ยวกับหลักธรรมคำสอนทางศาสนา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021" w:type="dxa"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ที่ทำการปกครอง อำเภอห้วยยอด</w:t>
            </w:r>
          </w:p>
        </w:tc>
        <w:tc>
          <w:tcPr>
            <w:tcW w:w="1417" w:type="dxa"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ข้าราชการภาครัฐและเอกชน ลูกจ้างและเจ้าหน้าที่เข้าร่วมโครงการจำนวนไม่น้อยกว่า 60 คน</w:t>
            </w:r>
          </w:p>
        </w:tc>
        <w:tc>
          <w:tcPr>
            <w:tcW w:w="1701" w:type="dxa"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ของผู้เข้าร่วมโครงการได้เข้าใจเกี่ยวกับหลักธรรมคำสอนทางพระพุทธศาสนา สามารถนำไปใช้ในชีวิตประจำวันได้อย่างถูกต้องและเหมาะสม</w:t>
            </w:r>
          </w:p>
        </w:tc>
        <w:tc>
          <w:tcPr>
            <w:tcW w:w="1090" w:type="dxa"/>
          </w:tcPr>
          <w:p w:rsidR="00200A27" w:rsidRPr="00B40323" w:rsidRDefault="00200A27" w:rsidP="00DD3063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 w:rsidRPr="00B40323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200A27" w:rsidRPr="00B40323" w:rsidRDefault="00200A27" w:rsidP="00DD3063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32" w:type="dxa"/>
          </w:tcPr>
          <w:p w:rsidR="00200A27" w:rsidRPr="00B40323" w:rsidRDefault="00B40323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200A27" w:rsidRPr="00B40323" w:rsidRDefault="00B40323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200A27" w:rsidRPr="00B40323" w:rsidRDefault="00B40323" w:rsidP="00B403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A1112F" w:rsidRPr="00B40323" w:rsidRDefault="00A1112F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A1112F" w:rsidRPr="00B40323" w:rsidRDefault="00A1112F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A1112F" w:rsidRPr="00B40323" w:rsidRDefault="00A1112F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A1112F" w:rsidRPr="00B40323" w:rsidRDefault="00A1112F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A1112F" w:rsidRPr="00B40323" w:rsidRDefault="00A1112F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200A27" w:rsidRPr="00B40323" w:rsidRDefault="00B40323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191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673"/>
        <w:gridCol w:w="1795"/>
        <w:gridCol w:w="958"/>
        <w:gridCol w:w="1417"/>
        <w:gridCol w:w="1701"/>
        <w:gridCol w:w="1090"/>
        <w:gridCol w:w="1121"/>
        <w:gridCol w:w="1232"/>
        <w:gridCol w:w="1239"/>
        <w:gridCol w:w="1120"/>
        <w:gridCol w:w="1092"/>
      </w:tblGrid>
      <w:tr w:rsidR="00200A27" w:rsidRPr="00B40323" w:rsidTr="00A1112F">
        <w:tc>
          <w:tcPr>
            <w:tcW w:w="1673" w:type="dxa"/>
            <w:vMerge w:val="restart"/>
          </w:tcPr>
          <w:p w:rsidR="00200A27" w:rsidRPr="00B40323" w:rsidRDefault="00200A2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795" w:type="dxa"/>
            <w:vMerge w:val="restart"/>
          </w:tcPr>
          <w:p w:rsidR="00200A27" w:rsidRPr="00B40323" w:rsidRDefault="00200A2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958" w:type="dxa"/>
            <w:vMerge w:val="restart"/>
          </w:tcPr>
          <w:p w:rsidR="00200A27" w:rsidRPr="00B40323" w:rsidRDefault="00200A2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118" w:type="dxa"/>
            <w:gridSpan w:val="2"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0" w:type="dxa"/>
            <w:vMerge w:val="restart"/>
          </w:tcPr>
          <w:p w:rsidR="00200A27" w:rsidRPr="00B40323" w:rsidRDefault="00200A2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00A27" w:rsidRPr="00B40323" w:rsidTr="00A1112F">
        <w:tc>
          <w:tcPr>
            <w:tcW w:w="1673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95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0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00A27" w:rsidRPr="00B40323" w:rsidTr="00A1112F">
        <w:tc>
          <w:tcPr>
            <w:tcW w:w="1673" w:type="dxa"/>
            <w:vMerge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95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0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200A27" w:rsidRPr="00B40323" w:rsidRDefault="00200A27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B4032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200A27" w:rsidRPr="00B40323" w:rsidRDefault="00200A27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B4032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200A27" w:rsidRPr="00B40323" w:rsidRDefault="00200A27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B4032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200A27" w:rsidRPr="00B40323" w:rsidRDefault="00200A27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B4032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B40323" w:rsidRPr="00B40323" w:rsidTr="00A1112F">
        <w:tc>
          <w:tcPr>
            <w:tcW w:w="1673" w:type="dxa"/>
          </w:tcPr>
          <w:p w:rsidR="00B40323" w:rsidRPr="00B40323" w:rsidRDefault="00B40323" w:rsidP="00DD3063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149. โครงการพัฒนาคุณภาพการบริหารจัดการเพื่อขับเคลื่อนสู่องค์กรคุณธรรม</w:t>
            </w:r>
          </w:p>
        </w:tc>
        <w:tc>
          <w:tcPr>
            <w:tcW w:w="1795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1. เพื่อสร้างความตระหนักความรู้ความเข้าใจให้บุคลากรของศูนย์การศึกษาพิเศษเขตการศึกษา 4 จังหวัดตรัง ยึดมั่นหลักคุณธรรมและหลักปรัชญาของเศรษฐกิจพอเพียงเป็นฐานในการปฏิบัติงานและการดำเนินชีวิต</w:t>
            </w: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2. เพื่อส่งเสริมคุณธรรมให้เกิดขึ้นในองค์กร แสดงเจตนารมณ์และมุ่งมั่นที่จะส่งเสริมคุณธรรมในองค์กร และเป็นส่วนหนึ่งของการสร้างสังคมคุณธรรม</w:t>
            </w: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3. เพื่อจัดทำคุณธรรม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อัต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ลักษณ์ขององค์กร กำหนดคุณธรรมเป้าหมายพฤติกรรมบ่งชี้เชิงบวกของบุคลากรในองค์กร</w:t>
            </w: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4. เพื่อสนับสนุนให้บุคลากรในองค์กรร่วมทำกิจกรรมความดีจากปัญหาที่อยากแก้และความดีที่อยากทำ</w:t>
            </w:r>
          </w:p>
        </w:tc>
        <w:tc>
          <w:tcPr>
            <w:tcW w:w="958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กลุ่มแผนงานและงบประมาณศูนย์การศึกษาพิเศษ เขตการศึกษา 4 จังหวัดตรัง</w:t>
            </w:r>
          </w:p>
        </w:tc>
        <w:tc>
          <w:tcPr>
            <w:tcW w:w="1417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1. นักเรียนที่รับบริการในศูนย์การศึกษาพิเศษและในหน่วยบริการจำนวน 131 คน</w:t>
            </w: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2. บุคลากรของศูนย์การศึกษาพิเศษ เขต 4 จังหวัดตรัง จำนวน 70 คน</w:t>
            </w:r>
          </w:p>
        </w:tc>
        <w:tc>
          <w:tcPr>
            <w:tcW w:w="1701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1. นักเรียนได้เรียนรู้คุณธรรมจริยธรรมและมีพฤติกรรมที่พึงประสงค์เชิงบวกในศูนย์การศึกษาพิเศษ</w:t>
            </w: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2. บุคลากรของศูนย์การศึกษาพิเศษ เขตการศึกษา 4 จังหวัดตรัง มีความตระหนัก ความรู้ความเข้าใจให้บุคลากรของศูนย์การศึกษาพิเศษ เขตการศึกษา 4 จังหวัดตรัง ยึดมั่นหลักคุณธรรมและหลักปรัชญาเศรษฐกิจพอเพียงเป็นฐานในการปฏิบัติงานและการดำเนินชีวิต</w:t>
            </w: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3. บุคลากรของศูนย์การศึกษาพิเศษ เขตการศึกษา 4 จังหวัดตรัง มีความมุ่งมั่นในการส่งเสริมคุณธรรมให้เกิดขึ้นในองค์กรแสดงเจตนารมณ์ และเป็นส่วนหนึ่งของการสร้างสังคมคุณธรรม</w:t>
            </w: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90" w:type="dxa"/>
          </w:tcPr>
          <w:p w:rsidR="00B40323" w:rsidRPr="00B40323" w:rsidRDefault="00B40323" w:rsidP="00DD3063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 w:rsidRPr="00B40323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6</w:t>
            </w:r>
            <w:r w:rsidRPr="00B40323"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,</w:t>
            </w:r>
            <w:r w:rsidRPr="00B40323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290</w:t>
            </w:r>
          </w:p>
        </w:tc>
        <w:tc>
          <w:tcPr>
            <w:tcW w:w="1121" w:type="dxa"/>
          </w:tcPr>
          <w:p w:rsidR="00B40323" w:rsidRPr="00DC7B8D" w:rsidRDefault="00B40323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B40323" w:rsidRPr="00DC7B8D" w:rsidRDefault="00B40323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B40323" w:rsidRPr="00DC7B8D" w:rsidRDefault="00B40323" w:rsidP="00417D6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B40323" w:rsidRPr="00DC7B8D" w:rsidRDefault="00B40323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B40323" w:rsidRDefault="00B40323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B40323" w:rsidRDefault="00B40323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200A27" w:rsidRPr="00B40323" w:rsidRDefault="00B40323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192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756"/>
        <w:gridCol w:w="1599"/>
        <w:gridCol w:w="900"/>
        <w:gridCol w:w="1363"/>
        <w:gridCol w:w="2342"/>
        <w:gridCol w:w="1081"/>
        <w:gridCol w:w="1076"/>
        <w:gridCol w:w="1177"/>
        <w:gridCol w:w="1188"/>
        <w:gridCol w:w="1075"/>
        <w:gridCol w:w="1048"/>
      </w:tblGrid>
      <w:tr w:rsidR="00200A27" w:rsidRPr="00B40323" w:rsidTr="00B40323">
        <w:tc>
          <w:tcPr>
            <w:tcW w:w="1756" w:type="dxa"/>
            <w:vMerge w:val="restart"/>
          </w:tcPr>
          <w:p w:rsidR="00200A27" w:rsidRPr="00B40323" w:rsidRDefault="00200A2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599" w:type="dxa"/>
            <w:vMerge w:val="restart"/>
          </w:tcPr>
          <w:p w:rsidR="00200A27" w:rsidRPr="00B40323" w:rsidRDefault="00200A2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900" w:type="dxa"/>
            <w:vMerge w:val="restart"/>
          </w:tcPr>
          <w:p w:rsidR="00200A27" w:rsidRPr="00B40323" w:rsidRDefault="00200A2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705" w:type="dxa"/>
            <w:gridSpan w:val="2"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81" w:type="dxa"/>
            <w:vMerge w:val="restart"/>
          </w:tcPr>
          <w:p w:rsidR="00200A27" w:rsidRPr="00B40323" w:rsidRDefault="00200A2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516" w:type="dxa"/>
            <w:gridSpan w:val="4"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48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00A27" w:rsidRPr="00B40323" w:rsidTr="00B40323">
        <w:tc>
          <w:tcPr>
            <w:tcW w:w="1756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99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63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2342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81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177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188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075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00A27" w:rsidRPr="00B40323" w:rsidTr="00B40323">
        <w:tc>
          <w:tcPr>
            <w:tcW w:w="1756" w:type="dxa"/>
            <w:vMerge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99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2342" w:type="dxa"/>
            <w:tcBorders>
              <w:top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81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nil"/>
            </w:tcBorders>
          </w:tcPr>
          <w:p w:rsidR="00200A27" w:rsidRPr="00B40323" w:rsidRDefault="00200A27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B4032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77" w:type="dxa"/>
            <w:tcBorders>
              <w:top w:val="nil"/>
            </w:tcBorders>
          </w:tcPr>
          <w:p w:rsidR="00200A27" w:rsidRPr="00B40323" w:rsidRDefault="00200A27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B4032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88" w:type="dxa"/>
            <w:tcBorders>
              <w:top w:val="nil"/>
            </w:tcBorders>
          </w:tcPr>
          <w:p w:rsidR="00200A27" w:rsidRPr="00B40323" w:rsidRDefault="00200A27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B4032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75" w:type="dxa"/>
            <w:tcBorders>
              <w:top w:val="nil"/>
            </w:tcBorders>
          </w:tcPr>
          <w:p w:rsidR="00200A27" w:rsidRPr="00B40323" w:rsidRDefault="00200A27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B4032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48" w:type="dxa"/>
            <w:tcBorders>
              <w:top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1112F" w:rsidRPr="00B40323" w:rsidTr="00B40323">
        <w:tc>
          <w:tcPr>
            <w:tcW w:w="1756" w:type="dxa"/>
          </w:tcPr>
          <w:p w:rsidR="00A1112F" w:rsidRPr="00B40323" w:rsidRDefault="00DD3063" w:rsidP="00DD3063">
            <w:pPr>
              <w:ind w:left="5"/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150</w:t>
            </w:r>
            <w:r w:rsidR="00A1112F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โครงการพัฒนาคุณภาพการบริหารจัดการเพื่อขับเคลื่อนสู่องค์กรคุณธรรม</w:t>
            </w:r>
            <w:r w:rsidR="00A1112F" w:rsidRPr="00B4032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="00A1112F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ต่อ</w:t>
            </w:r>
            <w:r w:rsidR="00A1112F" w:rsidRPr="00B40323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599" w:type="dxa"/>
          </w:tcPr>
          <w:p w:rsidR="00A1112F" w:rsidRPr="00B40323" w:rsidRDefault="00A1112F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0" w:type="dxa"/>
          </w:tcPr>
          <w:p w:rsidR="00A1112F" w:rsidRPr="00B40323" w:rsidRDefault="00A1112F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63" w:type="dxa"/>
          </w:tcPr>
          <w:p w:rsidR="00A1112F" w:rsidRPr="00B40323" w:rsidRDefault="00A1112F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42" w:type="dxa"/>
          </w:tcPr>
          <w:p w:rsidR="00A1112F" w:rsidRPr="00B40323" w:rsidRDefault="00A1112F" w:rsidP="00A1112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4. บุคลากรของศูนย์การศึกษาพิเศษเขตการศึกษา 4 จังหวัดตรัง ร่วมจัดทำคุณ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ธรรมอัต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ลักษณ์ขององค์กรกำหนดคุณธรรมเป้าหมาย พฤติกรรมบ่งชี้เชิงบวกของบุคลากรในองค์กร</w:t>
            </w:r>
          </w:p>
          <w:p w:rsidR="00A1112F" w:rsidRPr="00B40323" w:rsidRDefault="00A1112F" w:rsidP="00A1112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5. บุคลากรในองค์กรร่วมทำกิจกรรมความดีจากปัญหาที่อยากแก้และความดีที่อยากทำ</w:t>
            </w:r>
          </w:p>
        </w:tc>
        <w:tc>
          <w:tcPr>
            <w:tcW w:w="1081" w:type="dxa"/>
          </w:tcPr>
          <w:p w:rsidR="00A1112F" w:rsidRPr="00B40323" w:rsidRDefault="00A1112F" w:rsidP="00DD3063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 w:rsidRPr="00B40323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76" w:type="dxa"/>
          </w:tcPr>
          <w:p w:rsidR="00A1112F" w:rsidRPr="00B40323" w:rsidRDefault="00B40323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77" w:type="dxa"/>
          </w:tcPr>
          <w:p w:rsidR="00A1112F" w:rsidRPr="00B40323" w:rsidRDefault="00B40323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88" w:type="dxa"/>
          </w:tcPr>
          <w:p w:rsidR="00A1112F" w:rsidRPr="00B40323" w:rsidRDefault="00B40323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75" w:type="dxa"/>
          </w:tcPr>
          <w:p w:rsidR="00A1112F" w:rsidRPr="00B40323" w:rsidRDefault="00B40323" w:rsidP="00B403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48" w:type="dxa"/>
          </w:tcPr>
          <w:p w:rsidR="00A1112F" w:rsidRPr="00B40323" w:rsidRDefault="00A1112F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A1112F" w:rsidRPr="00B40323" w:rsidTr="00B40323">
        <w:trPr>
          <w:trHeight w:val="1380"/>
        </w:trPr>
        <w:tc>
          <w:tcPr>
            <w:tcW w:w="1756" w:type="dxa"/>
          </w:tcPr>
          <w:p w:rsidR="00A1112F" w:rsidRPr="00B40323" w:rsidRDefault="00DD3063" w:rsidP="00DD3063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151</w:t>
            </w:r>
            <w:r w:rsidR="00A1112F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โครงการปฏิบัติศาสนกิจในวันสำคัญของชาติ</w:t>
            </w:r>
          </w:p>
        </w:tc>
        <w:tc>
          <w:tcPr>
            <w:tcW w:w="1599" w:type="dxa"/>
          </w:tcPr>
          <w:p w:rsidR="00A1112F" w:rsidRPr="00B40323" w:rsidRDefault="00A1112F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เพื่อให้ความสำคัญกับประมุขถวายพระพรและมีการปฏิบัติจิตอาสาในชุมชน</w:t>
            </w:r>
          </w:p>
        </w:tc>
        <w:tc>
          <w:tcPr>
            <w:tcW w:w="900" w:type="dxa"/>
          </w:tcPr>
          <w:p w:rsidR="00A1112F" w:rsidRPr="00B40323" w:rsidRDefault="00A1112F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กรรมการมัสยิด</w:t>
            </w:r>
          </w:p>
        </w:tc>
        <w:tc>
          <w:tcPr>
            <w:tcW w:w="1363" w:type="dxa"/>
          </w:tcPr>
          <w:p w:rsidR="00A1112F" w:rsidRPr="00B40323" w:rsidRDefault="00A1112F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450 คน</w:t>
            </w:r>
          </w:p>
        </w:tc>
        <w:tc>
          <w:tcPr>
            <w:tcW w:w="2342" w:type="dxa"/>
          </w:tcPr>
          <w:p w:rsidR="00A1112F" w:rsidRPr="00B40323" w:rsidRDefault="00A1112F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คนในชุมชนได้รัก เทิดทูนสถาบันกษัตริย์และรับผิดชอบต่อสังคม</w:t>
            </w:r>
          </w:p>
        </w:tc>
        <w:tc>
          <w:tcPr>
            <w:tcW w:w="1081" w:type="dxa"/>
          </w:tcPr>
          <w:p w:rsidR="00A1112F" w:rsidRPr="00B40323" w:rsidRDefault="00A1112F" w:rsidP="00DD3063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  <w:r w:rsidRPr="00B40323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076" w:type="dxa"/>
          </w:tcPr>
          <w:p w:rsidR="00A1112F" w:rsidRPr="00B40323" w:rsidRDefault="00B40323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77" w:type="dxa"/>
          </w:tcPr>
          <w:p w:rsidR="00A1112F" w:rsidRPr="00B40323" w:rsidRDefault="00A1112F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188" w:type="dxa"/>
          </w:tcPr>
          <w:p w:rsidR="00A1112F" w:rsidRPr="00B40323" w:rsidRDefault="00A1112F" w:rsidP="00B4032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075" w:type="dxa"/>
          </w:tcPr>
          <w:p w:rsidR="00A1112F" w:rsidRPr="00B40323" w:rsidRDefault="00B40323" w:rsidP="00B4032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48" w:type="dxa"/>
          </w:tcPr>
          <w:p w:rsidR="00A1112F" w:rsidRPr="00B40323" w:rsidRDefault="00A1112F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40323" w:rsidRPr="00B40323" w:rsidTr="00B40323">
        <w:tc>
          <w:tcPr>
            <w:tcW w:w="1756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152. โครงการประเมินคุณธรรมและความโปร่งใสการดำเนินของหน่วยงานภาครัฐ 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(Integrity and transparency Assessment : ITA)</w:t>
            </w:r>
          </w:p>
        </w:tc>
        <w:tc>
          <w:tcPr>
            <w:tcW w:w="1599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เพื่อสร้างความโปร่งใสให้กับองค์กร โดยการปรับปรุงพัฒนาด้านคุณธรรมและความโปร่งใสให้เป็นไปตามหลักเกณฑ์การประเมิน 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 xml:space="preserve">ITA 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โดยมีระดับคะแนนเป็นตัว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ชีวีด</w:t>
            </w:r>
            <w:proofErr w:type="spellEnd"/>
          </w:p>
        </w:tc>
        <w:tc>
          <w:tcPr>
            <w:tcW w:w="900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เรือนจำจังหวัดตรัง</w:t>
            </w:r>
          </w:p>
        </w:tc>
        <w:tc>
          <w:tcPr>
            <w:tcW w:w="1363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เรือนจำจังหวัดตรังประเมิน 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 xml:space="preserve">ITA 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ทุกไตรมาส</w:t>
            </w:r>
          </w:p>
        </w:tc>
        <w:tc>
          <w:tcPr>
            <w:tcW w:w="2342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เรือนจำจังหวัดตรังผ่านเกณฑ์การประเมิน</w:t>
            </w:r>
          </w:p>
        </w:tc>
        <w:tc>
          <w:tcPr>
            <w:tcW w:w="1081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076" w:type="dxa"/>
          </w:tcPr>
          <w:p w:rsidR="00B40323" w:rsidRPr="00DC7B8D" w:rsidRDefault="00B40323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77" w:type="dxa"/>
          </w:tcPr>
          <w:p w:rsidR="00B40323" w:rsidRPr="00DC7B8D" w:rsidRDefault="00B40323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88" w:type="dxa"/>
          </w:tcPr>
          <w:p w:rsidR="00B40323" w:rsidRPr="00DC7B8D" w:rsidRDefault="00B40323" w:rsidP="00417D6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75" w:type="dxa"/>
          </w:tcPr>
          <w:p w:rsidR="00B40323" w:rsidRPr="00DC7B8D" w:rsidRDefault="00B40323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48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A1112F" w:rsidRPr="00B40323" w:rsidRDefault="00A1112F" w:rsidP="00B71DB0">
      <w:pPr>
        <w:spacing w:after="0"/>
        <w:rPr>
          <w:rFonts w:ascii="TH SarabunIT๙" w:hAnsi="TH SarabunIT๙" w:cs="TH SarabunIT๙"/>
          <w:sz w:val="24"/>
          <w:szCs w:val="24"/>
        </w:rPr>
      </w:pPr>
    </w:p>
    <w:p w:rsidR="000A03AE" w:rsidRPr="00B40323" w:rsidRDefault="000A03AE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0A03AE" w:rsidRPr="00B40323" w:rsidRDefault="000A03AE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5E7A89" w:rsidRDefault="005E7A89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B40323" w:rsidRDefault="00B40323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B40323" w:rsidRPr="00B40323" w:rsidRDefault="00B40323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200A27" w:rsidRPr="00B40323" w:rsidRDefault="00B40323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193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1653"/>
        <w:gridCol w:w="900"/>
        <w:gridCol w:w="1417"/>
        <w:gridCol w:w="1701"/>
        <w:gridCol w:w="1090"/>
        <w:gridCol w:w="1121"/>
        <w:gridCol w:w="1232"/>
        <w:gridCol w:w="1239"/>
        <w:gridCol w:w="1120"/>
        <w:gridCol w:w="1092"/>
      </w:tblGrid>
      <w:tr w:rsidR="00200A27" w:rsidRPr="00B40323" w:rsidTr="00B40323">
        <w:tc>
          <w:tcPr>
            <w:tcW w:w="1815" w:type="dxa"/>
            <w:vMerge w:val="restart"/>
          </w:tcPr>
          <w:p w:rsidR="00200A27" w:rsidRPr="00B40323" w:rsidRDefault="00200A2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653" w:type="dxa"/>
            <w:vMerge w:val="restart"/>
          </w:tcPr>
          <w:p w:rsidR="00200A27" w:rsidRPr="00B40323" w:rsidRDefault="00200A2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900" w:type="dxa"/>
            <w:vMerge w:val="restart"/>
          </w:tcPr>
          <w:p w:rsidR="00200A27" w:rsidRPr="00B40323" w:rsidRDefault="00200A2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118" w:type="dxa"/>
            <w:gridSpan w:val="2"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0" w:type="dxa"/>
            <w:vMerge w:val="restart"/>
          </w:tcPr>
          <w:p w:rsidR="00200A27" w:rsidRPr="00B40323" w:rsidRDefault="00200A2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00A27" w:rsidRPr="00B40323" w:rsidTr="00B40323">
        <w:tc>
          <w:tcPr>
            <w:tcW w:w="1815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0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00A27" w:rsidRPr="00B40323" w:rsidTr="00B40323">
        <w:tc>
          <w:tcPr>
            <w:tcW w:w="1815" w:type="dxa"/>
            <w:vMerge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53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0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200A27" w:rsidRPr="00B40323" w:rsidRDefault="00200A27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B4032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200A27" w:rsidRPr="00B40323" w:rsidRDefault="00200A27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B4032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200A27" w:rsidRPr="00B40323" w:rsidRDefault="00200A27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B4032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200A27" w:rsidRPr="00B40323" w:rsidRDefault="00200A27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B4032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B40323" w:rsidRPr="00B40323" w:rsidTr="00B40323">
        <w:tc>
          <w:tcPr>
            <w:tcW w:w="1815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153. โครงการเครื่องหมายยุติธรรมธำรง</w:t>
            </w:r>
          </w:p>
        </w:tc>
        <w:tc>
          <w:tcPr>
            <w:tcW w:w="1653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ให้บุคลากรในสังกัดกระทรวงยุติธรรมรวมทั้งบุคลากรทั่วไปที่ประกอบคุณงามความดีมีผลงานเป็นที่ประจักษ์ต่อสาธารณชน และผลสำเร็จของงาน ทำให้ส่วน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ราข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การเกิดผลสัมฤทธิ์ตามเป้าหมายโดยปฏิบัติหน้าที่ด้วยความทุ่มเทวิริยะอุสาหะ ไม่ย่อท้อต่ออุปสรรคปัญหาและปฏิบัติราชการด้วยคุณธรรมจริยธรรม</w:t>
            </w:r>
          </w:p>
        </w:tc>
        <w:tc>
          <w:tcPr>
            <w:tcW w:w="900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เรือนจำจังหวัดตรัง</w:t>
            </w:r>
          </w:p>
        </w:tc>
        <w:tc>
          <w:tcPr>
            <w:tcW w:w="1417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เรือนจำจังหวัดตรังเข้าร่วมโครงการตามเกณฑ์ที่กระทรวงยุติธรรมกำหนด (ร้อยละ 100)</w:t>
            </w:r>
          </w:p>
        </w:tc>
        <w:tc>
          <w:tcPr>
            <w:tcW w:w="1701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เรือนจำจังหวัดตรังส่งเสริมให้มีบุคลากรเพื่อร่วมโครงการตามเกณฑ์ที่กระทรวงยุติธรรมกำหนด</w:t>
            </w:r>
          </w:p>
        </w:tc>
        <w:tc>
          <w:tcPr>
            <w:tcW w:w="1090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B40323" w:rsidRPr="00DC7B8D" w:rsidRDefault="00B40323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B40323" w:rsidRPr="00DC7B8D" w:rsidRDefault="00B40323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B40323" w:rsidRPr="00DC7B8D" w:rsidRDefault="00B40323" w:rsidP="00417D6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B40323" w:rsidRPr="00DC7B8D" w:rsidRDefault="00B40323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B40323" w:rsidRPr="00B40323" w:rsidRDefault="00B40323" w:rsidP="00DD30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B40323" w:rsidRPr="00B40323" w:rsidTr="00B40323">
        <w:tc>
          <w:tcPr>
            <w:tcW w:w="1815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154. โครงการรณรงค์ข้าราชการไทยหัวใจสีขาว</w:t>
            </w:r>
          </w:p>
        </w:tc>
        <w:tc>
          <w:tcPr>
            <w:tcW w:w="1653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เพื่อเป็นการแสดงออกเชิงสัญลักษณ์ในการต่อต้านการทุจริตในหน่วยงาน</w:t>
            </w:r>
          </w:p>
        </w:tc>
        <w:tc>
          <w:tcPr>
            <w:tcW w:w="900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เรือนจำจังหวัดตรัง</w:t>
            </w:r>
          </w:p>
        </w:tc>
        <w:tc>
          <w:tcPr>
            <w:tcW w:w="1417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ให้เจ้าหน้าที่สีขาวทุกวันพุธ</w:t>
            </w:r>
          </w:p>
        </w:tc>
        <w:tc>
          <w:tcPr>
            <w:tcW w:w="1701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เรือนจำจังหวัดตรังรายงานการใส่สีขาวทุกวันพุธให้กรมราชทัณฑ์ทราบ</w:t>
            </w:r>
          </w:p>
        </w:tc>
        <w:tc>
          <w:tcPr>
            <w:tcW w:w="1090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B40323" w:rsidRPr="00DC7B8D" w:rsidRDefault="00B40323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B40323" w:rsidRPr="00DC7B8D" w:rsidRDefault="00B40323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B40323" w:rsidRPr="00DC7B8D" w:rsidRDefault="00B40323" w:rsidP="00417D6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B40323" w:rsidRPr="00DC7B8D" w:rsidRDefault="00B40323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B71DB0" w:rsidRPr="00B40323" w:rsidRDefault="00B71DB0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B71DB0" w:rsidRPr="00B40323" w:rsidRDefault="00B71DB0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B71DB0" w:rsidRPr="00B40323" w:rsidRDefault="00B71DB0" w:rsidP="00B71DB0">
      <w:pPr>
        <w:spacing w:after="0"/>
        <w:rPr>
          <w:rFonts w:ascii="TH SarabunIT๙" w:hAnsi="TH SarabunIT๙" w:cs="TH SarabunIT๙"/>
          <w:sz w:val="24"/>
          <w:szCs w:val="24"/>
        </w:rPr>
      </w:pPr>
    </w:p>
    <w:p w:rsidR="005E7A89" w:rsidRPr="00B40323" w:rsidRDefault="005E7A89" w:rsidP="00B71DB0">
      <w:pPr>
        <w:spacing w:after="0"/>
        <w:rPr>
          <w:rFonts w:ascii="TH SarabunIT๙" w:hAnsi="TH SarabunIT๙" w:cs="TH SarabunIT๙"/>
          <w:sz w:val="24"/>
          <w:szCs w:val="24"/>
        </w:rPr>
      </w:pPr>
    </w:p>
    <w:p w:rsidR="005E7A89" w:rsidRPr="00B40323" w:rsidRDefault="005E7A89" w:rsidP="00B71DB0">
      <w:pPr>
        <w:spacing w:after="0"/>
        <w:rPr>
          <w:rFonts w:ascii="TH SarabunIT๙" w:hAnsi="TH SarabunIT๙" w:cs="TH SarabunIT๙"/>
          <w:sz w:val="24"/>
          <w:szCs w:val="24"/>
        </w:rPr>
      </w:pPr>
    </w:p>
    <w:p w:rsidR="00B71DB0" w:rsidRPr="00B40323" w:rsidRDefault="00B71DB0" w:rsidP="00B71DB0">
      <w:pPr>
        <w:spacing w:after="0"/>
        <w:rPr>
          <w:rFonts w:ascii="TH SarabunIT๙" w:hAnsi="TH SarabunIT๙" w:cs="TH SarabunIT๙"/>
          <w:sz w:val="24"/>
          <w:szCs w:val="24"/>
        </w:rPr>
      </w:pPr>
    </w:p>
    <w:p w:rsidR="00200A27" w:rsidRPr="00B40323" w:rsidRDefault="00B40323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/>
          <w:sz w:val="24"/>
          <w:szCs w:val="24"/>
        </w:rPr>
        <w:lastRenderedPageBreak/>
        <w:t>194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1653"/>
        <w:gridCol w:w="900"/>
        <w:gridCol w:w="1417"/>
        <w:gridCol w:w="1701"/>
        <w:gridCol w:w="1090"/>
        <w:gridCol w:w="1121"/>
        <w:gridCol w:w="1232"/>
        <w:gridCol w:w="1239"/>
        <w:gridCol w:w="1120"/>
        <w:gridCol w:w="1092"/>
      </w:tblGrid>
      <w:tr w:rsidR="00200A27" w:rsidRPr="00B40323" w:rsidTr="00B40323">
        <w:tc>
          <w:tcPr>
            <w:tcW w:w="1815" w:type="dxa"/>
            <w:vMerge w:val="restart"/>
          </w:tcPr>
          <w:p w:rsidR="00200A27" w:rsidRPr="00B40323" w:rsidRDefault="00200A2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653" w:type="dxa"/>
            <w:vMerge w:val="restart"/>
          </w:tcPr>
          <w:p w:rsidR="00200A27" w:rsidRPr="00B40323" w:rsidRDefault="00200A2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900" w:type="dxa"/>
            <w:vMerge w:val="restart"/>
          </w:tcPr>
          <w:p w:rsidR="00200A27" w:rsidRPr="00B40323" w:rsidRDefault="00200A2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118" w:type="dxa"/>
            <w:gridSpan w:val="2"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0" w:type="dxa"/>
            <w:vMerge w:val="restart"/>
          </w:tcPr>
          <w:p w:rsidR="00200A27" w:rsidRPr="00B40323" w:rsidRDefault="00200A2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00A27" w:rsidRPr="00B40323" w:rsidTr="00B40323">
        <w:tc>
          <w:tcPr>
            <w:tcW w:w="1815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0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00A27" w:rsidRPr="00B40323" w:rsidTr="00B40323">
        <w:tc>
          <w:tcPr>
            <w:tcW w:w="1815" w:type="dxa"/>
            <w:vMerge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53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0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200A27" w:rsidRPr="00B40323" w:rsidRDefault="00200A27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B40323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200A27" w:rsidRPr="00B40323" w:rsidRDefault="00200A27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B40323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200A27" w:rsidRPr="00B40323" w:rsidRDefault="00200A27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B40323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200A27" w:rsidRPr="00B40323" w:rsidRDefault="00200A27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B40323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B40323" w:rsidRPr="00B40323" w:rsidTr="00B40323">
        <w:tc>
          <w:tcPr>
            <w:tcW w:w="1815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155. โครงการกิจกรรมให้ความรู้เกี่ยวกับการแยกแยะผลประโยชน์ส่วนตนและประโยชน์ส่วนรวม มาตรการป้องกันการรับสินบนของผู้ปฏิบัติงานกรมราชทัณฑ์</w:t>
            </w:r>
          </w:p>
        </w:tc>
        <w:tc>
          <w:tcPr>
            <w:tcW w:w="1653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ร้างความรู้ความเข้าใจเกี่ยวกับการแยกแยะผลประโยชน์ส่วนตนและผลประโยชน์ส่วนรวมมาตรการป้องกันการรับสินบน สร้างค่านิยมต่อต้านการทุจริตแก่ผู้ปฏิบัติงานราชทัณฑ์ ให้ประชาชนเกิดการยอมรับและเชื่อมั่นในการป้องกันและปราบปรามการทุจริตของกรมราชทัณฑ์</w:t>
            </w:r>
          </w:p>
        </w:tc>
        <w:tc>
          <w:tcPr>
            <w:tcW w:w="900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เรือนจำจังหวัดตรัง</w:t>
            </w:r>
          </w:p>
        </w:tc>
        <w:tc>
          <w:tcPr>
            <w:tcW w:w="1417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1. มีการให้ความรู้ในเรื่องการแยกแยะผลประโยชน์ส่วนตน และผลประโยชน์ส่วนรวมในรู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แปบบ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ต่าง ๆ ทุกไตรมาส</w:t>
            </w: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2. มีมาตรการการป้องกันการรับสินบนเพื่อเป็นเครื่องมือ/กลไกในการกำกับการปฏิบัติงานขิงเรือนจำ/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ทัณฑ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สถาน จำนวน 1 เรื่อง</w:t>
            </w:r>
          </w:p>
        </w:tc>
        <w:tc>
          <w:tcPr>
            <w:tcW w:w="1701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บุคลากรในหน่วยงานมีความรู้ความเข้าใจและสามารถดำเนินการตามาตรการป้องกันการรับสินบน</w:t>
            </w:r>
          </w:p>
        </w:tc>
        <w:tc>
          <w:tcPr>
            <w:tcW w:w="1090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B40323" w:rsidRPr="00DC7B8D" w:rsidRDefault="00B40323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B40323" w:rsidRPr="00DC7B8D" w:rsidRDefault="00B40323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B40323" w:rsidRPr="00DC7B8D" w:rsidRDefault="00B40323" w:rsidP="00417D6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B40323" w:rsidRPr="00DC7B8D" w:rsidRDefault="00B40323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B40323" w:rsidRPr="00B40323" w:rsidTr="00B40323">
        <w:tc>
          <w:tcPr>
            <w:tcW w:w="1815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156. โครงการเผยแพร่ประชาสัมพันธ์ การส่งเสริมคุณธรรม จริยธรรม และการป้องกันการทุจริตผ่านสื่อประชาสัมพันธ์ช่องทางต่าง ๆ</w:t>
            </w:r>
          </w:p>
        </w:tc>
        <w:tc>
          <w:tcPr>
            <w:tcW w:w="1653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เพื่อเผยแพร่ประชาสัมพันธ์การป้องกันการทุจริตและส่งเสริมคุณธรรม จริยธรรมภายในหน่วยงาน</w:t>
            </w:r>
          </w:p>
        </w:tc>
        <w:tc>
          <w:tcPr>
            <w:tcW w:w="900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เรือนจำจังหวัดตรัง</w:t>
            </w:r>
          </w:p>
        </w:tc>
        <w:tc>
          <w:tcPr>
            <w:tcW w:w="1417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ดำเนินการประชาสัมพันธ์สื่อรณรงค์ส่งเสริมคุณธรรม จริยธรรมและป้องกันต่อต้านการทุจริต 4 ไตรมาส</w:t>
            </w:r>
          </w:p>
        </w:tc>
        <w:tc>
          <w:tcPr>
            <w:tcW w:w="1701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ประชาชนและผู้มาติดต่อราชการรับทราบและมีส่วนร่วมในการส่งเสริมตรวจสอบ การดำเนินงานของเรือนจำจังหวัดตรัง</w:t>
            </w:r>
          </w:p>
        </w:tc>
        <w:tc>
          <w:tcPr>
            <w:tcW w:w="1090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B40323" w:rsidRPr="00DC7B8D" w:rsidRDefault="00B40323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B40323" w:rsidRPr="00DC7B8D" w:rsidRDefault="00B40323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B40323" w:rsidRPr="00DC7B8D" w:rsidRDefault="00B40323" w:rsidP="00417D6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B40323" w:rsidRPr="00DC7B8D" w:rsidRDefault="00B40323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B71DB0" w:rsidRPr="00B40323" w:rsidRDefault="00B71DB0" w:rsidP="00B71DB0">
      <w:pPr>
        <w:spacing w:after="0"/>
        <w:rPr>
          <w:rFonts w:ascii="TH SarabunIT๙" w:hAnsi="TH SarabunIT๙" w:cs="TH SarabunIT๙"/>
          <w:sz w:val="24"/>
          <w:szCs w:val="24"/>
        </w:rPr>
      </w:pPr>
    </w:p>
    <w:p w:rsidR="005E7A89" w:rsidRPr="00B40323" w:rsidRDefault="005E7A89" w:rsidP="00B71DB0">
      <w:pPr>
        <w:spacing w:after="0"/>
        <w:rPr>
          <w:rFonts w:ascii="TH SarabunIT๙" w:hAnsi="TH SarabunIT๙" w:cs="TH SarabunIT๙"/>
          <w:sz w:val="24"/>
          <w:szCs w:val="24"/>
        </w:rPr>
      </w:pPr>
    </w:p>
    <w:p w:rsidR="005E7A89" w:rsidRPr="00B40323" w:rsidRDefault="005E7A89" w:rsidP="00B71DB0">
      <w:pPr>
        <w:spacing w:after="0"/>
        <w:rPr>
          <w:rFonts w:ascii="TH SarabunIT๙" w:hAnsi="TH SarabunIT๙" w:cs="TH SarabunIT๙"/>
          <w:sz w:val="24"/>
          <w:szCs w:val="24"/>
        </w:rPr>
      </w:pPr>
    </w:p>
    <w:p w:rsidR="005E7A89" w:rsidRPr="00B40323" w:rsidRDefault="005E7A89" w:rsidP="00B71DB0">
      <w:pPr>
        <w:spacing w:after="0"/>
        <w:rPr>
          <w:rFonts w:ascii="TH SarabunIT๙" w:hAnsi="TH SarabunIT๙" w:cs="TH SarabunIT๙"/>
          <w:sz w:val="24"/>
          <w:szCs w:val="24"/>
        </w:rPr>
      </w:pPr>
    </w:p>
    <w:p w:rsidR="00B40323" w:rsidRDefault="00B40323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B40323" w:rsidRDefault="00B40323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200A27" w:rsidRPr="00B40323" w:rsidRDefault="00B40323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195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1653"/>
        <w:gridCol w:w="900"/>
        <w:gridCol w:w="1417"/>
        <w:gridCol w:w="1701"/>
        <w:gridCol w:w="1090"/>
        <w:gridCol w:w="1121"/>
        <w:gridCol w:w="1232"/>
        <w:gridCol w:w="1239"/>
        <w:gridCol w:w="1120"/>
        <w:gridCol w:w="1092"/>
      </w:tblGrid>
      <w:tr w:rsidR="00200A27" w:rsidRPr="00B40323" w:rsidTr="00B40323">
        <w:tc>
          <w:tcPr>
            <w:tcW w:w="1815" w:type="dxa"/>
            <w:vMerge w:val="restart"/>
          </w:tcPr>
          <w:p w:rsidR="00200A27" w:rsidRPr="00B40323" w:rsidRDefault="00200A2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653" w:type="dxa"/>
            <w:vMerge w:val="restart"/>
          </w:tcPr>
          <w:p w:rsidR="00200A27" w:rsidRPr="00B40323" w:rsidRDefault="00200A2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900" w:type="dxa"/>
            <w:vMerge w:val="restart"/>
          </w:tcPr>
          <w:p w:rsidR="00200A27" w:rsidRPr="00B40323" w:rsidRDefault="00200A2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118" w:type="dxa"/>
            <w:gridSpan w:val="2"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0" w:type="dxa"/>
            <w:vMerge w:val="restart"/>
          </w:tcPr>
          <w:p w:rsidR="00200A27" w:rsidRPr="00B40323" w:rsidRDefault="00200A2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00A27" w:rsidRPr="00B40323" w:rsidTr="00B40323">
        <w:tc>
          <w:tcPr>
            <w:tcW w:w="1815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0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00A27" w:rsidRPr="00B40323" w:rsidTr="00B40323">
        <w:tc>
          <w:tcPr>
            <w:tcW w:w="1815" w:type="dxa"/>
            <w:vMerge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53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0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200A27" w:rsidRPr="00B40323" w:rsidRDefault="00200A27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B4032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200A27" w:rsidRPr="00B40323" w:rsidRDefault="00200A27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B4032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200A27" w:rsidRPr="00B40323" w:rsidRDefault="00200A27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B4032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200A27" w:rsidRPr="00B40323" w:rsidRDefault="00200A27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B4032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B71DB0" w:rsidRPr="00B40323" w:rsidTr="00B40323">
        <w:tc>
          <w:tcPr>
            <w:tcW w:w="1815" w:type="dxa"/>
          </w:tcPr>
          <w:p w:rsidR="00B71DB0" w:rsidRPr="00B40323" w:rsidRDefault="005E7A8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157. </w:t>
            </w:r>
            <w:r w:rsidR="00B71DB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กิจกรรมการประกาศเจตจำนงสุจริตและนโยบายการสร้างคุณธรรมและความโปร่งใสของหน่วยงาน</w:t>
            </w:r>
          </w:p>
        </w:tc>
        <w:tc>
          <w:tcPr>
            <w:tcW w:w="1653" w:type="dxa"/>
          </w:tcPr>
          <w:p w:rsidR="00B71DB0" w:rsidRPr="00B40323" w:rsidRDefault="00B71DB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เพื่อให้ผู้บริหารหน่วยงานได้กำหนดนโยบายและจัดทำประกาศเจตจำนงสุจริต และนโยบายการสร้างคุณธรรมและความโปร่งใสในองค์กร เพื่อให้ผู้ปฏิบัติงานยึดเป็นแนวทางปฏิบัติและเผยแพร่ให้ประชาชนทั่วไปทราบ</w:t>
            </w:r>
          </w:p>
        </w:tc>
        <w:tc>
          <w:tcPr>
            <w:tcW w:w="900" w:type="dxa"/>
          </w:tcPr>
          <w:p w:rsidR="00B71DB0" w:rsidRPr="00B40323" w:rsidRDefault="00B71DB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เรือนจำจังหวัดตรัง</w:t>
            </w:r>
          </w:p>
        </w:tc>
        <w:tc>
          <w:tcPr>
            <w:tcW w:w="1417" w:type="dxa"/>
          </w:tcPr>
          <w:p w:rsidR="00B71DB0" w:rsidRPr="00B40323" w:rsidRDefault="00B71DB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มีการประกาศเจตจำนงสุจริต 1 ครั้ง/ปี</w:t>
            </w:r>
          </w:p>
        </w:tc>
        <w:tc>
          <w:tcPr>
            <w:tcW w:w="1701" w:type="dxa"/>
          </w:tcPr>
          <w:p w:rsidR="00B71DB0" w:rsidRPr="00B40323" w:rsidRDefault="00B71DB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เรือนจำจังหวัดตรังดำเนินงานตามนโยบายการสร้างคุณธรรมและความโปร่งใส โดยปราศจากการร้องเรียน</w:t>
            </w:r>
          </w:p>
        </w:tc>
        <w:tc>
          <w:tcPr>
            <w:tcW w:w="1090" w:type="dxa"/>
          </w:tcPr>
          <w:p w:rsidR="00B71DB0" w:rsidRPr="00B40323" w:rsidRDefault="00B71DB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B71DB0" w:rsidRPr="00B40323" w:rsidRDefault="00B40323" w:rsidP="00B4032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32" w:type="dxa"/>
          </w:tcPr>
          <w:p w:rsidR="00B71DB0" w:rsidRPr="00B40323" w:rsidRDefault="00B71DB0" w:rsidP="00B4032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239" w:type="dxa"/>
          </w:tcPr>
          <w:p w:rsidR="00B71DB0" w:rsidRPr="00B40323" w:rsidRDefault="00B71DB0" w:rsidP="00B4032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</w:tcPr>
          <w:p w:rsidR="00B71DB0" w:rsidRPr="00B40323" w:rsidRDefault="00B71DB0" w:rsidP="00B4032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92" w:type="dxa"/>
          </w:tcPr>
          <w:p w:rsidR="00B71DB0" w:rsidRPr="00B40323" w:rsidRDefault="005E7A8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B71DB0" w:rsidRPr="00B40323" w:rsidTr="00B40323">
        <w:tc>
          <w:tcPr>
            <w:tcW w:w="1815" w:type="dxa"/>
          </w:tcPr>
          <w:p w:rsidR="00B71DB0" w:rsidRPr="00B40323" w:rsidRDefault="005E7A8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158. </w:t>
            </w:r>
            <w:r w:rsidR="00B71DB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การประเมินผลการดำเนินงาน </w:t>
            </w:r>
            <w:r w:rsidR="00B71DB0" w:rsidRPr="00B40323">
              <w:rPr>
                <w:rFonts w:ascii="TH SarabunIT๙" w:hAnsi="TH SarabunIT๙" w:cs="TH SarabunIT๙"/>
                <w:sz w:val="24"/>
                <w:szCs w:val="24"/>
              </w:rPr>
              <w:t>“</w:t>
            </w:r>
            <w:r w:rsidR="00B71DB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มาตรฐานความโปร่งใสของเรือนจำ 5 ด้าน</w:t>
            </w:r>
            <w:r w:rsidR="00B71DB0" w:rsidRPr="00B40323">
              <w:rPr>
                <w:rFonts w:ascii="TH SarabunIT๙" w:hAnsi="TH SarabunIT๙" w:cs="TH SarabunIT๙"/>
                <w:sz w:val="24"/>
                <w:szCs w:val="24"/>
              </w:rPr>
              <w:t>”</w:t>
            </w:r>
          </w:p>
        </w:tc>
        <w:tc>
          <w:tcPr>
            <w:tcW w:w="1653" w:type="dxa"/>
          </w:tcPr>
          <w:p w:rsidR="00B71DB0" w:rsidRPr="00B40323" w:rsidRDefault="00B71DB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เพื่อมาตรการ/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เครือง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มือ ในการตรวจสอบการดำเนินงานของเรือนจำ/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ทัณฑ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สถานให้เกิดความโปร่งใสตรวจสอบได้</w:t>
            </w:r>
          </w:p>
        </w:tc>
        <w:tc>
          <w:tcPr>
            <w:tcW w:w="900" w:type="dxa"/>
          </w:tcPr>
          <w:p w:rsidR="00B71DB0" w:rsidRPr="00B40323" w:rsidRDefault="00B71DB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เรือนจำจังหวัดตรัง</w:t>
            </w:r>
          </w:p>
        </w:tc>
        <w:tc>
          <w:tcPr>
            <w:tcW w:w="1417" w:type="dxa"/>
          </w:tcPr>
          <w:p w:rsidR="00B71DB0" w:rsidRPr="00B40323" w:rsidRDefault="00B71DB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เรือนจำจังหวัดตรังรายงานผลการดำเนินงานต่อกรมราชทัณฑ์ ครบ 2 ครั้งในปีงบประมาณ 2563</w:t>
            </w:r>
          </w:p>
        </w:tc>
        <w:tc>
          <w:tcPr>
            <w:tcW w:w="1701" w:type="dxa"/>
          </w:tcPr>
          <w:p w:rsidR="00B71DB0" w:rsidRPr="00B40323" w:rsidRDefault="00B71DB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เรือนจำจังหวัดตรังผ่านเกณฑ์การประเมิน 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“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มาตรฐานโปร่งใสของเรือนจำ 5 ด้าน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”</w:t>
            </w:r>
          </w:p>
        </w:tc>
        <w:tc>
          <w:tcPr>
            <w:tcW w:w="1090" w:type="dxa"/>
          </w:tcPr>
          <w:p w:rsidR="00B71DB0" w:rsidRPr="00B40323" w:rsidRDefault="00B71DB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B71DB0" w:rsidRPr="00B40323" w:rsidRDefault="00B71DB0" w:rsidP="00B4032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</w:tcPr>
          <w:p w:rsidR="00B71DB0" w:rsidRPr="00B40323" w:rsidRDefault="00B40323" w:rsidP="00B4032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239" w:type="dxa"/>
          </w:tcPr>
          <w:p w:rsidR="00B71DB0" w:rsidRPr="00B40323" w:rsidRDefault="00B71DB0" w:rsidP="00B4032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</w:tcPr>
          <w:p w:rsidR="00B71DB0" w:rsidRPr="00B40323" w:rsidRDefault="00B40323" w:rsidP="00B4032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092" w:type="dxa"/>
          </w:tcPr>
          <w:p w:rsidR="00B71DB0" w:rsidRPr="00B40323" w:rsidRDefault="005E7A8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B40323" w:rsidRPr="00B40323" w:rsidTr="00B40323">
        <w:tc>
          <w:tcPr>
            <w:tcW w:w="1815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159. โครงการอบรม</w:t>
            </w: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คุณธรรม วันธรรมสวนะ</w:t>
            </w:r>
          </w:p>
        </w:tc>
        <w:tc>
          <w:tcPr>
            <w:tcW w:w="1653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เพื่อให้เรียนรู้หลักธรรม</w:t>
            </w: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ทางพุทธศาสนา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นํา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ปฏิบัติใน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ชีวิตประจําวัน</w:t>
            </w:r>
            <w:proofErr w:type="spellEnd"/>
          </w:p>
        </w:tc>
        <w:tc>
          <w:tcPr>
            <w:tcW w:w="900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วัดท่าพญา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ผู้นํา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</w:t>
            </w:r>
          </w:p>
        </w:tc>
        <w:tc>
          <w:tcPr>
            <w:tcW w:w="1417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50 ครัวเรือน</w:t>
            </w: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 โรงเรียน</w:t>
            </w:r>
          </w:p>
        </w:tc>
        <w:tc>
          <w:tcPr>
            <w:tcW w:w="1701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 w:rsidRPr="00B40323"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  <w:t>ตนในชุมชนได้ปฏิบัติ ศาสนามีความสุข และสามัคคีกัน</w:t>
            </w:r>
          </w:p>
        </w:tc>
        <w:tc>
          <w:tcPr>
            <w:tcW w:w="1090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1,000</w:t>
            </w:r>
          </w:p>
        </w:tc>
        <w:tc>
          <w:tcPr>
            <w:tcW w:w="1121" w:type="dxa"/>
          </w:tcPr>
          <w:p w:rsidR="00B40323" w:rsidRPr="00DC7B8D" w:rsidRDefault="00B40323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B40323" w:rsidRPr="00DC7B8D" w:rsidRDefault="00B40323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B40323" w:rsidRPr="00DC7B8D" w:rsidRDefault="00B40323" w:rsidP="00417D6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B40323" w:rsidRPr="00DC7B8D" w:rsidRDefault="00B40323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B40323" w:rsidRPr="00B40323" w:rsidTr="00B40323">
        <w:tc>
          <w:tcPr>
            <w:tcW w:w="1815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160. โครงการจัด กิจกรรมใน วัน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สําคัญ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ของชาติ</w:t>
            </w:r>
          </w:p>
        </w:tc>
        <w:tc>
          <w:tcPr>
            <w:tcW w:w="1653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เพื่อให้เรียนรู้หลักธรรม ความจงรักภักดี ต่อสถาบัน</w:t>
            </w:r>
          </w:p>
        </w:tc>
        <w:tc>
          <w:tcPr>
            <w:tcW w:w="900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วัดท่าพญา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ผู้นํา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</w:t>
            </w:r>
          </w:p>
        </w:tc>
        <w:tc>
          <w:tcPr>
            <w:tcW w:w="1417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50 ครัวเรือน</w:t>
            </w:r>
          </w:p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 โรงเรียน</w:t>
            </w:r>
          </w:p>
        </w:tc>
        <w:tc>
          <w:tcPr>
            <w:tcW w:w="1701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 w:rsidRPr="00B40323"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  <w:t>คนในชุมชนได้แสดง ออกถึงความจงรักภักดี ต่อสถาบันกษัตริย์</w:t>
            </w:r>
          </w:p>
        </w:tc>
        <w:tc>
          <w:tcPr>
            <w:tcW w:w="1090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121" w:type="dxa"/>
          </w:tcPr>
          <w:p w:rsidR="00B40323" w:rsidRPr="00DC7B8D" w:rsidRDefault="00B40323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B40323" w:rsidRPr="00DC7B8D" w:rsidRDefault="00B40323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B40323" w:rsidRPr="00DC7B8D" w:rsidRDefault="00B40323" w:rsidP="00417D6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B40323" w:rsidRPr="00DC7B8D" w:rsidRDefault="00B40323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B40323" w:rsidRPr="00B40323" w:rsidRDefault="00B4032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B71DB0" w:rsidRPr="00B40323" w:rsidRDefault="00B71DB0" w:rsidP="001E3AB7">
      <w:pPr>
        <w:spacing w:after="0"/>
        <w:rPr>
          <w:rFonts w:ascii="TH SarabunIT๙" w:hAnsi="TH SarabunIT๙" w:cs="TH SarabunIT๙"/>
          <w:sz w:val="24"/>
          <w:szCs w:val="24"/>
        </w:rPr>
      </w:pPr>
    </w:p>
    <w:p w:rsidR="005E7A89" w:rsidRPr="00B40323" w:rsidRDefault="005E7A89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5E7A89" w:rsidRPr="00B40323" w:rsidRDefault="005E7A89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5E7A89" w:rsidRPr="00B40323" w:rsidRDefault="005E7A89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200A27" w:rsidRPr="00B40323" w:rsidRDefault="00B40323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lastRenderedPageBreak/>
        <w:t>196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390"/>
        <w:gridCol w:w="2078"/>
        <w:gridCol w:w="900"/>
        <w:gridCol w:w="1417"/>
        <w:gridCol w:w="1701"/>
        <w:gridCol w:w="1090"/>
        <w:gridCol w:w="1121"/>
        <w:gridCol w:w="1232"/>
        <w:gridCol w:w="1239"/>
        <w:gridCol w:w="1120"/>
        <w:gridCol w:w="1092"/>
      </w:tblGrid>
      <w:tr w:rsidR="00200A27" w:rsidRPr="00B40323" w:rsidTr="00B71DB0">
        <w:tc>
          <w:tcPr>
            <w:tcW w:w="1390" w:type="dxa"/>
            <w:vMerge w:val="restart"/>
          </w:tcPr>
          <w:p w:rsidR="00200A27" w:rsidRPr="00B40323" w:rsidRDefault="00200A2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078" w:type="dxa"/>
            <w:vMerge w:val="restart"/>
          </w:tcPr>
          <w:p w:rsidR="00200A27" w:rsidRPr="00B40323" w:rsidRDefault="00200A2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899" w:type="dxa"/>
            <w:vMerge w:val="restart"/>
          </w:tcPr>
          <w:p w:rsidR="00200A27" w:rsidRPr="00B40323" w:rsidRDefault="00200A2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118" w:type="dxa"/>
            <w:gridSpan w:val="2"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0" w:type="dxa"/>
            <w:vMerge w:val="restart"/>
          </w:tcPr>
          <w:p w:rsidR="00200A27" w:rsidRPr="00B40323" w:rsidRDefault="00200A2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00A27" w:rsidRPr="00B40323" w:rsidTr="00B71DB0">
        <w:tc>
          <w:tcPr>
            <w:tcW w:w="1390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078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0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00A27" w:rsidRPr="00B40323" w:rsidTr="00B71DB0">
        <w:tc>
          <w:tcPr>
            <w:tcW w:w="1390" w:type="dxa"/>
            <w:vMerge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078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0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200A27" w:rsidRPr="00B40323" w:rsidRDefault="00200A27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B4032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200A27" w:rsidRPr="00B40323" w:rsidRDefault="00200A27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B4032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200A27" w:rsidRPr="00B40323" w:rsidRDefault="00200A27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B4032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200A27" w:rsidRPr="00B40323" w:rsidRDefault="00200A27" w:rsidP="00B403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B4032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B71DB0" w:rsidRPr="00B40323" w:rsidTr="00B71DB0">
        <w:tc>
          <w:tcPr>
            <w:tcW w:w="1390" w:type="dxa"/>
          </w:tcPr>
          <w:p w:rsidR="00B71DB0" w:rsidRPr="00B40323" w:rsidRDefault="005E7A8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161. </w:t>
            </w:r>
            <w:r w:rsidR="00B71DB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 : โครงการคุณธรรมสาน สายใยครอบครัว</w:t>
            </w:r>
          </w:p>
        </w:tc>
        <w:tc>
          <w:tcPr>
            <w:tcW w:w="2078" w:type="dxa"/>
          </w:tcPr>
          <w:p w:rsidR="00B71DB0" w:rsidRPr="00B40323" w:rsidRDefault="00B71DB0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๑. เพื่อให้ผู้เข้าร่วมโครงการมี</w:t>
            </w:r>
          </w:p>
          <w:p w:rsidR="00B71DB0" w:rsidRPr="00B40323" w:rsidRDefault="00B71DB0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บทบาทและมีโอกาสฝึกปฏิบัติ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ทํา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กิจกรรมร่วมกันอันก่อให้เกิดความสัมพันธ์สามัคคี ในหมู่คณะ</w:t>
            </w:r>
          </w:p>
          <w:p w:rsidR="00B71DB0" w:rsidRPr="00B40323" w:rsidRDefault="00B71DB0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๒. เพื่อให้ผู้เข้าร่วมโครงการได้ ฝึกความเอื้อเฟื้อเผื่อแผ่ และ การรู้จักแบ่งปันซึ่งกันและกัน </w:t>
            </w:r>
          </w:p>
          <w:p w:rsidR="00B71DB0" w:rsidRPr="00B40323" w:rsidRDefault="00B71DB0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๓. เพื่อให้ผู้เข้าร่วมโครงการมี พัฒนาการในด้านร่างกาย จิตใจ อารมณ์ และการอยู่ ร่วมกันในสังคม </w:t>
            </w:r>
          </w:p>
          <w:p w:rsidR="00B71DB0" w:rsidRPr="00B40323" w:rsidRDefault="00B71DB0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๔. เพื่อให้ผู้เข้าร่วมโครงการมี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จิตสํานึก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และตระหนักถึง บทบาทหน้าที่ของตนเองและ การมีส่วนร่วม </w:t>
            </w:r>
          </w:p>
          <w:p w:rsidR="00B71DB0" w:rsidRPr="00B40323" w:rsidRDefault="00B71DB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๕. เพื่อให้ผู้เข้าร่วมโครงการ ตระหนักในความซื่อสัตย์ มีจิต สาธารณะ มีระเบียบวินัย 6. เพื่อให้ผู้เข้าร่วมโครงการได้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สํานึก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ดีต่อบุพการครอบครัว</w:t>
            </w:r>
          </w:p>
        </w:tc>
        <w:tc>
          <w:tcPr>
            <w:tcW w:w="899" w:type="dxa"/>
          </w:tcPr>
          <w:p w:rsidR="00B71DB0" w:rsidRPr="00B40323" w:rsidRDefault="00B71DB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งานพัฒนาชุมชนสำนักงานปลัด</w:t>
            </w:r>
          </w:p>
        </w:tc>
        <w:tc>
          <w:tcPr>
            <w:tcW w:w="1417" w:type="dxa"/>
          </w:tcPr>
          <w:p w:rsidR="00B71DB0" w:rsidRPr="00B40323" w:rsidRDefault="00B71DB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ผู้ปกครอง เด็กนักเรียนใน ศูนย์พัฒนาเด็กเล็ก ในเขต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ตําบล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นาเกลือ ครู และบุคลากรทางการ ศึกษา คณะผู้บริหาร พนักงานส่วน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ตําบล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ลูกจ้าง และพนักงานจ้าง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จํานวน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๑๕๐ คน ได้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ทํา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กิจกรรมร่วมกัน อันก่อให้เกิดความสัมพันธ์ สามัคคีในหมู่คณะ มีพัฒนาการในด้าน ร่างกาย จิตใจ อารมณ์ และการอยู่ร่วมกันใน สังคม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สํานึก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ดีต่อบุพการี ครอบครัว</w:t>
            </w:r>
          </w:p>
        </w:tc>
        <w:tc>
          <w:tcPr>
            <w:tcW w:w="1701" w:type="dxa"/>
          </w:tcPr>
          <w:p w:rsidR="00B71DB0" w:rsidRPr="00B40323" w:rsidRDefault="00B71DB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ผู้ปกครอง เด็กนักเรียน ในศูนย์พัฒนาเด็กเล็ก ในเขต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ตําบล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นาเกลือ ครู และบุคลากรทางการ ศึกษา คณะผู้บริหาร พนักงานส่วน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ตําบล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ลูกจ้าง และพนักงาน จ้าง ได้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ทํา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กิจกรรม ร่วมกัน อันก่อให้เกิด ความสัมพันธ์สามัคคีใน หมู่คณะ มีพัฒนาการ ในด้านร่างกาย จิตใจ อารมณ์ และการอยู่ ร่วมกันในสังคม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สํานึก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ดี ต่อบุพการี และ ครอบครัว</w:t>
            </w:r>
          </w:p>
        </w:tc>
        <w:tc>
          <w:tcPr>
            <w:tcW w:w="1090" w:type="dxa"/>
          </w:tcPr>
          <w:p w:rsidR="00B71DB0" w:rsidRPr="00B40323" w:rsidRDefault="00B71DB0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30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121" w:type="dxa"/>
          </w:tcPr>
          <w:p w:rsidR="00B71DB0" w:rsidRPr="00B40323" w:rsidRDefault="00B71DB0" w:rsidP="00DD3063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</w:tcPr>
          <w:p w:rsidR="00B71DB0" w:rsidRPr="00B40323" w:rsidRDefault="00B71DB0" w:rsidP="00DD3063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239" w:type="dxa"/>
          </w:tcPr>
          <w:p w:rsidR="00B71DB0" w:rsidRPr="00B40323" w:rsidRDefault="00B40323" w:rsidP="00B4032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B71DB0" w:rsidRPr="00B40323" w:rsidRDefault="00B71DB0" w:rsidP="00DD3063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92" w:type="dxa"/>
          </w:tcPr>
          <w:p w:rsidR="00B71DB0" w:rsidRPr="00B40323" w:rsidRDefault="005E7A8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B71DB0" w:rsidRPr="00B40323" w:rsidRDefault="00B71DB0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B71DB0" w:rsidRPr="00B40323" w:rsidRDefault="00B71DB0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5E7A89" w:rsidRPr="00B40323" w:rsidRDefault="005E7A89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5E7A89" w:rsidRPr="00B40323" w:rsidRDefault="005E7A89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5E7A89" w:rsidRPr="00B40323" w:rsidRDefault="005E7A89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B71DB0" w:rsidRPr="00B40323" w:rsidRDefault="00B71DB0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B40323" w:rsidRDefault="00B40323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B40323" w:rsidRDefault="00B40323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200A27" w:rsidRPr="00B40323" w:rsidRDefault="0038050B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197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1653"/>
        <w:gridCol w:w="900"/>
        <w:gridCol w:w="1417"/>
        <w:gridCol w:w="1701"/>
        <w:gridCol w:w="1090"/>
        <w:gridCol w:w="1121"/>
        <w:gridCol w:w="1232"/>
        <w:gridCol w:w="1239"/>
        <w:gridCol w:w="1120"/>
        <w:gridCol w:w="1092"/>
      </w:tblGrid>
      <w:tr w:rsidR="00200A27" w:rsidRPr="00B40323" w:rsidTr="0038050B">
        <w:tc>
          <w:tcPr>
            <w:tcW w:w="1815" w:type="dxa"/>
            <w:vMerge w:val="restart"/>
          </w:tcPr>
          <w:p w:rsidR="00200A27" w:rsidRPr="00B40323" w:rsidRDefault="00200A2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653" w:type="dxa"/>
            <w:vMerge w:val="restart"/>
          </w:tcPr>
          <w:p w:rsidR="00200A27" w:rsidRPr="00B40323" w:rsidRDefault="00200A2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900" w:type="dxa"/>
            <w:vMerge w:val="restart"/>
          </w:tcPr>
          <w:p w:rsidR="00200A27" w:rsidRPr="00B40323" w:rsidRDefault="00200A2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118" w:type="dxa"/>
            <w:gridSpan w:val="2"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0" w:type="dxa"/>
            <w:vMerge w:val="restart"/>
          </w:tcPr>
          <w:p w:rsidR="00200A27" w:rsidRPr="00B40323" w:rsidRDefault="00200A2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00A27" w:rsidRPr="00B40323" w:rsidTr="0038050B">
        <w:tc>
          <w:tcPr>
            <w:tcW w:w="1815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0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00A27" w:rsidRPr="00B40323" w:rsidTr="0038050B">
        <w:tc>
          <w:tcPr>
            <w:tcW w:w="1815" w:type="dxa"/>
            <w:vMerge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53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0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200A27" w:rsidRPr="00B40323" w:rsidRDefault="00200A27" w:rsidP="003805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38050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200A27" w:rsidRPr="00B40323" w:rsidRDefault="00200A27" w:rsidP="003805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38050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200A27" w:rsidRPr="00B40323" w:rsidRDefault="00200A27" w:rsidP="003805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38050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200A27" w:rsidRPr="00B40323" w:rsidRDefault="00200A27" w:rsidP="003805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38050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B71DB0" w:rsidRPr="00B40323" w:rsidTr="0038050B">
        <w:tc>
          <w:tcPr>
            <w:tcW w:w="1815" w:type="dxa"/>
          </w:tcPr>
          <w:p w:rsidR="00B71DB0" w:rsidRPr="00B40323" w:rsidRDefault="005E7A8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162. </w:t>
            </w:r>
            <w:r w:rsidR="00B71DB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ชื่อโครงการ : โครงการบริหารงาน ตามหลัก</w:t>
            </w:r>
            <w:proofErr w:type="spellStart"/>
            <w:r w:rsidR="00B71DB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ธรรมาภิ</w:t>
            </w:r>
            <w:proofErr w:type="spellEnd"/>
            <w:r w:rsidR="00B71DB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บาล</w:t>
            </w:r>
          </w:p>
        </w:tc>
        <w:tc>
          <w:tcPr>
            <w:tcW w:w="1653" w:type="dxa"/>
          </w:tcPr>
          <w:p w:rsidR="00B71DB0" w:rsidRPr="00B40323" w:rsidRDefault="00B71DB0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๑. เพื่อให้ผู้บริหารท้องถิ่น บุคลากรขององค์กรมีความรู้ ความเข้าใจในเรื่องหลัก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ธรรมาภิ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บาล คุณธรรม และ จริยธรรม </w:t>
            </w:r>
          </w:p>
          <w:p w:rsidR="00B71DB0" w:rsidRPr="00B40323" w:rsidRDefault="00B71DB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๒. เพื่อให้ผู้บริหารท้องถิ่น บุคลากรสามารถ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นํา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องค์ ความรู้ต่างๆ ไปประยุกต์ใช้ ในการ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ทํางาน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ให้กับองค์กร ได้อย่างมีประสิทธิภาพ</w:t>
            </w:r>
          </w:p>
        </w:tc>
        <w:tc>
          <w:tcPr>
            <w:tcW w:w="900" w:type="dxa"/>
          </w:tcPr>
          <w:p w:rsidR="00B71DB0" w:rsidRPr="00B40323" w:rsidRDefault="00B71DB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งานบริหารงาน บุคคล ฯ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สํานักงาน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ปลัด</w:t>
            </w:r>
          </w:p>
        </w:tc>
        <w:tc>
          <w:tcPr>
            <w:tcW w:w="1417" w:type="dxa"/>
          </w:tcPr>
          <w:p w:rsidR="00B71DB0" w:rsidRPr="00B40323" w:rsidRDefault="00B71DB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ผู้บริหารท้องถิ่น สมาชิก สภาท้องถิ่น พนักงานส่วน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ตําบล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และพนักงานจ้าง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จํานวน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๕๐ คน มีความรู้ ความเข้าใจในเรื่องหลัก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ธรรมาภิ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บาลคุณธรรม และจริยธรรม สามารถ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นํา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องค์ความรู้ต่างๆ ไป ประยุกต์ใช้ในการ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ทํางาน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ให้กับองค์กรได้อย่างมี ประสิทธิภาพ</w:t>
            </w:r>
          </w:p>
        </w:tc>
        <w:tc>
          <w:tcPr>
            <w:tcW w:w="1701" w:type="dxa"/>
          </w:tcPr>
          <w:p w:rsidR="00B71DB0" w:rsidRPr="00B40323" w:rsidRDefault="00B71DB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ผู้บริหารท้องถิ่น สมาชิก สภาท้องถิ่น พนักงาน ส่วน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ตําบล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และพนักงาน จ้าง มีความรู้ความเข้าใจ ในเรื่องหลัก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ธรรมาภิ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บาล คุณธรรม และจริยธรรม สามารถ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นํา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องค์ความรู้ ต่างๆ ไปประยุกต์ใช้ใน การ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ทํางาน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ให้กับองค์กร ได้อย่างมีประสิทธิภาพ</w:t>
            </w:r>
          </w:p>
        </w:tc>
        <w:tc>
          <w:tcPr>
            <w:tcW w:w="1090" w:type="dxa"/>
          </w:tcPr>
          <w:p w:rsidR="00B71DB0" w:rsidRPr="00B40323" w:rsidRDefault="00B71DB0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20,000</w:t>
            </w:r>
          </w:p>
        </w:tc>
        <w:tc>
          <w:tcPr>
            <w:tcW w:w="1121" w:type="dxa"/>
          </w:tcPr>
          <w:p w:rsidR="00B71DB0" w:rsidRPr="00B40323" w:rsidRDefault="0038050B" w:rsidP="0038050B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32" w:type="dxa"/>
          </w:tcPr>
          <w:p w:rsidR="00B71DB0" w:rsidRPr="00B40323" w:rsidRDefault="00B71DB0" w:rsidP="00DD3063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239" w:type="dxa"/>
          </w:tcPr>
          <w:p w:rsidR="00B71DB0" w:rsidRPr="00B40323" w:rsidRDefault="00B71DB0" w:rsidP="00DD3063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</w:tcPr>
          <w:p w:rsidR="00B71DB0" w:rsidRPr="00B40323" w:rsidRDefault="00B71DB0" w:rsidP="00DD3063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92" w:type="dxa"/>
          </w:tcPr>
          <w:p w:rsidR="00B71DB0" w:rsidRPr="00B40323" w:rsidRDefault="005E7A8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38050B" w:rsidRPr="00B40323" w:rsidTr="0038050B">
        <w:tc>
          <w:tcPr>
            <w:tcW w:w="1815" w:type="dxa"/>
          </w:tcPr>
          <w:p w:rsidR="0038050B" w:rsidRPr="00B40323" w:rsidRDefault="0038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163. โครงการ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นํา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หนูน้อยสร้างวินัย ใฝ่ธรรมะ</w:t>
            </w:r>
          </w:p>
        </w:tc>
        <w:tc>
          <w:tcPr>
            <w:tcW w:w="1653" w:type="dxa"/>
          </w:tcPr>
          <w:p w:rsidR="0038050B" w:rsidRPr="00B40323" w:rsidRDefault="0038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เพื่อให้เด็กนักเรียน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ศพด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.รู้จักเรียนรู้และ ปฏิบัติตามหลักธรรม ทางพุทธศาสนา</w:t>
            </w:r>
          </w:p>
        </w:tc>
        <w:tc>
          <w:tcPr>
            <w:tcW w:w="900" w:type="dxa"/>
          </w:tcPr>
          <w:p w:rsidR="0038050B" w:rsidRPr="00B40323" w:rsidRDefault="0038050B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หน.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ศพด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</w:p>
          <w:p w:rsidR="0038050B" w:rsidRPr="00B40323" w:rsidRDefault="0038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ทต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.ท่าพญา</w:t>
            </w:r>
          </w:p>
        </w:tc>
        <w:tc>
          <w:tcPr>
            <w:tcW w:w="1417" w:type="dxa"/>
          </w:tcPr>
          <w:p w:rsidR="0038050B" w:rsidRPr="00B40323" w:rsidRDefault="0038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เด็ก 60 คน</w:t>
            </w:r>
          </w:p>
        </w:tc>
        <w:tc>
          <w:tcPr>
            <w:tcW w:w="1701" w:type="dxa"/>
          </w:tcPr>
          <w:p w:rsidR="0038050B" w:rsidRPr="00B40323" w:rsidRDefault="0038050B" w:rsidP="00DD3063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 w:rsidRPr="00B40323"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  <w:t>เด็กนักเรียนได้เรียนรู้ และปฏิบัติศาสนกิจได้</w:t>
            </w:r>
          </w:p>
        </w:tc>
        <w:tc>
          <w:tcPr>
            <w:tcW w:w="1090" w:type="dxa"/>
          </w:tcPr>
          <w:p w:rsidR="0038050B" w:rsidRPr="00B40323" w:rsidRDefault="0038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21" w:type="dxa"/>
          </w:tcPr>
          <w:p w:rsidR="0038050B" w:rsidRPr="00DC7B8D" w:rsidRDefault="0038050B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38050B" w:rsidRPr="00DC7B8D" w:rsidRDefault="0038050B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38050B" w:rsidRPr="00DC7B8D" w:rsidRDefault="0038050B" w:rsidP="00417D6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38050B" w:rsidRPr="00DC7B8D" w:rsidRDefault="0038050B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38050B" w:rsidRPr="00B40323" w:rsidRDefault="0038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B71DB0" w:rsidRPr="00B40323" w:rsidRDefault="00B71DB0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B71DB0" w:rsidRPr="00B40323" w:rsidRDefault="00B71DB0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B71DB0" w:rsidRPr="00B40323" w:rsidRDefault="00B71DB0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5E7A89" w:rsidRPr="00B40323" w:rsidRDefault="005E7A89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5E7A89" w:rsidRPr="00B40323" w:rsidRDefault="005E7A89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5E7A89" w:rsidRPr="00B40323" w:rsidRDefault="005E7A89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5E7A89" w:rsidRPr="00B40323" w:rsidRDefault="005E7A89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5E7A89" w:rsidRPr="00B40323" w:rsidRDefault="005E7A89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B71DB0" w:rsidRPr="00B40323" w:rsidRDefault="00B71DB0" w:rsidP="001E3AB7">
      <w:pPr>
        <w:spacing w:after="0"/>
        <w:rPr>
          <w:rFonts w:ascii="TH SarabunIT๙" w:hAnsi="TH SarabunIT๙" w:cs="TH SarabunIT๙"/>
          <w:sz w:val="24"/>
          <w:szCs w:val="24"/>
        </w:rPr>
      </w:pPr>
    </w:p>
    <w:p w:rsidR="001E3AB7" w:rsidRPr="00B40323" w:rsidRDefault="001E3AB7" w:rsidP="001E3AB7">
      <w:pPr>
        <w:spacing w:after="0"/>
        <w:rPr>
          <w:rFonts w:ascii="TH SarabunIT๙" w:hAnsi="TH SarabunIT๙" w:cs="TH SarabunIT๙"/>
          <w:sz w:val="24"/>
          <w:szCs w:val="24"/>
        </w:rPr>
      </w:pPr>
    </w:p>
    <w:p w:rsidR="00200A27" w:rsidRPr="00B40323" w:rsidRDefault="0038050B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198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1653"/>
        <w:gridCol w:w="900"/>
        <w:gridCol w:w="1417"/>
        <w:gridCol w:w="1701"/>
        <w:gridCol w:w="1090"/>
        <w:gridCol w:w="1121"/>
        <w:gridCol w:w="1232"/>
        <w:gridCol w:w="1239"/>
        <w:gridCol w:w="1120"/>
        <w:gridCol w:w="1092"/>
      </w:tblGrid>
      <w:tr w:rsidR="00200A27" w:rsidRPr="00B40323" w:rsidTr="0038050B">
        <w:tc>
          <w:tcPr>
            <w:tcW w:w="1815" w:type="dxa"/>
            <w:vMerge w:val="restart"/>
          </w:tcPr>
          <w:p w:rsidR="00200A27" w:rsidRPr="00B40323" w:rsidRDefault="00200A2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653" w:type="dxa"/>
            <w:vMerge w:val="restart"/>
          </w:tcPr>
          <w:p w:rsidR="00200A27" w:rsidRPr="00B40323" w:rsidRDefault="00200A2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900" w:type="dxa"/>
            <w:vMerge w:val="restart"/>
          </w:tcPr>
          <w:p w:rsidR="00200A27" w:rsidRPr="00B40323" w:rsidRDefault="00200A2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118" w:type="dxa"/>
            <w:gridSpan w:val="2"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0" w:type="dxa"/>
            <w:vMerge w:val="restart"/>
          </w:tcPr>
          <w:p w:rsidR="00200A27" w:rsidRPr="00B40323" w:rsidRDefault="00200A2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00A27" w:rsidRPr="00B40323" w:rsidTr="0038050B">
        <w:tc>
          <w:tcPr>
            <w:tcW w:w="1815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0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00A27" w:rsidRPr="00B40323" w:rsidTr="0038050B">
        <w:tc>
          <w:tcPr>
            <w:tcW w:w="1815" w:type="dxa"/>
            <w:vMerge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53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0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200A27" w:rsidRPr="00B40323" w:rsidRDefault="00200A27" w:rsidP="003805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38050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200A27" w:rsidRPr="00B40323" w:rsidRDefault="00200A27" w:rsidP="003805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38050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200A27" w:rsidRPr="00B40323" w:rsidRDefault="00200A27" w:rsidP="003805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38050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38050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B71DB0" w:rsidRPr="00B40323" w:rsidTr="0038050B">
        <w:tc>
          <w:tcPr>
            <w:tcW w:w="1815" w:type="dxa"/>
          </w:tcPr>
          <w:p w:rsidR="00B71DB0" w:rsidRPr="00B40323" w:rsidRDefault="005E7A8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164. </w:t>
            </w:r>
            <w:r w:rsidR="00B71DB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โครงการสร้างภูมิคุ้มกันทางสังคมให้เด็กและเยาวชนตำบลนาเกลือ </w:t>
            </w:r>
            <w:r w:rsidR="00B71DB0" w:rsidRPr="00B4032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="00B71DB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กิจกรรม </w:t>
            </w:r>
            <w:r w:rsidR="00B71DB0" w:rsidRPr="00B40323">
              <w:rPr>
                <w:rFonts w:ascii="TH SarabunIT๙" w:hAnsi="TH SarabunIT๙" w:cs="TH SarabunIT๙"/>
                <w:sz w:val="24"/>
                <w:szCs w:val="24"/>
              </w:rPr>
              <w:t>“</w:t>
            </w:r>
            <w:r w:rsidR="00B71DB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โตไปไม่โกง</w:t>
            </w:r>
            <w:r w:rsidR="00B71DB0" w:rsidRPr="00B40323">
              <w:rPr>
                <w:rFonts w:ascii="TH SarabunIT๙" w:hAnsi="TH SarabunIT๙" w:cs="TH SarabunIT๙"/>
                <w:sz w:val="24"/>
                <w:szCs w:val="24"/>
              </w:rPr>
              <w:t>”)</w:t>
            </w:r>
          </w:p>
        </w:tc>
        <w:tc>
          <w:tcPr>
            <w:tcW w:w="1653" w:type="dxa"/>
          </w:tcPr>
          <w:p w:rsidR="00B71DB0" w:rsidRPr="00B40323" w:rsidRDefault="00B71DB0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๑. เพื่อส่งเสริมและ ปลูกฝังให้เด็กและ เยาวชนเป็นคนดีมี คุณธรรม จริยธรรม มีความซื่อสัตย์ สุจริต </w:t>
            </w:r>
          </w:p>
          <w:p w:rsidR="00B71DB0" w:rsidRPr="00B40323" w:rsidRDefault="00B71DB0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๒. เพื่อสร้างภูมิคุ้มกัน ทางสังคมให้เด็กและ เยาวชน ไม่ยอมรับ พฤติกรรมทุจริต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คอร์รัป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ชั้นและการโกงทุก รูปแบบ </w:t>
            </w:r>
          </w:p>
          <w:p w:rsidR="00B71DB0" w:rsidRPr="00B40323" w:rsidRDefault="00B71DB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๓. เพื่อส่งเสริมให้เด็ก และเยาวชน มีจิต สาธารณะ และพร้อมที่ จะเสียสละประโยชน์</w:t>
            </w:r>
          </w:p>
        </w:tc>
        <w:tc>
          <w:tcPr>
            <w:tcW w:w="900" w:type="dxa"/>
          </w:tcPr>
          <w:p w:rsidR="00B71DB0" w:rsidRPr="00B40323" w:rsidRDefault="00B71DB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งานบริหารงานบุคคลฯสำนักงานปลัด</w:t>
            </w:r>
          </w:p>
        </w:tc>
        <w:tc>
          <w:tcPr>
            <w:tcW w:w="1417" w:type="dxa"/>
          </w:tcPr>
          <w:p w:rsidR="00B71DB0" w:rsidRPr="00B40323" w:rsidRDefault="00B71DB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เด็กและเยาวชน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ตําบล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นา เกลือ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จํานวน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๑๐๐ คน ได้รับการอบรมเพื่อสร้าง ภูมิคุ้มกันทางสังคมให้เด็ก และเยาวชน ไม่ยอมรับ พฤติกรรมทุจริต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คอร์รัป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ชัน และการโกงทุกรูปแบบ</w:t>
            </w:r>
          </w:p>
        </w:tc>
        <w:tc>
          <w:tcPr>
            <w:tcW w:w="1701" w:type="dxa"/>
          </w:tcPr>
          <w:p w:rsidR="00B71DB0" w:rsidRPr="00B40323" w:rsidRDefault="00B71DB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เด็กและเยาวชนเกิด ความตระหนักรู้ สามารถแยกแยะถูก ผิด ชั่ว ดี สามารถ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นํา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ความรู้ประสบการณ์ที่ ได้รับมาปรับใช้กับ ตนเอง และสังคม ส่วนรวมได้อย่างมี ความสุข</w:t>
            </w:r>
          </w:p>
        </w:tc>
        <w:tc>
          <w:tcPr>
            <w:tcW w:w="1090" w:type="dxa"/>
          </w:tcPr>
          <w:p w:rsidR="00B71DB0" w:rsidRPr="00B40323" w:rsidRDefault="00B71DB0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30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121" w:type="dxa"/>
          </w:tcPr>
          <w:p w:rsidR="00B71DB0" w:rsidRPr="00B40323" w:rsidRDefault="00B71DB0" w:rsidP="00DD3063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</w:tcPr>
          <w:p w:rsidR="00B71DB0" w:rsidRPr="00B40323" w:rsidRDefault="0038050B" w:rsidP="0038050B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39" w:type="dxa"/>
          </w:tcPr>
          <w:p w:rsidR="00B71DB0" w:rsidRPr="00B40323" w:rsidRDefault="0038050B" w:rsidP="0038050B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120" w:type="dxa"/>
          </w:tcPr>
          <w:p w:rsidR="00B71DB0" w:rsidRPr="00B40323" w:rsidRDefault="00B71DB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92" w:type="dxa"/>
          </w:tcPr>
          <w:p w:rsidR="00B71DB0" w:rsidRPr="00B40323" w:rsidRDefault="005E7A8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38050B" w:rsidRPr="00B40323" w:rsidTr="0038050B">
        <w:tc>
          <w:tcPr>
            <w:tcW w:w="1815" w:type="dxa"/>
          </w:tcPr>
          <w:p w:rsidR="0038050B" w:rsidRPr="00B40323" w:rsidRDefault="0038050B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165. การจัดกิจกรรมใน วัน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สําคัญ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ของชาติ (3 มิ.ย.) </w:t>
            </w:r>
          </w:p>
          <w:p w:rsidR="0038050B" w:rsidRPr="00B40323" w:rsidRDefault="0038050B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(28 ก.ค.) </w:t>
            </w:r>
          </w:p>
          <w:p w:rsidR="0038050B" w:rsidRPr="00B40323" w:rsidRDefault="0038050B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(12 ส.ค.) </w:t>
            </w:r>
          </w:p>
          <w:p w:rsidR="0038050B" w:rsidRPr="00B40323" w:rsidRDefault="0038050B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(13 ต.ค.) </w:t>
            </w:r>
          </w:p>
          <w:p w:rsidR="0038050B" w:rsidRPr="00B40323" w:rsidRDefault="0038050B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(23 ต.ค.) </w:t>
            </w:r>
          </w:p>
          <w:p w:rsidR="0038050B" w:rsidRPr="00B40323" w:rsidRDefault="0038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(5 ธ.ค.)</w:t>
            </w:r>
          </w:p>
        </w:tc>
        <w:tc>
          <w:tcPr>
            <w:tcW w:w="1653" w:type="dxa"/>
          </w:tcPr>
          <w:p w:rsidR="0038050B" w:rsidRPr="00B40323" w:rsidRDefault="0038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เพื่อให้องค์กรและประชาชนได้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สํานึก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เทิดทูน และแสดงความ จงรักภักดีต่อสถาบัน พระมหากษัตริย์</w:t>
            </w:r>
          </w:p>
        </w:tc>
        <w:tc>
          <w:tcPr>
            <w:tcW w:w="900" w:type="dxa"/>
          </w:tcPr>
          <w:p w:rsidR="0038050B" w:rsidRPr="00B40323" w:rsidRDefault="0038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ที่ว่าการ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อําเภอ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ปะเหลียน</w:t>
            </w:r>
          </w:p>
        </w:tc>
        <w:tc>
          <w:tcPr>
            <w:tcW w:w="1417" w:type="dxa"/>
          </w:tcPr>
          <w:p w:rsidR="0038050B" w:rsidRPr="00B40323" w:rsidRDefault="0038050B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หน่วยงาน สถานศึกษา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</w:p>
          <w:p w:rsidR="0038050B" w:rsidRPr="00B40323" w:rsidRDefault="0038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เทศบาล</w:t>
            </w:r>
          </w:p>
        </w:tc>
        <w:tc>
          <w:tcPr>
            <w:tcW w:w="1701" w:type="dxa"/>
          </w:tcPr>
          <w:p w:rsidR="0038050B" w:rsidRPr="00B40323" w:rsidRDefault="0038050B" w:rsidP="00DD3063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 w:rsidRPr="00B40323"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  <w:t>คุณ แผ่นดิน ก่อเกิดความ จงรักภักดีต่อสถาบัน หลักของชาติ</w:t>
            </w:r>
          </w:p>
        </w:tc>
        <w:tc>
          <w:tcPr>
            <w:tcW w:w="1090" w:type="dxa"/>
          </w:tcPr>
          <w:p w:rsidR="0038050B" w:rsidRPr="00B40323" w:rsidRDefault="0038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21" w:type="dxa"/>
          </w:tcPr>
          <w:p w:rsidR="0038050B" w:rsidRPr="00DC7B8D" w:rsidRDefault="0038050B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38050B" w:rsidRPr="00DC7B8D" w:rsidRDefault="0038050B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38050B" w:rsidRPr="00DC7B8D" w:rsidRDefault="0038050B" w:rsidP="00417D6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38050B" w:rsidRPr="00DC7B8D" w:rsidRDefault="0038050B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38050B" w:rsidRPr="00B40323" w:rsidRDefault="0038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B71DB0" w:rsidRPr="00B40323" w:rsidRDefault="00B71DB0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B71DB0" w:rsidRPr="00B40323" w:rsidRDefault="00B71DB0" w:rsidP="001E3AB7">
      <w:pPr>
        <w:spacing w:after="0"/>
        <w:rPr>
          <w:rFonts w:ascii="TH SarabunIT๙" w:hAnsi="TH SarabunIT๙" w:cs="TH SarabunIT๙"/>
          <w:sz w:val="24"/>
          <w:szCs w:val="24"/>
        </w:rPr>
      </w:pPr>
    </w:p>
    <w:p w:rsidR="001E3AB7" w:rsidRPr="00B40323" w:rsidRDefault="001E3AB7" w:rsidP="001E3AB7">
      <w:pPr>
        <w:spacing w:after="0"/>
        <w:rPr>
          <w:rFonts w:ascii="TH SarabunIT๙" w:hAnsi="TH SarabunIT๙" w:cs="TH SarabunIT๙"/>
          <w:sz w:val="24"/>
          <w:szCs w:val="24"/>
        </w:rPr>
      </w:pPr>
    </w:p>
    <w:p w:rsidR="005E7A89" w:rsidRPr="00B40323" w:rsidRDefault="005E7A89" w:rsidP="001E3AB7">
      <w:pPr>
        <w:spacing w:after="0"/>
        <w:rPr>
          <w:rFonts w:ascii="TH SarabunIT๙" w:hAnsi="TH SarabunIT๙" w:cs="TH SarabunIT๙"/>
          <w:sz w:val="24"/>
          <w:szCs w:val="24"/>
        </w:rPr>
      </w:pPr>
    </w:p>
    <w:p w:rsidR="005E7A89" w:rsidRPr="00B40323" w:rsidRDefault="005E7A89" w:rsidP="001E3AB7">
      <w:pPr>
        <w:spacing w:after="0"/>
        <w:rPr>
          <w:rFonts w:ascii="TH SarabunIT๙" w:hAnsi="TH SarabunIT๙" w:cs="TH SarabunIT๙"/>
          <w:sz w:val="24"/>
          <w:szCs w:val="24"/>
        </w:rPr>
      </w:pPr>
    </w:p>
    <w:p w:rsidR="005E7A89" w:rsidRPr="00B40323" w:rsidRDefault="005E7A89" w:rsidP="001E3AB7">
      <w:pPr>
        <w:spacing w:after="0"/>
        <w:rPr>
          <w:rFonts w:ascii="TH SarabunIT๙" w:hAnsi="TH SarabunIT๙" w:cs="TH SarabunIT๙"/>
          <w:sz w:val="24"/>
          <w:szCs w:val="24"/>
        </w:rPr>
      </w:pPr>
    </w:p>
    <w:p w:rsidR="00200A27" w:rsidRPr="00B40323" w:rsidRDefault="0038050B" w:rsidP="00200A2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199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1653"/>
        <w:gridCol w:w="900"/>
        <w:gridCol w:w="1417"/>
        <w:gridCol w:w="1701"/>
        <w:gridCol w:w="1090"/>
        <w:gridCol w:w="1121"/>
        <w:gridCol w:w="1232"/>
        <w:gridCol w:w="1239"/>
        <w:gridCol w:w="1120"/>
        <w:gridCol w:w="1092"/>
      </w:tblGrid>
      <w:tr w:rsidR="00200A27" w:rsidRPr="00B40323" w:rsidTr="00DD3063">
        <w:tc>
          <w:tcPr>
            <w:tcW w:w="1815" w:type="dxa"/>
            <w:vMerge w:val="restart"/>
          </w:tcPr>
          <w:p w:rsidR="00200A27" w:rsidRPr="00B40323" w:rsidRDefault="00200A2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653" w:type="dxa"/>
            <w:vMerge w:val="restart"/>
          </w:tcPr>
          <w:p w:rsidR="00200A27" w:rsidRPr="00B40323" w:rsidRDefault="00200A2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899" w:type="dxa"/>
            <w:vMerge w:val="restart"/>
          </w:tcPr>
          <w:p w:rsidR="00200A27" w:rsidRPr="00B40323" w:rsidRDefault="00200A2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118" w:type="dxa"/>
            <w:gridSpan w:val="2"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0" w:type="dxa"/>
            <w:vMerge w:val="restart"/>
          </w:tcPr>
          <w:p w:rsidR="00200A27" w:rsidRPr="00B40323" w:rsidRDefault="00200A2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00A27" w:rsidRPr="00B40323" w:rsidTr="00DD3063">
        <w:tc>
          <w:tcPr>
            <w:tcW w:w="1815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0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00A27" w:rsidRPr="00B40323" w:rsidTr="00DD3063">
        <w:tc>
          <w:tcPr>
            <w:tcW w:w="1815" w:type="dxa"/>
            <w:vMerge/>
          </w:tcPr>
          <w:p w:rsidR="00200A27" w:rsidRPr="00B40323" w:rsidRDefault="00200A2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53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0" w:type="dxa"/>
            <w:vMerge/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200A27" w:rsidRPr="00B40323" w:rsidRDefault="00200A27" w:rsidP="003805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38050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200A27" w:rsidRPr="00B40323" w:rsidRDefault="00200A27" w:rsidP="003805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38050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200A27" w:rsidRPr="00B40323" w:rsidRDefault="00200A27" w:rsidP="003805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38050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200A27" w:rsidRPr="00B40323" w:rsidRDefault="00200A27" w:rsidP="003805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38050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200A27" w:rsidRPr="00B40323" w:rsidRDefault="00200A2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B71DB0" w:rsidRPr="00B40323" w:rsidTr="00DD3063">
        <w:tc>
          <w:tcPr>
            <w:tcW w:w="1815" w:type="dxa"/>
          </w:tcPr>
          <w:p w:rsidR="00B71DB0" w:rsidRPr="00B40323" w:rsidRDefault="005E7A8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166. </w:t>
            </w:r>
            <w:r w:rsidR="00B71DB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โครงการสร้างภูมิคุ้มกันทางสังคมให้เด็กและเยาวชนตำบลนาเกลือ </w:t>
            </w:r>
            <w:r w:rsidR="00B71DB0" w:rsidRPr="00B4032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="00B71DB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กิจกรรม </w:t>
            </w:r>
            <w:r w:rsidR="00B71DB0" w:rsidRPr="00B40323">
              <w:rPr>
                <w:rFonts w:ascii="TH SarabunIT๙" w:hAnsi="TH SarabunIT๙" w:cs="TH SarabunIT๙"/>
                <w:sz w:val="24"/>
                <w:szCs w:val="24"/>
              </w:rPr>
              <w:t>‘</w:t>
            </w:r>
            <w:r w:rsidR="00B71DB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ส่งเสริมการเรียนรู้ปรัชญาเศรษฐกิจพอเพียง</w:t>
            </w:r>
            <w:r w:rsidR="00B71DB0" w:rsidRPr="00B40323">
              <w:rPr>
                <w:rFonts w:ascii="TH SarabunIT๙" w:hAnsi="TH SarabunIT๙" w:cs="TH SarabunIT๙"/>
                <w:sz w:val="24"/>
                <w:szCs w:val="24"/>
              </w:rPr>
              <w:t>’)</w:t>
            </w:r>
          </w:p>
        </w:tc>
        <w:tc>
          <w:tcPr>
            <w:tcW w:w="1653" w:type="dxa"/>
          </w:tcPr>
          <w:p w:rsidR="00B71DB0" w:rsidRPr="00B40323" w:rsidRDefault="00B71DB0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๓.๑ เพื่อส่งเสริมและ 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 xml:space="preserve">| 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ปลูกฝังให้เด็กและ เยาวชน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นํา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แนวคิด ปรัชญาเศรษฐกิจ พอเพียงมาใช้ในการ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ดําเนินชีวิตประจําวัน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ได้ </w:t>
            </w:r>
          </w:p>
          <w:p w:rsidR="00B71DB0" w:rsidRPr="00B40323" w:rsidRDefault="00B71DB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๓.๒ เพื่อสร้างภูมิคุ้มกัน ทางสังคมให้เด็กและ เยาวชนสามารถใช้ชีวิต ได้อย่างสมดุล ท่ามกลาง การเปลี่ยนแปลงต่างๆ ที่เกิดขึ้น ๓.๓ เพื่อส่งเสริมให้เด็ก และเยาวชนเห็นคุณค่า ของทรัพยากรต่างๆ รู้จักเอื้อเฟื้อเผื่อแผ่และ แบ่งปัน และรู้จักอยู่ ร่วมกับผู้อื่นได้อย่างมี ความสุข</w:t>
            </w:r>
          </w:p>
        </w:tc>
        <w:tc>
          <w:tcPr>
            <w:tcW w:w="899" w:type="dxa"/>
          </w:tcPr>
          <w:p w:rsidR="00B71DB0" w:rsidRPr="00B40323" w:rsidRDefault="00B71DB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งานศาสนาและวัฒนธรรมฯสำนักงานปลัด</w:t>
            </w:r>
          </w:p>
        </w:tc>
        <w:tc>
          <w:tcPr>
            <w:tcW w:w="1417" w:type="dxa"/>
          </w:tcPr>
          <w:p w:rsidR="00B71DB0" w:rsidRPr="00B40323" w:rsidRDefault="00B71DB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เด็กและเยาวชน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ตําบล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นา เกลือ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จํานวน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100 คน ได้รับการอบรมส่งเสริม การเรียนรู้ปรัชญา เศรษฐกิจพอเพียง</w:t>
            </w:r>
          </w:p>
        </w:tc>
        <w:tc>
          <w:tcPr>
            <w:tcW w:w="1701" w:type="dxa"/>
          </w:tcPr>
          <w:p w:rsidR="00B71DB0" w:rsidRPr="00B40323" w:rsidRDefault="00B71DB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เด็กและเยาวชนเกิด ความตระหนักรู้ รู้จัก การใช้ชีวิตแบบ พอเพียง ตามแนวทาง ปรัชญาเศรษฐกิจ พอเพียง เห็นคุณค่า ของทรัพยากรต่างๆ รู้จักเอื้อเฟื้อเผื่อแผ่ แบ่งปัน และรู้จักอยู่ ร่วมกับผู้อื่นได้อย่างมี ความสุข</w:t>
            </w:r>
          </w:p>
        </w:tc>
        <w:tc>
          <w:tcPr>
            <w:tcW w:w="1090" w:type="dxa"/>
          </w:tcPr>
          <w:p w:rsidR="00B71DB0" w:rsidRPr="00B40323" w:rsidRDefault="00B71DB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30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121" w:type="dxa"/>
          </w:tcPr>
          <w:p w:rsidR="00B71DB0" w:rsidRPr="00B40323" w:rsidRDefault="00B71DB0" w:rsidP="00DD3063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</w:tcPr>
          <w:p w:rsidR="00B71DB0" w:rsidRPr="00B40323" w:rsidRDefault="0038050B" w:rsidP="0038050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B71DB0" w:rsidRPr="00B40323" w:rsidRDefault="0038050B" w:rsidP="0038050B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120" w:type="dxa"/>
          </w:tcPr>
          <w:p w:rsidR="00B71DB0" w:rsidRPr="00B40323" w:rsidRDefault="00B71DB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92" w:type="dxa"/>
          </w:tcPr>
          <w:p w:rsidR="00B71DB0" w:rsidRPr="00B40323" w:rsidRDefault="005E7A8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C47C6D" w:rsidRPr="00B40323" w:rsidRDefault="00C47C6D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C47C6D" w:rsidRPr="00B40323" w:rsidRDefault="00C47C6D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D4121D" w:rsidRPr="00B40323" w:rsidRDefault="00D4121D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D4121D" w:rsidRPr="00B40323" w:rsidRDefault="00D4121D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5E7A89" w:rsidRPr="00B40323" w:rsidRDefault="005E7A89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38050B" w:rsidRDefault="0038050B" w:rsidP="00B71DB0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38050B" w:rsidRDefault="0038050B" w:rsidP="00B71DB0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B71DB0" w:rsidRPr="00B40323" w:rsidRDefault="0038050B" w:rsidP="00B71DB0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200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532"/>
        <w:gridCol w:w="1701"/>
        <w:gridCol w:w="900"/>
        <w:gridCol w:w="1652"/>
        <w:gridCol w:w="1701"/>
        <w:gridCol w:w="1090"/>
        <w:gridCol w:w="1121"/>
        <w:gridCol w:w="1232"/>
        <w:gridCol w:w="1239"/>
        <w:gridCol w:w="1120"/>
        <w:gridCol w:w="1092"/>
      </w:tblGrid>
      <w:tr w:rsidR="00B71DB0" w:rsidRPr="00B40323" w:rsidTr="0038050B">
        <w:tc>
          <w:tcPr>
            <w:tcW w:w="1532" w:type="dxa"/>
            <w:vMerge w:val="restart"/>
          </w:tcPr>
          <w:p w:rsidR="00B71DB0" w:rsidRPr="00B40323" w:rsidRDefault="00B71DB0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701" w:type="dxa"/>
            <w:vMerge w:val="restart"/>
          </w:tcPr>
          <w:p w:rsidR="00B71DB0" w:rsidRPr="00B40323" w:rsidRDefault="00B71DB0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B71DB0" w:rsidRPr="00B40323" w:rsidRDefault="00B71DB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900" w:type="dxa"/>
            <w:vMerge w:val="restart"/>
          </w:tcPr>
          <w:p w:rsidR="00B71DB0" w:rsidRPr="00B40323" w:rsidRDefault="00B71DB0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B71DB0" w:rsidRPr="00B40323" w:rsidRDefault="00B71DB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353" w:type="dxa"/>
            <w:gridSpan w:val="2"/>
          </w:tcPr>
          <w:p w:rsidR="00B71DB0" w:rsidRPr="00B40323" w:rsidRDefault="00B71DB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0" w:type="dxa"/>
            <w:vMerge w:val="restart"/>
          </w:tcPr>
          <w:p w:rsidR="00B71DB0" w:rsidRPr="00B40323" w:rsidRDefault="00B71DB0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B71DB0" w:rsidRPr="00B40323" w:rsidRDefault="00B71DB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B71DB0" w:rsidRPr="00B40323" w:rsidRDefault="00B71DB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B71DB0" w:rsidRPr="00B40323" w:rsidRDefault="00B71DB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B71DB0" w:rsidRPr="00B40323" w:rsidTr="0038050B">
        <w:tc>
          <w:tcPr>
            <w:tcW w:w="1532" w:type="dxa"/>
            <w:vMerge/>
          </w:tcPr>
          <w:p w:rsidR="00B71DB0" w:rsidRPr="00B40323" w:rsidRDefault="00B71DB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71DB0" w:rsidRPr="00B40323" w:rsidRDefault="00B71DB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B71DB0" w:rsidRPr="00B40323" w:rsidRDefault="00B71DB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652" w:type="dxa"/>
            <w:tcBorders>
              <w:bottom w:val="nil"/>
            </w:tcBorders>
          </w:tcPr>
          <w:p w:rsidR="00B71DB0" w:rsidRPr="00B40323" w:rsidRDefault="00B71DB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B71DB0" w:rsidRPr="00B40323" w:rsidRDefault="00B71DB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0" w:type="dxa"/>
            <w:vMerge/>
          </w:tcPr>
          <w:p w:rsidR="00B71DB0" w:rsidRPr="00B40323" w:rsidRDefault="00B71DB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B71DB0" w:rsidRPr="00B40323" w:rsidRDefault="00B71DB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B71DB0" w:rsidRPr="00B40323" w:rsidRDefault="00B71DB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B71DB0" w:rsidRPr="00B40323" w:rsidRDefault="00B71DB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B71DB0" w:rsidRPr="00B40323" w:rsidRDefault="00B71DB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71DB0" w:rsidRPr="00B40323" w:rsidRDefault="00B71DB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B71DB0" w:rsidRPr="00B40323" w:rsidTr="0038050B">
        <w:tc>
          <w:tcPr>
            <w:tcW w:w="1532" w:type="dxa"/>
            <w:vMerge/>
          </w:tcPr>
          <w:p w:rsidR="00B71DB0" w:rsidRPr="00B40323" w:rsidRDefault="00B71DB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  <w:vMerge/>
          </w:tcPr>
          <w:p w:rsidR="00B71DB0" w:rsidRPr="00B40323" w:rsidRDefault="00B71DB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B71DB0" w:rsidRPr="00B40323" w:rsidRDefault="00B71DB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nil"/>
            </w:tcBorders>
          </w:tcPr>
          <w:p w:rsidR="00B71DB0" w:rsidRPr="00B40323" w:rsidRDefault="00B71DB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</w:tcBorders>
          </w:tcPr>
          <w:p w:rsidR="00B71DB0" w:rsidRPr="00B40323" w:rsidRDefault="00B71DB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0" w:type="dxa"/>
            <w:vMerge/>
          </w:tcPr>
          <w:p w:rsidR="00B71DB0" w:rsidRPr="00B40323" w:rsidRDefault="00B71DB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B71DB0" w:rsidRPr="00B40323" w:rsidRDefault="00B71DB0" w:rsidP="003805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38050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B71DB0" w:rsidRPr="00B40323" w:rsidRDefault="00B71DB0" w:rsidP="003805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38050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B71DB0" w:rsidRPr="00B40323" w:rsidRDefault="00B71DB0" w:rsidP="003805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38050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B71DB0" w:rsidRPr="00B40323" w:rsidRDefault="00B71DB0" w:rsidP="003805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38050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B71DB0" w:rsidRPr="00B40323" w:rsidRDefault="00B71DB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38050B" w:rsidRPr="00B40323" w:rsidTr="0038050B">
        <w:tc>
          <w:tcPr>
            <w:tcW w:w="1532" w:type="dxa"/>
          </w:tcPr>
          <w:p w:rsidR="0038050B" w:rsidRPr="00B40323" w:rsidRDefault="0038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167. โครงการจัดกิจกรรมส่งเสริมศาสนา</w:t>
            </w:r>
          </w:p>
        </w:tc>
        <w:tc>
          <w:tcPr>
            <w:tcW w:w="1701" w:type="dxa"/>
          </w:tcPr>
          <w:p w:rsidR="0038050B" w:rsidRPr="00B40323" w:rsidRDefault="0038050B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๑. เพื่อสนับสนุน กิจกรรมทางศาสนาที่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สําคัญๆ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:rsidR="0038050B" w:rsidRPr="00B40323" w:rsidRDefault="0038050B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๒. เพื่อสนับสนุนให้            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ศา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สนิกชนในการเรียนรู้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ลําทํานุบํารุง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ศาสนา</w:t>
            </w:r>
          </w:p>
          <w:p w:rsidR="0038050B" w:rsidRPr="00B40323" w:rsidRDefault="0038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๓.เพื่อเป็นการเผยแผ่ อนุรักษ์ ประเพณีวัฒนธรรมท้องถิ่น ทาง ศาสนาที่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สําคัญๆ</w:t>
            </w:r>
            <w:proofErr w:type="spellEnd"/>
          </w:p>
        </w:tc>
        <w:tc>
          <w:tcPr>
            <w:tcW w:w="900" w:type="dxa"/>
          </w:tcPr>
          <w:p w:rsidR="0038050B" w:rsidRPr="00B40323" w:rsidRDefault="0038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งานศาสนาและวัฒนธรรมฯสำนักงานปลัด</w:t>
            </w:r>
          </w:p>
        </w:tc>
        <w:tc>
          <w:tcPr>
            <w:tcW w:w="1652" w:type="dxa"/>
          </w:tcPr>
          <w:p w:rsidR="0038050B" w:rsidRPr="00B40323" w:rsidRDefault="0038050B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๑.ข้าราชการ พนักงาน ส่วน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ตําบล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และประชาชน ในพื้นไม่น้อยกว่าร้อยละ ๕๐ ได้มีส่วนร่วม ประเพณีเกี่ยวกับศาสนา เช่นประเพณี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ทําบุญ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วันสารทเดือนสิบ งานทอดกฐิน ฯลฯ </w:t>
            </w:r>
          </w:p>
          <w:p w:rsidR="0038050B" w:rsidRPr="00B40323" w:rsidRDefault="0038050B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๒. ข้าราชการ พนักงาน ส่วน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ตําบล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และประชาชน ในพื้นไม่น้อยกว่าร้อยละ ๕๐ ได้มีโอกาสเข้าร่วม กิจกรรมในวัน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สําคัญ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ทาง ศาสนา เช่น กิจกรรมการ ถือศีลอดในเดือนรอมา ดอนของศาสนาอิสลาม วันมาฆะบูชา วันวิ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สาขบู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ชา วันเข้าพรรษา วันออก พรรษา ของศาสนาพุทธ</w:t>
            </w:r>
          </w:p>
          <w:p w:rsidR="0038050B" w:rsidRPr="00B40323" w:rsidRDefault="0038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ฯลฯ</w:t>
            </w:r>
          </w:p>
        </w:tc>
        <w:tc>
          <w:tcPr>
            <w:tcW w:w="1701" w:type="dxa"/>
          </w:tcPr>
          <w:p w:rsidR="0038050B" w:rsidRPr="00B40323" w:rsidRDefault="0038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๑.ข้าราชการ พนักงานส่วน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ตําบล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และประชาชนในพื้น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ตําบล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นาเกลือ ได้รับ การส่งเสริม สนับสนุน การ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ทํานุบํารุง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ศาสนา อย่างยั่งยืน ๒.ข้าราชการ พนักงานส่วน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ตําบล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และประชาชนในพื้น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ตําบล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นาเกลือ ได้รับ ความรู้ ความเข้าใจ ใน ศาสนาที่ตนเองนับถือ ย่างถูกต้อง สามารถ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นําไปใช้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ในการ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ดําเนิน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ชีวิตประจําวัน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ได้อย่าง ถูกต้อง</w:t>
            </w:r>
          </w:p>
        </w:tc>
        <w:tc>
          <w:tcPr>
            <w:tcW w:w="1090" w:type="dxa"/>
          </w:tcPr>
          <w:p w:rsidR="0038050B" w:rsidRPr="00B40323" w:rsidRDefault="0038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50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121" w:type="dxa"/>
          </w:tcPr>
          <w:p w:rsidR="0038050B" w:rsidRPr="00DC7B8D" w:rsidRDefault="0038050B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38050B" w:rsidRPr="00DC7B8D" w:rsidRDefault="0038050B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38050B" w:rsidRPr="00DC7B8D" w:rsidRDefault="0038050B" w:rsidP="00417D6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38050B" w:rsidRPr="00DC7B8D" w:rsidRDefault="0038050B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38050B" w:rsidRPr="00B40323" w:rsidRDefault="0038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D4121D" w:rsidRPr="00B40323" w:rsidRDefault="00D4121D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5E7A89" w:rsidRPr="00B40323" w:rsidRDefault="005E7A89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5E7A89" w:rsidRPr="00B40323" w:rsidRDefault="005E7A89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5E7A89" w:rsidRPr="00B40323" w:rsidRDefault="005E7A89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B71DB0" w:rsidRPr="00B40323" w:rsidRDefault="0038050B" w:rsidP="00B71DB0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lastRenderedPageBreak/>
        <w:t>201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1653"/>
        <w:gridCol w:w="900"/>
        <w:gridCol w:w="1417"/>
        <w:gridCol w:w="1701"/>
        <w:gridCol w:w="1090"/>
        <w:gridCol w:w="1121"/>
        <w:gridCol w:w="1232"/>
        <w:gridCol w:w="1239"/>
        <w:gridCol w:w="1120"/>
        <w:gridCol w:w="1092"/>
      </w:tblGrid>
      <w:tr w:rsidR="00B71DB0" w:rsidRPr="00B40323" w:rsidTr="00DD3063">
        <w:tc>
          <w:tcPr>
            <w:tcW w:w="1815" w:type="dxa"/>
            <w:vMerge w:val="restart"/>
          </w:tcPr>
          <w:p w:rsidR="00B71DB0" w:rsidRPr="00B40323" w:rsidRDefault="00B71DB0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653" w:type="dxa"/>
            <w:vMerge w:val="restart"/>
          </w:tcPr>
          <w:p w:rsidR="00B71DB0" w:rsidRPr="00B40323" w:rsidRDefault="00B71DB0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B71DB0" w:rsidRPr="00B40323" w:rsidRDefault="00B71DB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899" w:type="dxa"/>
            <w:vMerge w:val="restart"/>
          </w:tcPr>
          <w:p w:rsidR="00B71DB0" w:rsidRPr="00B40323" w:rsidRDefault="00B71DB0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B71DB0" w:rsidRPr="00B40323" w:rsidRDefault="00B71DB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118" w:type="dxa"/>
            <w:gridSpan w:val="2"/>
          </w:tcPr>
          <w:p w:rsidR="00B71DB0" w:rsidRPr="00B40323" w:rsidRDefault="00B71DB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0" w:type="dxa"/>
            <w:vMerge w:val="restart"/>
          </w:tcPr>
          <w:p w:rsidR="00B71DB0" w:rsidRPr="00B40323" w:rsidRDefault="00B71DB0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B71DB0" w:rsidRPr="00B40323" w:rsidRDefault="00B71DB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B71DB0" w:rsidRPr="00B40323" w:rsidRDefault="00B71DB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B71DB0" w:rsidRPr="00B40323" w:rsidRDefault="00B71DB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B71DB0" w:rsidRPr="00B40323" w:rsidTr="00DD3063">
        <w:tc>
          <w:tcPr>
            <w:tcW w:w="1815" w:type="dxa"/>
            <w:vMerge/>
          </w:tcPr>
          <w:p w:rsidR="00B71DB0" w:rsidRPr="00B40323" w:rsidRDefault="00B71DB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vMerge/>
          </w:tcPr>
          <w:p w:rsidR="00B71DB0" w:rsidRPr="00B40323" w:rsidRDefault="00B71DB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B71DB0" w:rsidRPr="00B40323" w:rsidRDefault="00B71DB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B71DB0" w:rsidRPr="00B40323" w:rsidRDefault="00B71DB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B71DB0" w:rsidRPr="00B40323" w:rsidRDefault="00B71DB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0" w:type="dxa"/>
            <w:vMerge/>
          </w:tcPr>
          <w:p w:rsidR="00B71DB0" w:rsidRPr="00B40323" w:rsidRDefault="00B71DB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B71DB0" w:rsidRPr="00B40323" w:rsidRDefault="00B71DB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B71DB0" w:rsidRPr="00B40323" w:rsidRDefault="00B71DB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B71DB0" w:rsidRPr="00B40323" w:rsidRDefault="00B71DB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B71DB0" w:rsidRPr="00B40323" w:rsidRDefault="00B71DB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71DB0" w:rsidRPr="00B40323" w:rsidRDefault="00B71DB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B71DB0" w:rsidRPr="00B40323" w:rsidTr="00DD3063">
        <w:tc>
          <w:tcPr>
            <w:tcW w:w="1815" w:type="dxa"/>
            <w:vMerge/>
          </w:tcPr>
          <w:p w:rsidR="00B71DB0" w:rsidRPr="00B40323" w:rsidRDefault="00B71DB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53" w:type="dxa"/>
            <w:vMerge/>
          </w:tcPr>
          <w:p w:rsidR="00B71DB0" w:rsidRPr="00B40323" w:rsidRDefault="00B71DB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B71DB0" w:rsidRPr="00B40323" w:rsidRDefault="00B71DB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B71DB0" w:rsidRPr="00B40323" w:rsidRDefault="00B71DB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</w:tcBorders>
          </w:tcPr>
          <w:p w:rsidR="00B71DB0" w:rsidRPr="00B40323" w:rsidRDefault="00B71DB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0" w:type="dxa"/>
            <w:vMerge/>
          </w:tcPr>
          <w:p w:rsidR="00B71DB0" w:rsidRPr="00B40323" w:rsidRDefault="00B71DB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B71DB0" w:rsidRPr="00B40323" w:rsidRDefault="00B71DB0" w:rsidP="003805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38050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B71DB0" w:rsidRPr="00B40323" w:rsidRDefault="00B71DB0" w:rsidP="003805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38050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B71DB0" w:rsidRPr="00B40323" w:rsidRDefault="00B71DB0" w:rsidP="003805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38050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B71DB0" w:rsidRPr="00B40323" w:rsidRDefault="00B71DB0" w:rsidP="0038050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38050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B71DB0" w:rsidRPr="00B40323" w:rsidRDefault="00B71DB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B71DB0" w:rsidRPr="00B40323" w:rsidTr="00DD3063">
        <w:tc>
          <w:tcPr>
            <w:tcW w:w="1815" w:type="dxa"/>
          </w:tcPr>
          <w:p w:rsidR="00B71DB0" w:rsidRPr="00B40323" w:rsidRDefault="005E7A8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168. </w:t>
            </w:r>
            <w:r w:rsidR="00B71DB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โครงการเสริมสร้างจิตสำนึกความเป็นพลเมืองดีในวิถีประชาธิปไตย</w:t>
            </w:r>
          </w:p>
        </w:tc>
        <w:tc>
          <w:tcPr>
            <w:tcW w:w="1653" w:type="dxa"/>
          </w:tcPr>
          <w:p w:rsidR="00B71DB0" w:rsidRPr="00B40323" w:rsidRDefault="00B71DB0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๑.เพื่อสร้าง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จิตสํานึก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ความเป็นพลเมืองดี ใน วิถีประชาธิปไตยให้แก่ ประชาชนในพื้นที่ </w:t>
            </w:r>
          </w:p>
          <w:p w:rsidR="00B71DB0" w:rsidRPr="00B40323" w:rsidRDefault="00B71DB0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๒. เพื่อเสริมสร้างความรู้ ความเข้าใจเกี่ยวกับการ ปกครองในระบอบ ประชาธิปไตยอันมี พระมหากษัตริย์ทรงเป็น ประมุข </w:t>
            </w:r>
          </w:p>
          <w:p w:rsidR="00B71DB0" w:rsidRPr="00B40323" w:rsidRDefault="00B71DB0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๓. เพื่อให้ทุกคน ตระหนักถึงบทบาท หน้าที่ของตนเอง มีความรับผิดชอบต่อ ตนเอง สังคม เคารพ กฎหมาย เคารพสิทธิ เสรีภาพของบุคคลอื่น ตลอดจนหน้าที่ตามที่ รัฐธรรมนูญบัญญัติไว้ .</w:t>
            </w:r>
          </w:p>
        </w:tc>
        <w:tc>
          <w:tcPr>
            <w:tcW w:w="899" w:type="dxa"/>
          </w:tcPr>
          <w:p w:rsidR="00B71DB0" w:rsidRPr="00B40323" w:rsidRDefault="00B71DB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งานบริหารงานบุคคล สำนักงานปลัด</w:t>
            </w:r>
          </w:p>
        </w:tc>
        <w:tc>
          <w:tcPr>
            <w:tcW w:w="1417" w:type="dxa"/>
          </w:tcPr>
          <w:p w:rsidR="00B71DB0" w:rsidRPr="00B40323" w:rsidRDefault="00B71DB0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ตัวแทนประชาชนใน พื้นที่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ตําบล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นาเกลือ ทั้ง 5 หมู่บ้าน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จํานวน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ไม่ น้อยกว่า 400 คน ได้รับการอบรมให้ เสริมสร้าง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จิตสํานึก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ความเป็นพลเมืองดีใน วิถีประชาธิปไตยตาม ระบอบประชาธิปไตย อันมีพระมหากษัตริย์ ทรงเป็นประมุข เข้าใจ บทบาทหน้าที่ของ ตนเอง มีความ รับผิดชอบต่อตนเอง สังคม เคารพกฎหมาย เคารพสิทธิเสรีภาพของ บุคคลอื่น ตลอดจน หน้าที่ตามที่รัฐธรรมนูญ บัญญัติไว้</w:t>
            </w:r>
          </w:p>
        </w:tc>
        <w:tc>
          <w:tcPr>
            <w:tcW w:w="1701" w:type="dxa"/>
          </w:tcPr>
          <w:p w:rsidR="00B71DB0" w:rsidRPr="00B40323" w:rsidRDefault="00B71DB0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ประชาชนในพื้นที่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ตําบล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นาเกลือ มี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จิตสํานึก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ความเป็น พลเมืองดีในวิถี ประชาธิปไตย ตาม ระบอบประชาธิปไตย อันมีพระมหากษัตริย์ ทรงเป็นประมุข เข้าใจ บทบาทหน้าที่ของ ตนเอง มีความ รับผิดชอบต่อตนเอง สังคม เคารพกฎหมาย เคารพสิทธิเสรีภาพ ข อ ง บุ ค ค ล อ น ตลอดจนหน้าที่ตามที่ รัฐธรรมนูญบัญญัติไว้</w:t>
            </w:r>
          </w:p>
        </w:tc>
        <w:tc>
          <w:tcPr>
            <w:tcW w:w="1090" w:type="dxa"/>
          </w:tcPr>
          <w:p w:rsidR="00B71DB0" w:rsidRPr="00B40323" w:rsidRDefault="00B71DB0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50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121" w:type="dxa"/>
          </w:tcPr>
          <w:p w:rsidR="00B71DB0" w:rsidRPr="00B40323" w:rsidRDefault="00B71DB0" w:rsidP="00DD3063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232" w:type="dxa"/>
          </w:tcPr>
          <w:p w:rsidR="00B71DB0" w:rsidRPr="00B40323" w:rsidRDefault="00B71DB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39" w:type="dxa"/>
          </w:tcPr>
          <w:p w:rsidR="00B71DB0" w:rsidRPr="00B40323" w:rsidRDefault="0038050B" w:rsidP="0038050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B71DB0" w:rsidRPr="00B40323" w:rsidRDefault="0038050B" w:rsidP="0038050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B71DB0" w:rsidRPr="00B40323" w:rsidRDefault="005E7A8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D4121D" w:rsidRPr="00B40323" w:rsidRDefault="00D4121D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5E7A89" w:rsidRPr="00B40323" w:rsidRDefault="005E7A89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5E7A89" w:rsidRPr="00B40323" w:rsidRDefault="005E7A89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5E7A89" w:rsidRPr="00B40323" w:rsidRDefault="005E7A89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1D0AF8" w:rsidRDefault="001D0AF8" w:rsidP="001E3AB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1D0AF8" w:rsidRDefault="001D0AF8" w:rsidP="001E3AB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1D0AF8" w:rsidRDefault="001D0AF8" w:rsidP="001E3AB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1E3AB7" w:rsidRPr="00B40323" w:rsidRDefault="001D0AF8" w:rsidP="001E3AB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202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1653"/>
        <w:gridCol w:w="900"/>
        <w:gridCol w:w="1417"/>
        <w:gridCol w:w="1701"/>
        <w:gridCol w:w="1090"/>
        <w:gridCol w:w="1121"/>
        <w:gridCol w:w="1232"/>
        <w:gridCol w:w="1239"/>
        <w:gridCol w:w="1120"/>
        <w:gridCol w:w="1092"/>
      </w:tblGrid>
      <w:tr w:rsidR="001E3AB7" w:rsidRPr="00B40323" w:rsidTr="00DD3063">
        <w:tc>
          <w:tcPr>
            <w:tcW w:w="1815" w:type="dxa"/>
            <w:vMerge w:val="restart"/>
          </w:tcPr>
          <w:p w:rsidR="001E3AB7" w:rsidRPr="00B40323" w:rsidRDefault="001E3AB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653" w:type="dxa"/>
            <w:vMerge w:val="restart"/>
          </w:tcPr>
          <w:p w:rsidR="001E3AB7" w:rsidRPr="00B40323" w:rsidRDefault="001E3AB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899" w:type="dxa"/>
            <w:vMerge w:val="restart"/>
          </w:tcPr>
          <w:p w:rsidR="001E3AB7" w:rsidRPr="00B40323" w:rsidRDefault="001E3AB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118" w:type="dxa"/>
            <w:gridSpan w:val="2"/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0" w:type="dxa"/>
            <w:vMerge w:val="restart"/>
          </w:tcPr>
          <w:p w:rsidR="001E3AB7" w:rsidRPr="00B40323" w:rsidRDefault="001E3AB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E3AB7" w:rsidRPr="00B40323" w:rsidTr="00DD3063">
        <w:tc>
          <w:tcPr>
            <w:tcW w:w="1815" w:type="dxa"/>
            <w:vMerge/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vMerge/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0" w:type="dxa"/>
            <w:vMerge/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1E3AB7" w:rsidRPr="00B40323" w:rsidTr="00DD3063">
        <w:tc>
          <w:tcPr>
            <w:tcW w:w="1815" w:type="dxa"/>
            <w:vMerge/>
          </w:tcPr>
          <w:p w:rsidR="001E3AB7" w:rsidRPr="00B40323" w:rsidRDefault="001E3AB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53" w:type="dxa"/>
            <w:vMerge/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</w:tcBorders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0" w:type="dxa"/>
            <w:vMerge/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1E3AB7" w:rsidRPr="00B40323" w:rsidRDefault="001E3AB7" w:rsidP="001D0AF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1D0AF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1E3AB7" w:rsidRPr="00B40323" w:rsidRDefault="001E3AB7" w:rsidP="001D0AF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1D0AF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1E3AB7" w:rsidRPr="00B40323" w:rsidRDefault="001E3AB7" w:rsidP="001D0AF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1D0AF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1E3AB7" w:rsidRPr="00B40323" w:rsidRDefault="001E3AB7" w:rsidP="001D0AF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1D0AF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E3AB7" w:rsidRPr="00B40323" w:rsidTr="00DD3063">
        <w:tc>
          <w:tcPr>
            <w:tcW w:w="1815" w:type="dxa"/>
          </w:tcPr>
          <w:p w:rsidR="001E3AB7" w:rsidRPr="00B40323" w:rsidRDefault="005E7A8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169. </w:t>
            </w:r>
            <w:r w:rsidR="001E3AB7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โครงการถวายเทียนพรรษา</w:t>
            </w:r>
          </w:p>
        </w:tc>
        <w:tc>
          <w:tcPr>
            <w:tcW w:w="1653" w:type="dxa"/>
          </w:tcPr>
          <w:p w:rsidR="001E3AB7" w:rsidRPr="00B40323" w:rsidRDefault="001E3AB7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1. เพื่อส่งเสริมจริยธรรมยกระดับคุณธรรม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ประจํา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ตน ให้เป็นผู้มีคุณธรรม มีความ เสียสละ </w:t>
            </w:r>
          </w:p>
          <w:p w:rsidR="001E3AB7" w:rsidRPr="00B40323" w:rsidRDefault="001E3AB7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๒. เพื่อส่งเสริมและรักษาไว้ ซึ่งประเพณีอันดีงามของท้องถิ่น </w:t>
            </w:r>
          </w:p>
          <w:p w:rsidR="001E3AB7" w:rsidRPr="00B40323" w:rsidRDefault="001E3AB7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๓. เพื่อเป็นการสืบทอดและ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ทํานุบํารุง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พระพุทธศาสนา </w:t>
            </w:r>
          </w:p>
          <w:p w:rsidR="001E3AB7" w:rsidRPr="00B40323" w:rsidRDefault="001E3AB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4. เพื่อส่งเสริมให้ประชาชน ตระหนักถึงคุณค่าและ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ความสําคัญ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ของสถาบัน ศาสนา</w:t>
            </w:r>
          </w:p>
        </w:tc>
        <w:tc>
          <w:tcPr>
            <w:tcW w:w="899" w:type="dxa"/>
          </w:tcPr>
          <w:p w:rsidR="001E3AB7" w:rsidRPr="00B40323" w:rsidRDefault="001E3AB7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ทต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</w:p>
          <w:p w:rsidR="001E3AB7" w:rsidRPr="00B40323" w:rsidRDefault="001E3AB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นาเมือง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พชร</w:t>
            </w:r>
            <w:proofErr w:type="spellEnd"/>
          </w:p>
        </w:tc>
        <w:tc>
          <w:tcPr>
            <w:tcW w:w="1417" w:type="dxa"/>
          </w:tcPr>
          <w:p w:rsidR="001E3AB7" w:rsidRPr="00B40323" w:rsidRDefault="001E3AB7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วัดในตำบลนาเมืองเพชร จำนวน 2 วัด คือ</w:t>
            </w:r>
          </w:p>
          <w:p w:rsidR="001E3AB7" w:rsidRPr="00B40323" w:rsidRDefault="001E3AB7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1. วัดคูหาวิลัย</w:t>
            </w:r>
          </w:p>
          <w:p w:rsidR="001E3AB7" w:rsidRPr="00B40323" w:rsidRDefault="001E3AB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2. วัดเขาแก้ว</w:t>
            </w:r>
          </w:p>
        </w:tc>
        <w:tc>
          <w:tcPr>
            <w:tcW w:w="1701" w:type="dxa"/>
          </w:tcPr>
          <w:p w:rsidR="001E3AB7" w:rsidRPr="00B40323" w:rsidRDefault="001E3AB7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 ประชาชน เจ้าหน้าที่มี คุณธรรมจริยธรรม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ประจํา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ตน เป็นผู้มี คุณธรรม มีความ เสียสละ</w:t>
            </w:r>
          </w:p>
          <w:p w:rsidR="001E3AB7" w:rsidRPr="00B40323" w:rsidRDefault="001E3AB7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๒.ประชาชนได้ ส่งเสริมและรักษาไว้ ซึ่งประเพณี </w:t>
            </w:r>
          </w:p>
          <w:p w:rsidR="001E3AB7" w:rsidRPr="00B40323" w:rsidRDefault="001E3AB7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3 ประชาชนได้สืบ ทอดและท้านุ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บํารุง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พระพุทธศาสนา </w:t>
            </w:r>
          </w:p>
          <w:p w:rsidR="001E3AB7" w:rsidRPr="00B40323" w:rsidRDefault="001E3AB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๔.ประชาชนได้ ตระหนักถึงคุณค่า และ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ความสําคัญ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ของ สถาบันศาสนา</w:t>
            </w:r>
          </w:p>
        </w:tc>
        <w:tc>
          <w:tcPr>
            <w:tcW w:w="1090" w:type="dxa"/>
          </w:tcPr>
          <w:p w:rsidR="001E3AB7" w:rsidRPr="00B40323" w:rsidRDefault="001E3AB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121" w:type="dxa"/>
          </w:tcPr>
          <w:p w:rsidR="001E3AB7" w:rsidRPr="00B40323" w:rsidRDefault="001E3AB7" w:rsidP="00DD3063">
            <w:pPr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32" w:type="dxa"/>
          </w:tcPr>
          <w:p w:rsidR="001E3AB7" w:rsidRPr="00B40323" w:rsidRDefault="001E3AB7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9" w:type="dxa"/>
          </w:tcPr>
          <w:p w:rsidR="001E3AB7" w:rsidRPr="00B40323" w:rsidRDefault="001D0AF8" w:rsidP="001D0AF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1E3AB7" w:rsidRPr="00B40323" w:rsidRDefault="001D0AF8" w:rsidP="001D0AF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1E3AB7" w:rsidRPr="00B40323" w:rsidRDefault="005E7A8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1E3AB7" w:rsidRPr="00B40323" w:rsidTr="00DD3063">
        <w:tc>
          <w:tcPr>
            <w:tcW w:w="1815" w:type="dxa"/>
          </w:tcPr>
          <w:p w:rsidR="001E3AB7" w:rsidRPr="00B40323" w:rsidRDefault="005E7A8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170. </w:t>
            </w:r>
            <w:r w:rsidR="001E3AB7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</w:t>
            </w:r>
          </w:p>
          <w:p w:rsidR="001E3AB7" w:rsidRPr="00B40323" w:rsidRDefault="001E3AB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 คุณธรรม จริยธรรม อิสลาม</w:t>
            </w:r>
          </w:p>
        </w:tc>
        <w:tc>
          <w:tcPr>
            <w:tcW w:w="1653" w:type="dxa"/>
          </w:tcPr>
          <w:p w:rsidR="001E3AB7" w:rsidRPr="00B40323" w:rsidRDefault="001E3AB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เพื่อให้กลุ่มเป้าหมาย มีความรู้ความเข้าใจ เรื่องคุณธรรม จริยธรรม อิสลาม</w:t>
            </w:r>
          </w:p>
        </w:tc>
        <w:tc>
          <w:tcPr>
            <w:tcW w:w="899" w:type="dxa"/>
          </w:tcPr>
          <w:p w:rsidR="001E3AB7" w:rsidRPr="00B40323" w:rsidRDefault="001E3AB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กศน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.อำเภอปะเหลียน</w:t>
            </w:r>
          </w:p>
        </w:tc>
        <w:tc>
          <w:tcPr>
            <w:tcW w:w="1417" w:type="dxa"/>
          </w:tcPr>
          <w:p w:rsidR="001E3AB7" w:rsidRPr="00B40323" w:rsidRDefault="001E3AB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50 คน</w:t>
            </w:r>
          </w:p>
        </w:tc>
        <w:tc>
          <w:tcPr>
            <w:tcW w:w="1701" w:type="dxa"/>
          </w:tcPr>
          <w:p w:rsidR="001E3AB7" w:rsidRPr="00B40323" w:rsidRDefault="001E3AB7" w:rsidP="00DD3063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 w:rsidRPr="00B40323"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  <w:t>กลุ่มเป้าหมายได้รับความรู้ และนําไปปรับใช้ใน ชีวิตประจําวันได้</w:t>
            </w:r>
          </w:p>
        </w:tc>
        <w:tc>
          <w:tcPr>
            <w:tcW w:w="1090" w:type="dxa"/>
          </w:tcPr>
          <w:p w:rsidR="001E3AB7" w:rsidRPr="00B40323" w:rsidRDefault="001E3AB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8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,600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บาท</w:t>
            </w:r>
          </w:p>
        </w:tc>
        <w:tc>
          <w:tcPr>
            <w:tcW w:w="1121" w:type="dxa"/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</w:tcPr>
          <w:p w:rsidR="001E3AB7" w:rsidRPr="00B40323" w:rsidRDefault="001D0AF8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39" w:type="dxa"/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92" w:type="dxa"/>
          </w:tcPr>
          <w:p w:rsidR="001E3AB7" w:rsidRPr="00B40323" w:rsidRDefault="005E7A8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1E3AB7" w:rsidRPr="00B40323" w:rsidRDefault="001E3AB7" w:rsidP="001E3AB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1E3AB7" w:rsidRPr="00B40323" w:rsidRDefault="001E3AB7" w:rsidP="001E3AB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1E3AB7" w:rsidRPr="00B40323" w:rsidRDefault="001E3AB7" w:rsidP="001E3AB7">
      <w:pPr>
        <w:spacing w:after="0"/>
        <w:rPr>
          <w:rFonts w:ascii="TH SarabunIT๙" w:hAnsi="TH SarabunIT๙" w:cs="TH SarabunIT๙"/>
          <w:sz w:val="24"/>
          <w:szCs w:val="24"/>
        </w:rPr>
      </w:pPr>
    </w:p>
    <w:p w:rsidR="005E7A89" w:rsidRPr="00B40323" w:rsidRDefault="005E7A89" w:rsidP="001E3AB7">
      <w:pPr>
        <w:spacing w:after="0"/>
        <w:rPr>
          <w:rFonts w:ascii="TH SarabunIT๙" w:hAnsi="TH SarabunIT๙" w:cs="TH SarabunIT๙"/>
          <w:sz w:val="24"/>
          <w:szCs w:val="24"/>
        </w:rPr>
      </w:pPr>
    </w:p>
    <w:p w:rsidR="005E7A89" w:rsidRPr="00B40323" w:rsidRDefault="005E7A89" w:rsidP="001E3AB7">
      <w:pPr>
        <w:spacing w:after="0"/>
        <w:rPr>
          <w:rFonts w:ascii="TH SarabunIT๙" w:hAnsi="TH SarabunIT๙" w:cs="TH SarabunIT๙"/>
          <w:sz w:val="24"/>
          <w:szCs w:val="24"/>
        </w:rPr>
      </w:pPr>
    </w:p>
    <w:p w:rsidR="001E3AB7" w:rsidRPr="00B40323" w:rsidRDefault="001E3AB7" w:rsidP="001E3AB7">
      <w:pPr>
        <w:spacing w:after="0"/>
        <w:rPr>
          <w:rFonts w:ascii="TH SarabunIT๙" w:hAnsi="TH SarabunIT๙" w:cs="TH SarabunIT๙"/>
          <w:sz w:val="24"/>
          <w:szCs w:val="24"/>
        </w:rPr>
      </w:pPr>
    </w:p>
    <w:p w:rsidR="001E3AB7" w:rsidRPr="00B40323" w:rsidRDefault="001E3AB7" w:rsidP="001E3AB7">
      <w:pPr>
        <w:spacing w:after="0"/>
        <w:rPr>
          <w:rFonts w:ascii="TH SarabunIT๙" w:hAnsi="TH SarabunIT๙" w:cs="TH SarabunIT๙"/>
          <w:sz w:val="24"/>
          <w:szCs w:val="24"/>
        </w:rPr>
      </w:pPr>
    </w:p>
    <w:p w:rsidR="001D0AF8" w:rsidRDefault="001D0AF8" w:rsidP="001E3AB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1E3AB7" w:rsidRPr="00B40323" w:rsidRDefault="001D0AF8" w:rsidP="001E3AB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203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1653"/>
        <w:gridCol w:w="900"/>
        <w:gridCol w:w="1417"/>
        <w:gridCol w:w="1701"/>
        <w:gridCol w:w="1090"/>
        <w:gridCol w:w="1121"/>
        <w:gridCol w:w="1232"/>
        <w:gridCol w:w="1239"/>
        <w:gridCol w:w="1120"/>
        <w:gridCol w:w="1092"/>
      </w:tblGrid>
      <w:tr w:rsidR="001E3AB7" w:rsidRPr="00B40323" w:rsidTr="001E3AB7">
        <w:tc>
          <w:tcPr>
            <w:tcW w:w="1815" w:type="dxa"/>
            <w:vMerge w:val="restart"/>
          </w:tcPr>
          <w:p w:rsidR="001E3AB7" w:rsidRPr="00B40323" w:rsidRDefault="001E3AB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653" w:type="dxa"/>
            <w:vMerge w:val="restart"/>
          </w:tcPr>
          <w:p w:rsidR="001E3AB7" w:rsidRPr="00B40323" w:rsidRDefault="001E3AB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899" w:type="dxa"/>
            <w:vMerge w:val="restart"/>
          </w:tcPr>
          <w:p w:rsidR="001E3AB7" w:rsidRPr="00B40323" w:rsidRDefault="001E3AB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118" w:type="dxa"/>
            <w:gridSpan w:val="2"/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0" w:type="dxa"/>
            <w:vMerge w:val="restart"/>
          </w:tcPr>
          <w:p w:rsidR="001E3AB7" w:rsidRPr="00B40323" w:rsidRDefault="001E3AB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E3AB7" w:rsidRPr="00B40323" w:rsidTr="001E3AB7">
        <w:tc>
          <w:tcPr>
            <w:tcW w:w="1815" w:type="dxa"/>
            <w:vMerge/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vMerge/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0" w:type="dxa"/>
            <w:vMerge/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1E3AB7" w:rsidRPr="00B40323" w:rsidTr="001E3AB7">
        <w:tc>
          <w:tcPr>
            <w:tcW w:w="1815" w:type="dxa"/>
            <w:vMerge/>
          </w:tcPr>
          <w:p w:rsidR="001E3AB7" w:rsidRPr="00B40323" w:rsidRDefault="001E3AB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53" w:type="dxa"/>
            <w:vMerge/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</w:tcBorders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0" w:type="dxa"/>
            <w:vMerge/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1E3AB7" w:rsidRPr="00B40323" w:rsidRDefault="001E3AB7" w:rsidP="001D0AF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1D0AF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1E3AB7" w:rsidRPr="00B40323" w:rsidRDefault="001E3AB7" w:rsidP="001D0AF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1D0AF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1E3AB7" w:rsidRPr="00B40323" w:rsidRDefault="001E3AB7" w:rsidP="001D0AF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1D0AF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1E3AB7" w:rsidRPr="00B40323" w:rsidRDefault="001E3AB7" w:rsidP="001D0AF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1D0AF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E3AB7" w:rsidRPr="00B40323" w:rsidTr="001E3AB7">
        <w:tc>
          <w:tcPr>
            <w:tcW w:w="1815" w:type="dxa"/>
          </w:tcPr>
          <w:p w:rsidR="001E3AB7" w:rsidRPr="00B40323" w:rsidRDefault="005E7A8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171. </w:t>
            </w:r>
            <w:r w:rsidR="001E3AB7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โครงการจัดกิจกรรมแสดงความ</w:t>
            </w:r>
            <w:proofErr w:type="spellStart"/>
            <w:r w:rsidR="001E3AB7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กตัญญ</w:t>
            </w:r>
            <w:proofErr w:type="spellEnd"/>
            <w:r w:rsidR="001E3AB7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และรดน้ำขอพรผู้สูงอายุสืบสานวัฒนธรรม</w:t>
            </w:r>
          </w:p>
        </w:tc>
        <w:tc>
          <w:tcPr>
            <w:tcW w:w="1653" w:type="dxa"/>
          </w:tcPr>
          <w:p w:rsidR="001E3AB7" w:rsidRPr="00B40323" w:rsidRDefault="001E3AB7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1. เพื่อเป็นการสร้างความ ตระหนักให้สังคมและ ประชาชนได้เห็นคุณค่าและ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ความสําคัญ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ของผู้สูงอายุว่า เป็นบุคคลที่มีความรู้ ความสามารถ ภูมิปัญญา และประสบการณ์ที่สามารถ ถ่ายทอดให้อนุชนรุ่นหลังได้ ให้ความรัก ความอบอุ่นแก่ ครอบครัว และสั่งสอนให้ บุตรหลานเป็นคนดีของ สังคม </w:t>
            </w:r>
          </w:p>
          <w:p w:rsidR="001E3AB7" w:rsidRPr="00B40323" w:rsidRDefault="001E3AB7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๒. เพื่อส่งเสริมให้คนใน ชุมชนได้แสดงความกตัญญู กตเวที เป็นการยกย่องเชิดชูต่อผู้สูงอายุ </w:t>
            </w:r>
          </w:p>
          <w:p w:rsidR="001E3AB7" w:rsidRPr="00B40323" w:rsidRDefault="001E3AB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3 เพื่อส่งเสริมให้ผู้สูงอายุใช้ ความสามารถ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ทํา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ประโยชน์ให้ สังคม </w:t>
            </w:r>
          </w:p>
        </w:tc>
        <w:tc>
          <w:tcPr>
            <w:tcW w:w="899" w:type="dxa"/>
          </w:tcPr>
          <w:p w:rsidR="001E3AB7" w:rsidRPr="00B40323" w:rsidRDefault="001E3AB7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ทต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</w:p>
          <w:p w:rsidR="001E3AB7" w:rsidRPr="00B40323" w:rsidRDefault="001E3AB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นาเมือง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พชร</w:t>
            </w:r>
            <w:proofErr w:type="spellEnd"/>
          </w:p>
        </w:tc>
        <w:tc>
          <w:tcPr>
            <w:tcW w:w="1417" w:type="dxa"/>
          </w:tcPr>
          <w:p w:rsidR="001E3AB7" w:rsidRPr="00B40323" w:rsidRDefault="001E3AB7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1. ผู้สูงอายุใน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ตําบล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นาเมืองเพชร ที่มีอายุ 50 ปีขึ้นไป โดยมีผู้สูงอายุที่ ได้รับการขึ้นทะเบียนรับเบี้ย ยังชีพฯ ตั้งแต่ หมู่ที่ 1-7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จํานวน</w:t>
            </w:r>
            <w:proofErr w:type="spellEnd"/>
          </w:p>
          <w:p w:rsidR="001E3AB7" w:rsidRPr="00B40323" w:rsidRDefault="001E3AB7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๒. ประชาชนใน</w:t>
            </w:r>
          </w:p>
          <w:p w:rsidR="001E3AB7" w:rsidRPr="00B40323" w:rsidRDefault="001E3AB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พื้นที่และเจ้าหน้าที่ ผู้เกี่ยวข้อง</w:t>
            </w:r>
          </w:p>
        </w:tc>
        <w:tc>
          <w:tcPr>
            <w:tcW w:w="1701" w:type="dxa"/>
          </w:tcPr>
          <w:p w:rsidR="001E3AB7" w:rsidRPr="00B40323" w:rsidRDefault="001E3AB7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ได้เป็นการสร้างความ 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 xml:space="preserve">| 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ตระหนักให้สังคมและ ประชาชนได้เห็นคุณค่าและ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ความสําคัญ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ของผู้สูงอายุว่า 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 xml:space="preserve">| 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เป็นบุคคล ที่ มี ค ว า ม รู้ ความสามารถ ภูมิปัญญาและ ประสบการณ์ที่สามารถ ถ่ายทอดให้อนุชนรุ่นหลังได้ให้ ความรัก ความอบอุ่นแก่ ครอบครัว และสั่งสอนให้บุตร หลานเป็นคนดีของสังคม </w:t>
            </w:r>
          </w:p>
          <w:p w:rsidR="001E3AB7" w:rsidRPr="00B40323" w:rsidRDefault="001E3AB7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๒. ได้ส่งเสริมให้คนในชุมชนได้ แสดงความกตัญญูกตเวที เป็น การยกย่องเชิดชูต่อผู้สูงอายุ </w:t>
            </w:r>
          </w:p>
          <w:p w:rsidR="001E3AB7" w:rsidRPr="00B40323" w:rsidRDefault="001E3AB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๓. ได้ส่งเสริมให้ผู้สูงอายุใช้ ความสามารถ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ทํา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ประโยชน์ให้ สังคม และเตือนสติคนไทยให้มี ความสามัคคี ตาม</w:t>
            </w:r>
          </w:p>
        </w:tc>
        <w:tc>
          <w:tcPr>
            <w:tcW w:w="1090" w:type="dxa"/>
          </w:tcPr>
          <w:p w:rsidR="001E3AB7" w:rsidRPr="00B40323" w:rsidRDefault="001E3AB7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100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121" w:type="dxa"/>
          </w:tcPr>
          <w:p w:rsidR="001E3AB7" w:rsidRPr="00B40323" w:rsidRDefault="001E3AB7" w:rsidP="00DD3063">
            <w:pPr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32" w:type="dxa"/>
          </w:tcPr>
          <w:p w:rsidR="001E3AB7" w:rsidRPr="00B40323" w:rsidRDefault="001D0AF8" w:rsidP="001D0AF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1E3AB7" w:rsidRPr="00B40323" w:rsidRDefault="001D0AF8" w:rsidP="001D0AF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1E3AB7" w:rsidRPr="00B40323" w:rsidRDefault="001E3AB7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92" w:type="dxa"/>
          </w:tcPr>
          <w:p w:rsidR="001E3AB7" w:rsidRPr="00B40323" w:rsidRDefault="005E7A8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1E3AB7" w:rsidRPr="00B40323" w:rsidRDefault="001E3AB7" w:rsidP="001E3AB7">
      <w:pPr>
        <w:spacing w:after="0"/>
        <w:rPr>
          <w:rFonts w:ascii="TH SarabunIT๙" w:hAnsi="TH SarabunIT๙" w:cs="TH SarabunIT๙"/>
          <w:sz w:val="24"/>
          <w:szCs w:val="24"/>
        </w:rPr>
      </w:pPr>
    </w:p>
    <w:p w:rsidR="005E7A89" w:rsidRPr="00B40323" w:rsidRDefault="005E7A89" w:rsidP="001E3AB7">
      <w:pPr>
        <w:spacing w:after="0"/>
        <w:rPr>
          <w:rFonts w:ascii="TH SarabunIT๙" w:hAnsi="TH SarabunIT๙" w:cs="TH SarabunIT๙"/>
          <w:sz w:val="24"/>
          <w:szCs w:val="24"/>
        </w:rPr>
      </w:pPr>
    </w:p>
    <w:p w:rsidR="005E7A89" w:rsidRPr="00B40323" w:rsidRDefault="005E7A89" w:rsidP="001E3AB7">
      <w:pPr>
        <w:spacing w:after="0"/>
        <w:rPr>
          <w:rFonts w:ascii="TH SarabunIT๙" w:hAnsi="TH SarabunIT๙" w:cs="TH SarabunIT๙"/>
          <w:sz w:val="24"/>
          <w:szCs w:val="24"/>
        </w:rPr>
      </w:pPr>
    </w:p>
    <w:p w:rsidR="001E3AB7" w:rsidRPr="00B40323" w:rsidRDefault="001D0AF8" w:rsidP="001E3AB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lastRenderedPageBreak/>
        <w:t>204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1653"/>
        <w:gridCol w:w="900"/>
        <w:gridCol w:w="1417"/>
        <w:gridCol w:w="1701"/>
        <w:gridCol w:w="1090"/>
        <w:gridCol w:w="1121"/>
        <w:gridCol w:w="1232"/>
        <w:gridCol w:w="1239"/>
        <w:gridCol w:w="1120"/>
        <w:gridCol w:w="1092"/>
      </w:tblGrid>
      <w:tr w:rsidR="001E3AB7" w:rsidRPr="00B40323" w:rsidTr="001D0AF8">
        <w:tc>
          <w:tcPr>
            <w:tcW w:w="1815" w:type="dxa"/>
            <w:vMerge w:val="restart"/>
          </w:tcPr>
          <w:p w:rsidR="001E3AB7" w:rsidRPr="00B40323" w:rsidRDefault="001E3AB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653" w:type="dxa"/>
            <w:vMerge w:val="restart"/>
          </w:tcPr>
          <w:p w:rsidR="001E3AB7" w:rsidRPr="00B40323" w:rsidRDefault="001E3AB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900" w:type="dxa"/>
            <w:vMerge w:val="restart"/>
          </w:tcPr>
          <w:p w:rsidR="001E3AB7" w:rsidRPr="00B40323" w:rsidRDefault="001E3AB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118" w:type="dxa"/>
            <w:gridSpan w:val="2"/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0" w:type="dxa"/>
            <w:vMerge w:val="restart"/>
          </w:tcPr>
          <w:p w:rsidR="001E3AB7" w:rsidRPr="00B40323" w:rsidRDefault="001E3AB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E3AB7" w:rsidRPr="00B40323" w:rsidTr="001D0AF8">
        <w:tc>
          <w:tcPr>
            <w:tcW w:w="1815" w:type="dxa"/>
            <w:vMerge/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vMerge/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0" w:type="dxa"/>
            <w:vMerge/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1E3AB7" w:rsidRPr="00B40323" w:rsidTr="001D0AF8">
        <w:tc>
          <w:tcPr>
            <w:tcW w:w="1815" w:type="dxa"/>
            <w:vMerge/>
          </w:tcPr>
          <w:p w:rsidR="001E3AB7" w:rsidRPr="00B40323" w:rsidRDefault="001E3AB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53" w:type="dxa"/>
            <w:vMerge/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</w:tcBorders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0" w:type="dxa"/>
            <w:vMerge/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1E3AB7" w:rsidRPr="00B40323" w:rsidRDefault="001E3AB7" w:rsidP="001D0AF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1D0AF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1E3AB7" w:rsidRPr="00B40323" w:rsidRDefault="001E3AB7" w:rsidP="001D0AF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1D0AF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1E3AB7" w:rsidRPr="00B40323" w:rsidRDefault="001E3AB7" w:rsidP="001D0AF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1D0AF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1E3AB7" w:rsidRPr="00B40323" w:rsidRDefault="001E3AB7" w:rsidP="001D0AF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1D0AF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D0AF8" w:rsidRPr="00B40323" w:rsidTr="001D0AF8">
        <w:tc>
          <w:tcPr>
            <w:tcW w:w="1815" w:type="dxa"/>
          </w:tcPr>
          <w:p w:rsidR="001D0AF8" w:rsidRPr="00B40323" w:rsidRDefault="001D0AF8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172. โครงการจัดกิจกรรมแสดงความ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กตัญญ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และรดน้ำขอพรผู้สูงอายุสืบสานวัฒนธรรม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ต่อ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653" w:type="dxa"/>
          </w:tcPr>
          <w:p w:rsidR="001D0AF8" w:rsidRPr="00B40323" w:rsidRDefault="001D0AF8" w:rsidP="001E3AB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และเพื่อน สติคนไทยให้มีความสามัคคี ตามแนวพระราช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ดํารัส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ของ พระบาทสมเด็จพระ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ปรมินทร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มหาภูมิพลอดุลยเดช </w:t>
            </w:r>
          </w:p>
          <w:p w:rsidR="001D0AF8" w:rsidRPr="00B40323" w:rsidRDefault="001D0AF8" w:rsidP="001E3AB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๔. เพื่อส่งเสริมสร้าง ความสัมพันธ์ที่ดีให้เกิดขึ้นใน ครอบครัวและชุมชน</w:t>
            </w:r>
          </w:p>
        </w:tc>
        <w:tc>
          <w:tcPr>
            <w:tcW w:w="900" w:type="dxa"/>
          </w:tcPr>
          <w:p w:rsidR="001D0AF8" w:rsidRPr="00B40323" w:rsidRDefault="001D0AF8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7" w:type="dxa"/>
          </w:tcPr>
          <w:p w:rsidR="001D0AF8" w:rsidRPr="00B40323" w:rsidRDefault="001D0AF8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701" w:type="dxa"/>
          </w:tcPr>
          <w:p w:rsidR="001D0AF8" w:rsidRPr="00B40323" w:rsidRDefault="001D0AF8" w:rsidP="001E3AB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แนวพระราช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ตํารัส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ของพระบาทสมเด็จพระ เจ้าอยู่หัว </w:t>
            </w:r>
          </w:p>
          <w:p w:rsidR="001D0AF8" w:rsidRPr="00B40323" w:rsidRDefault="001D0AF8" w:rsidP="001E3AB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๔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ใต้เสริมสร้างความสัมพันธ์ที่ดี ให้เกิดขึ้นในครอบครัวและชุมชน</w:t>
            </w:r>
          </w:p>
        </w:tc>
        <w:tc>
          <w:tcPr>
            <w:tcW w:w="1090" w:type="dxa"/>
          </w:tcPr>
          <w:p w:rsidR="001D0AF8" w:rsidRPr="00B40323" w:rsidRDefault="001D0AF8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21" w:type="dxa"/>
          </w:tcPr>
          <w:p w:rsidR="001D0AF8" w:rsidRPr="00DC7B8D" w:rsidRDefault="001D0AF8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1D0AF8" w:rsidRPr="00DC7B8D" w:rsidRDefault="001D0AF8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1D0AF8" w:rsidRPr="00DC7B8D" w:rsidRDefault="001D0AF8" w:rsidP="00417D6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1D0AF8" w:rsidRPr="00DC7B8D" w:rsidRDefault="001D0AF8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1D0AF8" w:rsidRPr="00B40323" w:rsidRDefault="001D0AF8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</w:tr>
      <w:tr w:rsidR="001D0AF8" w:rsidRPr="00B40323" w:rsidTr="001D0AF8">
        <w:tc>
          <w:tcPr>
            <w:tcW w:w="1815" w:type="dxa"/>
          </w:tcPr>
          <w:p w:rsidR="001D0AF8" w:rsidRPr="00B40323" w:rsidRDefault="001D0AF8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173. โครงการเข้าวัด</w:t>
            </w:r>
          </w:p>
          <w:p w:rsidR="001D0AF8" w:rsidRPr="00B40323" w:rsidRDefault="001D0AF8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ท่าพระ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นํา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ธรรมะสู่ชีวิต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ประจําปี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งบประมาณ 2553</w:t>
            </w:r>
          </w:p>
        </w:tc>
        <w:tc>
          <w:tcPr>
            <w:tcW w:w="1653" w:type="dxa"/>
          </w:tcPr>
          <w:p w:rsidR="001D0AF8" w:rsidRPr="00B40323" w:rsidRDefault="001D0AF8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1. เพื่อให้บุคลากร</w:t>
            </w:r>
          </w:p>
          <w:p w:rsidR="001D0AF8" w:rsidRPr="00B40323" w:rsidRDefault="001D0AF8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นักศึกษา และ ประชาชนทั่วไป มีส่วนร่วมในการ</w:t>
            </w:r>
          </w:p>
          <w:p w:rsidR="001D0AF8" w:rsidRPr="00B40323" w:rsidRDefault="001D0AF8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ทําบุญ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ทุกวันพระ </w:t>
            </w:r>
          </w:p>
          <w:p w:rsidR="001D0AF8" w:rsidRPr="00B40323" w:rsidRDefault="001D0AF8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2. เพื่อให้บุคลากร</w:t>
            </w:r>
          </w:p>
          <w:p w:rsidR="001D0AF8" w:rsidRPr="00B40323" w:rsidRDefault="001D0AF8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นักศึกษา และ ประซาชนทั่วไป มีการปฏิบัติธรรม ฝึกฝนจิตใจให้มี ความสุขที่อิ่มใจใน ธรรมและส่งเสริม ต้านศีลธรรม จริยธรรม ให้เกิด ขึ้นกับหมู่ชาวพุทธ ด้วยกัน</w:t>
            </w:r>
          </w:p>
        </w:tc>
        <w:tc>
          <w:tcPr>
            <w:tcW w:w="900" w:type="dxa"/>
          </w:tcPr>
          <w:p w:rsidR="001D0AF8" w:rsidRPr="00B40323" w:rsidRDefault="001D0AF8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กศน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.อำเภอนาโยง</w:t>
            </w:r>
          </w:p>
        </w:tc>
        <w:tc>
          <w:tcPr>
            <w:tcW w:w="1417" w:type="dxa"/>
          </w:tcPr>
          <w:p w:rsidR="001D0AF8" w:rsidRPr="00B40323" w:rsidRDefault="001D0AF8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-บุคลากร จำนวน 13 คน</w:t>
            </w:r>
          </w:p>
          <w:p w:rsidR="001D0AF8" w:rsidRPr="00B40323" w:rsidRDefault="001D0AF8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น.ศ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 จำนวน 360 คน</w:t>
            </w:r>
          </w:p>
          <w:p w:rsidR="001D0AF8" w:rsidRPr="00B40323" w:rsidRDefault="001D0AF8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-ประชาชนทั่วไป จำนวน 13 คน</w:t>
            </w:r>
          </w:p>
        </w:tc>
        <w:tc>
          <w:tcPr>
            <w:tcW w:w="1701" w:type="dxa"/>
          </w:tcPr>
          <w:p w:rsidR="001D0AF8" w:rsidRPr="00B40323" w:rsidRDefault="001D0AF8" w:rsidP="00DD3063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 w:rsidRPr="00B40323"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  <w:t>1. บุคลากร นักศึกษา และ ประชาชนทั่วไป เข้าใจ เกี่ยวกับหลักธรรมคําสอน ทางศาสนา</w:t>
            </w:r>
          </w:p>
          <w:p w:rsidR="001D0AF8" w:rsidRPr="00B40323" w:rsidRDefault="001D0AF8" w:rsidP="00DD3063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 w:rsidRPr="00B40323"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  <w:t>2. บุคลากร มีทัศนคติที่ดีต่อ การทํางาน เกิดทักษะในการ ทํางานอย่างมีความสุขและ พัฒนาศักยภาพในการ ทํางานให้เกิดประโยชน์ สูงสุด</w:t>
            </w:r>
          </w:p>
        </w:tc>
        <w:tc>
          <w:tcPr>
            <w:tcW w:w="1090" w:type="dxa"/>
          </w:tcPr>
          <w:p w:rsidR="001D0AF8" w:rsidRPr="00B40323" w:rsidRDefault="001D0AF8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11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 xml:space="preserve">,600 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บาท</w:t>
            </w:r>
          </w:p>
        </w:tc>
        <w:tc>
          <w:tcPr>
            <w:tcW w:w="1121" w:type="dxa"/>
          </w:tcPr>
          <w:p w:rsidR="001D0AF8" w:rsidRPr="00DC7B8D" w:rsidRDefault="001D0AF8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1D0AF8" w:rsidRPr="00DC7B8D" w:rsidRDefault="001D0AF8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39" w:type="dxa"/>
          </w:tcPr>
          <w:p w:rsidR="001D0AF8" w:rsidRPr="00DC7B8D" w:rsidRDefault="001D0AF8" w:rsidP="00417D6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120" w:type="dxa"/>
          </w:tcPr>
          <w:p w:rsidR="001D0AF8" w:rsidRPr="00DC7B8D" w:rsidRDefault="001D0AF8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2" w:type="dxa"/>
          </w:tcPr>
          <w:p w:rsidR="001D0AF8" w:rsidRPr="00B40323" w:rsidRDefault="001D0AF8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5E7A89" w:rsidRPr="00B40323" w:rsidRDefault="005E7A89" w:rsidP="001E3AB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5E7A89" w:rsidRPr="00B40323" w:rsidRDefault="005E7A89" w:rsidP="001E3AB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5E7A89" w:rsidRPr="00B40323" w:rsidRDefault="005E7A89" w:rsidP="001E3AB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5E7A89" w:rsidRPr="00B40323" w:rsidRDefault="005E7A89" w:rsidP="001E3AB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1D0AF8" w:rsidRDefault="001D0AF8" w:rsidP="001E3AB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1D0AF8" w:rsidRDefault="001D0AF8" w:rsidP="001E3AB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1E3AB7" w:rsidRPr="00B40323" w:rsidRDefault="001D0AF8" w:rsidP="001E3AB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205</w:t>
      </w:r>
    </w:p>
    <w:tbl>
      <w:tblPr>
        <w:tblStyle w:val="a3"/>
        <w:tblW w:w="15050" w:type="dxa"/>
        <w:tblInd w:w="-431" w:type="dxa"/>
        <w:tblLook w:val="04A0" w:firstRow="1" w:lastRow="0" w:firstColumn="1" w:lastColumn="0" w:noHBand="0" w:noVBand="1"/>
      </w:tblPr>
      <w:tblGrid>
        <w:gridCol w:w="1532"/>
        <w:gridCol w:w="2098"/>
        <w:gridCol w:w="941"/>
        <w:gridCol w:w="1483"/>
        <w:gridCol w:w="1780"/>
        <w:gridCol w:w="1141"/>
        <w:gridCol w:w="1173"/>
        <w:gridCol w:w="1289"/>
        <w:gridCol w:w="1297"/>
        <w:gridCol w:w="1173"/>
        <w:gridCol w:w="1143"/>
      </w:tblGrid>
      <w:tr w:rsidR="001E3AB7" w:rsidRPr="00B40323" w:rsidTr="001E3AB7">
        <w:trPr>
          <w:trHeight w:val="330"/>
        </w:trPr>
        <w:tc>
          <w:tcPr>
            <w:tcW w:w="1532" w:type="dxa"/>
            <w:vMerge w:val="restart"/>
          </w:tcPr>
          <w:p w:rsidR="001E3AB7" w:rsidRPr="00B40323" w:rsidRDefault="001E3AB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098" w:type="dxa"/>
            <w:vMerge w:val="restart"/>
          </w:tcPr>
          <w:p w:rsidR="001E3AB7" w:rsidRPr="00B40323" w:rsidRDefault="001E3AB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941" w:type="dxa"/>
            <w:vMerge w:val="restart"/>
          </w:tcPr>
          <w:p w:rsidR="001E3AB7" w:rsidRPr="00B40323" w:rsidRDefault="001E3AB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263" w:type="dxa"/>
            <w:gridSpan w:val="2"/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141" w:type="dxa"/>
            <w:vMerge w:val="restart"/>
          </w:tcPr>
          <w:p w:rsidR="001E3AB7" w:rsidRPr="00B40323" w:rsidRDefault="001E3AB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932" w:type="dxa"/>
            <w:gridSpan w:val="4"/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143" w:type="dxa"/>
            <w:tcBorders>
              <w:bottom w:val="nil"/>
            </w:tcBorders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E3AB7" w:rsidRPr="00B40323" w:rsidTr="001E3AB7">
        <w:trPr>
          <w:trHeight w:val="146"/>
        </w:trPr>
        <w:tc>
          <w:tcPr>
            <w:tcW w:w="1532" w:type="dxa"/>
            <w:vMerge/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098" w:type="dxa"/>
            <w:vMerge/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41" w:type="dxa"/>
            <w:vMerge/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83" w:type="dxa"/>
            <w:tcBorders>
              <w:bottom w:val="nil"/>
            </w:tcBorders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80" w:type="dxa"/>
            <w:tcBorders>
              <w:bottom w:val="nil"/>
            </w:tcBorders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141" w:type="dxa"/>
            <w:vMerge/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89" w:type="dxa"/>
            <w:tcBorders>
              <w:bottom w:val="nil"/>
            </w:tcBorders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97" w:type="dxa"/>
            <w:tcBorders>
              <w:bottom w:val="nil"/>
            </w:tcBorders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73" w:type="dxa"/>
            <w:tcBorders>
              <w:bottom w:val="nil"/>
            </w:tcBorders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1E3AB7" w:rsidRPr="00B40323" w:rsidTr="001E3AB7">
        <w:trPr>
          <w:trHeight w:val="146"/>
        </w:trPr>
        <w:tc>
          <w:tcPr>
            <w:tcW w:w="1532" w:type="dxa"/>
            <w:vMerge/>
          </w:tcPr>
          <w:p w:rsidR="001E3AB7" w:rsidRPr="00B40323" w:rsidRDefault="001E3AB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098" w:type="dxa"/>
            <w:vMerge/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41" w:type="dxa"/>
            <w:vMerge/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nil"/>
            </w:tcBorders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80" w:type="dxa"/>
            <w:tcBorders>
              <w:top w:val="nil"/>
            </w:tcBorders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141" w:type="dxa"/>
            <w:vMerge/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nil"/>
            </w:tcBorders>
          </w:tcPr>
          <w:p w:rsidR="001E3AB7" w:rsidRPr="00B40323" w:rsidRDefault="001E3AB7" w:rsidP="001D0AF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1D0AF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89" w:type="dxa"/>
            <w:tcBorders>
              <w:top w:val="nil"/>
            </w:tcBorders>
          </w:tcPr>
          <w:p w:rsidR="001E3AB7" w:rsidRPr="00B40323" w:rsidRDefault="001E3AB7" w:rsidP="001D0AF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1D0AF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97" w:type="dxa"/>
            <w:tcBorders>
              <w:top w:val="nil"/>
            </w:tcBorders>
          </w:tcPr>
          <w:p w:rsidR="001E3AB7" w:rsidRPr="00B40323" w:rsidRDefault="001E3AB7" w:rsidP="001D0AF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1D0AF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73" w:type="dxa"/>
            <w:tcBorders>
              <w:top w:val="nil"/>
            </w:tcBorders>
          </w:tcPr>
          <w:p w:rsidR="001E3AB7" w:rsidRPr="00B40323" w:rsidRDefault="001E3AB7" w:rsidP="001D0AF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1D0AF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43" w:type="dxa"/>
            <w:tcBorders>
              <w:top w:val="nil"/>
            </w:tcBorders>
          </w:tcPr>
          <w:p w:rsidR="001E3AB7" w:rsidRPr="00B40323" w:rsidRDefault="001E3AB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E3AB7" w:rsidRPr="00B40323" w:rsidTr="001E3AB7">
        <w:trPr>
          <w:trHeight w:val="7940"/>
        </w:trPr>
        <w:tc>
          <w:tcPr>
            <w:tcW w:w="1532" w:type="dxa"/>
          </w:tcPr>
          <w:p w:rsidR="001E3AB7" w:rsidRPr="00B40323" w:rsidRDefault="00696A9C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174. </w:t>
            </w:r>
            <w:r w:rsidR="001E3AB7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โครงการส่งเสริมและสนับสนุนการจัดกิจกรรมสืบสานงานประเพณีชักพระ</w:t>
            </w:r>
          </w:p>
        </w:tc>
        <w:tc>
          <w:tcPr>
            <w:tcW w:w="2098" w:type="dxa"/>
          </w:tcPr>
          <w:p w:rsidR="001E3AB7" w:rsidRPr="00B40323" w:rsidRDefault="001E3AB7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๑ เพื่อส่งเสริมและสนับสนุน ให้เด็ก เยาวชนและประชาชน ได้มีความรู้ความเข้าใจใน ความเป็นมาของประเพณีชัก พระและร่วมกันอนุรักษ์ วัฒนธรรมให้คงอยู่คู่ท้องถิ่น ต่อไป </w:t>
            </w:r>
          </w:p>
          <w:p w:rsidR="001E3AB7" w:rsidRPr="00B40323" w:rsidRDefault="001E3AB7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๒ เพื่อส่งเสริมและสนับสนุน ให้เด็ก เยาวชนและประชาชน ได้เรียนรู้ขั้นตอน วิธีการ - ตกแต่งรวมถึงความหมาย ของ สิ่งของที่ตกแต่งเรือพระจาก ภูมิปัญญาท้องถิ่น </w:t>
            </w:r>
          </w:p>
          <w:p w:rsidR="001E3AB7" w:rsidRPr="00B40323" w:rsidRDefault="001E3AB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 xml:space="preserve">3 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เพื่อปลูก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จิตสํานึก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ให้เด็ก เยาวชน และประชาชนมีความ หวงแหนและเห็นคุณค่าใน ศิลปวัฒนธรรม ประเพณีและ ภูมิปัญญาท้องถิ่น ๔ เพื่อรณรงค์ ส่งเสริมให้ ประชาชนในท้องถิ่นเข้ามามี ส่วนร่วมในงานศาสนา ศิลปวัฒนธรรม ประเพณีเป็น การสร้างความสมัครสมาน สามัคคีให้คนในชุมชน</w:t>
            </w:r>
          </w:p>
        </w:tc>
        <w:tc>
          <w:tcPr>
            <w:tcW w:w="941" w:type="dxa"/>
          </w:tcPr>
          <w:p w:rsidR="001E3AB7" w:rsidRPr="00B40323" w:rsidRDefault="001E3AB7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ทต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</w:p>
          <w:p w:rsidR="001E3AB7" w:rsidRPr="00B40323" w:rsidRDefault="001E3AB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นาเมือง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พชร</w:t>
            </w:r>
            <w:proofErr w:type="spellEnd"/>
          </w:p>
        </w:tc>
        <w:tc>
          <w:tcPr>
            <w:tcW w:w="1483" w:type="dxa"/>
          </w:tcPr>
          <w:p w:rsidR="001E3AB7" w:rsidRPr="00B40323" w:rsidRDefault="001E3AB7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(1) จัดอบรมเชิง ปฏิบัติการโดยให้ ความรู้เกี่ยวกับ ความเป็นมาของ ประเพณีชักพระ และลงมือปฏิบัติ ตกแต่งเรือพระ ให้กับนักเรียนของ โรงเรียนบ้านห้วย ไทร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จํานวน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๒๘ คน เด็กเยาวชน และประชาชนใน พื้นที่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จํานวน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๓๐ คน</w:t>
            </w:r>
          </w:p>
          <w:p w:rsidR="001E3AB7" w:rsidRPr="00B40323" w:rsidRDefault="001E3AB7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(๒) จัดซื้อวัสดุ อุปกรณ์ตกแต่ง เรือพระภายใน วงเงินงบประมาณ ๑๕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000 บาท</w:t>
            </w:r>
          </w:p>
          <w:p w:rsidR="001E3AB7" w:rsidRPr="00B40323" w:rsidRDefault="001E3AB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 xml:space="preserve">(3) 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จัดขบวนแห่เรื่อพระเข้าร่วมกิจกรรมกับองค์การบริหารส่วนจังหวัดตรังไปยังสนามกีฬาทุ่งแจ้ง</w:t>
            </w:r>
          </w:p>
        </w:tc>
        <w:tc>
          <w:tcPr>
            <w:tcW w:w="1780" w:type="dxa"/>
          </w:tcPr>
          <w:p w:rsidR="001E3AB7" w:rsidRPr="00B40323" w:rsidRDefault="001E3AB7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 เด็กและเยาวชนที่เข้าร่วม กิจกรรมมีความรู้ ความเข้าใจ ในความเป็นมาของงาน ประเพณีชักพระเพิ่มมากขึ้น สามารถบอกเล่าเรื่องราวหรือ ถ่ายทอดให้กับบุคคลอื่นได้รับ รู้และเข้าใจได้ </w:t>
            </w:r>
          </w:p>
          <w:p w:rsidR="001E3AB7" w:rsidRPr="00B40323" w:rsidRDefault="001E3AB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๒.ประชาชนในท้องถิ่นได้ ร่วมกันสร้างกุศลบุญ ปลูก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จิตสํานึก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การเป็นผู้ประพฤติดี ทั้งทางกาย วาจา ใจ</w:t>
            </w:r>
          </w:p>
        </w:tc>
        <w:tc>
          <w:tcPr>
            <w:tcW w:w="1141" w:type="dxa"/>
          </w:tcPr>
          <w:p w:rsidR="001E3AB7" w:rsidRPr="00B40323" w:rsidRDefault="001E3AB7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15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173" w:type="dxa"/>
          </w:tcPr>
          <w:p w:rsidR="001E3AB7" w:rsidRPr="00B40323" w:rsidRDefault="001D0AF8" w:rsidP="00DD3063">
            <w:pPr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89" w:type="dxa"/>
          </w:tcPr>
          <w:p w:rsidR="001E3AB7" w:rsidRPr="00B40323" w:rsidRDefault="001E3AB7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97" w:type="dxa"/>
          </w:tcPr>
          <w:p w:rsidR="001E3AB7" w:rsidRPr="00B40323" w:rsidRDefault="001E3AB7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73" w:type="dxa"/>
          </w:tcPr>
          <w:p w:rsidR="001E3AB7" w:rsidRPr="00B40323" w:rsidRDefault="001E3AB7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43" w:type="dxa"/>
          </w:tcPr>
          <w:p w:rsidR="001E3AB7" w:rsidRPr="00B40323" w:rsidRDefault="00696A9C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704710" w:rsidRPr="00B40323" w:rsidRDefault="001D0AF8" w:rsidP="00704710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lastRenderedPageBreak/>
        <w:t>206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1653"/>
        <w:gridCol w:w="900"/>
        <w:gridCol w:w="1417"/>
        <w:gridCol w:w="1701"/>
        <w:gridCol w:w="1090"/>
        <w:gridCol w:w="1121"/>
        <w:gridCol w:w="1232"/>
        <w:gridCol w:w="1239"/>
        <w:gridCol w:w="1120"/>
        <w:gridCol w:w="1092"/>
      </w:tblGrid>
      <w:tr w:rsidR="00704710" w:rsidRPr="00B40323" w:rsidTr="00DD3063">
        <w:tc>
          <w:tcPr>
            <w:tcW w:w="1815" w:type="dxa"/>
            <w:vMerge w:val="restart"/>
          </w:tcPr>
          <w:p w:rsidR="00704710" w:rsidRPr="00B40323" w:rsidRDefault="00704710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653" w:type="dxa"/>
            <w:vMerge w:val="restart"/>
          </w:tcPr>
          <w:p w:rsidR="00704710" w:rsidRPr="00B40323" w:rsidRDefault="00704710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899" w:type="dxa"/>
            <w:vMerge w:val="restart"/>
          </w:tcPr>
          <w:p w:rsidR="00704710" w:rsidRPr="00B40323" w:rsidRDefault="00704710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118" w:type="dxa"/>
            <w:gridSpan w:val="2"/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0" w:type="dxa"/>
            <w:vMerge w:val="restart"/>
          </w:tcPr>
          <w:p w:rsidR="00704710" w:rsidRPr="00B40323" w:rsidRDefault="00704710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704710" w:rsidRPr="00B40323" w:rsidTr="00DD3063">
        <w:tc>
          <w:tcPr>
            <w:tcW w:w="1815" w:type="dxa"/>
            <w:vMerge/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vMerge/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0" w:type="dxa"/>
            <w:vMerge/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704710" w:rsidRPr="00B40323" w:rsidTr="00DD3063">
        <w:tc>
          <w:tcPr>
            <w:tcW w:w="1815" w:type="dxa"/>
            <w:vMerge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53" w:type="dxa"/>
            <w:vMerge/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</w:tcBorders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0" w:type="dxa"/>
            <w:vMerge/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704710" w:rsidRPr="00B40323" w:rsidRDefault="00704710" w:rsidP="001D0AF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1D0AF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704710" w:rsidRPr="00B40323" w:rsidRDefault="00704710" w:rsidP="001D0AF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1D0AF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704710" w:rsidRPr="00B40323" w:rsidRDefault="00704710" w:rsidP="001D0AF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1D0AF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704710" w:rsidRPr="00B40323" w:rsidRDefault="00704710" w:rsidP="001D0AF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1D0AF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704710" w:rsidRPr="00B40323" w:rsidTr="00DD3063">
        <w:tc>
          <w:tcPr>
            <w:tcW w:w="1815" w:type="dxa"/>
          </w:tcPr>
          <w:p w:rsidR="00704710" w:rsidRPr="00B40323" w:rsidRDefault="0069050E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175. </w:t>
            </w:r>
            <w:r w:rsidR="0070471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งานเฉลิมพระ </w:t>
            </w:r>
            <w:proofErr w:type="spellStart"/>
            <w:r w:rsidR="0070471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ซนม</w:t>
            </w:r>
            <w:proofErr w:type="spellEnd"/>
            <w:r w:rsidR="0070471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พรรษาสมเด็จ พระเจ้าอยู่หัวมหา </w:t>
            </w:r>
            <w:proofErr w:type="spellStart"/>
            <w:r w:rsidR="0070471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วชิ</w:t>
            </w:r>
            <w:proofErr w:type="spellEnd"/>
            <w:r w:rsidR="0070471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ราลงรณ</w:t>
            </w:r>
            <w:proofErr w:type="spellStart"/>
            <w:r w:rsidR="0070471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บดินทร</w:t>
            </w:r>
            <w:proofErr w:type="spellEnd"/>
            <w:r w:rsidR="0070471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เทพ</w:t>
            </w:r>
            <w:proofErr w:type="spellStart"/>
            <w:r w:rsidR="0070471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ยว</w:t>
            </w:r>
            <w:proofErr w:type="spellEnd"/>
            <w:r w:rsidR="0070471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ราง</w:t>
            </w:r>
            <w:proofErr w:type="spellStart"/>
            <w:r w:rsidR="0070471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กูร</w:t>
            </w:r>
            <w:proofErr w:type="spellEnd"/>
            <w:r w:rsidR="0070471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๒๘ ก.ค.๒๕๖๓</w:t>
            </w:r>
          </w:p>
        </w:tc>
        <w:tc>
          <w:tcPr>
            <w:tcW w:w="1653" w:type="dxa"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- เจริญพิธีพระพุทธมนต์</w:t>
            </w:r>
          </w:p>
          <w:p w:rsidR="00704710" w:rsidRPr="00B40323" w:rsidRDefault="0070471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- ข้าราชการ พนักงาน และเจ้าหน้าที่ ถวายพระพรชัยมงคล</w:t>
            </w:r>
          </w:p>
        </w:tc>
        <w:tc>
          <w:tcPr>
            <w:tcW w:w="899" w:type="dxa"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ที่ทำการปกครองอำเภอวังวิเศษ</w:t>
            </w:r>
          </w:p>
        </w:tc>
        <w:tc>
          <w:tcPr>
            <w:tcW w:w="1417" w:type="dxa"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จำนวนบุคลกรที่เข้าร่วมโครงการ</w:t>
            </w:r>
          </w:p>
        </w:tc>
        <w:tc>
          <w:tcPr>
            <w:tcW w:w="1701" w:type="dxa"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 w:rsidRPr="00B40323"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  <w:t>บุคลากรในหน่วยงาน ร่วมถวาย พระพรชัยมงคล เพื่อสานึกในพระ มหากรุณาธิคุณ และ แสดงออก ถึงความจงรักภักดี</w:t>
            </w:r>
          </w:p>
        </w:tc>
        <w:tc>
          <w:tcPr>
            <w:tcW w:w="1090" w:type="dxa"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21" w:type="dxa"/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</w:tcPr>
          <w:p w:rsidR="00704710" w:rsidRPr="00B40323" w:rsidRDefault="001D0AF8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39" w:type="dxa"/>
          </w:tcPr>
          <w:p w:rsidR="00704710" w:rsidRPr="00B40323" w:rsidRDefault="001D0AF8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120" w:type="dxa"/>
          </w:tcPr>
          <w:p w:rsidR="00704710" w:rsidRPr="00B40323" w:rsidRDefault="001D0AF8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092" w:type="dxa"/>
          </w:tcPr>
          <w:p w:rsidR="00704710" w:rsidRPr="00B40323" w:rsidRDefault="00696A9C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704710" w:rsidRPr="00B40323" w:rsidTr="00DD3063">
        <w:tc>
          <w:tcPr>
            <w:tcW w:w="1815" w:type="dxa"/>
          </w:tcPr>
          <w:p w:rsidR="00704710" w:rsidRPr="00B40323" w:rsidRDefault="0069050E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176. </w:t>
            </w:r>
            <w:r w:rsidR="0070471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พิธีสวดพระพุทธมนต์ ถวายเป็นพระ ราชกุศลแด่ พระบาทสมเด็จพระ </w:t>
            </w:r>
            <w:proofErr w:type="spellStart"/>
            <w:r w:rsidR="0070471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ปรมินท</w:t>
            </w:r>
            <w:proofErr w:type="spellEnd"/>
            <w:r w:rsidR="0070471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รมหาภูมิพลอ ดุลยเดช พุทธศักราช วันที่ ๕ ธันวาคม ๒๕๖</w:t>
            </w:r>
            <w:r w:rsidR="00704710" w:rsidRPr="00B40323">
              <w:rPr>
                <w:rFonts w:ascii="TH SarabunIT๙" w:hAnsi="TH SarabunIT๙" w:cs="TH SarabunIT๙"/>
                <w:sz w:val="24"/>
                <w:szCs w:val="24"/>
              </w:rPr>
              <w:t>m</w:t>
            </w:r>
          </w:p>
        </w:tc>
        <w:tc>
          <w:tcPr>
            <w:tcW w:w="1653" w:type="dxa"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สวดพระพุทธมนต์ถวายเป็นพระราชกุศล</w:t>
            </w:r>
          </w:p>
        </w:tc>
        <w:tc>
          <w:tcPr>
            <w:tcW w:w="899" w:type="dxa"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ที่ทำการปกครองอำเภอวังวิเศษ</w:t>
            </w:r>
          </w:p>
        </w:tc>
        <w:tc>
          <w:tcPr>
            <w:tcW w:w="1417" w:type="dxa"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จำนวนบุคลกรที่เข้าร่วมโครงการ</w:t>
            </w:r>
          </w:p>
        </w:tc>
        <w:tc>
          <w:tcPr>
            <w:tcW w:w="1701" w:type="dxa"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 w:rsidRPr="00B40323"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  <w:t>บุคลากรใน หน่วยงาน ร่วมกันสวดพระ พุทธมนต์ ถวายเป็นพระราช กุศลและ นาหลักธรรมทาง พระพุทธศาสนาใป ประพฤติปฏิบัติ</w:t>
            </w:r>
          </w:p>
        </w:tc>
        <w:tc>
          <w:tcPr>
            <w:tcW w:w="1090" w:type="dxa"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21" w:type="dxa"/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</w:tcPr>
          <w:p w:rsidR="00704710" w:rsidRPr="00B40323" w:rsidRDefault="001D0AF8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39" w:type="dxa"/>
          </w:tcPr>
          <w:p w:rsidR="00704710" w:rsidRPr="00B40323" w:rsidRDefault="001D0AF8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120" w:type="dxa"/>
          </w:tcPr>
          <w:p w:rsidR="00704710" w:rsidRPr="00B40323" w:rsidRDefault="001D0AF8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092" w:type="dxa"/>
          </w:tcPr>
          <w:p w:rsidR="00704710" w:rsidRPr="00B40323" w:rsidRDefault="00696A9C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704710" w:rsidRPr="00B40323" w:rsidTr="00DD3063">
        <w:tc>
          <w:tcPr>
            <w:tcW w:w="1815" w:type="dxa"/>
          </w:tcPr>
          <w:p w:rsidR="00704710" w:rsidRPr="00B40323" w:rsidRDefault="0069050E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177. </w:t>
            </w:r>
            <w:r w:rsidR="0070471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 ปลูกฝังค่านิยม และวัฒนธรรมจิตอาสา</w:t>
            </w:r>
          </w:p>
        </w:tc>
        <w:tc>
          <w:tcPr>
            <w:tcW w:w="1653" w:type="dxa"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เพื่อปลูกฝังค่านิยม และวัฒนธรรมจิตอาสาให้</w:t>
            </w:r>
          </w:p>
          <w:p w:rsidR="00704710" w:rsidRPr="00B40323" w:rsidRDefault="0070471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บุคลากรในองค์กรอย่างต่อเนื่องและจริงจัง</w:t>
            </w:r>
          </w:p>
        </w:tc>
        <w:tc>
          <w:tcPr>
            <w:tcW w:w="899" w:type="dxa"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ที่ทำการปกครองอำเภอวังวิเศษ</w:t>
            </w:r>
          </w:p>
        </w:tc>
        <w:tc>
          <w:tcPr>
            <w:tcW w:w="1417" w:type="dxa"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จำนวนบุคลากรที่เข้าร่วมโครงการ</w:t>
            </w:r>
          </w:p>
        </w:tc>
        <w:tc>
          <w:tcPr>
            <w:tcW w:w="1701" w:type="dxa"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 w:rsidRPr="00B40323"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  <w:t>บุคลากรในหน่วยงาน มีค่านิยม ในการ ต่อต้านการ ทุจริต เห็นแก่ ประโยชน์ ส่วนรวมมากกว่า ประโยชน์ ส่วนตน</w:t>
            </w:r>
          </w:p>
        </w:tc>
        <w:tc>
          <w:tcPr>
            <w:tcW w:w="1090" w:type="dxa"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21" w:type="dxa"/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</w:tcPr>
          <w:p w:rsidR="00704710" w:rsidRPr="00B40323" w:rsidRDefault="001D0AF8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39" w:type="dxa"/>
          </w:tcPr>
          <w:p w:rsidR="00704710" w:rsidRPr="00B40323" w:rsidRDefault="001D0AF8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120" w:type="dxa"/>
          </w:tcPr>
          <w:p w:rsidR="00704710" w:rsidRPr="00B40323" w:rsidRDefault="001D0AF8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092" w:type="dxa"/>
          </w:tcPr>
          <w:p w:rsidR="00704710" w:rsidRPr="00B40323" w:rsidRDefault="00696A9C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704710" w:rsidRPr="00B40323" w:rsidTr="00DD3063">
        <w:tc>
          <w:tcPr>
            <w:tcW w:w="1815" w:type="dxa"/>
          </w:tcPr>
          <w:p w:rsidR="00704710" w:rsidRPr="00B40323" w:rsidRDefault="0069050E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178. </w:t>
            </w:r>
            <w:r w:rsidR="0070471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โครงการส่งนักกีฬาเข้าแข่งขัน</w:t>
            </w:r>
            <w:proofErr w:type="spellStart"/>
            <w:r w:rsidR="0070471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กี่ฬา</w:t>
            </w:r>
            <w:proofErr w:type="spellEnd"/>
            <w:r w:rsidR="0070471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ผู้สูงอายุ</w:t>
            </w:r>
          </w:p>
        </w:tc>
        <w:tc>
          <w:tcPr>
            <w:tcW w:w="1653" w:type="dxa"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เพื่อเป็นการส่งเสริมให้ผู้สูงอายุได้ออกกำลังกายทำให้สุขภาพร่างกายแข็งแรง</w:t>
            </w:r>
          </w:p>
        </w:tc>
        <w:tc>
          <w:tcPr>
            <w:tcW w:w="899" w:type="dxa"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1417" w:type="dxa"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90" w:type="dxa"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15,000</w:t>
            </w:r>
          </w:p>
        </w:tc>
        <w:tc>
          <w:tcPr>
            <w:tcW w:w="1121" w:type="dxa"/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</w:tcPr>
          <w:p w:rsidR="00704710" w:rsidRPr="00B40323" w:rsidRDefault="001D0AF8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39" w:type="dxa"/>
          </w:tcPr>
          <w:p w:rsidR="00704710" w:rsidRPr="00B40323" w:rsidRDefault="001D0AF8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120" w:type="dxa"/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92" w:type="dxa"/>
          </w:tcPr>
          <w:p w:rsidR="00704710" w:rsidRPr="00B40323" w:rsidRDefault="00696A9C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D4121D" w:rsidRPr="00B40323" w:rsidRDefault="00D4121D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69050E" w:rsidRPr="00B40323" w:rsidRDefault="0069050E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69050E" w:rsidRPr="00B40323" w:rsidRDefault="0069050E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D4121D" w:rsidRPr="00B40323" w:rsidRDefault="00D4121D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D4121D" w:rsidRPr="00B40323" w:rsidRDefault="00D4121D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1D0AF8" w:rsidRDefault="001D0AF8" w:rsidP="00704710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1D0AF8" w:rsidRDefault="001D0AF8" w:rsidP="00704710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704710" w:rsidRPr="00B40323" w:rsidRDefault="001D0AF8" w:rsidP="00704710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207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1653"/>
        <w:gridCol w:w="900"/>
        <w:gridCol w:w="1417"/>
        <w:gridCol w:w="1701"/>
        <w:gridCol w:w="1090"/>
        <w:gridCol w:w="1121"/>
        <w:gridCol w:w="1232"/>
        <w:gridCol w:w="1239"/>
        <w:gridCol w:w="1120"/>
        <w:gridCol w:w="1092"/>
      </w:tblGrid>
      <w:tr w:rsidR="00704710" w:rsidRPr="00B40323" w:rsidTr="00DD3063">
        <w:tc>
          <w:tcPr>
            <w:tcW w:w="1815" w:type="dxa"/>
            <w:vMerge w:val="restart"/>
          </w:tcPr>
          <w:p w:rsidR="00704710" w:rsidRPr="00B40323" w:rsidRDefault="00704710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653" w:type="dxa"/>
            <w:vMerge w:val="restart"/>
          </w:tcPr>
          <w:p w:rsidR="00704710" w:rsidRPr="00B40323" w:rsidRDefault="00704710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899" w:type="dxa"/>
            <w:vMerge w:val="restart"/>
          </w:tcPr>
          <w:p w:rsidR="00704710" w:rsidRPr="00B40323" w:rsidRDefault="00704710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118" w:type="dxa"/>
            <w:gridSpan w:val="2"/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0" w:type="dxa"/>
            <w:vMerge w:val="restart"/>
          </w:tcPr>
          <w:p w:rsidR="00704710" w:rsidRPr="00B40323" w:rsidRDefault="00704710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704710" w:rsidRPr="00B40323" w:rsidTr="00DD3063">
        <w:tc>
          <w:tcPr>
            <w:tcW w:w="1815" w:type="dxa"/>
            <w:vMerge/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vMerge/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0" w:type="dxa"/>
            <w:vMerge/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704710" w:rsidRPr="00B40323" w:rsidTr="00DD3063">
        <w:tc>
          <w:tcPr>
            <w:tcW w:w="1815" w:type="dxa"/>
            <w:vMerge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53" w:type="dxa"/>
            <w:vMerge/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</w:tcBorders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0" w:type="dxa"/>
            <w:vMerge/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704710" w:rsidRPr="00B40323" w:rsidRDefault="00704710" w:rsidP="001D0AF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1D0AF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704710" w:rsidRPr="00B40323" w:rsidRDefault="00704710" w:rsidP="001D0AF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1D0AF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704710" w:rsidRPr="00B40323" w:rsidRDefault="00704710" w:rsidP="001D0AF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1D0AF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704710" w:rsidRPr="00B40323" w:rsidRDefault="00704710" w:rsidP="001D0AF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1D0AF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704710" w:rsidRPr="00B40323" w:rsidTr="00DD3063">
        <w:tc>
          <w:tcPr>
            <w:tcW w:w="1815" w:type="dxa"/>
          </w:tcPr>
          <w:p w:rsidR="00704710" w:rsidRPr="00B40323" w:rsidRDefault="0069050E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179. </w:t>
            </w:r>
            <w:r w:rsidR="0070471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โครงการแข่งขันกีฬาต้านยาเสพติด </w:t>
            </w:r>
            <w:r w:rsidR="00704710" w:rsidRPr="00B40323">
              <w:rPr>
                <w:rFonts w:ascii="TH SarabunIT๙" w:hAnsi="TH SarabunIT๙" w:cs="TH SarabunIT๙"/>
                <w:sz w:val="24"/>
                <w:szCs w:val="24"/>
              </w:rPr>
              <w:t>“</w:t>
            </w:r>
            <w:proofErr w:type="spellStart"/>
            <w:r w:rsidR="0070471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รัษฎาเกมส์</w:t>
            </w:r>
            <w:proofErr w:type="spellEnd"/>
            <w:r w:rsidR="00704710" w:rsidRPr="00B40323">
              <w:rPr>
                <w:rFonts w:ascii="TH SarabunIT๙" w:hAnsi="TH SarabunIT๙" w:cs="TH SarabunIT๙"/>
                <w:sz w:val="24"/>
                <w:szCs w:val="24"/>
              </w:rPr>
              <w:t xml:space="preserve">” </w:t>
            </w:r>
            <w:r w:rsidR="0070471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ครั้งที่ 12</w:t>
            </w:r>
          </w:p>
        </w:tc>
        <w:tc>
          <w:tcPr>
            <w:tcW w:w="1653" w:type="dxa"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เพื่อให้ประชาชนมีความสามัคคี ห่างไกลจากยาเสพติด</w:t>
            </w:r>
          </w:p>
        </w:tc>
        <w:tc>
          <w:tcPr>
            <w:tcW w:w="899" w:type="dxa"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1417" w:type="dxa"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90" w:type="dxa"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450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121" w:type="dxa"/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</w:tcPr>
          <w:p w:rsidR="00704710" w:rsidRPr="00B40323" w:rsidRDefault="001D0AF8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39" w:type="dxa"/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92" w:type="dxa"/>
          </w:tcPr>
          <w:p w:rsidR="00704710" w:rsidRPr="00B40323" w:rsidRDefault="0069050E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704710" w:rsidRPr="00B40323" w:rsidTr="00DD3063">
        <w:tc>
          <w:tcPr>
            <w:tcW w:w="1815" w:type="dxa"/>
          </w:tcPr>
          <w:p w:rsidR="00704710" w:rsidRPr="00B40323" w:rsidRDefault="0069050E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180. </w:t>
            </w:r>
            <w:r w:rsidR="0070471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โครงการแข่งขัน</w:t>
            </w:r>
            <w:proofErr w:type="spellStart"/>
            <w:r w:rsidR="0070471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กี่ฬา</w:t>
            </w:r>
            <w:proofErr w:type="spellEnd"/>
            <w:r w:rsidR="0070471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ต้านยาเสพติด </w:t>
            </w:r>
            <w:r w:rsidR="00704710" w:rsidRPr="00B4032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="0070471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เขา</w:t>
            </w:r>
            <w:proofErr w:type="spellStart"/>
            <w:r w:rsidR="0070471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ไพรคัพ</w:t>
            </w:r>
            <w:proofErr w:type="spellEnd"/>
            <w:r w:rsidR="0070471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ครั้งที่ 31</w:t>
            </w:r>
            <w:r w:rsidR="00704710" w:rsidRPr="00B40323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653" w:type="dxa"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เพื่อเป็นการสร้างความสามัคคี ทั้งเด็ก เยาวชน และประชาชนภายในตำบล</w:t>
            </w:r>
          </w:p>
        </w:tc>
        <w:tc>
          <w:tcPr>
            <w:tcW w:w="899" w:type="dxa"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1417" w:type="dxa"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90" w:type="dxa"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180,000</w:t>
            </w:r>
          </w:p>
        </w:tc>
        <w:tc>
          <w:tcPr>
            <w:tcW w:w="1121" w:type="dxa"/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239" w:type="dxa"/>
          </w:tcPr>
          <w:p w:rsidR="00704710" w:rsidRPr="00B40323" w:rsidRDefault="001D0AF8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120" w:type="dxa"/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92" w:type="dxa"/>
          </w:tcPr>
          <w:p w:rsidR="00704710" w:rsidRPr="00B40323" w:rsidRDefault="0069050E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704710" w:rsidRPr="00B40323" w:rsidTr="00DD3063">
        <w:tc>
          <w:tcPr>
            <w:tcW w:w="1815" w:type="dxa"/>
          </w:tcPr>
          <w:p w:rsidR="00704710" w:rsidRPr="00B40323" w:rsidRDefault="0069050E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181. </w:t>
            </w:r>
            <w:r w:rsidR="0070471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โครงการส่งนักกีฬาเข้าแข่งขันระดับต่าง ๆ</w:t>
            </w:r>
          </w:p>
        </w:tc>
        <w:tc>
          <w:tcPr>
            <w:tcW w:w="1653" w:type="dxa"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เพื่อให้ประชาชนมีความสามัคคี ห่างไกลจากยาเสพติด</w:t>
            </w:r>
          </w:p>
        </w:tc>
        <w:tc>
          <w:tcPr>
            <w:tcW w:w="899" w:type="dxa"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1417" w:type="dxa"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90" w:type="dxa"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50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121" w:type="dxa"/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</w:tcPr>
          <w:p w:rsidR="00704710" w:rsidRPr="00B40323" w:rsidRDefault="001D0AF8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39" w:type="dxa"/>
          </w:tcPr>
          <w:p w:rsidR="00704710" w:rsidRPr="00B40323" w:rsidRDefault="001D0AF8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120" w:type="dxa"/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92" w:type="dxa"/>
          </w:tcPr>
          <w:p w:rsidR="00704710" w:rsidRPr="00B40323" w:rsidRDefault="0069050E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704710" w:rsidRPr="00B40323" w:rsidTr="00DD3063">
        <w:tc>
          <w:tcPr>
            <w:tcW w:w="1815" w:type="dxa"/>
          </w:tcPr>
          <w:p w:rsidR="00704710" w:rsidRPr="00B40323" w:rsidRDefault="0069050E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182. </w:t>
            </w:r>
            <w:r w:rsidR="0070471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โครงการพัฒนาศักยภาพและเสริมสร้างความเข้มแข็งกลุ่มสตรีตำบลเขาไพร</w:t>
            </w:r>
          </w:p>
        </w:tc>
        <w:tc>
          <w:tcPr>
            <w:tcW w:w="1653" w:type="dxa"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เพื่อเป็นการส่งเสริมอาชีพสร้างความเข็มแข็งให้กับกลุ่มสตรีในชุมชน</w:t>
            </w:r>
          </w:p>
        </w:tc>
        <w:tc>
          <w:tcPr>
            <w:tcW w:w="899" w:type="dxa"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1417" w:type="dxa"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90" w:type="dxa"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35,000</w:t>
            </w:r>
          </w:p>
        </w:tc>
        <w:tc>
          <w:tcPr>
            <w:tcW w:w="1121" w:type="dxa"/>
          </w:tcPr>
          <w:p w:rsidR="00704710" w:rsidRPr="00B40323" w:rsidRDefault="001D0AF8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32" w:type="dxa"/>
          </w:tcPr>
          <w:p w:rsidR="00704710" w:rsidRPr="00B40323" w:rsidRDefault="001D0AF8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39" w:type="dxa"/>
          </w:tcPr>
          <w:p w:rsidR="00704710" w:rsidRPr="00B40323" w:rsidRDefault="001D0AF8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120" w:type="dxa"/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92" w:type="dxa"/>
          </w:tcPr>
          <w:p w:rsidR="00704710" w:rsidRPr="00B40323" w:rsidRDefault="0069050E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704710" w:rsidRPr="00B40323" w:rsidTr="00DD3063">
        <w:tc>
          <w:tcPr>
            <w:tcW w:w="1815" w:type="dxa"/>
          </w:tcPr>
          <w:p w:rsidR="00704710" w:rsidRPr="00B40323" w:rsidRDefault="0069050E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183. </w:t>
            </w:r>
            <w:r w:rsidR="0070471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โครงการส่งเสริมคุณภาพชีวิตผู้พิการและผู้ดูแลผู้ด้อยโอกาสและไร้ที่พึ่ง</w:t>
            </w:r>
          </w:p>
        </w:tc>
        <w:tc>
          <w:tcPr>
            <w:tcW w:w="1653" w:type="dxa"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เพื่อเป็นการส่งเสริมสร้างอาชีพ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ห้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กับผู้พิการและผู้ดูแลผู้ด้วยโอกาสในชุมชนให้มี</w:t>
            </w:r>
          </w:p>
        </w:tc>
        <w:tc>
          <w:tcPr>
            <w:tcW w:w="899" w:type="dxa"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1417" w:type="dxa"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90" w:type="dxa"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10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121" w:type="dxa"/>
          </w:tcPr>
          <w:p w:rsidR="00704710" w:rsidRPr="00B40323" w:rsidRDefault="001D0AF8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32" w:type="dxa"/>
          </w:tcPr>
          <w:p w:rsidR="00704710" w:rsidRPr="00B40323" w:rsidRDefault="001D0AF8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39" w:type="dxa"/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92" w:type="dxa"/>
          </w:tcPr>
          <w:p w:rsidR="00704710" w:rsidRPr="00B40323" w:rsidRDefault="0069050E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704710" w:rsidRPr="00B40323" w:rsidTr="00DD3063">
        <w:tc>
          <w:tcPr>
            <w:tcW w:w="1815" w:type="dxa"/>
          </w:tcPr>
          <w:p w:rsidR="00704710" w:rsidRPr="00B40323" w:rsidRDefault="0069050E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184. </w:t>
            </w:r>
            <w:r w:rsidR="0070471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โครงการส่งเสริมและพัฒนาคุณภาพชีวิตผู้สูงอายุตำบลเขาไพร</w:t>
            </w:r>
          </w:p>
        </w:tc>
        <w:tc>
          <w:tcPr>
            <w:tcW w:w="1653" w:type="dxa"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เพื่อปลูกฝังให้ประชาชนเล็งเห็นถึงความสำคัญของผู้สูงอายุ</w:t>
            </w:r>
          </w:p>
        </w:tc>
        <w:tc>
          <w:tcPr>
            <w:tcW w:w="899" w:type="dxa"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1417" w:type="dxa"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90" w:type="dxa"/>
          </w:tcPr>
          <w:p w:rsidR="00704710" w:rsidRPr="00B40323" w:rsidRDefault="00704710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70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121" w:type="dxa"/>
          </w:tcPr>
          <w:p w:rsidR="00704710" w:rsidRPr="00B40323" w:rsidRDefault="001D0AF8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32" w:type="dxa"/>
          </w:tcPr>
          <w:p w:rsidR="00704710" w:rsidRPr="00B40323" w:rsidRDefault="001D0AF8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39" w:type="dxa"/>
          </w:tcPr>
          <w:p w:rsidR="00704710" w:rsidRPr="00B40323" w:rsidRDefault="001D0AF8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120" w:type="dxa"/>
          </w:tcPr>
          <w:p w:rsidR="00704710" w:rsidRPr="00B40323" w:rsidRDefault="00704710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92" w:type="dxa"/>
          </w:tcPr>
          <w:p w:rsidR="00704710" w:rsidRPr="00B40323" w:rsidRDefault="0069050E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D4121D" w:rsidRPr="00B40323" w:rsidRDefault="00D4121D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D4121D" w:rsidRPr="00B40323" w:rsidRDefault="00D4121D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69050E" w:rsidRPr="00B40323" w:rsidRDefault="0069050E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69050E" w:rsidRPr="00B40323" w:rsidRDefault="0069050E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69050E" w:rsidRPr="00B40323" w:rsidRDefault="0069050E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D4121D" w:rsidRPr="00B40323" w:rsidRDefault="00D4121D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1D0AF8" w:rsidRDefault="001D0AF8" w:rsidP="000E6B70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1D0AF8" w:rsidRDefault="001D0AF8" w:rsidP="000E6B70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0E6B70" w:rsidRPr="00B40323" w:rsidRDefault="001D0AF8" w:rsidP="000E6B70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208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815"/>
        <w:gridCol w:w="1653"/>
        <w:gridCol w:w="900"/>
        <w:gridCol w:w="1417"/>
        <w:gridCol w:w="1701"/>
        <w:gridCol w:w="1090"/>
        <w:gridCol w:w="1121"/>
        <w:gridCol w:w="1232"/>
        <w:gridCol w:w="1239"/>
        <w:gridCol w:w="1120"/>
        <w:gridCol w:w="1092"/>
      </w:tblGrid>
      <w:tr w:rsidR="000E6B70" w:rsidRPr="00B40323" w:rsidTr="00DD3063">
        <w:tc>
          <w:tcPr>
            <w:tcW w:w="1815" w:type="dxa"/>
            <w:vMerge w:val="restart"/>
          </w:tcPr>
          <w:p w:rsidR="000E6B70" w:rsidRPr="00B40323" w:rsidRDefault="000E6B70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653" w:type="dxa"/>
            <w:vMerge w:val="restart"/>
          </w:tcPr>
          <w:p w:rsidR="000E6B70" w:rsidRPr="00B40323" w:rsidRDefault="000E6B70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899" w:type="dxa"/>
            <w:vMerge w:val="restart"/>
          </w:tcPr>
          <w:p w:rsidR="000E6B70" w:rsidRPr="00B40323" w:rsidRDefault="000E6B70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118" w:type="dxa"/>
            <w:gridSpan w:val="2"/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0" w:type="dxa"/>
            <w:vMerge w:val="restart"/>
          </w:tcPr>
          <w:p w:rsidR="000E6B70" w:rsidRPr="00B40323" w:rsidRDefault="000E6B70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712" w:type="dxa"/>
            <w:gridSpan w:val="4"/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092" w:type="dxa"/>
            <w:tcBorders>
              <w:bottom w:val="nil"/>
            </w:tcBorders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E6B70" w:rsidRPr="00B40323" w:rsidTr="00DD3063">
        <w:tc>
          <w:tcPr>
            <w:tcW w:w="1815" w:type="dxa"/>
            <w:vMerge/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vMerge/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0" w:type="dxa"/>
            <w:vMerge/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32" w:type="dxa"/>
            <w:tcBorders>
              <w:bottom w:val="nil"/>
            </w:tcBorders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39" w:type="dxa"/>
            <w:tcBorders>
              <w:bottom w:val="nil"/>
            </w:tcBorders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20" w:type="dxa"/>
            <w:tcBorders>
              <w:bottom w:val="nil"/>
            </w:tcBorders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0E6B70" w:rsidRPr="00B40323" w:rsidTr="00DD3063">
        <w:tc>
          <w:tcPr>
            <w:tcW w:w="1815" w:type="dxa"/>
            <w:vMerge/>
          </w:tcPr>
          <w:p w:rsidR="000E6B70" w:rsidRPr="00B40323" w:rsidRDefault="000E6B7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53" w:type="dxa"/>
            <w:vMerge/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</w:tcBorders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0" w:type="dxa"/>
            <w:vMerge/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0E6B70" w:rsidRPr="00B40323" w:rsidRDefault="000E6B70" w:rsidP="001D0AF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1D0AF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</w:tcBorders>
          </w:tcPr>
          <w:p w:rsidR="000E6B70" w:rsidRPr="00B40323" w:rsidRDefault="000E6B70" w:rsidP="001D0AF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1D0AF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</w:tcBorders>
          </w:tcPr>
          <w:p w:rsidR="000E6B70" w:rsidRPr="00B40323" w:rsidRDefault="000E6B70" w:rsidP="001D0AF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1D0AF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</w:tcBorders>
          </w:tcPr>
          <w:p w:rsidR="000E6B70" w:rsidRPr="00B40323" w:rsidRDefault="000E6B70" w:rsidP="001D0AF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1D0AF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92" w:type="dxa"/>
            <w:tcBorders>
              <w:top w:val="nil"/>
            </w:tcBorders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E6B70" w:rsidRPr="00B40323" w:rsidTr="00DD3063">
        <w:tc>
          <w:tcPr>
            <w:tcW w:w="1815" w:type="dxa"/>
          </w:tcPr>
          <w:p w:rsidR="000E6B70" w:rsidRPr="00B40323" w:rsidRDefault="009B0B98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185. </w:t>
            </w:r>
            <w:r w:rsidR="000E6B7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โครงการฝึกอบรมและส่งเสริมอาชีพตามความต้องการของประชาชน</w:t>
            </w:r>
          </w:p>
        </w:tc>
        <w:tc>
          <w:tcPr>
            <w:tcW w:w="1653" w:type="dxa"/>
          </w:tcPr>
          <w:p w:rsidR="000E6B70" w:rsidRPr="00B40323" w:rsidRDefault="000E6B7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เพื่อเป็นการสร้างอาชีพเสริมให้กับประชาชนตามความต้องการของชุมชน</w:t>
            </w:r>
          </w:p>
        </w:tc>
        <w:tc>
          <w:tcPr>
            <w:tcW w:w="899" w:type="dxa"/>
          </w:tcPr>
          <w:p w:rsidR="000E6B70" w:rsidRPr="00B40323" w:rsidRDefault="000E6B7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1417" w:type="dxa"/>
          </w:tcPr>
          <w:p w:rsidR="000E6B70" w:rsidRPr="00B40323" w:rsidRDefault="000E6B7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:rsidR="000E6B70" w:rsidRPr="00B40323" w:rsidRDefault="000E6B70" w:rsidP="00DD3063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90" w:type="dxa"/>
          </w:tcPr>
          <w:p w:rsidR="000E6B70" w:rsidRPr="00B40323" w:rsidRDefault="000E6B70" w:rsidP="00DD3063">
            <w:pPr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20,000</w:t>
            </w:r>
          </w:p>
        </w:tc>
        <w:tc>
          <w:tcPr>
            <w:tcW w:w="1121" w:type="dxa"/>
          </w:tcPr>
          <w:p w:rsidR="000E6B70" w:rsidRPr="00B40323" w:rsidRDefault="001D0AF8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32" w:type="dxa"/>
          </w:tcPr>
          <w:p w:rsidR="000E6B70" w:rsidRPr="00B40323" w:rsidRDefault="001D0AF8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39" w:type="dxa"/>
          </w:tcPr>
          <w:p w:rsidR="000E6B70" w:rsidRPr="00B40323" w:rsidRDefault="001D0AF8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120" w:type="dxa"/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92" w:type="dxa"/>
          </w:tcPr>
          <w:p w:rsidR="000E6B70" w:rsidRPr="00B40323" w:rsidRDefault="009B0B98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0E6B70" w:rsidRPr="00B40323" w:rsidTr="00DD3063">
        <w:tc>
          <w:tcPr>
            <w:tcW w:w="1815" w:type="dxa"/>
          </w:tcPr>
          <w:p w:rsidR="000E6B70" w:rsidRPr="00B40323" w:rsidRDefault="009B0B98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186. </w:t>
            </w:r>
            <w:r w:rsidR="000E6B7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โครงการพัฒนาครัวเรือนเศรษฐกิจพอเพียง</w:t>
            </w:r>
          </w:p>
        </w:tc>
        <w:tc>
          <w:tcPr>
            <w:tcW w:w="1653" w:type="dxa"/>
          </w:tcPr>
          <w:p w:rsidR="000E6B70" w:rsidRPr="00B40323" w:rsidRDefault="000E6B7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เพื่อเป็นแนวทางและน้อมนำหลักปรัชญาเศรษฐกิจพอเพียงมาใช้ในชีวิตประจำวัน</w:t>
            </w:r>
          </w:p>
        </w:tc>
        <w:tc>
          <w:tcPr>
            <w:tcW w:w="899" w:type="dxa"/>
          </w:tcPr>
          <w:p w:rsidR="000E6B70" w:rsidRPr="00B40323" w:rsidRDefault="000E6B7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1417" w:type="dxa"/>
          </w:tcPr>
          <w:p w:rsidR="000E6B70" w:rsidRPr="00B40323" w:rsidRDefault="000E6B7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:rsidR="000E6B70" w:rsidRPr="00B40323" w:rsidRDefault="000E6B70" w:rsidP="00DD3063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90" w:type="dxa"/>
          </w:tcPr>
          <w:p w:rsidR="000E6B70" w:rsidRPr="00B40323" w:rsidRDefault="000E6B7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</w:tc>
        <w:tc>
          <w:tcPr>
            <w:tcW w:w="1121" w:type="dxa"/>
          </w:tcPr>
          <w:p w:rsidR="000E6B70" w:rsidRPr="00B40323" w:rsidRDefault="001D0AF8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32" w:type="dxa"/>
          </w:tcPr>
          <w:p w:rsidR="000E6B70" w:rsidRPr="00B40323" w:rsidRDefault="001D0AF8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39" w:type="dxa"/>
          </w:tcPr>
          <w:p w:rsidR="000E6B70" w:rsidRPr="00B40323" w:rsidRDefault="001D0AF8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120" w:type="dxa"/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92" w:type="dxa"/>
          </w:tcPr>
          <w:p w:rsidR="000E6B70" w:rsidRPr="00B40323" w:rsidRDefault="009B0B98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0E6B70" w:rsidRPr="00B40323" w:rsidTr="00DD3063">
        <w:tc>
          <w:tcPr>
            <w:tcW w:w="1815" w:type="dxa"/>
          </w:tcPr>
          <w:p w:rsidR="000E6B70" w:rsidRPr="00B40323" w:rsidRDefault="009B0B98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187. </w:t>
            </w:r>
            <w:r w:rsidR="000E6B7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โครงการสัตว์ปลอดโรคคนปลอดภัยจากโรคพิษสุนัขบ้า</w:t>
            </w:r>
          </w:p>
        </w:tc>
        <w:tc>
          <w:tcPr>
            <w:tcW w:w="1653" w:type="dxa"/>
          </w:tcPr>
          <w:p w:rsidR="000E6B70" w:rsidRPr="00B40323" w:rsidRDefault="000E6B7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เพื่อให้ประชาชนได้รับความปลอดภัยจากโรคพิษสุนัขบ้าตามพระปณิธานศาสตรา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จารย์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ดร.สมเด็จพระเจ้าลูกเธอเจ้าฟ้าจุฬา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ภรณ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วลัยลักษณ์อัครราชกุมารี</w:t>
            </w:r>
          </w:p>
        </w:tc>
        <w:tc>
          <w:tcPr>
            <w:tcW w:w="899" w:type="dxa"/>
          </w:tcPr>
          <w:p w:rsidR="000E6B70" w:rsidRPr="00B40323" w:rsidRDefault="000E6B7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1417" w:type="dxa"/>
          </w:tcPr>
          <w:p w:rsidR="000E6B70" w:rsidRPr="00B40323" w:rsidRDefault="000E6B7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:rsidR="000E6B70" w:rsidRPr="00B40323" w:rsidRDefault="000E6B70" w:rsidP="00DD3063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90" w:type="dxa"/>
          </w:tcPr>
          <w:p w:rsidR="000E6B70" w:rsidRPr="00B40323" w:rsidRDefault="000E6B7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36,000</w:t>
            </w:r>
          </w:p>
        </w:tc>
        <w:tc>
          <w:tcPr>
            <w:tcW w:w="1121" w:type="dxa"/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232" w:type="dxa"/>
          </w:tcPr>
          <w:p w:rsidR="000E6B70" w:rsidRPr="00B40323" w:rsidRDefault="001D0AF8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39" w:type="dxa"/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</w:tcPr>
          <w:p w:rsidR="000E6B70" w:rsidRPr="00B40323" w:rsidRDefault="001D0AF8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092" w:type="dxa"/>
          </w:tcPr>
          <w:p w:rsidR="000E6B70" w:rsidRPr="00B40323" w:rsidRDefault="009B0B98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0E6B70" w:rsidRPr="00B40323" w:rsidTr="00DD3063">
        <w:tc>
          <w:tcPr>
            <w:tcW w:w="1815" w:type="dxa"/>
          </w:tcPr>
          <w:p w:rsidR="000E6B70" w:rsidRPr="00B40323" w:rsidRDefault="009B0B98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188. </w:t>
            </w:r>
            <w:r w:rsidR="000E6B7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โครงการวางผังเมืองชุมชนและพัฒนาองค์ความรู้ด้านผังเมืองและต้านช่าง</w:t>
            </w:r>
          </w:p>
        </w:tc>
        <w:tc>
          <w:tcPr>
            <w:tcW w:w="1653" w:type="dxa"/>
          </w:tcPr>
          <w:p w:rsidR="000E6B70" w:rsidRPr="00B40323" w:rsidRDefault="000E6B7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เพื่อเป็นการเสริมสร้างความรู้ให้กับบุคลากรที่เกี่ยวข้องในการทำงานด้านผังเมืองและด่านช่าง</w:t>
            </w:r>
          </w:p>
        </w:tc>
        <w:tc>
          <w:tcPr>
            <w:tcW w:w="899" w:type="dxa"/>
          </w:tcPr>
          <w:p w:rsidR="000E6B70" w:rsidRPr="00B40323" w:rsidRDefault="000E6B7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1417" w:type="dxa"/>
          </w:tcPr>
          <w:p w:rsidR="000E6B70" w:rsidRPr="00B40323" w:rsidRDefault="000E6B7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:rsidR="000E6B70" w:rsidRPr="00B40323" w:rsidRDefault="000E6B70" w:rsidP="00DD3063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90" w:type="dxa"/>
          </w:tcPr>
          <w:p w:rsidR="000E6B70" w:rsidRPr="00B40323" w:rsidRDefault="000E6B70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121" w:type="dxa"/>
          </w:tcPr>
          <w:p w:rsidR="000E6B70" w:rsidRPr="00B40323" w:rsidRDefault="001D0AF8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32" w:type="dxa"/>
          </w:tcPr>
          <w:p w:rsidR="000E6B70" w:rsidRPr="00B40323" w:rsidRDefault="001D0AF8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39" w:type="dxa"/>
          </w:tcPr>
          <w:p w:rsidR="000E6B70" w:rsidRPr="00B40323" w:rsidRDefault="001D0AF8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120" w:type="dxa"/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92" w:type="dxa"/>
          </w:tcPr>
          <w:p w:rsidR="000E6B70" w:rsidRPr="00B40323" w:rsidRDefault="009B0B98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D4121D" w:rsidRPr="00B40323" w:rsidRDefault="00D4121D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D4121D" w:rsidRPr="00B40323" w:rsidRDefault="00D4121D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D4121D" w:rsidRPr="00B40323" w:rsidRDefault="00D4121D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9B0B98" w:rsidRPr="00B40323" w:rsidRDefault="009B0B98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9B0B98" w:rsidRPr="00B40323" w:rsidRDefault="009B0B98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D4121D" w:rsidRPr="00B40323" w:rsidRDefault="00D4121D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0E6B70" w:rsidRPr="00B40323" w:rsidRDefault="005F1571" w:rsidP="000E6B70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lastRenderedPageBreak/>
        <w:t>209</w:t>
      </w:r>
    </w:p>
    <w:tbl>
      <w:tblPr>
        <w:tblStyle w:val="a3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815"/>
        <w:gridCol w:w="3119"/>
        <w:gridCol w:w="1280"/>
        <w:gridCol w:w="1192"/>
        <w:gridCol w:w="1352"/>
        <w:gridCol w:w="1050"/>
        <w:gridCol w:w="932"/>
        <w:gridCol w:w="1005"/>
        <w:gridCol w:w="1021"/>
        <w:gridCol w:w="929"/>
        <w:gridCol w:w="910"/>
      </w:tblGrid>
      <w:tr w:rsidR="000E6B70" w:rsidRPr="00B40323" w:rsidTr="004E0308">
        <w:tc>
          <w:tcPr>
            <w:tcW w:w="1815" w:type="dxa"/>
            <w:vMerge w:val="restart"/>
          </w:tcPr>
          <w:p w:rsidR="000E6B70" w:rsidRPr="00B40323" w:rsidRDefault="000E6B70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3119" w:type="dxa"/>
            <w:vMerge w:val="restart"/>
          </w:tcPr>
          <w:p w:rsidR="000E6B70" w:rsidRPr="00B40323" w:rsidRDefault="000E6B70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280" w:type="dxa"/>
            <w:vMerge w:val="restart"/>
          </w:tcPr>
          <w:p w:rsidR="000E6B70" w:rsidRPr="00B40323" w:rsidRDefault="000E6B70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44" w:type="dxa"/>
            <w:gridSpan w:val="2"/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50" w:type="dxa"/>
            <w:vMerge w:val="restart"/>
          </w:tcPr>
          <w:p w:rsidR="000E6B70" w:rsidRPr="00B40323" w:rsidRDefault="000E6B70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3887" w:type="dxa"/>
            <w:gridSpan w:val="4"/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10" w:type="dxa"/>
            <w:tcBorders>
              <w:bottom w:val="nil"/>
            </w:tcBorders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E6B70" w:rsidRPr="00B40323" w:rsidTr="004E0308">
        <w:tc>
          <w:tcPr>
            <w:tcW w:w="1815" w:type="dxa"/>
            <w:vMerge/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80" w:type="dxa"/>
            <w:vMerge/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nil"/>
            </w:tcBorders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352" w:type="dxa"/>
            <w:tcBorders>
              <w:bottom w:val="nil"/>
            </w:tcBorders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50" w:type="dxa"/>
            <w:vMerge/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05" w:type="dxa"/>
            <w:tcBorders>
              <w:bottom w:val="nil"/>
            </w:tcBorders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21" w:type="dxa"/>
            <w:tcBorders>
              <w:bottom w:val="nil"/>
            </w:tcBorders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29" w:type="dxa"/>
            <w:tcBorders>
              <w:bottom w:val="nil"/>
            </w:tcBorders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10" w:type="dxa"/>
            <w:tcBorders>
              <w:top w:val="nil"/>
              <w:bottom w:val="nil"/>
            </w:tcBorders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0E6B70" w:rsidRPr="00B40323" w:rsidTr="004E0308">
        <w:tc>
          <w:tcPr>
            <w:tcW w:w="1815" w:type="dxa"/>
            <w:vMerge/>
          </w:tcPr>
          <w:p w:rsidR="000E6B70" w:rsidRPr="00B40323" w:rsidRDefault="000E6B7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119" w:type="dxa"/>
            <w:vMerge/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80" w:type="dxa"/>
            <w:vMerge/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</w:tcBorders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352" w:type="dxa"/>
            <w:tcBorders>
              <w:top w:val="nil"/>
            </w:tcBorders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50" w:type="dxa"/>
            <w:vMerge/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</w:tcBorders>
          </w:tcPr>
          <w:p w:rsidR="000E6B70" w:rsidRPr="00B40323" w:rsidRDefault="000E6B70" w:rsidP="00791A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791A9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05" w:type="dxa"/>
            <w:tcBorders>
              <w:top w:val="nil"/>
            </w:tcBorders>
          </w:tcPr>
          <w:p w:rsidR="000E6B70" w:rsidRPr="00B40323" w:rsidRDefault="000E6B70" w:rsidP="00791A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791A9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21" w:type="dxa"/>
            <w:tcBorders>
              <w:top w:val="nil"/>
            </w:tcBorders>
          </w:tcPr>
          <w:p w:rsidR="000E6B70" w:rsidRPr="00B40323" w:rsidRDefault="000E6B70" w:rsidP="00791A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791A9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9" w:type="dxa"/>
            <w:tcBorders>
              <w:top w:val="nil"/>
            </w:tcBorders>
          </w:tcPr>
          <w:p w:rsidR="000E6B70" w:rsidRPr="00B40323" w:rsidRDefault="000E6B70" w:rsidP="00791A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791A9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10" w:type="dxa"/>
            <w:tcBorders>
              <w:top w:val="nil"/>
            </w:tcBorders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E6B70" w:rsidRPr="00B40323" w:rsidTr="004E0308">
        <w:tc>
          <w:tcPr>
            <w:tcW w:w="1815" w:type="dxa"/>
          </w:tcPr>
          <w:p w:rsidR="000E6B70" w:rsidRPr="00B40323" w:rsidRDefault="009B0B98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189. </w:t>
            </w:r>
            <w:r w:rsidR="000E6B7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โครงการวันเด็กแห่งชาติ</w:t>
            </w:r>
          </w:p>
        </w:tc>
        <w:tc>
          <w:tcPr>
            <w:tcW w:w="3119" w:type="dxa"/>
          </w:tcPr>
          <w:p w:rsidR="000E6B70" w:rsidRPr="00B40323" w:rsidRDefault="000E6B7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เพื่อเป็นการให้ความสำคัญกับเด็กที่จะเติบโตเป็นผู้ใหญ่ในวันข้างหน้า</w:t>
            </w:r>
          </w:p>
        </w:tc>
        <w:tc>
          <w:tcPr>
            <w:tcW w:w="1280" w:type="dxa"/>
          </w:tcPr>
          <w:p w:rsidR="000E6B70" w:rsidRPr="00B40323" w:rsidRDefault="000E6B7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1192" w:type="dxa"/>
          </w:tcPr>
          <w:p w:rsidR="000E6B70" w:rsidRPr="00B40323" w:rsidRDefault="000E6B7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2" w:type="dxa"/>
          </w:tcPr>
          <w:p w:rsidR="000E6B70" w:rsidRPr="00B40323" w:rsidRDefault="000E6B70" w:rsidP="00DD3063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:rsidR="000E6B70" w:rsidRPr="00B40323" w:rsidRDefault="000E6B70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20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932" w:type="dxa"/>
          </w:tcPr>
          <w:p w:rsidR="000E6B70" w:rsidRPr="00B40323" w:rsidRDefault="000E6B70" w:rsidP="005F1571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:rsidR="000E6B70" w:rsidRPr="00B40323" w:rsidRDefault="005F1571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021" w:type="dxa"/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929" w:type="dxa"/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910" w:type="dxa"/>
          </w:tcPr>
          <w:p w:rsidR="000E6B70" w:rsidRPr="00B40323" w:rsidRDefault="009B0B98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0E6B70" w:rsidRPr="00B40323" w:rsidTr="004E0308">
        <w:tc>
          <w:tcPr>
            <w:tcW w:w="1815" w:type="dxa"/>
          </w:tcPr>
          <w:p w:rsidR="000E6B70" w:rsidRPr="00B40323" w:rsidRDefault="009B0B98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190. </w:t>
            </w:r>
            <w:r w:rsidR="000E6B7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โครงการอาหารกลางวัน</w:t>
            </w:r>
          </w:p>
        </w:tc>
        <w:tc>
          <w:tcPr>
            <w:tcW w:w="3119" w:type="dxa"/>
          </w:tcPr>
          <w:p w:rsidR="000E6B70" w:rsidRPr="00B40323" w:rsidRDefault="000E6B7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เพื่อเป็นการสนับสนุนให้เด็กนักเรียนได้รับประทานอาหารที่ถูกสุขอนามัย</w:t>
            </w:r>
          </w:p>
        </w:tc>
        <w:tc>
          <w:tcPr>
            <w:tcW w:w="1280" w:type="dxa"/>
          </w:tcPr>
          <w:p w:rsidR="000E6B70" w:rsidRPr="00B40323" w:rsidRDefault="000E6B7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1192" w:type="dxa"/>
          </w:tcPr>
          <w:p w:rsidR="000E6B70" w:rsidRPr="00B40323" w:rsidRDefault="000E6B7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2" w:type="dxa"/>
          </w:tcPr>
          <w:p w:rsidR="000E6B70" w:rsidRPr="00B40323" w:rsidRDefault="000E6B70" w:rsidP="00DD3063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:rsidR="000E6B70" w:rsidRPr="00B40323" w:rsidRDefault="000E6B7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1,364,000</w:t>
            </w:r>
          </w:p>
        </w:tc>
        <w:tc>
          <w:tcPr>
            <w:tcW w:w="932" w:type="dxa"/>
          </w:tcPr>
          <w:p w:rsidR="000E6B70" w:rsidRPr="00B40323" w:rsidRDefault="005F1571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005" w:type="dxa"/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21" w:type="dxa"/>
          </w:tcPr>
          <w:p w:rsidR="000E6B70" w:rsidRPr="005F1571" w:rsidRDefault="005F1571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929" w:type="dxa"/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910" w:type="dxa"/>
          </w:tcPr>
          <w:p w:rsidR="000E6B70" w:rsidRPr="00B40323" w:rsidRDefault="009B0B98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5F1571" w:rsidRPr="00B40323" w:rsidTr="004E0308">
        <w:tc>
          <w:tcPr>
            <w:tcW w:w="1815" w:type="dxa"/>
          </w:tcPr>
          <w:p w:rsidR="005F1571" w:rsidRPr="00B40323" w:rsidRDefault="005F1571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191. โครงการป้องกันแก้ไขและควบคุมโรคติดต่อตาม</w:t>
            </w:r>
          </w:p>
        </w:tc>
        <w:tc>
          <w:tcPr>
            <w:tcW w:w="3119" w:type="dxa"/>
          </w:tcPr>
          <w:p w:rsidR="005F1571" w:rsidRPr="00B40323" w:rsidRDefault="005F1571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เพื่อให้ความรู้ในการป้องกันควบคุมโรคติดต่อ</w:t>
            </w:r>
          </w:p>
        </w:tc>
        <w:tc>
          <w:tcPr>
            <w:tcW w:w="1280" w:type="dxa"/>
          </w:tcPr>
          <w:p w:rsidR="005F1571" w:rsidRPr="00B40323" w:rsidRDefault="005F1571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1192" w:type="dxa"/>
          </w:tcPr>
          <w:p w:rsidR="005F1571" w:rsidRPr="00B40323" w:rsidRDefault="005F1571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2" w:type="dxa"/>
          </w:tcPr>
          <w:p w:rsidR="005F1571" w:rsidRPr="00B40323" w:rsidRDefault="005F1571" w:rsidP="00DD3063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:rsidR="005F1571" w:rsidRPr="00B40323" w:rsidRDefault="005F1571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</w:tc>
        <w:tc>
          <w:tcPr>
            <w:tcW w:w="932" w:type="dxa"/>
          </w:tcPr>
          <w:p w:rsidR="005F1571" w:rsidRPr="00B40323" w:rsidRDefault="005F1571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:rsidR="005F1571" w:rsidRPr="00DC7B8D" w:rsidRDefault="005F1571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21" w:type="dxa"/>
          </w:tcPr>
          <w:p w:rsidR="005F1571" w:rsidRPr="00DC7B8D" w:rsidRDefault="005F1571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29" w:type="dxa"/>
          </w:tcPr>
          <w:p w:rsidR="005F1571" w:rsidRPr="00DC7B8D" w:rsidRDefault="005F1571" w:rsidP="00417D6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10" w:type="dxa"/>
          </w:tcPr>
          <w:p w:rsidR="005F1571" w:rsidRPr="00B40323" w:rsidRDefault="005F1571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5F1571" w:rsidRPr="00B40323" w:rsidTr="004E0308">
        <w:tc>
          <w:tcPr>
            <w:tcW w:w="1815" w:type="dxa"/>
          </w:tcPr>
          <w:p w:rsidR="005F1571" w:rsidRPr="00B40323" w:rsidRDefault="005F1571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192. โครงการฝึกอบรมป้องกันโรคติดต่อให้กับผู้นำชุมชนและศึกษาดูงานพื้นที่ป้องกันโรคเข้มแข็ง</w:t>
            </w:r>
          </w:p>
        </w:tc>
        <w:tc>
          <w:tcPr>
            <w:tcW w:w="3119" w:type="dxa"/>
          </w:tcPr>
          <w:p w:rsidR="005F1571" w:rsidRPr="00B40323" w:rsidRDefault="005F1571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เพื่อให้ผู้นำชุมชนได้รับความรู้ความเข้าใจในการป้องกันโรคติดต่อ</w:t>
            </w:r>
          </w:p>
        </w:tc>
        <w:tc>
          <w:tcPr>
            <w:tcW w:w="1280" w:type="dxa"/>
          </w:tcPr>
          <w:p w:rsidR="005F1571" w:rsidRPr="00B40323" w:rsidRDefault="005F1571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1192" w:type="dxa"/>
          </w:tcPr>
          <w:p w:rsidR="005F1571" w:rsidRPr="00B40323" w:rsidRDefault="005F1571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2" w:type="dxa"/>
          </w:tcPr>
          <w:p w:rsidR="005F1571" w:rsidRPr="00B40323" w:rsidRDefault="005F1571" w:rsidP="00DD3063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:rsidR="005F1571" w:rsidRPr="00B40323" w:rsidRDefault="005F1571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60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932" w:type="dxa"/>
          </w:tcPr>
          <w:p w:rsidR="005F1571" w:rsidRPr="00B40323" w:rsidRDefault="005F1571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:rsidR="005F1571" w:rsidRPr="00DC7B8D" w:rsidRDefault="005F1571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21" w:type="dxa"/>
          </w:tcPr>
          <w:p w:rsidR="005F1571" w:rsidRPr="00DC7B8D" w:rsidRDefault="005F1571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29" w:type="dxa"/>
          </w:tcPr>
          <w:p w:rsidR="005F1571" w:rsidRPr="00DC7B8D" w:rsidRDefault="005F1571" w:rsidP="00417D6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10" w:type="dxa"/>
          </w:tcPr>
          <w:p w:rsidR="005F1571" w:rsidRPr="00B40323" w:rsidRDefault="005F1571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0E6B70" w:rsidRPr="00B40323" w:rsidTr="004E0308">
        <w:tc>
          <w:tcPr>
            <w:tcW w:w="1815" w:type="dxa"/>
          </w:tcPr>
          <w:p w:rsidR="000E6B70" w:rsidRPr="00B40323" w:rsidRDefault="009B0B98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193. </w:t>
            </w:r>
            <w:r w:rsidR="000E6B7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โครงการวันท้องถิ่นไทย</w:t>
            </w:r>
          </w:p>
        </w:tc>
        <w:tc>
          <w:tcPr>
            <w:tcW w:w="3119" w:type="dxa"/>
          </w:tcPr>
          <w:p w:rsidR="000E6B70" w:rsidRPr="00B40323" w:rsidRDefault="000E6B70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เพื่อเป็นการร่วมน้อม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รําลึก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ถึง</w:t>
            </w:r>
          </w:p>
          <w:p w:rsidR="000E6B70" w:rsidRPr="00B40323" w:rsidRDefault="000E6B7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พระมหากรุณาธิคุณของ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พระบ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าทสม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เด็จพระจุลจอมเกล้าเจ้า อยู่หัว</w:t>
            </w:r>
          </w:p>
        </w:tc>
        <w:tc>
          <w:tcPr>
            <w:tcW w:w="1280" w:type="dxa"/>
          </w:tcPr>
          <w:p w:rsidR="000E6B70" w:rsidRPr="00B40323" w:rsidRDefault="000E6B7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1192" w:type="dxa"/>
          </w:tcPr>
          <w:p w:rsidR="000E6B70" w:rsidRPr="00B40323" w:rsidRDefault="000E6B7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2" w:type="dxa"/>
          </w:tcPr>
          <w:p w:rsidR="000E6B70" w:rsidRPr="00B40323" w:rsidRDefault="000E6B7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:rsidR="000E6B70" w:rsidRPr="00B40323" w:rsidRDefault="000E6B70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932" w:type="dxa"/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:rsidR="000E6B70" w:rsidRPr="00B40323" w:rsidRDefault="005F1571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21" w:type="dxa"/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929" w:type="dxa"/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910" w:type="dxa"/>
          </w:tcPr>
          <w:p w:rsidR="000E6B70" w:rsidRPr="00B40323" w:rsidRDefault="009B0B98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5F1571" w:rsidRPr="00B40323" w:rsidTr="004E0308">
        <w:tc>
          <w:tcPr>
            <w:tcW w:w="1815" w:type="dxa"/>
          </w:tcPr>
          <w:p w:rsidR="005F1571" w:rsidRPr="00B40323" w:rsidRDefault="005F1571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-194. โครงการสร้างทัศนคติและ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จิตสํานึก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ที่ดีงามในการอยู่ร่วมกันอย่างสมานฉันท์</w:t>
            </w:r>
          </w:p>
        </w:tc>
        <w:tc>
          <w:tcPr>
            <w:tcW w:w="3119" w:type="dxa"/>
          </w:tcPr>
          <w:p w:rsidR="005F1571" w:rsidRPr="00B40323" w:rsidRDefault="005F1571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เพื่อให้ประชาชนตระหนักถึงการปฏิบัติตนในการอยู่ร่วมกันอย่างสมัครสมานสามัคคี</w:t>
            </w:r>
          </w:p>
        </w:tc>
        <w:tc>
          <w:tcPr>
            <w:tcW w:w="1280" w:type="dxa"/>
          </w:tcPr>
          <w:p w:rsidR="005F1571" w:rsidRPr="00B40323" w:rsidRDefault="005F1571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1192" w:type="dxa"/>
          </w:tcPr>
          <w:p w:rsidR="005F1571" w:rsidRPr="00B40323" w:rsidRDefault="005F1571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2" w:type="dxa"/>
          </w:tcPr>
          <w:p w:rsidR="005F1571" w:rsidRPr="00B40323" w:rsidRDefault="005F1571" w:rsidP="00DD3063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:rsidR="005F1571" w:rsidRPr="00B40323" w:rsidRDefault="005F1571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932" w:type="dxa"/>
          </w:tcPr>
          <w:p w:rsidR="005F1571" w:rsidRPr="00B40323" w:rsidRDefault="005F1571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:rsidR="005F1571" w:rsidRPr="00DC7B8D" w:rsidRDefault="005F1571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21" w:type="dxa"/>
          </w:tcPr>
          <w:p w:rsidR="005F1571" w:rsidRPr="00DC7B8D" w:rsidRDefault="005F1571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29" w:type="dxa"/>
          </w:tcPr>
          <w:p w:rsidR="005F1571" w:rsidRPr="00DC7B8D" w:rsidRDefault="005F1571" w:rsidP="00417D6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10" w:type="dxa"/>
          </w:tcPr>
          <w:p w:rsidR="005F1571" w:rsidRPr="00B40323" w:rsidRDefault="005F1571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0E6B70" w:rsidRPr="00B40323" w:rsidTr="004E0308">
        <w:tc>
          <w:tcPr>
            <w:tcW w:w="1815" w:type="dxa"/>
          </w:tcPr>
          <w:p w:rsidR="000E6B70" w:rsidRPr="00B40323" w:rsidRDefault="009B0B98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195. </w:t>
            </w:r>
            <w:r w:rsidR="000E6B7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โครงการป้องกันและลดอุ </w:t>
            </w:r>
            <w:proofErr w:type="spellStart"/>
            <w:r w:rsidR="000E6B7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บัติ</w:t>
            </w:r>
            <w:proofErr w:type="spellEnd"/>
            <w:r w:rsidR="000E6B7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เหตุทางถนนช่วงเทศก กลปีใหม่ ) เทศกาลสงกรานต์และเทศ กาลอื่นๆที่ราชการ</w:t>
            </w:r>
            <w:proofErr w:type="spellStart"/>
            <w:r w:rsidR="000E6B7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กําหนด</w:t>
            </w:r>
            <w:proofErr w:type="spellEnd"/>
          </w:p>
        </w:tc>
        <w:tc>
          <w:tcPr>
            <w:tcW w:w="3119" w:type="dxa"/>
          </w:tcPr>
          <w:p w:rsidR="000E6B70" w:rsidRPr="00B40323" w:rsidRDefault="000E6B7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ประชาสัมพันธ์ให้ความรู้เกี่ยว กับการป้องกันและลดอุบัติเห ตุทางถนนในช่วงเทศกาลต่างๆ</w:t>
            </w:r>
          </w:p>
        </w:tc>
        <w:tc>
          <w:tcPr>
            <w:tcW w:w="1280" w:type="dxa"/>
          </w:tcPr>
          <w:p w:rsidR="000E6B70" w:rsidRPr="00B40323" w:rsidRDefault="000E6B7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1192" w:type="dxa"/>
          </w:tcPr>
          <w:p w:rsidR="000E6B70" w:rsidRPr="00B40323" w:rsidRDefault="000E6B7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2" w:type="dxa"/>
          </w:tcPr>
          <w:p w:rsidR="000E6B70" w:rsidRPr="00B40323" w:rsidRDefault="000E6B70" w:rsidP="00DD3063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:rsidR="000E6B70" w:rsidRPr="00B40323" w:rsidRDefault="000E6B70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8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932" w:type="dxa"/>
          </w:tcPr>
          <w:p w:rsidR="000E6B70" w:rsidRPr="00B40323" w:rsidRDefault="005F1571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05" w:type="dxa"/>
          </w:tcPr>
          <w:p w:rsidR="000E6B70" w:rsidRPr="00B40323" w:rsidRDefault="005F1571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021" w:type="dxa"/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929" w:type="dxa"/>
          </w:tcPr>
          <w:p w:rsidR="000E6B70" w:rsidRPr="00B40323" w:rsidRDefault="000E6B70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910" w:type="dxa"/>
          </w:tcPr>
          <w:p w:rsidR="000E6B70" w:rsidRPr="00B40323" w:rsidRDefault="009B0B98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D4121D" w:rsidRPr="00B40323" w:rsidRDefault="00D4121D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9B0B98" w:rsidRPr="00B40323" w:rsidRDefault="009B0B98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9B0B98" w:rsidRPr="00B40323" w:rsidRDefault="009B0B98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791A90" w:rsidRDefault="00791A90" w:rsidP="00494324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791A90" w:rsidRDefault="00791A90" w:rsidP="00494324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494324" w:rsidRPr="00B40323" w:rsidRDefault="00791A90" w:rsidP="00494324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210</w:t>
      </w:r>
    </w:p>
    <w:tbl>
      <w:tblPr>
        <w:tblStyle w:val="a3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815"/>
        <w:gridCol w:w="3119"/>
        <w:gridCol w:w="1280"/>
        <w:gridCol w:w="1192"/>
        <w:gridCol w:w="1352"/>
        <w:gridCol w:w="1050"/>
        <w:gridCol w:w="932"/>
        <w:gridCol w:w="1005"/>
        <w:gridCol w:w="1021"/>
        <w:gridCol w:w="929"/>
        <w:gridCol w:w="910"/>
      </w:tblGrid>
      <w:tr w:rsidR="00494324" w:rsidRPr="00B40323" w:rsidTr="004E0308">
        <w:tc>
          <w:tcPr>
            <w:tcW w:w="1815" w:type="dxa"/>
            <w:vMerge w:val="restart"/>
          </w:tcPr>
          <w:p w:rsidR="00494324" w:rsidRPr="00B40323" w:rsidRDefault="00494324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3119" w:type="dxa"/>
            <w:vMerge w:val="restart"/>
          </w:tcPr>
          <w:p w:rsidR="00494324" w:rsidRPr="00B40323" w:rsidRDefault="00494324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280" w:type="dxa"/>
            <w:vMerge w:val="restart"/>
          </w:tcPr>
          <w:p w:rsidR="00494324" w:rsidRPr="00B40323" w:rsidRDefault="00494324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44" w:type="dxa"/>
            <w:gridSpan w:val="2"/>
          </w:tcPr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50" w:type="dxa"/>
            <w:vMerge w:val="restart"/>
          </w:tcPr>
          <w:p w:rsidR="00494324" w:rsidRPr="00B40323" w:rsidRDefault="00494324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3887" w:type="dxa"/>
            <w:gridSpan w:val="4"/>
          </w:tcPr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10" w:type="dxa"/>
            <w:tcBorders>
              <w:bottom w:val="nil"/>
            </w:tcBorders>
          </w:tcPr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494324" w:rsidRPr="00B40323" w:rsidTr="004E0308">
        <w:tc>
          <w:tcPr>
            <w:tcW w:w="1815" w:type="dxa"/>
            <w:vMerge/>
          </w:tcPr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80" w:type="dxa"/>
            <w:vMerge/>
          </w:tcPr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nil"/>
            </w:tcBorders>
          </w:tcPr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352" w:type="dxa"/>
            <w:tcBorders>
              <w:bottom w:val="nil"/>
            </w:tcBorders>
          </w:tcPr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50" w:type="dxa"/>
            <w:vMerge/>
          </w:tcPr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05" w:type="dxa"/>
            <w:tcBorders>
              <w:bottom w:val="nil"/>
            </w:tcBorders>
          </w:tcPr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21" w:type="dxa"/>
            <w:tcBorders>
              <w:bottom w:val="nil"/>
            </w:tcBorders>
          </w:tcPr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29" w:type="dxa"/>
            <w:tcBorders>
              <w:bottom w:val="nil"/>
            </w:tcBorders>
          </w:tcPr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10" w:type="dxa"/>
            <w:tcBorders>
              <w:top w:val="nil"/>
              <w:bottom w:val="nil"/>
            </w:tcBorders>
          </w:tcPr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494324" w:rsidRPr="00B40323" w:rsidTr="004E0308">
        <w:tc>
          <w:tcPr>
            <w:tcW w:w="1815" w:type="dxa"/>
            <w:vMerge/>
          </w:tcPr>
          <w:p w:rsidR="00494324" w:rsidRPr="00B40323" w:rsidRDefault="00494324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119" w:type="dxa"/>
            <w:vMerge/>
          </w:tcPr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80" w:type="dxa"/>
            <w:vMerge/>
          </w:tcPr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</w:tcBorders>
          </w:tcPr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352" w:type="dxa"/>
            <w:tcBorders>
              <w:top w:val="nil"/>
            </w:tcBorders>
          </w:tcPr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50" w:type="dxa"/>
            <w:vMerge/>
          </w:tcPr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</w:tcBorders>
          </w:tcPr>
          <w:p w:rsidR="00494324" w:rsidRPr="00B40323" w:rsidRDefault="00494324" w:rsidP="00791A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791A9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05" w:type="dxa"/>
            <w:tcBorders>
              <w:top w:val="nil"/>
            </w:tcBorders>
          </w:tcPr>
          <w:p w:rsidR="00494324" w:rsidRPr="00B40323" w:rsidRDefault="00494324" w:rsidP="00791A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791A9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21" w:type="dxa"/>
            <w:tcBorders>
              <w:top w:val="nil"/>
            </w:tcBorders>
          </w:tcPr>
          <w:p w:rsidR="00494324" w:rsidRPr="00B40323" w:rsidRDefault="00494324" w:rsidP="00791A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791A9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9" w:type="dxa"/>
            <w:tcBorders>
              <w:top w:val="nil"/>
            </w:tcBorders>
          </w:tcPr>
          <w:p w:rsidR="00494324" w:rsidRPr="00B40323" w:rsidRDefault="00494324" w:rsidP="00791A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791A9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10" w:type="dxa"/>
            <w:tcBorders>
              <w:top w:val="nil"/>
            </w:tcBorders>
          </w:tcPr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791A90" w:rsidRPr="00B40323" w:rsidTr="004E0308">
        <w:tc>
          <w:tcPr>
            <w:tcW w:w="1815" w:type="dxa"/>
          </w:tcPr>
          <w:p w:rsidR="00791A90" w:rsidRPr="00B40323" w:rsidRDefault="00791A9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196. โครงการรักษาความสะอา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ดห้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อง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น้ํา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สาธารณะ</w:t>
            </w:r>
          </w:p>
        </w:tc>
        <w:tc>
          <w:tcPr>
            <w:tcW w:w="3119" w:type="dxa"/>
          </w:tcPr>
          <w:p w:rsidR="00791A90" w:rsidRPr="00B40323" w:rsidRDefault="00791A9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เพื่อให้หมู่บ้านได้มีส่วนร่วมใน การรักษาความสะอาดพื้นที่สา ธารณะเกิดความสามัคคีในกา รอยู่ร่วมกัน</w:t>
            </w:r>
          </w:p>
        </w:tc>
        <w:tc>
          <w:tcPr>
            <w:tcW w:w="1280" w:type="dxa"/>
          </w:tcPr>
          <w:p w:rsidR="00791A90" w:rsidRPr="00B40323" w:rsidRDefault="00791A9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1192" w:type="dxa"/>
          </w:tcPr>
          <w:p w:rsidR="00791A90" w:rsidRPr="00B40323" w:rsidRDefault="00791A9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2" w:type="dxa"/>
          </w:tcPr>
          <w:p w:rsidR="00791A90" w:rsidRPr="00B40323" w:rsidRDefault="00791A9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:rsidR="00791A90" w:rsidRPr="00B40323" w:rsidRDefault="00791A90" w:rsidP="00DD3063">
            <w:pPr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932" w:type="dxa"/>
          </w:tcPr>
          <w:p w:rsidR="00791A90" w:rsidRPr="00DC7B8D" w:rsidRDefault="00791A90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05" w:type="dxa"/>
          </w:tcPr>
          <w:p w:rsidR="00791A90" w:rsidRPr="00DC7B8D" w:rsidRDefault="00791A90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21" w:type="dxa"/>
          </w:tcPr>
          <w:p w:rsidR="00791A90" w:rsidRPr="00DC7B8D" w:rsidRDefault="00791A90" w:rsidP="00417D6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29" w:type="dxa"/>
          </w:tcPr>
          <w:p w:rsidR="00791A90" w:rsidRPr="00DC7B8D" w:rsidRDefault="00791A90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10" w:type="dxa"/>
          </w:tcPr>
          <w:p w:rsidR="00791A90" w:rsidRPr="00B40323" w:rsidRDefault="00791A9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494324" w:rsidRPr="00B40323" w:rsidTr="004E0308">
        <w:tc>
          <w:tcPr>
            <w:tcW w:w="1815" w:type="dxa"/>
          </w:tcPr>
          <w:p w:rsidR="00494324" w:rsidRPr="00B40323" w:rsidRDefault="009B0B98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197. </w:t>
            </w:r>
            <w:r w:rsidR="00494324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โครงการจัดกิจกรรมเฉลิม พระเกียรติสมเด็จพระเจ้า อยู่หัวมหา</w:t>
            </w:r>
            <w:proofErr w:type="spellStart"/>
            <w:r w:rsidR="00494324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วชิ</w:t>
            </w:r>
            <w:proofErr w:type="spellEnd"/>
            <w:r w:rsidR="00494324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ราลง</w:t>
            </w:r>
            <w:proofErr w:type="spellStart"/>
            <w:r w:rsidR="00494324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กรณ</w:t>
            </w:r>
            <w:proofErr w:type="spellEnd"/>
            <w:r w:rsidR="00494324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บดี</w:t>
            </w:r>
            <w:proofErr w:type="spellStart"/>
            <w:r w:rsidR="00494324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นทร</w:t>
            </w:r>
            <w:proofErr w:type="spellEnd"/>
            <w:r w:rsidR="00494324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เทพ</w:t>
            </w:r>
            <w:proofErr w:type="spellStart"/>
            <w:r w:rsidR="00494324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ยว</w:t>
            </w:r>
            <w:proofErr w:type="spellEnd"/>
            <w:r w:rsidR="00494324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ราง</w:t>
            </w:r>
            <w:proofErr w:type="spellStart"/>
            <w:r w:rsidR="00494324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กูร</w:t>
            </w:r>
            <w:proofErr w:type="spellEnd"/>
          </w:p>
        </w:tc>
        <w:tc>
          <w:tcPr>
            <w:tcW w:w="3119" w:type="dxa"/>
          </w:tcPr>
          <w:p w:rsidR="00494324" w:rsidRPr="00B40323" w:rsidRDefault="00494324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เพื่อเป็นการเชิดชูสถาบันชาติ ศาสนา พระมหากษัตริย์ อันเป็นที่รักยิ่งของพสกนิกร</w:t>
            </w:r>
          </w:p>
        </w:tc>
        <w:tc>
          <w:tcPr>
            <w:tcW w:w="1280" w:type="dxa"/>
          </w:tcPr>
          <w:p w:rsidR="00494324" w:rsidRPr="00B40323" w:rsidRDefault="00494324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1192" w:type="dxa"/>
          </w:tcPr>
          <w:p w:rsidR="00494324" w:rsidRPr="00B40323" w:rsidRDefault="00494324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2" w:type="dxa"/>
          </w:tcPr>
          <w:p w:rsidR="00494324" w:rsidRPr="00B40323" w:rsidRDefault="00494324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:rsidR="00494324" w:rsidRPr="00B40323" w:rsidRDefault="00494324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20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932" w:type="dxa"/>
          </w:tcPr>
          <w:p w:rsidR="00494324" w:rsidRPr="00B40323" w:rsidRDefault="00791A90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05" w:type="dxa"/>
          </w:tcPr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021" w:type="dxa"/>
          </w:tcPr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929" w:type="dxa"/>
          </w:tcPr>
          <w:p w:rsidR="00494324" w:rsidRPr="00B40323" w:rsidRDefault="00791A90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910" w:type="dxa"/>
          </w:tcPr>
          <w:p w:rsidR="00494324" w:rsidRPr="00B40323" w:rsidRDefault="009B0B98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494324" w:rsidRPr="00B40323" w:rsidTr="004E0308">
        <w:tc>
          <w:tcPr>
            <w:tcW w:w="1815" w:type="dxa"/>
          </w:tcPr>
          <w:p w:rsidR="00494324" w:rsidRPr="00B40323" w:rsidRDefault="009B0B98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198. </w:t>
            </w:r>
            <w:r w:rsidR="00494324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</w:t>
            </w:r>
            <w:proofErr w:type="spellStart"/>
            <w:r w:rsidR="00494324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จัดทํา</w:t>
            </w:r>
            <w:proofErr w:type="spellEnd"/>
            <w:r w:rsidR="00494324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ชุมชนปลอดขยะ</w:t>
            </w:r>
          </w:p>
        </w:tc>
        <w:tc>
          <w:tcPr>
            <w:tcW w:w="3119" w:type="dxa"/>
          </w:tcPr>
          <w:p w:rsidR="00494324" w:rsidRPr="00B40323" w:rsidRDefault="00494324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เพื่อให้แต่ละหมู่บ้านตระหนัก ถึงการลดปริมาณขยะมูล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ฝอยใ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นแต่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ละครัวเรือน ไม่ให้เกิดมลภาวะขยะล้นเมือง</w:t>
            </w:r>
          </w:p>
        </w:tc>
        <w:tc>
          <w:tcPr>
            <w:tcW w:w="1280" w:type="dxa"/>
          </w:tcPr>
          <w:p w:rsidR="00494324" w:rsidRPr="00B40323" w:rsidRDefault="00494324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1192" w:type="dxa"/>
          </w:tcPr>
          <w:p w:rsidR="00494324" w:rsidRPr="00B40323" w:rsidRDefault="00494324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2" w:type="dxa"/>
          </w:tcPr>
          <w:p w:rsidR="00494324" w:rsidRPr="00B40323" w:rsidRDefault="00494324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:rsidR="00494324" w:rsidRPr="00B40323" w:rsidRDefault="00494324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</w:tc>
        <w:tc>
          <w:tcPr>
            <w:tcW w:w="932" w:type="dxa"/>
          </w:tcPr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:rsidR="00494324" w:rsidRPr="00B40323" w:rsidRDefault="00791A90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21" w:type="dxa"/>
          </w:tcPr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929" w:type="dxa"/>
          </w:tcPr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910" w:type="dxa"/>
          </w:tcPr>
          <w:p w:rsidR="00494324" w:rsidRPr="00B40323" w:rsidRDefault="009B0B98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791A90" w:rsidRPr="00B40323" w:rsidTr="004E0308">
        <w:tc>
          <w:tcPr>
            <w:tcW w:w="1815" w:type="dxa"/>
          </w:tcPr>
          <w:p w:rsidR="00791A90" w:rsidRPr="00B40323" w:rsidRDefault="00791A90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199. โครงการจิตอาสาพระราชทาน</w:t>
            </w:r>
          </w:p>
        </w:tc>
        <w:tc>
          <w:tcPr>
            <w:tcW w:w="3119" w:type="dxa"/>
          </w:tcPr>
          <w:p w:rsidR="00791A90" w:rsidRPr="00B40323" w:rsidRDefault="00791A9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เพื่อเป็นการปลูก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จิตสํานึก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ของ การ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ทํา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ความดีด้วยหัวใจ</w:t>
            </w:r>
          </w:p>
        </w:tc>
        <w:tc>
          <w:tcPr>
            <w:tcW w:w="1280" w:type="dxa"/>
          </w:tcPr>
          <w:p w:rsidR="00791A90" w:rsidRPr="00B40323" w:rsidRDefault="00791A9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1192" w:type="dxa"/>
          </w:tcPr>
          <w:p w:rsidR="00791A90" w:rsidRPr="00B40323" w:rsidRDefault="00791A9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2" w:type="dxa"/>
          </w:tcPr>
          <w:p w:rsidR="00791A90" w:rsidRPr="00B40323" w:rsidRDefault="00791A9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:rsidR="00791A90" w:rsidRPr="00B40323" w:rsidRDefault="00791A90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</w:tc>
        <w:tc>
          <w:tcPr>
            <w:tcW w:w="932" w:type="dxa"/>
          </w:tcPr>
          <w:p w:rsidR="00791A90" w:rsidRPr="00DC7B8D" w:rsidRDefault="00791A90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05" w:type="dxa"/>
          </w:tcPr>
          <w:p w:rsidR="00791A90" w:rsidRPr="00DC7B8D" w:rsidRDefault="00791A90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21" w:type="dxa"/>
          </w:tcPr>
          <w:p w:rsidR="00791A90" w:rsidRPr="00DC7B8D" w:rsidRDefault="00791A90" w:rsidP="00417D6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29" w:type="dxa"/>
          </w:tcPr>
          <w:p w:rsidR="00791A90" w:rsidRPr="00DC7B8D" w:rsidRDefault="00791A90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10" w:type="dxa"/>
          </w:tcPr>
          <w:p w:rsidR="00791A90" w:rsidRPr="00B40323" w:rsidRDefault="00791A9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494324" w:rsidRPr="00B40323" w:rsidTr="004E0308">
        <w:tc>
          <w:tcPr>
            <w:tcW w:w="1815" w:type="dxa"/>
          </w:tcPr>
          <w:p w:rsidR="00494324" w:rsidRPr="00B40323" w:rsidRDefault="009B0B98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200. </w:t>
            </w:r>
            <w:r w:rsidR="00494324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โครงการฝึกอบรม</w:t>
            </w:r>
            <w:proofErr w:type="spellStart"/>
            <w:r w:rsidR="00494324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กําจัด</w:t>
            </w:r>
            <w:proofErr w:type="spellEnd"/>
            <w:r w:rsidR="00494324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ขยะมูลฝอย สิ่งปฏิกูล และน้ำเสีย</w:t>
            </w:r>
          </w:p>
        </w:tc>
        <w:tc>
          <w:tcPr>
            <w:tcW w:w="3119" w:type="dxa"/>
          </w:tcPr>
          <w:p w:rsidR="00494324" w:rsidRPr="00B40323" w:rsidRDefault="00494324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เพื่อส่งเสริมให้ประชาชนได้รับ ความรู้เกี่ยวกับการรักษาความ สะอาดในแต่ละครัวเรือน</w:t>
            </w:r>
          </w:p>
        </w:tc>
        <w:tc>
          <w:tcPr>
            <w:tcW w:w="1280" w:type="dxa"/>
          </w:tcPr>
          <w:p w:rsidR="00494324" w:rsidRPr="00B40323" w:rsidRDefault="00494324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1192" w:type="dxa"/>
          </w:tcPr>
          <w:p w:rsidR="00494324" w:rsidRPr="00B40323" w:rsidRDefault="00494324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2" w:type="dxa"/>
          </w:tcPr>
          <w:p w:rsidR="00494324" w:rsidRPr="00B40323" w:rsidRDefault="00494324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:rsidR="00494324" w:rsidRPr="00B40323" w:rsidRDefault="00494324" w:rsidP="00DD3063">
            <w:pPr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100</w:t>
            </w:r>
          </w:p>
        </w:tc>
        <w:tc>
          <w:tcPr>
            <w:tcW w:w="932" w:type="dxa"/>
          </w:tcPr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:rsidR="00494324" w:rsidRPr="00B40323" w:rsidRDefault="00791A90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21" w:type="dxa"/>
          </w:tcPr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929" w:type="dxa"/>
          </w:tcPr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910" w:type="dxa"/>
          </w:tcPr>
          <w:p w:rsidR="00494324" w:rsidRPr="00B40323" w:rsidRDefault="009B0B98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791A90" w:rsidRPr="00B40323" w:rsidTr="004E0308">
        <w:tc>
          <w:tcPr>
            <w:tcW w:w="1815" w:type="dxa"/>
          </w:tcPr>
          <w:p w:rsidR="00791A90" w:rsidRPr="00B40323" w:rsidRDefault="00791A9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201. กิจกรรมจิตอาสา เรา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ทํา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ความดี ด้วยหัวใจ</w:t>
            </w:r>
          </w:p>
        </w:tc>
        <w:tc>
          <w:tcPr>
            <w:tcW w:w="3119" w:type="dxa"/>
          </w:tcPr>
          <w:p w:rsidR="00791A90" w:rsidRPr="00B40323" w:rsidRDefault="00791A9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สร้างความตระหนัก บริการ สังคม พัฒนาและ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บําเพ็ญ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สาธารณประโยชน์</w:t>
            </w:r>
          </w:p>
        </w:tc>
        <w:tc>
          <w:tcPr>
            <w:tcW w:w="1280" w:type="dxa"/>
          </w:tcPr>
          <w:p w:rsidR="00791A90" w:rsidRPr="00B40323" w:rsidRDefault="00791A9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สำนักงานปลัด</w:t>
            </w:r>
          </w:p>
        </w:tc>
        <w:tc>
          <w:tcPr>
            <w:tcW w:w="1192" w:type="dxa"/>
          </w:tcPr>
          <w:p w:rsidR="00791A90" w:rsidRPr="00B40323" w:rsidRDefault="00791A9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อย่างน้อยเดือนละ 1 ครั้ง</w:t>
            </w:r>
          </w:p>
        </w:tc>
        <w:tc>
          <w:tcPr>
            <w:tcW w:w="1352" w:type="dxa"/>
          </w:tcPr>
          <w:p w:rsidR="00791A90" w:rsidRPr="00B40323" w:rsidRDefault="00791A9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พื้นที่มีความ สะอาด และเป็น ระเบียบเรียบร้อย</w:t>
            </w:r>
          </w:p>
        </w:tc>
        <w:tc>
          <w:tcPr>
            <w:tcW w:w="1050" w:type="dxa"/>
          </w:tcPr>
          <w:p w:rsidR="00791A90" w:rsidRPr="00B40323" w:rsidRDefault="00791A90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32" w:type="dxa"/>
          </w:tcPr>
          <w:p w:rsidR="00791A90" w:rsidRPr="00DC7B8D" w:rsidRDefault="00791A90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05" w:type="dxa"/>
          </w:tcPr>
          <w:p w:rsidR="00791A90" w:rsidRPr="00DC7B8D" w:rsidRDefault="00791A90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21" w:type="dxa"/>
          </w:tcPr>
          <w:p w:rsidR="00791A90" w:rsidRPr="00DC7B8D" w:rsidRDefault="00791A90" w:rsidP="00417D6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29" w:type="dxa"/>
          </w:tcPr>
          <w:p w:rsidR="00791A90" w:rsidRPr="00DC7B8D" w:rsidRDefault="00791A90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10" w:type="dxa"/>
          </w:tcPr>
          <w:p w:rsidR="00791A90" w:rsidRPr="00B40323" w:rsidRDefault="00791A9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791A90" w:rsidRPr="00B40323" w:rsidTr="004E0308">
        <w:tc>
          <w:tcPr>
            <w:tcW w:w="1815" w:type="dxa"/>
          </w:tcPr>
          <w:p w:rsidR="00791A90" w:rsidRPr="00B40323" w:rsidRDefault="00791A90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202. จัดงานศาสนา ประเพณีวัฒนธรรมวันมาฆบูชา</w:t>
            </w:r>
          </w:p>
          <w:p w:rsidR="00791A90" w:rsidRPr="00B40323" w:rsidRDefault="00791A90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-วันวิ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สาขบู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ชา </w:t>
            </w:r>
          </w:p>
          <w:p w:rsidR="00791A90" w:rsidRPr="00B40323" w:rsidRDefault="00791A90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-วัน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อาสาฬ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บูชา</w:t>
            </w:r>
          </w:p>
          <w:p w:rsidR="00791A90" w:rsidRPr="00B40323" w:rsidRDefault="00791A90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-วันเข้าพรรษา </w:t>
            </w:r>
          </w:p>
          <w:p w:rsidR="00791A90" w:rsidRPr="00B40323" w:rsidRDefault="00791A9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วันออกพรรษา</w:t>
            </w:r>
          </w:p>
        </w:tc>
        <w:tc>
          <w:tcPr>
            <w:tcW w:w="3119" w:type="dxa"/>
          </w:tcPr>
          <w:p w:rsidR="00791A90" w:rsidRPr="00B40323" w:rsidRDefault="00791A9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เพื่อปลูกฝังทัศนคติ ค่านิยมพัฒนา คุณธรรมจริยธรรม โดยใช้หลัก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คํา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สอนของศาสนามาปรับใช้ใน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ชีวิตประจําวัน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และการปฏิบัติงานร่วมกับผู้อื่นในสังคม</w:t>
            </w:r>
          </w:p>
        </w:tc>
        <w:tc>
          <w:tcPr>
            <w:tcW w:w="1280" w:type="dxa"/>
          </w:tcPr>
          <w:p w:rsidR="00791A90" w:rsidRPr="00B40323" w:rsidRDefault="00791A9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กองการศึกษา</w:t>
            </w:r>
          </w:p>
        </w:tc>
        <w:tc>
          <w:tcPr>
            <w:tcW w:w="1192" w:type="dxa"/>
          </w:tcPr>
          <w:p w:rsidR="00791A90" w:rsidRPr="00B40323" w:rsidRDefault="00791A9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พนักงานเทศบาล ประชาชนในเขตเทศบาล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ตําบล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โคกหล่อ</w:t>
            </w:r>
          </w:p>
        </w:tc>
        <w:tc>
          <w:tcPr>
            <w:tcW w:w="1352" w:type="dxa"/>
          </w:tcPr>
          <w:p w:rsidR="00791A90" w:rsidRPr="00B40323" w:rsidRDefault="00791A90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ผู้เข้าร่วมกิจกรรมสามารถ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นํา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ความรู้และหลักธรรมทางศาสนา    ไปประยุกต์ใช้ในการ</w:t>
            </w:r>
          </w:p>
          <w:p w:rsidR="00791A90" w:rsidRPr="00B40323" w:rsidRDefault="00791A9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ปฏิบัติงานและการ 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ดํารงชีวิต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ได้</w:t>
            </w:r>
          </w:p>
        </w:tc>
        <w:tc>
          <w:tcPr>
            <w:tcW w:w="1050" w:type="dxa"/>
          </w:tcPr>
          <w:p w:rsidR="00791A90" w:rsidRPr="00B40323" w:rsidRDefault="00791A9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100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32" w:type="dxa"/>
          </w:tcPr>
          <w:p w:rsidR="00791A90" w:rsidRPr="00B40323" w:rsidRDefault="00791A90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:rsidR="00791A90" w:rsidRPr="00DC7B8D" w:rsidRDefault="00791A90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21" w:type="dxa"/>
          </w:tcPr>
          <w:p w:rsidR="00791A90" w:rsidRPr="00DC7B8D" w:rsidRDefault="00791A90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29" w:type="dxa"/>
          </w:tcPr>
          <w:p w:rsidR="00791A90" w:rsidRPr="00DC7B8D" w:rsidRDefault="00791A90" w:rsidP="00417D6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10" w:type="dxa"/>
          </w:tcPr>
          <w:p w:rsidR="00791A90" w:rsidRPr="00B40323" w:rsidRDefault="00791A9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9B0B98" w:rsidRPr="00B40323" w:rsidRDefault="009B0B98" w:rsidP="00494324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9B0B98" w:rsidRPr="00B40323" w:rsidRDefault="009B0B98" w:rsidP="00494324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791A90" w:rsidRDefault="00791A90" w:rsidP="00494324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494324" w:rsidRPr="00B40323" w:rsidRDefault="00791A90" w:rsidP="00494324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211</w:t>
      </w:r>
    </w:p>
    <w:tbl>
      <w:tblPr>
        <w:tblStyle w:val="a3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815"/>
        <w:gridCol w:w="3119"/>
        <w:gridCol w:w="1280"/>
        <w:gridCol w:w="1192"/>
        <w:gridCol w:w="1352"/>
        <w:gridCol w:w="1050"/>
        <w:gridCol w:w="932"/>
        <w:gridCol w:w="1005"/>
        <w:gridCol w:w="1021"/>
        <w:gridCol w:w="929"/>
        <w:gridCol w:w="910"/>
      </w:tblGrid>
      <w:tr w:rsidR="00494324" w:rsidRPr="00B40323" w:rsidTr="004E0308">
        <w:tc>
          <w:tcPr>
            <w:tcW w:w="1815" w:type="dxa"/>
            <w:vMerge w:val="restart"/>
          </w:tcPr>
          <w:p w:rsidR="00494324" w:rsidRPr="00B40323" w:rsidRDefault="00494324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3119" w:type="dxa"/>
            <w:vMerge w:val="restart"/>
          </w:tcPr>
          <w:p w:rsidR="00494324" w:rsidRPr="00B40323" w:rsidRDefault="00494324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280" w:type="dxa"/>
            <w:vMerge w:val="restart"/>
          </w:tcPr>
          <w:p w:rsidR="00494324" w:rsidRPr="00B40323" w:rsidRDefault="00494324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44" w:type="dxa"/>
            <w:gridSpan w:val="2"/>
          </w:tcPr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50" w:type="dxa"/>
            <w:vMerge w:val="restart"/>
          </w:tcPr>
          <w:p w:rsidR="00494324" w:rsidRPr="00B40323" w:rsidRDefault="00494324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3887" w:type="dxa"/>
            <w:gridSpan w:val="4"/>
          </w:tcPr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10" w:type="dxa"/>
            <w:tcBorders>
              <w:bottom w:val="nil"/>
            </w:tcBorders>
          </w:tcPr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494324" w:rsidRPr="00B40323" w:rsidTr="004E0308">
        <w:tc>
          <w:tcPr>
            <w:tcW w:w="1815" w:type="dxa"/>
            <w:vMerge/>
          </w:tcPr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80" w:type="dxa"/>
            <w:vMerge/>
          </w:tcPr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nil"/>
            </w:tcBorders>
          </w:tcPr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352" w:type="dxa"/>
            <w:tcBorders>
              <w:bottom w:val="nil"/>
            </w:tcBorders>
          </w:tcPr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50" w:type="dxa"/>
            <w:vMerge/>
          </w:tcPr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05" w:type="dxa"/>
            <w:tcBorders>
              <w:bottom w:val="nil"/>
            </w:tcBorders>
          </w:tcPr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21" w:type="dxa"/>
            <w:tcBorders>
              <w:bottom w:val="nil"/>
            </w:tcBorders>
          </w:tcPr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29" w:type="dxa"/>
            <w:tcBorders>
              <w:bottom w:val="nil"/>
            </w:tcBorders>
          </w:tcPr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10" w:type="dxa"/>
            <w:tcBorders>
              <w:top w:val="nil"/>
              <w:bottom w:val="nil"/>
            </w:tcBorders>
          </w:tcPr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494324" w:rsidRPr="00B40323" w:rsidTr="004E0308">
        <w:tc>
          <w:tcPr>
            <w:tcW w:w="1815" w:type="dxa"/>
            <w:vMerge/>
          </w:tcPr>
          <w:p w:rsidR="00494324" w:rsidRPr="00B40323" w:rsidRDefault="00494324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119" w:type="dxa"/>
            <w:vMerge/>
          </w:tcPr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80" w:type="dxa"/>
            <w:vMerge/>
          </w:tcPr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</w:tcBorders>
          </w:tcPr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352" w:type="dxa"/>
            <w:tcBorders>
              <w:top w:val="nil"/>
            </w:tcBorders>
          </w:tcPr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50" w:type="dxa"/>
            <w:vMerge/>
          </w:tcPr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</w:tcBorders>
          </w:tcPr>
          <w:p w:rsidR="00494324" w:rsidRPr="00B40323" w:rsidRDefault="00494324" w:rsidP="00791A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791A9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05" w:type="dxa"/>
            <w:tcBorders>
              <w:top w:val="nil"/>
            </w:tcBorders>
          </w:tcPr>
          <w:p w:rsidR="00494324" w:rsidRPr="00B40323" w:rsidRDefault="00494324" w:rsidP="00791A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791A9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21" w:type="dxa"/>
            <w:tcBorders>
              <w:top w:val="nil"/>
            </w:tcBorders>
          </w:tcPr>
          <w:p w:rsidR="00494324" w:rsidRPr="00B40323" w:rsidRDefault="00494324" w:rsidP="00791A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791A9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9" w:type="dxa"/>
            <w:tcBorders>
              <w:top w:val="nil"/>
            </w:tcBorders>
          </w:tcPr>
          <w:p w:rsidR="00494324" w:rsidRPr="00B40323" w:rsidRDefault="00494324" w:rsidP="00791A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791A9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10" w:type="dxa"/>
            <w:tcBorders>
              <w:top w:val="nil"/>
            </w:tcBorders>
          </w:tcPr>
          <w:p w:rsidR="00494324" w:rsidRPr="00B40323" w:rsidRDefault="00494324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55050B" w:rsidRPr="00B40323" w:rsidTr="004E0308">
        <w:tc>
          <w:tcPr>
            <w:tcW w:w="1815" w:type="dxa"/>
          </w:tcPr>
          <w:p w:rsidR="0055050B" w:rsidRPr="00B40323" w:rsidRDefault="009B0B98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203. </w:t>
            </w:r>
            <w:r w:rsidR="0055050B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อุดหนุนศาสนา และวัฒนธรรมของ คริสตจักร ย่านตาขาว</w:t>
            </w:r>
          </w:p>
        </w:tc>
        <w:tc>
          <w:tcPr>
            <w:tcW w:w="3119" w:type="dxa"/>
          </w:tcPr>
          <w:p w:rsidR="0055050B" w:rsidRPr="00B40323" w:rsidRDefault="0055050B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-เพื่อส่งเสริมกิจกรรม</w:t>
            </w:r>
          </w:p>
          <w:p w:rsidR="0055050B" w:rsidRPr="00B40323" w:rsidRDefault="0055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ทางศาสนาคริสต์</w:t>
            </w:r>
          </w:p>
        </w:tc>
        <w:tc>
          <w:tcPr>
            <w:tcW w:w="1280" w:type="dxa"/>
          </w:tcPr>
          <w:p w:rsidR="0055050B" w:rsidRPr="00B40323" w:rsidRDefault="0055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กองการศึกษา เทศบาล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ตําบล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ย่านตาขาว</w:t>
            </w:r>
          </w:p>
        </w:tc>
        <w:tc>
          <w:tcPr>
            <w:tcW w:w="1192" w:type="dxa"/>
          </w:tcPr>
          <w:p w:rsidR="0055050B" w:rsidRPr="00B40323" w:rsidRDefault="0055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1 ครั้ง</w:t>
            </w:r>
          </w:p>
        </w:tc>
        <w:tc>
          <w:tcPr>
            <w:tcW w:w="1352" w:type="dxa"/>
          </w:tcPr>
          <w:p w:rsidR="0055050B" w:rsidRPr="00B40323" w:rsidRDefault="0055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ให้การสนับสนุนกิจกรรมที่มี ประโยชน์ต่อชุมชนที่นับถือ ศาสนาคริสต์</w:t>
            </w:r>
          </w:p>
        </w:tc>
        <w:tc>
          <w:tcPr>
            <w:tcW w:w="1050" w:type="dxa"/>
          </w:tcPr>
          <w:p w:rsidR="0055050B" w:rsidRPr="00B40323" w:rsidRDefault="0055050B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15,000</w:t>
            </w:r>
          </w:p>
        </w:tc>
        <w:tc>
          <w:tcPr>
            <w:tcW w:w="932" w:type="dxa"/>
          </w:tcPr>
          <w:p w:rsidR="0055050B" w:rsidRPr="00B40323" w:rsidRDefault="0055050B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:rsidR="0055050B" w:rsidRPr="00B40323" w:rsidRDefault="0055050B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021" w:type="dxa"/>
          </w:tcPr>
          <w:p w:rsidR="0055050B" w:rsidRPr="00B40323" w:rsidRDefault="00791A90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29" w:type="dxa"/>
          </w:tcPr>
          <w:p w:rsidR="0055050B" w:rsidRPr="00B40323" w:rsidRDefault="0055050B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910" w:type="dxa"/>
          </w:tcPr>
          <w:p w:rsidR="0055050B" w:rsidRPr="00B40323" w:rsidRDefault="009B0B98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55050B" w:rsidRPr="00B40323" w:rsidTr="004E0308">
        <w:tc>
          <w:tcPr>
            <w:tcW w:w="1815" w:type="dxa"/>
          </w:tcPr>
          <w:p w:rsidR="0055050B" w:rsidRPr="00B40323" w:rsidRDefault="009B0B98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204. </w:t>
            </w:r>
            <w:r w:rsidR="0055050B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โครงการจัดงานวัน เด็กแห่งชาติ</w:t>
            </w:r>
          </w:p>
        </w:tc>
        <w:tc>
          <w:tcPr>
            <w:tcW w:w="3119" w:type="dxa"/>
          </w:tcPr>
          <w:p w:rsidR="0055050B" w:rsidRPr="00B40323" w:rsidRDefault="0055050B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-เพื่อส่งเสริมและพัฒนา</w:t>
            </w:r>
          </w:p>
          <w:p w:rsidR="0055050B" w:rsidRPr="00B40323" w:rsidRDefault="0055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ขีดความสามารถของ เด็กและเยาวชนให้มี ความพร้อมทั้งร่างกาย และจิตใจ และเป็น ทรัพยากรอันทรงคุณค่า ของสังคม</w:t>
            </w:r>
          </w:p>
        </w:tc>
        <w:tc>
          <w:tcPr>
            <w:tcW w:w="1280" w:type="dxa"/>
          </w:tcPr>
          <w:p w:rsidR="0055050B" w:rsidRPr="00B40323" w:rsidRDefault="0055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กองการศึกษา เทศบาล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ตําบล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ย่านตาขาว</w:t>
            </w:r>
          </w:p>
        </w:tc>
        <w:tc>
          <w:tcPr>
            <w:tcW w:w="1192" w:type="dxa"/>
          </w:tcPr>
          <w:p w:rsidR="0055050B" w:rsidRPr="00B40323" w:rsidRDefault="0055050B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-เด็กและเยาวชนทั่วไปทั้งใน ระบบและนอกระบบ โรงเรียนเข้าร่วมกิจกรรม</w:t>
            </w:r>
          </w:p>
          <w:p w:rsidR="0055050B" w:rsidRPr="00B40323" w:rsidRDefault="0055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ประมาณ 1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000 คน</w:t>
            </w:r>
          </w:p>
        </w:tc>
        <w:tc>
          <w:tcPr>
            <w:tcW w:w="1352" w:type="dxa"/>
          </w:tcPr>
          <w:p w:rsidR="0055050B" w:rsidRPr="00B40323" w:rsidRDefault="0055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ได้จัดกิจกรรมที่ให้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ความสําคัญ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กับเด็ก เพื่อให้ เกิดการมีส่วนร่วมในการ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ทํา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กิจกรรมต่าง ๆ</w:t>
            </w:r>
          </w:p>
        </w:tc>
        <w:tc>
          <w:tcPr>
            <w:tcW w:w="1050" w:type="dxa"/>
          </w:tcPr>
          <w:p w:rsidR="0055050B" w:rsidRPr="00B40323" w:rsidRDefault="0055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300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32" w:type="dxa"/>
          </w:tcPr>
          <w:p w:rsidR="0055050B" w:rsidRPr="00B40323" w:rsidRDefault="0055050B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:rsidR="0055050B" w:rsidRPr="00B40323" w:rsidRDefault="00791A90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21" w:type="dxa"/>
          </w:tcPr>
          <w:p w:rsidR="0055050B" w:rsidRPr="00B40323" w:rsidRDefault="0055050B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929" w:type="dxa"/>
          </w:tcPr>
          <w:p w:rsidR="0055050B" w:rsidRPr="00B40323" w:rsidRDefault="0055050B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910" w:type="dxa"/>
          </w:tcPr>
          <w:p w:rsidR="0055050B" w:rsidRPr="00B40323" w:rsidRDefault="009B0B98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55050B" w:rsidRPr="00B40323" w:rsidTr="004E0308">
        <w:tc>
          <w:tcPr>
            <w:tcW w:w="1815" w:type="dxa"/>
          </w:tcPr>
          <w:p w:rsidR="0055050B" w:rsidRPr="00B40323" w:rsidRDefault="009B0B98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205. </w:t>
            </w:r>
            <w:r w:rsidR="0055050B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จัดกิจกรรมอนุรักษ์ และสืบสานงาน ประเพณีชักพระ</w:t>
            </w:r>
          </w:p>
        </w:tc>
        <w:tc>
          <w:tcPr>
            <w:tcW w:w="3119" w:type="dxa"/>
          </w:tcPr>
          <w:p w:rsidR="0055050B" w:rsidRPr="00B40323" w:rsidRDefault="0055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-เพื่อให้เด็กเยาวชนและ ประชาชนช่วยกัน อนุรักษ์ประเพณี ศาสนาและวัฒนธรรม อันดีงามของไทยสืบไป</w:t>
            </w:r>
          </w:p>
        </w:tc>
        <w:tc>
          <w:tcPr>
            <w:tcW w:w="1280" w:type="dxa"/>
          </w:tcPr>
          <w:p w:rsidR="0055050B" w:rsidRPr="00B40323" w:rsidRDefault="0055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กองการศึกษา เทศบาล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ตําบล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ย่านตาขาว</w:t>
            </w:r>
          </w:p>
        </w:tc>
        <w:tc>
          <w:tcPr>
            <w:tcW w:w="1192" w:type="dxa"/>
          </w:tcPr>
          <w:p w:rsidR="0055050B" w:rsidRPr="00B40323" w:rsidRDefault="0055050B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-เด็ก เยาวชน ประซาซน เข้าร่วมกิจกรรมประมาณ</w:t>
            </w:r>
          </w:p>
          <w:p w:rsidR="0055050B" w:rsidRPr="00B40323" w:rsidRDefault="0055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๒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๕๐๐ คน</w:t>
            </w:r>
          </w:p>
        </w:tc>
        <w:tc>
          <w:tcPr>
            <w:tcW w:w="1352" w:type="dxa"/>
          </w:tcPr>
          <w:p w:rsidR="0055050B" w:rsidRPr="00B40323" w:rsidRDefault="0055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ได้ส่งเสริมและสนับสนุน กิจกรรมอนุรักษ์และสืบสาน งานประเพณีชักพระ</w:t>
            </w:r>
          </w:p>
        </w:tc>
        <w:tc>
          <w:tcPr>
            <w:tcW w:w="1050" w:type="dxa"/>
          </w:tcPr>
          <w:p w:rsidR="0055050B" w:rsidRPr="00B40323" w:rsidRDefault="0055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40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32" w:type="dxa"/>
          </w:tcPr>
          <w:p w:rsidR="0055050B" w:rsidRPr="00B40323" w:rsidRDefault="00791A90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05" w:type="dxa"/>
          </w:tcPr>
          <w:p w:rsidR="0055050B" w:rsidRPr="00B40323" w:rsidRDefault="0055050B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021" w:type="dxa"/>
          </w:tcPr>
          <w:p w:rsidR="0055050B" w:rsidRPr="00B40323" w:rsidRDefault="0055050B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929" w:type="dxa"/>
          </w:tcPr>
          <w:p w:rsidR="0055050B" w:rsidRPr="00B40323" w:rsidRDefault="0055050B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910" w:type="dxa"/>
          </w:tcPr>
          <w:p w:rsidR="0055050B" w:rsidRPr="00B40323" w:rsidRDefault="009B0B98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55050B" w:rsidRPr="00B40323" w:rsidTr="004E0308">
        <w:tc>
          <w:tcPr>
            <w:tcW w:w="1815" w:type="dxa"/>
          </w:tcPr>
          <w:p w:rsidR="0055050B" w:rsidRPr="00B40323" w:rsidRDefault="009B0B98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206. </w:t>
            </w:r>
            <w:r w:rsidR="0055050B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กิจกรรมอนุรักษ์ และสืบสานงาน “ประเพณีสารทไทย</w:t>
            </w:r>
          </w:p>
        </w:tc>
        <w:tc>
          <w:tcPr>
            <w:tcW w:w="3119" w:type="dxa"/>
          </w:tcPr>
          <w:p w:rsidR="0055050B" w:rsidRPr="00B40323" w:rsidRDefault="0055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-เพื่อสืบสานประเพณี วัฒนธรรมของท้องถิ่น</w:t>
            </w:r>
          </w:p>
        </w:tc>
        <w:tc>
          <w:tcPr>
            <w:tcW w:w="1280" w:type="dxa"/>
          </w:tcPr>
          <w:p w:rsidR="0055050B" w:rsidRPr="00B40323" w:rsidRDefault="0055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กองการศึกษา เทศบาล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ตําบล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ย่านตาขาว</w:t>
            </w:r>
          </w:p>
        </w:tc>
        <w:tc>
          <w:tcPr>
            <w:tcW w:w="1192" w:type="dxa"/>
          </w:tcPr>
          <w:p w:rsidR="0055050B" w:rsidRPr="00B40323" w:rsidRDefault="0055050B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-เด็ก เยาวชน ประชาชน เข้าร่วมกิจกรรมประมาณ</w:t>
            </w:r>
          </w:p>
          <w:p w:rsidR="0055050B" w:rsidRPr="00B40323" w:rsidRDefault="0055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000 คน</w:t>
            </w:r>
          </w:p>
        </w:tc>
        <w:tc>
          <w:tcPr>
            <w:tcW w:w="1352" w:type="dxa"/>
          </w:tcPr>
          <w:p w:rsidR="0055050B" w:rsidRPr="00B40323" w:rsidRDefault="0055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จัดกิจกรรมที่สืบสาน ประเพณีวัฒนธรรมแก่ ประชาชนคนรุ่นหลัง</w:t>
            </w:r>
          </w:p>
        </w:tc>
        <w:tc>
          <w:tcPr>
            <w:tcW w:w="1050" w:type="dxa"/>
          </w:tcPr>
          <w:p w:rsidR="0055050B" w:rsidRPr="00B40323" w:rsidRDefault="0055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15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32" w:type="dxa"/>
          </w:tcPr>
          <w:p w:rsidR="0055050B" w:rsidRPr="00B40323" w:rsidRDefault="00791A90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05" w:type="dxa"/>
          </w:tcPr>
          <w:p w:rsidR="0055050B" w:rsidRPr="00B40323" w:rsidRDefault="0055050B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021" w:type="dxa"/>
          </w:tcPr>
          <w:p w:rsidR="0055050B" w:rsidRPr="00B40323" w:rsidRDefault="0055050B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929" w:type="dxa"/>
          </w:tcPr>
          <w:p w:rsidR="0055050B" w:rsidRPr="00B40323" w:rsidRDefault="0055050B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910" w:type="dxa"/>
          </w:tcPr>
          <w:p w:rsidR="0055050B" w:rsidRPr="00B40323" w:rsidRDefault="009B0B98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D4121D" w:rsidRPr="00B40323" w:rsidRDefault="00D4121D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D4121D" w:rsidRPr="00B40323" w:rsidRDefault="00D4121D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6868CA" w:rsidRPr="00B40323" w:rsidRDefault="006868CA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6868CA" w:rsidRPr="00B40323" w:rsidRDefault="006868CA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B06676" w:rsidRDefault="00B06676" w:rsidP="0055050B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55050B" w:rsidRPr="00B40323" w:rsidRDefault="00B06676" w:rsidP="0055050B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lastRenderedPageBreak/>
        <w:t>212</w:t>
      </w:r>
    </w:p>
    <w:tbl>
      <w:tblPr>
        <w:tblStyle w:val="a3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815"/>
        <w:gridCol w:w="3119"/>
        <w:gridCol w:w="1134"/>
        <w:gridCol w:w="1338"/>
        <w:gridCol w:w="1352"/>
        <w:gridCol w:w="1050"/>
        <w:gridCol w:w="932"/>
        <w:gridCol w:w="1005"/>
        <w:gridCol w:w="1021"/>
        <w:gridCol w:w="929"/>
        <w:gridCol w:w="910"/>
      </w:tblGrid>
      <w:tr w:rsidR="0055050B" w:rsidRPr="00B40323" w:rsidTr="0055050B">
        <w:tc>
          <w:tcPr>
            <w:tcW w:w="1815" w:type="dxa"/>
            <w:vMerge w:val="restart"/>
          </w:tcPr>
          <w:p w:rsidR="0055050B" w:rsidRPr="00B40323" w:rsidRDefault="0055050B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3119" w:type="dxa"/>
            <w:vMerge w:val="restart"/>
          </w:tcPr>
          <w:p w:rsidR="0055050B" w:rsidRPr="00B40323" w:rsidRDefault="0055050B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55050B" w:rsidRPr="00B40323" w:rsidRDefault="0055050B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134" w:type="dxa"/>
            <w:vMerge w:val="restart"/>
          </w:tcPr>
          <w:p w:rsidR="0055050B" w:rsidRPr="00B40323" w:rsidRDefault="0055050B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55050B" w:rsidRPr="00B40323" w:rsidRDefault="0055050B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690" w:type="dxa"/>
            <w:gridSpan w:val="2"/>
          </w:tcPr>
          <w:p w:rsidR="0055050B" w:rsidRPr="00B40323" w:rsidRDefault="0055050B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50" w:type="dxa"/>
            <w:vMerge w:val="restart"/>
          </w:tcPr>
          <w:p w:rsidR="0055050B" w:rsidRPr="00B40323" w:rsidRDefault="0055050B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55050B" w:rsidRPr="00B40323" w:rsidRDefault="0055050B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3887" w:type="dxa"/>
            <w:gridSpan w:val="4"/>
          </w:tcPr>
          <w:p w:rsidR="0055050B" w:rsidRPr="00B40323" w:rsidRDefault="0055050B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10" w:type="dxa"/>
            <w:tcBorders>
              <w:bottom w:val="nil"/>
            </w:tcBorders>
          </w:tcPr>
          <w:p w:rsidR="0055050B" w:rsidRPr="00B40323" w:rsidRDefault="0055050B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55050B" w:rsidRPr="00B40323" w:rsidTr="0055050B">
        <w:tc>
          <w:tcPr>
            <w:tcW w:w="1815" w:type="dxa"/>
            <w:vMerge/>
          </w:tcPr>
          <w:p w:rsidR="0055050B" w:rsidRPr="00B40323" w:rsidRDefault="0055050B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5050B" w:rsidRPr="00B40323" w:rsidRDefault="0055050B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5050B" w:rsidRPr="00B40323" w:rsidRDefault="0055050B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38" w:type="dxa"/>
            <w:tcBorders>
              <w:bottom w:val="nil"/>
            </w:tcBorders>
          </w:tcPr>
          <w:p w:rsidR="0055050B" w:rsidRPr="00B40323" w:rsidRDefault="0055050B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352" w:type="dxa"/>
            <w:tcBorders>
              <w:bottom w:val="nil"/>
            </w:tcBorders>
          </w:tcPr>
          <w:p w:rsidR="0055050B" w:rsidRPr="00B40323" w:rsidRDefault="0055050B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50" w:type="dxa"/>
            <w:vMerge/>
          </w:tcPr>
          <w:p w:rsidR="0055050B" w:rsidRPr="00B40323" w:rsidRDefault="0055050B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:rsidR="0055050B" w:rsidRPr="00B40323" w:rsidRDefault="0055050B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05" w:type="dxa"/>
            <w:tcBorders>
              <w:bottom w:val="nil"/>
            </w:tcBorders>
          </w:tcPr>
          <w:p w:rsidR="0055050B" w:rsidRPr="00B40323" w:rsidRDefault="0055050B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21" w:type="dxa"/>
            <w:tcBorders>
              <w:bottom w:val="nil"/>
            </w:tcBorders>
          </w:tcPr>
          <w:p w:rsidR="0055050B" w:rsidRPr="00B40323" w:rsidRDefault="0055050B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29" w:type="dxa"/>
            <w:tcBorders>
              <w:bottom w:val="nil"/>
            </w:tcBorders>
          </w:tcPr>
          <w:p w:rsidR="0055050B" w:rsidRPr="00B40323" w:rsidRDefault="0055050B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10" w:type="dxa"/>
            <w:tcBorders>
              <w:top w:val="nil"/>
              <w:bottom w:val="nil"/>
            </w:tcBorders>
          </w:tcPr>
          <w:p w:rsidR="0055050B" w:rsidRPr="00B40323" w:rsidRDefault="0055050B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55050B" w:rsidRPr="00B40323" w:rsidTr="0055050B">
        <w:tc>
          <w:tcPr>
            <w:tcW w:w="1815" w:type="dxa"/>
            <w:vMerge/>
          </w:tcPr>
          <w:p w:rsidR="0055050B" w:rsidRPr="00B40323" w:rsidRDefault="0055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119" w:type="dxa"/>
            <w:vMerge/>
          </w:tcPr>
          <w:p w:rsidR="0055050B" w:rsidRPr="00B40323" w:rsidRDefault="0055050B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5050B" w:rsidRPr="00B40323" w:rsidRDefault="0055050B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</w:tcBorders>
          </w:tcPr>
          <w:p w:rsidR="0055050B" w:rsidRPr="00B40323" w:rsidRDefault="0055050B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352" w:type="dxa"/>
            <w:tcBorders>
              <w:top w:val="nil"/>
            </w:tcBorders>
          </w:tcPr>
          <w:p w:rsidR="0055050B" w:rsidRPr="00B40323" w:rsidRDefault="0055050B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50" w:type="dxa"/>
            <w:vMerge/>
          </w:tcPr>
          <w:p w:rsidR="0055050B" w:rsidRPr="00B40323" w:rsidRDefault="0055050B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</w:tcBorders>
          </w:tcPr>
          <w:p w:rsidR="0055050B" w:rsidRPr="00B40323" w:rsidRDefault="0055050B" w:rsidP="00B0667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B0667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05" w:type="dxa"/>
            <w:tcBorders>
              <w:top w:val="nil"/>
            </w:tcBorders>
          </w:tcPr>
          <w:p w:rsidR="0055050B" w:rsidRPr="00B40323" w:rsidRDefault="0055050B" w:rsidP="00B0667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B0667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21" w:type="dxa"/>
            <w:tcBorders>
              <w:top w:val="nil"/>
            </w:tcBorders>
          </w:tcPr>
          <w:p w:rsidR="0055050B" w:rsidRPr="00B40323" w:rsidRDefault="0055050B" w:rsidP="00B0667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B0667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9" w:type="dxa"/>
            <w:tcBorders>
              <w:top w:val="nil"/>
            </w:tcBorders>
          </w:tcPr>
          <w:p w:rsidR="0055050B" w:rsidRPr="00B40323" w:rsidRDefault="0055050B" w:rsidP="00B0667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B0667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10" w:type="dxa"/>
            <w:tcBorders>
              <w:top w:val="nil"/>
            </w:tcBorders>
          </w:tcPr>
          <w:p w:rsidR="0055050B" w:rsidRPr="00B40323" w:rsidRDefault="0055050B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55050B" w:rsidRPr="00B40323" w:rsidTr="0055050B">
        <w:tc>
          <w:tcPr>
            <w:tcW w:w="1815" w:type="dxa"/>
          </w:tcPr>
          <w:p w:rsidR="0055050B" w:rsidRPr="00B40323" w:rsidRDefault="006868CA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207. </w:t>
            </w:r>
            <w:r w:rsidR="0055050B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บรรพชาสามเณร และบวชศีลจา</w:t>
            </w:r>
            <w:proofErr w:type="spellStart"/>
            <w:r w:rsidR="0055050B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ริณี</w:t>
            </w:r>
            <w:proofErr w:type="spellEnd"/>
            <w:r w:rsidR="0055050B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(เฉลิมพระเกียรติฯ)</w:t>
            </w:r>
          </w:p>
        </w:tc>
        <w:tc>
          <w:tcPr>
            <w:tcW w:w="3119" w:type="dxa"/>
          </w:tcPr>
          <w:p w:rsidR="0055050B" w:rsidRPr="00B40323" w:rsidRDefault="0055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-เพื่อให้เยาวชน ประชาชน ได้รับการ ส่งเสริม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พั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ฒ น า คุณธรรม จริยธรรม จิตใจและพฤติกรรม อันดีงาม ตามหลัก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คํา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สอนของศาสนามาใช้ ใน ก า ร ดำ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เนิ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น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ชีวิตประจําวัน</w:t>
            </w:r>
            <w:proofErr w:type="spellEnd"/>
          </w:p>
        </w:tc>
        <w:tc>
          <w:tcPr>
            <w:tcW w:w="1134" w:type="dxa"/>
          </w:tcPr>
          <w:p w:rsidR="0055050B" w:rsidRPr="00B40323" w:rsidRDefault="0055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กองการศึกษา</w:t>
            </w:r>
          </w:p>
        </w:tc>
        <w:tc>
          <w:tcPr>
            <w:tcW w:w="1338" w:type="dxa"/>
          </w:tcPr>
          <w:p w:rsidR="0055050B" w:rsidRPr="00B40323" w:rsidRDefault="0055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ผู้เข้าร่วมกิจกรรม เยาวชนประชาชน ในเขตเทศบาล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ตําบล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โคกหล่อ ไม่ น้อยกว่า ๓๐ คน</w:t>
            </w:r>
          </w:p>
        </w:tc>
        <w:tc>
          <w:tcPr>
            <w:tcW w:w="1352" w:type="dxa"/>
          </w:tcPr>
          <w:p w:rsidR="0055050B" w:rsidRPr="00B40323" w:rsidRDefault="0055050B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-เพื่อสร้าง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จิตสํานึก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ที่ดีให้กับผู้เข้าร่วม กิจกรรม</w:t>
            </w:r>
          </w:p>
          <w:p w:rsidR="0055050B" w:rsidRPr="00B40323" w:rsidRDefault="0055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-ผู้เข้าร่วมกิจกรรม สามารถ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นํา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ความรู้ ตามหลัก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คํา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สอน ของ ศ า ส น า มา ประยุกต์ใช้ใน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ชีวิตประจําวัน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ได้</w:t>
            </w:r>
          </w:p>
        </w:tc>
        <w:tc>
          <w:tcPr>
            <w:tcW w:w="1050" w:type="dxa"/>
          </w:tcPr>
          <w:p w:rsidR="0055050B" w:rsidRPr="00B40323" w:rsidRDefault="0055050B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</w:tc>
        <w:tc>
          <w:tcPr>
            <w:tcW w:w="932" w:type="dxa"/>
          </w:tcPr>
          <w:p w:rsidR="0055050B" w:rsidRPr="00B40323" w:rsidRDefault="0055050B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:rsidR="0055050B" w:rsidRPr="00B40323" w:rsidRDefault="0055050B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021" w:type="dxa"/>
          </w:tcPr>
          <w:p w:rsidR="0055050B" w:rsidRPr="00B40323" w:rsidRDefault="00B06676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929" w:type="dxa"/>
          </w:tcPr>
          <w:p w:rsidR="0055050B" w:rsidRPr="00B40323" w:rsidRDefault="0055050B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910" w:type="dxa"/>
          </w:tcPr>
          <w:p w:rsidR="0055050B" w:rsidRPr="00B40323" w:rsidRDefault="006868CA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55050B" w:rsidRPr="00B40323" w:rsidTr="0055050B">
        <w:tc>
          <w:tcPr>
            <w:tcW w:w="1815" w:type="dxa"/>
          </w:tcPr>
          <w:p w:rsidR="0055050B" w:rsidRPr="00B40323" w:rsidRDefault="006868CA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208. </w:t>
            </w:r>
            <w:r w:rsidR="0055050B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โครงการส่งเสริม กิจกรรมเด็กและ เยาวชนของทศบาล </w:t>
            </w:r>
            <w:proofErr w:type="spellStart"/>
            <w:r w:rsidR="0055050B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ตําบล</w:t>
            </w:r>
            <w:proofErr w:type="spellEnd"/>
            <w:r w:rsidR="0055050B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โคกหล่อ</w:t>
            </w:r>
          </w:p>
        </w:tc>
        <w:tc>
          <w:tcPr>
            <w:tcW w:w="3119" w:type="dxa"/>
          </w:tcPr>
          <w:p w:rsidR="0055050B" w:rsidRPr="00B40323" w:rsidRDefault="0055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-เพื่อส่งเสริมให้เด็ก ใช้ชีวิตตามปรัชญา เศรษฐกิจพอเพียง</w:t>
            </w:r>
          </w:p>
        </w:tc>
        <w:tc>
          <w:tcPr>
            <w:tcW w:w="1134" w:type="dxa"/>
          </w:tcPr>
          <w:p w:rsidR="0055050B" w:rsidRPr="00B40323" w:rsidRDefault="0055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พัฒนาชุมชนสำนักปลัด ฯ</w:t>
            </w:r>
          </w:p>
        </w:tc>
        <w:tc>
          <w:tcPr>
            <w:tcW w:w="1338" w:type="dxa"/>
          </w:tcPr>
          <w:p w:rsidR="0055050B" w:rsidRPr="00B40323" w:rsidRDefault="0055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เค็ก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/เยาวชน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จํานวน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๕๐ คน ได้รับความรู้ด้าน ปรัชญาเศรษฐกิจ พอเพียง</w:t>
            </w:r>
          </w:p>
        </w:tc>
        <w:tc>
          <w:tcPr>
            <w:tcW w:w="1352" w:type="dxa"/>
          </w:tcPr>
          <w:p w:rsidR="0055050B" w:rsidRPr="00B40323" w:rsidRDefault="0055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เด็ก/เยาวชน เกิด ทักษะการเรียนรู้ จากโครงการฯ</w:t>
            </w:r>
          </w:p>
        </w:tc>
        <w:tc>
          <w:tcPr>
            <w:tcW w:w="1050" w:type="dxa"/>
          </w:tcPr>
          <w:p w:rsidR="0055050B" w:rsidRPr="00B40323" w:rsidRDefault="0055050B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40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32" w:type="dxa"/>
          </w:tcPr>
          <w:p w:rsidR="0055050B" w:rsidRPr="00B40323" w:rsidRDefault="0055050B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:rsidR="0055050B" w:rsidRPr="00B40323" w:rsidRDefault="00B06676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21" w:type="dxa"/>
          </w:tcPr>
          <w:p w:rsidR="0055050B" w:rsidRPr="00B40323" w:rsidRDefault="0055050B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929" w:type="dxa"/>
          </w:tcPr>
          <w:p w:rsidR="0055050B" w:rsidRPr="00B40323" w:rsidRDefault="0055050B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910" w:type="dxa"/>
          </w:tcPr>
          <w:p w:rsidR="0055050B" w:rsidRPr="00B40323" w:rsidRDefault="006868CA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55050B" w:rsidRPr="00B40323" w:rsidTr="0055050B">
        <w:tc>
          <w:tcPr>
            <w:tcW w:w="1815" w:type="dxa"/>
          </w:tcPr>
          <w:p w:rsidR="0055050B" w:rsidRPr="00B40323" w:rsidRDefault="006868CA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209. </w:t>
            </w:r>
            <w:r w:rsidR="0055050B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อุดหนุนประเพณีถือศีลกินเจโรงพระ</w:t>
            </w:r>
          </w:p>
          <w:p w:rsidR="0055050B" w:rsidRPr="00B40323" w:rsidRDefault="0055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108-109</w:t>
            </w:r>
          </w:p>
        </w:tc>
        <w:tc>
          <w:tcPr>
            <w:tcW w:w="3119" w:type="dxa"/>
          </w:tcPr>
          <w:p w:rsidR="0055050B" w:rsidRPr="00B40323" w:rsidRDefault="0055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-เพื่อสนับสนุนและ อนุรักษ์ประเพณีถือศีล กินเจให้คงอยู่สืบไป</w:t>
            </w:r>
          </w:p>
        </w:tc>
        <w:tc>
          <w:tcPr>
            <w:tcW w:w="1134" w:type="dxa"/>
          </w:tcPr>
          <w:p w:rsidR="0055050B" w:rsidRPr="00B40323" w:rsidRDefault="0055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กองการศึกษา เทศบาล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ตําบล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ย่านตาขาว</w:t>
            </w:r>
          </w:p>
        </w:tc>
        <w:tc>
          <w:tcPr>
            <w:tcW w:w="1338" w:type="dxa"/>
          </w:tcPr>
          <w:p w:rsidR="0055050B" w:rsidRPr="00B40323" w:rsidRDefault="0055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1 ครั้ง</w:t>
            </w:r>
          </w:p>
        </w:tc>
        <w:tc>
          <w:tcPr>
            <w:tcW w:w="1352" w:type="dxa"/>
          </w:tcPr>
          <w:p w:rsidR="0055050B" w:rsidRPr="00B40323" w:rsidRDefault="0055050B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ให้การสนับสนุนกิจกรรมที่มี ประโยชน์ต่อชุมชนเชื้อสาย</w:t>
            </w:r>
          </w:p>
          <w:p w:rsidR="0055050B" w:rsidRPr="00B40323" w:rsidRDefault="0055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จีน</w:t>
            </w:r>
          </w:p>
        </w:tc>
        <w:tc>
          <w:tcPr>
            <w:tcW w:w="1050" w:type="dxa"/>
          </w:tcPr>
          <w:p w:rsidR="0055050B" w:rsidRPr="00B40323" w:rsidRDefault="0055050B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15,000</w:t>
            </w:r>
          </w:p>
        </w:tc>
        <w:tc>
          <w:tcPr>
            <w:tcW w:w="932" w:type="dxa"/>
          </w:tcPr>
          <w:p w:rsidR="0055050B" w:rsidRPr="00B40323" w:rsidRDefault="0055050B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:rsidR="0055050B" w:rsidRPr="00B40323" w:rsidRDefault="0055050B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021" w:type="dxa"/>
          </w:tcPr>
          <w:p w:rsidR="0055050B" w:rsidRPr="00B40323" w:rsidRDefault="00B06676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29" w:type="dxa"/>
          </w:tcPr>
          <w:p w:rsidR="0055050B" w:rsidRPr="00B40323" w:rsidRDefault="0055050B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910" w:type="dxa"/>
          </w:tcPr>
          <w:p w:rsidR="0055050B" w:rsidRPr="00B40323" w:rsidRDefault="006868CA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55050B" w:rsidRPr="00B40323" w:rsidTr="0055050B">
        <w:tc>
          <w:tcPr>
            <w:tcW w:w="1815" w:type="dxa"/>
          </w:tcPr>
          <w:p w:rsidR="0055050B" w:rsidRPr="00B40323" w:rsidRDefault="006868CA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210. </w:t>
            </w:r>
            <w:r w:rsidR="0055050B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อุดหนุนศาสนา และวัฒนธรรมของ มัสยิด</w:t>
            </w:r>
          </w:p>
        </w:tc>
        <w:tc>
          <w:tcPr>
            <w:tcW w:w="3119" w:type="dxa"/>
          </w:tcPr>
          <w:p w:rsidR="0055050B" w:rsidRPr="00B40323" w:rsidRDefault="0055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-เพื่อส่งเสริมกิจกรรม ทางศาสนาอิสลาม</w:t>
            </w:r>
          </w:p>
        </w:tc>
        <w:tc>
          <w:tcPr>
            <w:tcW w:w="1134" w:type="dxa"/>
          </w:tcPr>
          <w:p w:rsidR="0055050B" w:rsidRPr="00B40323" w:rsidRDefault="0055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กองการศึกษา เทศบาล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ตําบล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ย่านตาขาว</w:t>
            </w:r>
          </w:p>
        </w:tc>
        <w:tc>
          <w:tcPr>
            <w:tcW w:w="1338" w:type="dxa"/>
          </w:tcPr>
          <w:p w:rsidR="0055050B" w:rsidRPr="00B40323" w:rsidRDefault="0055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1 ครั้ง</w:t>
            </w:r>
          </w:p>
        </w:tc>
        <w:tc>
          <w:tcPr>
            <w:tcW w:w="1352" w:type="dxa"/>
          </w:tcPr>
          <w:p w:rsidR="0055050B" w:rsidRPr="00B40323" w:rsidRDefault="0055050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ให้การสนับสนุนกิจกรรมที่มี ประโยชน์ต่อชุมชนอิสลาม</w:t>
            </w:r>
          </w:p>
        </w:tc>
        <w:tc>
          <w:tcPr>
            <w:tcW w:w="1050" w:type="dxa"/>
          </w:tcPr>
          <w:p w:rsidR="0055050B" w:rsidRPr="00B40323" w:rsidRDefault="0055050B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15,000</w:t>
            </w:r>
          </w:p>
        </w:tc>
        <w:tc>
          <w:tcPr>
            <w:tcW w:w="932" w:type="dxa"/>
          </w:tcPr>
          <w:p w:rsidR="0055050B" w:rsidRPr="00B40323" w:rsidRDefault="0055050B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:rsidR="0055050B" w:rsidRPr="00B40323" w:rsidRDefault="0055050B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021" w:type="dxa"/>
          </w:tcPr>
          <w:p w:rsidR="0055050B" w:rsidRPr="00B40323" w:rsidRDefault="00B06676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29" w:type="dxa"/>
          </w:tcPr>
          <w:p w:rsidR="0055050B" w:rsidRPr="00B40323" w:rsidRDefault="0055050B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910" w:type="dxa"/>
          </w:tcPr>
          <w:p w:rsidR="0055050B" w:rsidRPr="00B40323" w:rsidRDefault="006868CA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6868CA" w:rsidRPr="00B40323" w:rsidRDefault="006868CA" w:rsidP="00302660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6868CA" w:rsidRPr="00B40323" w:rsidRDefault="006868CA" w:rsidP="00302660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6868CA" w:rsidRPr="00B40323" w:rsidRDefault="006868CA" w:rsidP="00302660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B06676" w:rsidRDefault="00B06676" w:rsidP="00302660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B06676" w:rsidRDefault="00B06676" w:rsidP="00302660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302660" w:rsidRPr="00B40323" w:rsidRDefault="00B06676" w:rsidP="00302660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213</w:t>
      </w:r>
    </w:p>
    <w:tbl>
      <w:tblPr>
        <w:tblStyle w:val="a3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2099"/>
        <w:gridCol w:w="2835"/>
        <w:gridCol w:w="1280"/>
        <w:gridCol w:w="1192"/>
        <w:gridCol w:w="1352"/>
        <w:gridCol w:w="1050"/>
        <w:gridCol w:w="932"/>
        <w:gridCol w:w="1005"/>
        <w:gridCol w:w="1021"/>
        <w:gridCol w:w="929"/>
        <w:gridCol w:w="910"/>
      </w:tblGrid>
      <w:tr w:rsidR="00302660" w:rsidRPr="00B40323" w:rsidTr="004E0308">
        <w:tc>
          <w:tcPr>
            <w:tcW w:w="2099" w:type="dxa"/>
            <w:vMerge w:val="restart"/>
          </w:tcPr>
          <w:p w:rsidR="00302660" w:rsidRPr="00B40323" w:rsidRDefault="00302660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835" w:type="dxa"/>
            <w:vMerge w:val="restart"/>
          </w:tcPr>
          <w:p w:rsidR="00302660" w:rsidRPr="00B40323" w:rsidRDefault="00302660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302660" w:rsidRPr="00B40323" w:rsidRDefault="0030266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280" w:type="dxa"/>
            <w:vMerge w:val="restart"/>
          </w:tcPr>
          <w:p w:rsidR="00302660" w:rsidRPr="00B40323" w:rsidRDefault="00302660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302660" w:rsidRPr="00B40323" w:rsidRDefault="0030266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44" w:type="dxa"/>
            <w:gridSpan w:val="2"/>
          </w:tcPr>
          <w:p w:rsidR="00302660" w:rsidRPr="00B40323" w:rsidRDefault="0030266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50" w:type="dxa"/>
            <w:vMerge w:val="restart"/>
          </w:tcPr>
          <w:p w:rsidR="00302660" w:rsidRPr="00B40323" w:rsidRDefault="00302660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302660" w:rsidRPr="00B40323" w:rsidRDefault="0030266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3887" w:type="dxa"/>
            <w:gridSpan w:val="4"/>
          </w:tcPr>
          <w:p w:rsidR="00302660" w:rsidRPr="00B40323" w:rsidRDefault="0030266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10" w:type="dxa"/>
            <w:tcBorders>
              <w:bottom w:val="nil"/>
            </w:tcBorders>
          </w:tcPr>
          <w:p w:rsidR="00302660" w:rsidRPr="00B40323" w:rsidRDefault="0030266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302660" w:rsidRPr="00B40323" w:rsidTr="004E0308">
        <w:tc>
          <w:tcPr>
            <w:tcW w:w="2099" w:type="dxa"/>
            <w:vMerge/>
          </w:tcPr>
          <w:p w:rsidR="00302660" w:rsidRPr="00B40323" w:rsidRDefault="0030266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02660" w:rsidRPr="00B40323" w:rsidRDefault="0030266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80" w:type="dxa"/>
            <w:vMerge/>
          </w:tcPr>
          <w:p w:rsidR="00302660" w:rsidRPr="00B40323" w:rsidRDefault="0030266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nil"/>
            </w:tcBorders>
          </w:tcPr>
          <w:p w:rsidR="00302660" w:rsidRPr="00B40323" w:rsidRDefault="0030266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352" w:type="dxa"/>
            <w:tcBorders>
              <w:bottom w:val="nil"/>
            </w:tcBorders>
          </w:tcPr>
          <w:p w:rsidR="00302660" w:rsidRPr="00B40323" w:rsidRDefault="0030266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50" w:type="dxa"/>
            <w:vMerge/>
          </w:tcPr>
          <w:p w:rsidR="00302660" w:rsidRPr="00B40323" w:rsidRDefault="0030266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:rsidR="00302660" w:rsidRPr="00B40323" w:rsidRDefault="0030266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05" w:type="dxa"/>
            <w:tcBorders>
              <w:bottom w:val="nil"/>
            </w:tcBorders>
          </w:tcPr>
          <w:p w:rsidR="00302660" w:rsidRPr="00B40323" w:rsidRDefault="0030266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21" w:type="dxa"/>
            <w:tcBorders>
              <w:bottom w:val="nil"/>
            </w:tcBorders>
          </w:tcPr>
          <w:p w:rsidR="00302660" w:rsidRPr="00B40323" w:rsidRDefault="0030266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29" w:type="dxa"/>
            <w:tcBorders>
              <w:bottom w:val="nil"/>
            </w:tcBorders>
          </w:tcPr>
          <w:p w:rsidR="00302660" w:rsidRPr="00B40323" w:rsidRDefault="0030266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10" w:type="dxa"/>
            <w:tcBorders>
              <w:top w:val="nil"/>
              <w:bottom w:val="nil"/>
            </w:tcBorders>
          </w:tcPr>
          <w:p w:rsidR="00302660" w:rsidRPr="00B40323" w:rsidRDefault="0030266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302660" w:rsidRPr="00B40323" w:rsidTr="004E0308">
        <w:tc>
          <w:tcPr>
            <w:tcW w:w="2099" w:type="dxa"/>
            <w:vMerge/>
          </w:tcPr>
          <w:p w:rsidR="00302660" w:rsidRPr="00B40323" w:rsidRDefault="0030266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835" w:type="dxa"/>
            <w:vMerge/>
          </w:tcPr>
          <w:p w:rsidR="00302660" w:rsidRPr="00B40323" w:rsidRDefault="0030266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80" w:type="dxa"/>
            <w:vMerge/>
          </w:tcPr>
          <w:p w:rsidR="00302660" w:rsidRPr="00B40323" w:rsidRDefault="0030266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</w:tcBorders>
          </w:tcPr>
          <w:p w:rsidR="00302660" w:rsidRPr="00B40323" w:rsidRDefault="0030266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352" w:type="dxa"/>
            <w:tcBorders>
              <w:top w:val="nil"/>
            </w:tcBorders>
          </w:tcPr>
          <w:p w:rsidR="00302660" w:rsidRPr="00B40323" w:rsidRDefault="0030266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50" w:type="dxa"/>
            <w:vMerge/>
          </w:tcPr>
          <w:p w:rsidR="00302660" w:rsidRPr="00B40323" w:rsidRDefault="0030266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</w:tcBorders>
          </w:tcPr>
          <w:p w:rsidR="00302660" w:rsidRPr="00B40323" w:rsidRDefault="00302660" w:rsidP="00B0667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B0667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05" w:type="dxa"/>
            <w:tcBorders>
              <w:top w:val="nil"/>
            </w:tcBorders>
          </w:tcPr>
          <w:p w:rsidR="00302660" w:rsidRPr="00B40323" w:rsidRDefault="00302660" w:rsidP="00B0667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B0667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21" w:type="dxa"/>
            <w:tcBorders>
              <w:top w:val="nil"/>
            </w:tcBorders>
          </w:tcPr>
          <w:p w:rsidR="00302660" w:rsidRPr="00B40323" w:rsidRDefault="00302660" w:rsidP="00B0667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B0667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9" w:type="dxa"/>
            <w:tcBorders>
              <w:top w:val="nil"/>
            </w:tcBorders>
          </w:tcPr>
          <w:p w:rsidR="00302660" w:rsidRPr="00B40323" w:rsidRDefault="00302660" w:rsidP="00B0667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B0667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10" w:type="dxa"/>
            <w:tcBorders>
              <w:top w:val="nil"/>
            </w:tcBorders>
          </w:tcPr>
          <w:p w:rsidR="00302660" w:rsidRPr="00B40323" w:rsidRDefault="0030266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B06676" w:rsidRPr="00B40323" w:rsidTr="004E0308">
        <w:tc>
          <w:tcPr>
            <w:tcW w:w="2099" w:type="dxa"/>
          </w:tcPr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211. โครงการประชาสัมพันธ์เทิดทูนสถาบันพระมหากษัตริย์</w:t>
            </w:r>
          </w:p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</w:t>
            </w:r>
          </w:p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ผลิตสปอต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และสารคดีเทิดพระเกียรติ</w:t>
            </w:r>
          </w:p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-ผลิตรายการวิทยุ 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“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ร่มเกล้าชาวไทย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”</w:t>
            </w:r>
          </w:p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บันทึกเทปถวายพระพรเนื่องในวันเฉลิมพระชนมพรรษา</w:t>
            </w:r>
          </w:p>
        </w:tc>
        <w:tc>
          <w:tcPr>
            <w:tcW w:w="2835" w:type="dxa"/>
          </w:tcPr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เพื่อให้ประชาชนกลุ่มเป้าหมายรับรู้สำนึกในพระมหากรุณาธิคุณและปกป้องสถาบันพระมหากษัตริย์</w:t>
            </w:r>
          </w:p>
        </w:tc>
        <w:tc>
          <w:tcPr>
            <w:tcW w:w="1280" w:type="dxa"/>
          </w:tcPr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สวท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.ตรัง</w:t>
            </w:r>
          </w:p>
        </w:tc>
        <w:tc>
          <w:tcPr>
            <w:tcW w:w="1192" w:type="dxa"/>
          </w:tcPr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60 ครั้ง</w:t>
            </w:r>
          </w:p>
        </w:tc>
        <w:tc>
          <w:tcPr>
            <w:tcW w:w="1352" w:type="dxa"/>
          </w:tcPr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32" w:type="dxa"/>
          </w:tcPr>
          <w:p w:rsidR="00B06676" w:rsidRPr="00DC7B8D" w:rsidRDefault="00B06676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05" w:type="dxa"/>
          </w:tcPr>
          <w:p w:rsidR="00B06676" w:rsidRPr="00DC7B8D" w:rsidRDefault="00B06676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21" w:type="dxa"/>
          </w:tcPr>
          <w:p w:rsidR="00B06676" w:rsidRPr="00DC7B8D" w:rsidRDefault="00B06676" w:rsidP="00417D6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29" w:type="dxa"/>
          </w:tcPr>
          <w:p w:rsidR="00B06676" w:rsidRPr="00DC7B8D" w:rsidRDefault="00B06676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10" w:type="dxa"/>
          </w:tcPr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B06676" w:rsidRPr="00B40323" w:rsidTr="004E0308">
        <w:tc>
          <w:tcPr>
            <w:tcW w:w="2099" w:type="dxa"/>
          </w:tcPr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212. โครงการส่งเสริมคุณธรรมและสืบสานศิลปวัฒนธรรมไทย</w:t>
            </w:r>
          </w:p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</w:t>
            </w:r>
          </w:p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-ผลิตรายการสารธรรม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คณะกรรมการอิสลามประจำจังหวัดตรัง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-ผลิตรายการเสียงธรรมจากวัดประสิทธิชัย</w:t>
            </w:r>
          </w:p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-ผลิตรายการธรรมะสู่สันติ</w:t>
            </w:r>
          </w:p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-กิจกรรมเข้าวัดเนื่องในวันธรรมสวนะ และวัดสำคัญทาศาสนา</w:t>
            </w:r>
          </w:p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-ถ่ายทอดเสียงเนื่องในวันสำคัญ ๆ ต่างๆ</w:t>
            </w:r>
          </w:p>
        </w:tc>
        <w:tc>
          <w:tcPr>
            <w:tcW w:w="2835" w:type="dxa"/>
          </w:tcPr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เพื่อปลูกจิตสำนึกให้ประชาชนเกิดความตระหนักและเข้ามามีส่วนร่วมในการอนุรักษ์ ฟื้นฟู และสืบสานภูมิปัญญาและคุณค่าความหลากหลาย</w:t>
            </w:r>
          </w:p>
        </w:tc>
        <w:tc>
          <w:tcPr>
            <w:tcW w:w="1280" w:type="dxa"/>
          </w:tcPr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สวท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.ตรัง</w:t>
            </w:r>
          </w:p>
        </w:tc>
        <w:tc>
          <w:tcPr>
            <w:tcW w:w="1192" w:type="dxa"/>
          </w:tcPr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100 ตอน</w:t>
            </w:r>
          </w:p>
        </w:tc>
        <w:tc>
          <w:tcPr>
            <w:tcW w:w="1352" w:type="dxa"/>
          </w:tcPr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32" w:type="dxa"/>
          </w:tcPr>
          <w:p w:rsidR="00B06676" w:rsidRPr="00DC7B8D" w:rsidRDefault="00B06676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05" w:type="dxa"/>
          </w:tcPr>
          <w:p w:rsidR="00B06676" w:rsidRPr="00DC7B8D" w:rsidRDefault="00B06676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21" w:type="dxa"/>
          </w:tcPr>
          <w:p w:rsidR="00B06676" w:rsidRPr="00DC7B8D" w:rsidRDefault="00B06676" w:rsidP="00417D6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29" w:type="dxa"/>
          </w:tcPr>
          <w:p w:rsidR="00B06676" w:rsidRPr="00DC7B8D" w:rsidRDefault="00B06676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10" w:type="dxa"/>
          </w:tcPr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D4121D" w:rsidRPr="00B40323" w:rsidRDefault="00D4121D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6868CA" w:rsidRPr="00B40323" w:rsidRDefault="006868CA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6868CA" w:rsidRPr="00B40323" w:rsidRDefault="006868CA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E168F6" w:rsidRPr="00B40323" w:rsidRDefault="00B06676" w:rsidP="00E168F6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lastRenderedPageBreak/>
        <w:t>214</w:t>
      </w:r>
    </w:p>
    <w:tbl>
      <w:tblPr>
        <w:tblStyle w:val="a3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2099"/>
        <w:gridCol w:w="2835"/>
        <w:gridCol w:w="1280"/>
        <w:gridCol w:w="1192"/>
        <w:gridCol w:w="1352"/>
        <w:gridCol w:w="1050"/>
        <w:gridCol w:w="932"/>
        <w:gridCol w:w="1005"/>
        <w:gridCol w:w="1021"/>
        <w:gridCol w:w="929"/>
        <w:gridCol w:w="910"/>
      </w:tblGrid>
      <w:tr w:rsidR="00E168F6" w:rsidRPr="00B40323" w:rsidTr="004E0308">
        <w:tc>
          <w:tcPr>
            <w:tcW w:w="2099" w:type="dxa"/>
            <w:vMerge w:val="restart"/>
          </w:tcPr>
          <w:p w:rsidR="00E168F6" w:rsidRPr="00B40323" w:rsidRDefault="00E168F6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835" w:type="dxa"/>
            <w:vMerge w:val="restart"/>
          </w:tcPr>
          <w:p w:rsidR="00E168F6" w:rsidRPr="00B40323" w:rsidRDefault="00E168F6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E168F6" w:rsidRPr="00B40323" w:rsidRDefault="00E168F6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280" w:type="dxa"/>
            <w:vMerge w:val="restart"/>
          </w:tcPr>
          <w:p w:rsidR="00E168F6" w:rsidRPr="00B40323" w:rsidRDefault="00E168F6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E168F6" w:rsidRPr="00B40323" w:rsidRDefault="00E168F6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44" w:type="dxa"/>
            <w:gridSpan w:val="2"/>
          </w:tcPr>
          <w:p w:rsidR="00E168F6" w:rsidRPr="00B40323" w:rsidRDefault="00E168F6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50" w:type="dxa"/>
            <w:vMerge w:val="restart"/>
          </w:tcPr>
          <w:p w:rsidR="00E168F6" w:rsidRPr="00B40323" w:rsidRDefault="00E168F6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E168F6" w:rsidRPr="00B40323" w:rsidRDefault="00E168F6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3887" w:type="dxa"/>
            <w:gridSpan w:val="4"/>
          </w:tcPr>
          <w:p w:rsidR="00E168F6" w:rsidRPr="00B40323" w:rsidRDefault="00E168F6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10" w:type="dxa"/>
            <w:tcBorders>
              <w:bottom w:val="nil"/>
            </w:tcBorders>
          </w:tcPr>
          <w:p w:rsidR="00E168F6" w:rsidRPr="00B40323" w:rsidRDefault="00E168F6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E168F6" w:rsidRPr="00B40323" w:rsidTr="004E0308">
        <w:tc>
          <w:tcPr>
            <w:tcW w:w="2099" w:type="dxa"/>
            <w:vMerge/>
          </w:tcPr>
          <w:p w:rsidR="00E168F6" w:rsidRPr="00B40323" w:rsidRDefault="00E168F6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168F6" w:rsidRPr="00B40323" w:rsidRDefault="00E168F6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80" w:type="dxa"/>
            <w:vMerge/>
          </w:tcPr>
          <w:p w:rsidR="00E168F6" w:rsidRPr="00B40323" w:rsidRDefault="00E168F6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nil"/>
            </w:tcBorders>
          </w:tcPr>
          <w:p w:rsidR="00E168F6" w:rsidRPr="00B40323" w:rsidRDefault="00E168F6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352" w:type="dxa"/>
            <w:tcBorders>
              <w:bottom w:val="nil"/>
            </w:tcBorders>
          </w:tcPr>
          <w:p w:rsidR="00E168F6" w:rsidRPr="00B40323" w:rsidRDefault="00E168F6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50" w:type="dxa"/>
            <w:vMerge/>
          </w:tcPr>
          <w:p w:rsidR="00E168F6" w:rsidRPr="00B40323" w:rsidRDefault="00E168F6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:rsidR="00E168F6" w:rsidRPr="00B40323" w:rsidRDefault="00E168F6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05" w:type="dxa"/>
            <w:tcBorders>
              <w:bottom w:val="nil"/>
            </w:tcBorders>
          </w:tcPr>
          <w:p w:rsidR="00E168F6" w:rsidRPr="00B40323" w:rsidRDefault="00E168F6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21" w:type="dxa"/>
            <w:tcBorders>
              <w:bottom w:val="nil"/>
            </w:tcBorders>
          </w:tcPr>
          <w:p w:rsidR="00E168F6" w:rsidRPr="00B40323" w:rsidRDefault="00E168F6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29" w:type="dxa"/>
            <w:tcBorders>
              <w:bottom w:val="nil"/>
            </w:tcBorders>
          </w:tcPr>
          <w:p w:rsidR="00E168F6" w:rsidRPr="00B40323" w:rsidRDefault="00E168F6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10" w:type="dxa"/>
            <w:tcBorders>
              <w:top w:val="nil"/>
              <w:bottom w:val="nil"/>
            </w:tcBorders>
          </w:tcPr>
          <w:p w:rsidR="00E168F6" w:rsidRPr="00B40323" w:rsidRDefault="00E168F6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E168F6" w:rsidRPr="00B40323" w:rsidTr="004E0308">
        <w:tc>
          <w:tcPr>
            <w:tcW w:w="2099" w:type="dxa"/>
            <w:vMerge/>
          </w:tcPr>
          <w:p w:rsidR="00E168F6" w:rsidRPr="00B40323" w:rsidRDefault="00E168F6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835" w:type="dxa"/>
            <w:vMerge/>
          </w:tcPr>
          <w:p w:rsidR="00E168F6" w:rsidRPr="00B40323" w:rsidRDefault="00E168F6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80" w:type="dxa"/>
            <w:vMerge/>
          </w:tcPr>
          <w:p w:rsidR="00E168F6" w:rsidRPr="00B40323" w:rsidRDefault="00E168F6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</w:tcBorders>
          </w:tcPr>
          <w:p w:rsidR="00E168F6" w:rsidRPr="00B40323" w:rsidRDefault="00E168F6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352" w:type="dxa"/>
            <w:tcBorders>
              <w:top w:val="nil"/>
            </w:tcBorders>
          </w:tcPr>
          <w:p w:rsidR="00E168F6" w:rsidRPr="00B40323" w:rsidRDefault="00E168F6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50" w:type="dxa"/>
            <w:vMerge/>
          </w:tcPr>
          <w:p w:rsidR="00E168F6" w:rsidRPr="00B40323" w:rsidRDefault="00E168F6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</w:tcBorders>
          </w:tcPr>
          <w:p w:rsidR="00E168F6" w:rsidRPr="00B40323" w:rsidRDefault="00E168F6" w:rsidP="00B0667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B0667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05" w:type="dxa"/>
            <w:tcBorders>
              <w:top w:val="nil"/>
            </w:tcBorders>
          </w:tcPr>
          <w:p w:rsidR="00E168F6" w:rsidRPr="00B40323" w:rsidRDefault="00E168F6" w:rsidP="00B0667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B0667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21" w:type="dxa"/>
            <w:tcBorders>
              <w:top w:val="nil"/>
            </w:tcBorders>
          </w:tcPr>
          <w:p w:rsidR="00E168F6" w:rsidRPr="00B40323" w:rsidRDefault="00E168F6" w:rsidP="00B0667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B0667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9" w:type="dxa"/>
            <w:tcBorders>
              <w:top w:val="nil"/>
            </w:tcBorders>
          </w:tcPr>
          <w:p w:rsidR="00E168F6" w:rsidRPr="00B40323" w:rsidRDefault="00E168F6" w:rsidP="00B0667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B0667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10" w:type="dxa"/>
            <w:tcBorders>
              <w:top w:val="nil"/>
            </w:tcBorders>
          </w:tcPr>
          <w:p w:rsidR="00E168F6" w:rsidRPr="00B40323" w:rsidRDefault="00E168F6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E168F6" w:rsidRPr="00B40323" w:rsidTr="004E0308">
        <w:tc>
          <w:tcPr>
            <w:tcW w:w="2099" w:type="dxa"/>
          </w:tcPr>
          <w:p w:rsidR="00E168F6" w:rsidRPr="00B40323" w:rsidRDefault="006868CA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213.</w:t>
            </w:r>
            <w:r w:rsidR="00E168F6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โครงการงานการกุศล</w:t>
            </w:r>
          </w:p>
        </w:tc>
        <w:tc>
          <w:tcPr>
            <w:tcW w:w="2835" w:type="dxa"/>
          </w:tcPr>
          <w:p w:rsidR="00E168F6" w:rsidRPr="00B40323" w:rsidRDefault="00E168F6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1.เพื่อบริหารจัดการหา งบประมาณในการ พัฒนาอาคาร และ สถานที่ของมัสยิด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บํารุง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อิสลาม</w:t>
            </w:r>
          </w:p>
          <w:p w:rsidR="00E168F6" w:rsidRPr="00B40323" w:rsidRDefault="00E168F6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2.เพื่อสร้างความสามัคคี ในหมู่คณะ</w:t>
            </w:r>
          </w:p>
        </w:tc>
        <w:tc>
          <w:tcPr>
            <w:tcW w:w="1280" w:type="dxa"/>
          </w:tcPr>
          <w:p w:rsidR="00E168F6" w:rsidRPr="00B40323" w:rsidRDefault="00E168F6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92" w:type="dxa"/>
          </w:tcPr>
          <w:p w:rsidR="00E168F6" w:rsidRPr="00B40323" w:rsidRDefault="00E168F6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2" w:type="dxa"/>
          </w:tcPr>
          <w:p w:rsidR="00E168F6" w:rsidRPr="00B40323" w:rsidRDefault="00E168F6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:rsidR="00E168F6" w:rsidRPr="00B40323" w:rsidRDefault="00E168F6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32" w:type="dxa"/>
          </w:tcPr>
          <w:p w:rsidR="00E168F6" w:rsidRPr="00B40323" w:rsidRDefault="00E168F6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:rsidR="00E168F6" w:rsidRPr="00B40323" w:rsidRDefault="00B06676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21" w:type="dxa"/>
          </w:tcPr>
          <w:p w:rsidR="00E168F6" w:rsidRPr="00B40323" w:rsidRDefault="00E168F6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929" w:type="dxa"/>
          </w:tcPr>
          <w:p w:rsidR="00E168F6" w:rsidRPr="00B40323" w:rsidRDefault="00E168F6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910" w:type="dxa"/>
          </w:tcPr>
          <w:p w:rsidR="00E168F6" w:rsidRPr="00B40323" w:rsidRDefault="006868CA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B06676" w:rsidRPr="00B40323" w:rsidTr="004E0308">
        <w:tc>
          <w:tcPr>
            <w:tcW w:w="2099" w:type="dxa"/>
          </w:tcPr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214. โครงการประชาสัมพันธ์การต่อต้านการทุจริตและประพฤติมิชอบ</w:t>
            </w:r>
          </w:p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</w:t>
            </w:r>
          </w:p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ผลิตและเผยแพร่สารคดีเชิงข่าว</w:t>
            </w:r>
          </w:p>
        </w:tc>
        <w:tc>
          <w:tcPr>
            <w:tcW w:w="2835" w:type="dxa"/>
          </w:tcPr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-เพื่อปลูกฝังความคิดทุกช่วงวัยให้สามารถแยกแยะระหว่างผลประ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โยขน์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ส่วนตนและผลประโยชน์ส่วนรวม</w:t>
            </w:r>
          </w:p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-มุ่งเน้นการปรับพฤติกรรม 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“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คน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 xml:space="preserve">” 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ให้มีจิตสำนึกในความ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ซื่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สัตย์สุจริต</w:t>
            </w:r>
          </w:p>
        </w:tc>
        <w:tc>
          <w:tcPr>
            <w:tcW w:w="1280" w:type="dxa"/>
          </w:tcPr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สวท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.ตรัง</w:t>
            </w:r>
          </w:p>
        </w:tc>
        <w:tc>
          <w:tcPr>
            <w:tcW w:w="1192" w:type="dxa"/>
          </w:tcPr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10ตอน</w:t>
            </w:r>
          </w:p>
        </w:tc>
        <w:tc>
          <w:tcPr>
            <w:tcW w:w="1352" w:type="dxa"/>
          </w:tcPr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32" w:type="dxa"/>
          </w:tcPr>
          <w:p w:rsidR="00B06676" w:rsidRPr="00DC7B8D" w:rsidRDefault="00B06676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05" w:type="dxa"/>
          </w:tcPr>
          <w:p w:rsidR="00B06676" w:rsidRPr="00DC7B8D" w:rsidRDefault="00B06676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21" w:type="dxa"/>
          </w:tcPr>
          <w:p w:rsidR="00B06676" w:rsidRPr="00DC7B8D" w:rsidRDefault="00B06676" w:rsidP="00417D6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29" w:type="dxa"/>
          </w:tcPr>
          <w:p w:rsidR="00B06676" w:rsidRPr="00DC7B8D" w:rsidRDefault="00B06676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10" w:type="dxa"/>
          </w:tcPr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D4121D" w:rsidRPr="00B40323" w:rsidRDefault="00D4121D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D4121D" w:rsidRPr="00B40323" w:rsidRDefault="00D4121D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D4121D" w:rsidRPr="00B40323" w:rsidRDefault="00D4121D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230C83" w:rsidRPr="00B40323" w:rsidRDefault="00230C83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230C83" w:rsidRPr="00B40323" w:rsidRDefault="00230C83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230C83" w:rsidRPr="00B40323" w:rsidRDefault="00230C83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230C83" w:rsidRPr="00B40323" w:rsidRDefault="00230C83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230C83" w:rsidRPr="00B40323" w:rsidRDefault="00230C83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230C83" w:rsidRPr="00B40323" w:rsidRDefault="00230C83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230C83" w:rsidRPr="00B40323" w:rsidRDefault="00230C83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6868CA" w:rsidRPr="00B40323" w:rsidRDefault="006868CA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6868CA" w:rsidRPr="00B40323" w:rsidRDefault="006868CA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6868CA" w:rsidRDefault="006868CA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B06676" w:rsidRDefault="00B06676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B06676" w:rsidRDefault="00B06676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B06676" w:rsidRPr="00B40323" w:rsidRDefault="00B06676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6868CA" w:rsidRPr="00B40323" w:rsidRDefault="006868CA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230C83" w:rsidRPr="00B40323" w:rsidRDefault="00230C83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230C83" w:rsidRPr="00B40323" w:rsidRDefault="00B06676" w:rsidP="00230C83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lastRenderedPageBreak/>
        <w:t>215</w:t>
      </w:r>
    </w:p>
    <w:tbl>
      <w:tblPr>
        <w:tblStyle w:val="a3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2099"/>
        <w:gridCol w:w="2976"/>
        <w:gridCol w:w="1139"/>
        <w:gridCol w:w="1192"/>
        <w:gridCol w:w="1352"/>
        <w:gridCol w:w="1050"/>
        <w:gridCol w:w="932"/>
        <w:gridCol w:w="1005"/>
        <w:gridCol w:w="1021"/>
        <w:gridCol w:w="929"/>
        <w:gridCol w:w="910"/>
      </w:tblGrid>
      <w:tr w:rsidR="00230C83" w:rsidRPr="00B40323" w:rsidTr="004E0308">
        <w:tc>
          <w:tcPr>
            <w:tcW w:w="2099" w:type="dxa"/>
            <w:vMerge w:val="restart"/>
          </w:tcPr>
          <w:p w:rsidR="00230C83" w:rsidRPr="00B40323" w:rsidRDefault="00230C83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976" w:type="dxa"/>
            <w:vMerge w:val="restart"/>
          </w:tcPr>
          <w:p w:rsidR="00230C83" w:rsidRPr="00B40323" w:rsidRDefault="00230C83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139" w:type="dxa"/>
            <w:vMerge w:val="restart"/>
          </w:tcPr>
          <w:p w:rsidR="00230C83" w:rsidRPr="00B40323" w:rsidRDefault="00230C83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44" w:type="dxa"/>
            <w:gridSpan w:val="2"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50" w:type="dxa"/>
            <w:vMerge w:val="restart"/>
          </w:tcPr>
          <w:p w:rsidR="00230C83" w:rsidRPr="00B40323" w:rsidRDefault="00230C83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3887" w:type="dxa"/>
            <w:gridSpan w:val="4"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10" w:type="dxa"/>
            <w:tcBorders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30C83" w:rsidRPr="00B40323" w:rsidTr="004E0308">
        <w:tc>
          <w:tcPr>
            <w:tcW w:w="2099" w:type="dxa"/>
            <w:vMerge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  <w:vMerge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352" w:type="dxa"/>
            <w:tcBorders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50" w:type="dxa"/>
            <w:vMerge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05" w:type="dxa"/>
            <w:tcBorders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21" w:type="dxa"/>
            <w:tcBorders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29" w:type="dxa"/>
            <w:tcBorders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10" w:type="dxa"/>
            <w:tcBorders>
              <w:top w:val="nil"/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30C83" w:rsidRPr="00B40323" w:rsidTr="004E0308">
        <w:tc>
          <w:tcPr>
            <w:tcW w:w="2099" w:type="dxa"/>
            <w:vMerge/>
          </w:tcPr>
          <w:p w:rsidR="00230C83" w:rsidRPr="00B40323" w:rsidRDefault="00230C8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976" w:type="dxa"/>
            <w:vMerge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  <w:vMerge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352" w:type="dxa"/>
            <w:tcBorders>
              <w:top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50" w:type="dxa"/>
            <w:vMerge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</w:tcBorders>
          </w:tcPr>
          <w:p w:rsidR="00230C83" w:rsidRPr="00B40323" w:rsidRDefault="00230C83" w:rsidP="00B0667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B0667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05" w:type="dxa"/>
            <w:tcBorders>
              <w:top w:val="nil"/>
            </w:tcBorders>
          </w:tcPr>
          <w:p w:rsidR="00230C83" w:rsidRPr="00B40323" w:rsidRDefault="00230C83" w:rsidP="00B0667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B0667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21" w:type="dxa"/>
            <w:tcBorders>
              <w:top w:val="nil"/>
            </w:tcBorders>
          </w:tcPr>
          <w:p w:rsidR="00230C83" w:rsidRPr="00B40323" w:rsidRDefault="00230C83" w:rsidP="00B0667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B0667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9" w:type="dxa"/>
            <w:tcBorders>
              <w:top w:val="nil"/>
            </w:tcBorders>
          </w:tcPr>
          <w:p w:rsidR="00230C83" w:rsidRPr="00B40323" w:rsidRDefault="00230C83" w:rsidP="00B0667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B0667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10" w:type="dxa"/>
            <w:tcBorders>
              <w:top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B06676" w:rsidRPr="00B40323" w:rsidTr="004E0308">
        <w:tc>
          <w:tcPr>
            <w:tcW w:w="2099" w:type="dxa"/>
          </w:tcPr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215. โครงการปฏิบัติศาสนกิจในวันสำคัญของชาติ</w:t>
            </w:r>
          </w:p>
        </w:tc>
        <w:tc>
          <w:tcPr>
            <w:tcW w:w="2976" w:type="dxa"/>
          </w:tcPr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๑. เพื่อเฉลิมพระเกียรติและ ถวายพระราชกุศลแด่สมเด็จ พระเจ้าอยู่หัวมหา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วชิ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ราลง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กรณ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บดินทร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เทพ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ยว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ราง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กูร</w:t>
            </w:r>
            <w:proofErr w:type="spellEnd"/>
          </w:p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๒. เพื่อเป็นการเทิดทูนสถาบัน ชาติ ศ า ส นา และ พระมหากษัตริย์ </w:t>
            </w:r>
          </w:p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3. เพื่อสร้างขวัญและ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กําลังใจ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ของศา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สนอิสลาม และ แสดงออกถึงความจงรักภักดี ต่อสถาบันพระมหากษัตริย์ สังคมเกิดความสงบร่มเย็น สันติสุข โดยมีมัสยิดเป็น ศูนย์กลางการเรียนรู้โบราณ ประเพณีของสังคมไทย</w:t>
            </w:r>
          </w:p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4. เพื่อให้ประชาชนยึดมั่นใน ค่านิยมหลักของคนไทยและ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นําไป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ปฏิบัติใน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ชีวิตประจําวัน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อย่างมีคุณภาพ โดยมีสถาบัน พระมหากษัตริย์เป็น ศูนย์กลางการเชื่อมโยง ระหว่างสถาบันชาติ ศาสนา และประชาชน </w:t>
            </w:r>
          </w:p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5. เพื่อเป็นการรักษา สืบทอด ประเพณี/พิธีกรรม การ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นํา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แก่นหลักทางศาสนา มาถือ ปฏิบัติเพื่อเป็นมรดกทาง วัฒนธรรม ที่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สําคัญ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ของชาติ</w:t>
            </w:r>
          </w:p>
        </w:tc>
        <w:tc>
          <w:tcPr>
            <w:tcW w:w="1139" w:type="dxa"/>
          </w:tcPr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สำนักงานวัฒนธรรมจังหวัดและคณะกรรมการอิสลาม</w:t>
            </w:r>
          </w:p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มัสยิดบำรุงอิสลาม</w:t>
            </w:r>
          </w:p>
        </w:tc>
        <w:tc>
          <w:tcPr>
            <w:tcW w:w="1192" w:type="dxa"/>
          </w:tcPr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2" w:type="dxa"/>
          </w:tcPr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32" w:type="dxa"/>
          </w:tcPr>
          <w:p w:rsidR="00B06676" w:rsidRPr="00DC7B8D" w:rsidRDefault="00B06676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05" w:type="dxa"/>
          </w:tcPr>
          <w:p w:rsidR="00B06676" w:rsidRPr="00DC7B8D" w:rsidRDefault="00B06676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21" w:type="dxa"/>
          </w:tcPr>
          <w:p w:rsidR="00B06676" w:rsidRPr="00DC7B8D" w:rsidRDefault="00B06676" w:rsidP="00417D6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29" w:type="dxa"/>
          </w:tcPr>
          <w:p w:rsidR="00B06676" w:rsidRPr="00DC7B8D" w:rsidRDefault="00B06676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10" w:type="dxa"/>
          </w:tcPr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230C83" w:rsidRPr="00B40323" w:rsidRDefault="00230C83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230C83" w:rsidRPr="00B40323" w:rsidRDefault="00230C83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230C83" w:rsidRPr="00B40323" w:rsidRDefault="00230C83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230C83" w:rsidRPr="00B40323" w:rsidRDefault="00230C83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6868CA" w:rsidRPr="00B40323" w:rsidRDefault="006868CA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6868CA" w:rsidRPr="00B40323" w:rsidRDefault="006868CA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6868CA" w:rsidRPr="00B40323" w:rsidRDefault="006868CA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230C83" w:rsidRPr="00B40323" w:rsidRDefault="00230C83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B06676" w:rsidRDefault="00B06676" w:rsidP="00230C83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B06676" w:rsidRDefault="00B06676" w:rsidP="00230C83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230C83" w:rsidRPr="00B40323" w:rsidRDefault="00B06676" w:rsidP="00230C83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216</w:t>
      </w:r>
    </w:p>
    <w:tbl>
      <w:tblPr>
        <w:tblStyle w:val="a3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2099"/>
        <w:gridCol w:w="2976"/>
        <w:gridCol w:w="1139"/>
        <w:gridCol w:w="1192"/>
        <w:gridCol w:w="1352"/>
        <w:gridCol w:w="1050"/>
        <w:gridCol w:w="932"/>
        <w:gridCol w:w="1005"/>
        <w:gridCol w:w="1021"/>
        <w:gridCol w:w="929"/>
        <w:gridCol w:w="910"/>
      </w:tblGrid>
      <w:tr w:rsidR="00230C83" w:rsidRPr="00B40323" w:rsidTr="004E0308">
        <w:tc>
          <w:tcPr>
            <w:tcW w:w="2099" w:type="dxa"/>
            <w:vMerge w:val="restart"/>
          </w:tcPr>
          <w:p w:rsidR="00230C83" w:rsidRPr="00B40323" w:rsidRDefault="00230C83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976" w:type="dxa"/>
            <w:vMerge w:val="restart"/>
          </w:tcPr>
          <w:p w:rsidR="00230C83" w:rsidRPr="00B40323" w:rsidRDefault="00230C83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139" w:type="dxa"/>
            <w:vMerge w:val="restart"/>
          </w:tcPr>
          <w:p w:rsidR="00230C83" w:rsidRPr="00B40323" w:rsidRDefault="00230C83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44" w:type="dxa"/>
            <w:gridSpan w:val="2"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50" w:type="dxa"/>
            <w:vMerge w:val="restart"/>
          </w:tcPr>
          <w:p w:rsidR="00230C83" w:rsidRPr="00B40323" w:rsidRDefault="00230C83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3887" w:type="dxa"/>
            <w:gridSpan w:val="4"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10" w:type="dxa"/>
            <w:tcBorders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30C83" w:rsidRPr="00B40323" w:rsidTr="004E0308">
        <w:tc>
          <w:tcPr>
            <w:tcW w:w="2099" w:type="dxa"/>
            <w:vMerge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  <w:vMerge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352" w:type="dxa"/>
            <w:tcBorders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50" w:type="dxa"/>
            <w:vMerge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05" w:type="dxa"/>
            <w:tcBorders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21" w:type="dxa"/>
            <w:tcBorders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29" w:type="dxa"/>
            <w:tcBorders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10" w:type="dxa"/>
            <w:tcBorders>
              <w:top w:val="nil"/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30C83" w:rsidRPr="00B40323" w:rsidTr="004E0308">
        <w:tc>
          <w:tcPr>
            <w:tcW w:w="2099" w:type="dxa"/>
            <w:vMerge/>
          </w:tcPr>
          <w:p w:rsidR="00230C83" w:rsidRPr="00B40323" w:rsidRDefault="00230C8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976" w:type="dxa"/>
            <w:vMerge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  <w:vMerge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352" w:type="dxa"/>
            <w:tcBorders>
              <w:top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50" w:type="dxa"/>
            <w:vMerge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</w:tcBorders>
          </w:tcPr>
          <w:p w:rsidR="00230C83" w:rsidRPr="00B40323" w:rsidRDefault="00230C83" w:rsidP="00B0667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B0667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05" w:type="dxa"/>
            <w:tcBorders>
              <w:top w:val="nil"/>
            </w:tcBorders>
          </w:tcPr>
          <w:p w:rsidR="00230C83" w:rsidRPr="00B40323" w:rsidRDefault="00230C83" w:rsidP="00B0667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B0667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21" w:type="dxa"/>
            <w:tcBorders>
              <w:top w:val="nil"/>
            </w:tcBorders>
          </w:tcPr>
          <w:p w:rsidR="00230C83" w:rsidRPr="00B40323" w:rsidRDefault="00230C83" w:rsidP="00B0667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B0667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9" w:type="dxa"/>
            <w:tcBorders>
              <w:top w:val="nil"/>
            </w:tcBorders>
          </w:tcPr>
          <w:p w:rsidR="00230C83" w:rsidRPr="00B40323" w:rsidRDefault="00230C83" w:rsidP="00B0667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B0667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10" w:type="dxa"/>
            <w:tcBorders>
              <w:top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B06676" w:rsidRPr="00B40323" w:rsidTr="004E0308">
        <w:tc>
          <w:tcPr>
            <w:tcW w:w="2099" w:type="dxa"/>
          </w:tcPr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216. โครงการปฏิบัติศาสนกิจในวันสำคัญของชาติ</w:t>
            </w:r>
          </w:p>
        </w:tc>
        <w:tc>
          <w:tcPr>
            <w:tcW w:w="2976" w:type="dxa"/>
          </w:tcPr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1.เพื่อเฉลิมพระเก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รีย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รติและถวาย พระราชกุศลแด่สมเด็จพระ เจ้าอยู่หัวมหา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วชิ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ราลง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กรณบดินทร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เทพ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ยว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ราง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กูร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2.เพื่อเป็นการเทิดทูนสถาบันชาติ ศาสนาและพระมหากษัตริย์ </w:t>
            </w:r>
          </w:p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3.เพื่อสร้างขวัญและ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กําลังใจ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ของ ศาสนาอิสลาม และแสดงออกถึงความจงรักภักดี ต่อสถาบันพระ มหากษัตริย์สังคมเกิดความ สงบร่มเย็นเป็นสุขโดยมีมัสยิด เป็นศูนย์กลางการ เรียนรู้โบราณประเพณีของ สังคมไทย</w:t>
            </w:r>
          </w:p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 xml:space="preserve">4. 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เพื่อให้ประชาชนยึดมั่นในค่านิยมหลักของคนไทย 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 xml:space="preserve">| 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และ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นําไป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ปฏิบัติใน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ชีวิตประจําวัน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อย่างมีคุณ ภาพ โดยมีสถาบัน พระมหากษัตริย์เป็นศูนย์ กลางการเชื่อมโยงระหว่าง สถาบันชาติ ศาสนาและ ประชาชน </w:t>
            </w:r>
          </w:p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5.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เพื่อเป็นการรักษาสืบทอด</w:t>
            </w:r>
          </w:p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ประเพณี พิธีกรรม การ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นํา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แก่นหลักทางศาสนามาถือ ปฏิบัติเพื่อเป็นมรดกทาง ทางวัฒนธรรม ที่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สําคัญ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ของชาติ</w:t>
            </w:r>
          </w:p>
        </w:tc>
        <w:tc>
          <w:tcPr>
            <w:tcW w:w="1139" w:type="dxa"/>
          </w:tcPr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คณะกรรมการมัสยิดมัวลี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ฮีม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อิสลาม</w:t>
            </w:r>
          </w:p>
        </w:tc>
        <w:tc>
          <w:tcPr>
            <w:tcW w:w="1192" w:type="dxa"/>
          </w:tcPr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400 คน</w:t>
            </w:r>
          </w:p>
        </w:tc>
        <w:tc>
          <w:tcPr>
            <w:tcW w:w="1352" w:type="dxa"/>
          </w:tcPr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คนในชุมชนจงมีความ รักและเทิดทูนสถาบัน พระมหากษัตริย์และรับ ผิดชอบต่อสังคม</w:t>
            </w:r>
          </w:p>
        </w:tc>
        <w:tc>
          <w:tcPr>
            <w:tcW w:w="1050" w:type="dxa"/>
          </w:tcPr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ไม่มี</w:t>
            </w:r>
          </w:p>
        </w:tc>
        <w:tc>
          <w:tcPr>
            <w:tcW w:w="932" w:type="dxa"/>
          </w:tcPr>
          <w:p w:rsidR="00B06676" w:rsidRPr="00DC7B8D" w:rsidRDefault="00B06676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05" w:type="dxa"/>
          </w:tcPr>
          <w:p w:rsidR="00B06676" w:rsidRPr="00DC7B8D" w:rsidRDefault="00B06676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21" w:type="dxa"/>
          </w:tcPr>
          <w:p w:rsidR="00B06676" w:rsidRPr="00DC7B8D" w:rsidRDefault="00B06676" w:rsidP="00417D6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29" w:type="dxa"/>
          </w:tcPr>
          <w:p w:rsidR="00B06676" w:rsidRPr="00DC7B8D" w:rsidRDefault="00B06676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10" w:type="dxa"/>
          </w:tcPr>
          <w:p w:rsidR="00B06676" w:rsidRPr="00B40323" w:rsidRDefault="00B06676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230C83" w:rsidRPr="00B40323" w:rsidRDefault="00230C83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230C83" w:rsidRPr="00B40323" w:rsidRDefault="00230C83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230C83" w:rsidRPr="00B40323" w:rsidRDefault="00230C83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6868CA" w:rsidRPr="00B40323" w:rsidRDefault="006868CA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6868CA" w:rsidRPr="00B40323" w:rsidRDefault="006868CA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6868CA" w:rsidRPr="00B40323" w:rsidRDefault="006868CA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230C83" w:rsidRDefault="00230C83" w:rsidP="00F67A1E">
      <w:pPr>
        <w:spacing w:after="0"/>
        <w:jc w:val="center"/>
        <w:rPr>
          <w:rFonts w:ascii="TH SarabunIT๙" w:hAnsi="TH SarabunIT๙" w:cs="TH SarabunIT๙" w:hint="cs"/>
          <w:sz w:val="24"/>
          <w:szCs w:val="24"/>
        </w:rPr>
      </w:pPr>
    </w:p>
    <w:p w:rsidR="004E0308" w:rsidRDefault="004E0308" w:rsidP="00F67A1E">
      <w:pPr>
        <w:spacing w:after="0"/>
        <w:jc w:val="center"/>
        <w:rPr>
          <w:rFonts w:ascii="TH SarabunIT๙" w:hAnsi="TH SarabunIT๙" w:cs="TH SarabunIT๙" w:hint="cs"/>
          <w:sz w:val="24"/>
          <w:szCs w:val="24"/>
        </w:rPr>
      </w:pPr>
    </w:p>
    <w:p w:rsidR="004E0308" w:rsidRPr="00B40323" w:rsidRDefault="004E0308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230C83" w:rsidRPr="00B40323" w:rsidRDefault="00230C83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230C83" w:rsidRPr="00B40323" w:rsidRDefault="00B06676" w:rsidP="00230C83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217</w:t>
      </w:r>
    </w:p>
    <w:tbl>
      <w:tblPr>
        <w:tblStyle w:val="a3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2099"/>
        <w:gridCol w:w="2835"/>
        <w:gridCol w:w="1280"/>
        <w:gridCol w:w="1192"/>
        <w:gridCol w:w="1352"/>
        <w:gridCol w:w="1050"/>
        <w:gridCol w:w="932"/>
        <w:gridCol w:w="1005"/>
        <w:gridCol w:w="1021"/>
        <w:gridCol w:w="929"/>
        <w:gridCol w:w="910"/>
      </w:tblGrid>
      <w:tr w:rsidR="00230C83" w:rsidRPr="00B40323" w:rsidTr="004E0308">
        <w:tc>
          <w:tcPr>
            <w:tcW w:w="2099" w:type="dxa"/>
            <w:vMerge w:val="restart"/>
          </w:tcPr>
          <w:p w:rsidR="00230C83" w:rsidRPr="00B40323" w:rsidRDefault="00230C83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835" w:type="dxa"/>
            <w:vMerge w:val="restart"/>
          </w:tcPr>
          <w:p w:rsidR="00230C83" w:rsidRPr="00B40323" w:rsidRDefault="00230C83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280" w:type="dxa"/>
            <w:vMerge w:val="restart"/>
          </w:tcPr>
          <w:p w:rsidR="00230C83" w:rsidRPr="00B40323" w:rsidRDefault="00230C83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44" w:type="dxa"/>
            <w:gridSpan w:val="2"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50" w:type="dxa"/>
            <w:vMerge w:val="restart"/>
          </w:tcPr>
          <w:p w:rsidR="00230C83" w:rsidRPr="00B40323" w:rsidRDefault="00230C83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3887" w:type="dxa"/>
            <w:gridSpan w:val="4"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10" w:type="dxa"/>
            <w:tcBorders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30C83" w:rsidRPr="00B40323" w:rsidTr="004E0308">
        <w:tc>
          <w:tcPr>
            <w:tcW w:w="2099" w:type="dxa"/>
            <w:vMerge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80" w:type="dxa"/>
            <w:vMerge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352" w:type="dxa"/>
            <w:tcBorders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50" w:type="dxa"/>
            <w:vMerge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05" w:type="dxa"/>
            <w:tcBorders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21" w:type="dxa"/>
            <w:tcBorders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29" w:type="dxa"/>
            <w:tcBorders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10" w:type="dxa"/>
            <w:tcBorders>
              <w:top w:val="nil"/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30C83" w:rsidRPr="00B40323" w:rsidTr="004E0308">
        <w:tc>
          <w:tcPr>
            <w:tcW w:w="2099" w:type="dxa"/>
            <w:vMerge/>
          </w:tcPr>
          <w:p w:rsidR="00230C83" w:rsidRPr="00B40323" w:rsidRDefault="00230C8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835" w:type="dxa"/>
            <w:vMerge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80" w:type="dxa"/>
            <w:vMerge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352" w:type="dxa"/>
            <w:tcBorders>
              <w:top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50" w:type="dxa"/>
            <w:vMerge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</w:tcBorders>
          </w:tcPr>
          <w:p w:rsidR="00230C83" w:rsidRPr="00B40323" w:rsidRDefault="00230C83" w:rsidP="00B0667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B0667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05" w:type="dxa"/>
            <w:tcBorders>
              <w:top w:val="nil"/>
            </w:tcBorders>
          </w:tcPr>
          <w:p w:rsidR="00230C83" w:rsidRPr="00B40323" w:rsidRDefault="00230C83" w:rsidP="00B0667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B0667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21" w:type="dxa"/>
            <w:tcBorders>
              <w:top w:val="nil"/>
            </w:tcBorders>
          </w:tcPr>
          <w:p w:rsidR="00230C83" w:rsidRPr="00B40323" w:rsidRDefault="00230C83" w:rsidP="00B0667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B0667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9" w:type="dxa"/>
            <w:tcBorders>
              <w:top w:val="nil"/>
            </w:tcBorders>
          </w:tcPr>
          <w:p w:rsidR="00230C83" w:rsidRPr="00B40323" w:rsidRDefault="00230C83" w:rsidP="00B0667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B0667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10" w:type="dxa"/>
            <w:tcBorders>
              <w:top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30C83" w:rsidRPr="00B40323" w:rsidTr="004E0308">
        <w:tc>
          <w:tcPr>
            <w:tcW w:w="2099" w:type="dxa"/>
          </w:tcPr>
          <w:p w:rsidR="00230C83" w:rsidRPr="00B40323" w:rsidRDefault="006868CA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217. </w:t>
            </w:r>
            <w:r w:rsidR="00230C83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รณรงค์ ส่งเสริม การเข้าร่วม กิจกรรม วัน </w:t>
            </w:r>
            <w:proofErr w:type="spellStart"/>
            <w:r w:rsidR="00230C83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สําคัญ</w:t>
            </w:r>
            <w:proofErr w:type="spellEnd"/>
            <w:r w:rsidR="00230C83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ทางศาสนา : วันวิ</w:t>
            </w:r>
            <w:proofErr w:type="spellStart"/>
            <w:r w:rsidR="00230C83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สาขบู</w:t>
            </w:r>
            <w:proofErr w:type="spellEnd"/>
            <w:r w:rsidR="00230C83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ชา</w:t>
            </w:r>
          </w:p>
        </w:tc>
        <w:tc>
          <w:tcPr>
            <w:tcW w:w="2835" w:type="dxa"/>
          </w:tcPr>
          <w:p w:rsidR="00230C83" w:rsidRPr="00B40323" w:rsidRDefault="00230C8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ส่งเสริมให้ข้าราชการ พนักงาน ได้เข้าวัด ปฏิบัติธรรม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ทําบุญ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ตัก บาตร เวียนเทียน</w:t>
            </w:r>
          </w:p>
          <w:p w:rsidR="00230C83" w:rsidRPr="00B40323" w:rsidRDefault="00230C8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เพื่อให้เป็นสังคมที่ดีมี คุณธรรม จริยธรรมอย่าง ยั่งยืน</w:t>
            </w:r>
          </w:p>
        </w:tc>
        <w:tc>
          <w:tcPr>
            <w:tcW w:w="1280" w:type="dxa"/>
          </w:tcPr>
          <w:p w:rsidR="00230C83" w:rsidRPr="00B40323" w:rsidRDefault="00230C8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กองการศึกษา ศาสนาและ วัฒนธรรม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.อ่าวตง</w:t>
            </w:r>
          </w:p>
        </w:tc>
        <w:tc>
          <w:tcPr>
            <w:tcW w:w="1192" w:type="dxa"/>
          </w:tcPr>
          <w:p w:rsidR="00230C83" w:rsidRPr="00B40323" w:rsidRDefault="00230C8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จํานวน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บุคลากรที่  เข้าร่วมโครงการ</w:t>
            </w:r>
          </w:p>
        </w:tc>
        <w:tc>
          <w:tcPr>
            <w:tcW w:w="1352" w:type="dxa"/>
          </w:tcPr>
          <w:p w:rsidR="00230C83" w:rsidRPr="00B40323" w:rsidRDefault="00230C8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บุคลากรใน  หน่วยงาน มีความรู้ ความเข้าใจและจริยธรรม</w:t>
            </w:r>
          </w:p>
        </w:tc>
        <w:tc>
          <w:tcPr>
            <w:tcW w:w="1050" w:type="dxa"/>
          </w:tcPr>
          <w:p w:rsidR="00230C83" w:rsidRPr="00B40323" w:rsidRDefault="00230C8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32" w:type="dxa"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021" w:type="dxa"/>
          </w:tcPr>
          <w:p w:rsidR="00230C83" w:rsidRPr="00B40323" w:rsidRDefault="00B06676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29" w:type="dxa"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10" w:type="dxa"/>
          </w:tcPr>
          <w:p w:rsidR="00230C83" w:rsidRPr="00B40323" w:rsidRDefault="006868CA" w:rsidP="00DD30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230C83" w:rsidRPr="00B40323" w:rsidTr="004E0308">
        <w:tc>
          <w:tcPr>
            <w:tcW w:w="2099" w:type="dxa"/>
          </w:tcPr>
          <w:p w:rsidR="00230C83" w:rsidRPr="00B40323" w:rsidRDefault="006868CA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218. </w:t>
            </w:r>
            <w:r w:rsidR="00230C83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รณรงค์ ส่งเสริม การเข้าร่วม กิจกรรม วัน </w:t>
            </w:r>
            <w:proofErr w:type="spellStart"/>
            <w:r w:rsidR="00230C83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สําคัญ</w:t>
            </w:r>
            <w:proofErr w:type="spellEnd"/>
            <w:r w:rsidR="00230C83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ทางศาสนา : วันอาสาฬหบูชาและวันเข้าพรรษา</w:t>
            </w:r>
          </w:p>
        </w:tc>
        <w:tc>
          <w:tcPr>
            <w:tcW w:w="2835" w:type="dxa"/>
          </w:tcPr>
          <w:p w:rsidR="00230C83" w:rsidRPr="00B40323" w:rsidRDefault="00230C8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ส่งเสริมให้ข้าราชการ พนักงาน ได้เข้าวัด ปฏิบัติธรรม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ทําบุญ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ตัก บาตร เวียนเทียน</w:t>
            </w:r>
          </w:p>
          <w:p w:rsidR="00230C83" w:rsidRPr="00B40323" w:rsidRDefault="00230C8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เพื่อให้เป็นสังคมที่ดีมี คุณธรรม จริยธรรมอย่าง ยั่งยืน</w:t>
            </w:r>
          </w:p>
        </w:tc>
        <w:tc>
          <w:tcPr>
            <w:tcW w:w="1280" w:type="dxa"/>
          </w:tcPr>
          <w:p w:rsidR="00230C83" w:rsidRPr="00B40323" w:rsidRDefault="00230C8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กองการศึกษา ศาสนาและ วัฒนธรรม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.อ่าวตง</w:t>
            </w:r>
          </w:p>
        </w:tc>
        <w:tc>
          <w:tcPr>
            <w:tcW w:w="1192" w:type="dxa"/>
          </w:tcPr>
          <w:p w:rsidR="00230C83" w:rsidRPr="00B40323" w:rsidRDefault="00230C8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จํานวน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บุคลากรที่  เข้าร่วมโครงการ</w:t>
            </w:r>
          </w:p>
        </w:tc>
        <w:tc>
          <w:tcPr>
            <w:tcW w:w="1352" w:type="dxa"/>
          </w:tcPr>
          <w:p w:rsidR="00230C83" w:rsidRPr="00B40323" w:rsidRDefault="00230C8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บุคลากรใน  หน่วยงาน ร่วมกันประกอบกิจกรรม นำหลักธรรมทางพระพุทธศาสนาไปประพฤติปฏิบัติ</w:t>
            </w:r>
          </w:p>
        </w:tc>
        <w:tc>
          <w:tcPr>
            <w:tcW w:w="1050" w:type="dxa"/>
          </w:tcPr>
          <w:p w:rsidR="00230C83" w:rsidRPr="00B40323" w:rsidRDefault="00230C8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32" w:type="dxa"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021" w:type="dxa"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29" w:type="dxa"/>
          </w:tcPr>
          <w:p w:rsidR="00230C83" w:rsidRPr="00B40323" w:rsidRDefault="00B06676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10" w:type="dxa"/>
          </w:tcPr>
          <w:p w:rsidR="00230C83" w:rsidRPr="00B40323" w:rsidRDefault="006868CA" w:rsidP="00DD30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230C83" w:rsidRPr="00B40323" w:rsidTr="004E0308">
        <w:tc>
          <w:tcPr>
            <w:tcW w:w="2099" w:type="dxa"/>
          </w:tcPr>
          <w:p w:rsidR="00230C83" w:rsidRPr="00B40323" w:rsidRDefault="006868CA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219. </w:t>
            </w:r>
            <w:r w:rsidR="00230C83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รณรงค์ ส่งเสริม การเข้าร่วม กิจกรรม วัน </w:t>
            </w:r>
            <w:proofErr w:type="spellStart"/>
            <w:r w:rsidR="00230C83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สําคัญ</w:t>
            </w:r>
            <w:proofErr w:type="spellEnd"/>
            <w:r w:rsidR="00230C83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ทางศาสนา : วันมาฆบูชา</w:t>
            </w:r>
          </w:p>
        </w:tc>
        <w:tc>
          <w:tcPr>
            <w:tcW w:w="2835" w:type="dxa"/>
          </w:tcPr>
          <w:p w:rsidR="00230C83" w:rsidRPr="00B40323" w:rsidRDefault="00230C8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ส่งเสริมให้ข้าราชการ พนักงาน ได้เข้าวัด ปฏิบัติธรรม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ทําบุญ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ตัก บาตร เวียนเทียน</w:t>
            </w:r>
          </w:p>
          <w:p w:rsidR="00230C83" w:rsidRPr="00B40323" w:rsidRDefault="00230C8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เพื่อให้เป็นสังคมที่ดีมี คุณธรรม จริยธรรมอย่าง ยั่งยืน</w:t>
            </w:r>
          </w:p>
        </w:tc>
        <w:tc>
          <w:tcPr>
            <w:tcW w:w="1280" w:type="dxa"/>
          </w:tcPr>
          <w:p w:rsidR="00230C83" w:rsidRPr="00B40323" w:rsidRDefault="00230C8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กองการศึกษา ศาสนาและ วัฒนธรรม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.อ่าวตง</w:t>
            </w:r>
          </w:p>
        </w:tc>
        <w:tc>
          <w:tcPr>
            <w:tcW w:w="1192" w:type="dxa"/>
          </w:tcPr>
          <w:p w:rsidR="00230C83" w:rsidRPr="00B40323" w:rsidRDefault="00230C8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จํานวน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บุคลากรที่  เข้าร่วมโครงการ</w:t>
            </w:r>
          </w:p>
        </w:tc>
        <w:tc>
          <w:tcPr>
            <w:tcW w:w="1352" w:type="dxa"/>
          </w:tcPr>
          <w:p w:rsidR="00230C83" w:rsidRPr="00B40323" w:rsidRDefault="00230C8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บุคลากรใน  หน่วยงาน มีความรู้ ความเข้าใจและจริยธรรม</w:t>
            </w:r>
          </w:p>
        </w:tc>
        <w:tc>
          <w:tcPr>
            <w:tcW w:w="1050" w:type="dxa"/>
          </w:tcPr>
          <w:p w:rsidR="00230C83" w:rsidRPr="00B40323" w:rsidRDefault="00230C8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32" w:type="dxa"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:rsidR="00230C83" w:rsidRPr="00B40323" w:rsidRDefault="00B06676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21" w:type="dxa"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29" w:type="dxa"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10" w:type="dxa"/>
          </w:tcPr>
          <w:p w:rsidR="00230C83" w:rsidRPr="00B40323" w:rsidRDefault="006868CA" w:rsidP="00DD30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230C83" w:rsidRPr="00B40323" w:rsidRDefault="00230C83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230C83" w:rsidRPr="00B40323" w:rsidRDefault="00230C83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230C83" w:rsidRPr="00B40323" w:rsidRDefault="00230C83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6868CA" w:rsidRPr="00B40323" w:rsidRDefault="006868CA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6868CA" w:rsidRDefault="006868CA" w:rsidP="00F67A1E">
      <w:pPr>
        <w:spacing w:after="0"/>
        <w:jc w:val="center"/>
        <w:rPr>
          <w:rFonts w:ascii="TH SarabunIT๙" w:hAnsi="TH SarabunIT๙" w:cs="TH SarabunIT๙" w:hint="cs"/>
          <w:sz w:val="24"/>
          <w:szCs w:val="24"/>
        </w:rPr>
      </w:pPr>
    </w:p>
    <w:p w:rsidR="004E0308" w:rsidRDefault="004E0308" w:rsidP="00F67A1E">
      <w:pPr>
        <w:spacing w:after="0"/>
        <w:jc w:val="center"/>
        <w:rPr>
          <w:rFonts w:ascii="TH SarabunIT๙" w:hAnsi="TH SarabunIT๙" w:cs="TH SarabunIT๙" w:hint="cs"/>
          <w:sz w:val="24"/>
          <w:szCs w:val="24"/>
        </w:rPr>
      </w:pPr>
    </w:p>
    <w:p w:rsidR="004E0308" w:rsidRDefault="004E0308" w:rsidP="00F67A1E">
      <w:pPr>
        <w:spacing w:after="0"/>
        <w:jc w:val="center"/>
        <w:rPr>
          <w:rFonts w:ascii="TH SarabunIT๙" w:hAnsi="TH SarabunIT๙" w:cs="TH SarabunIT๙" w:hint="cs"/>
          <w:sz w:val="24"/>
          <w:szCs w:val="24"/>
        </w:rPr>
      </w:pPr>
    </w:p>
    <w:p w:rsidR="004E0308" w:rsidRDefault="004E0308" w:rsidP="00F67A1E">
      <w:pPr>
        <w:spacing w:after="0"/>
        <w:jc w:val="center"/>
        <w:rPr>
          <w:rFonts w:ascii="TH SarabunIT๙" w:hAnsi="TH SarabunIT๙" w:cs="TH SarabunIT๙" w:hint="cs"/>
          <w:sz w:val="24"/>
          <w:szCs w:val="24"/>
        </w:rPr>
      </w:pPr>
    </w:p>
    <w:p w:rsidR="004E0308" w:rsidRDefault="004E0308" w:rsidP="00F67A1E">
      <w:pPr>
        <w:spacing w:after="0"/>
        <w:jc w:val="center"/>
        <w:rPr>
          <w:rFonts w:ascii="TH SarabunIT๙" w:hAnsi="TH SarabunIT๙" w:cs="TH SarabunIT๙" w:hint="cs"/>
          <w:sz w:val="24"/>
          <w:szCs w:val="24"/>
        </w:rPr>
      </w:pPr>
    </w:p>
    <w:p w:rsidR="004E0308" w:rsidRDefault="004E0308" w:rsidP="00F67A1E">
      <w:pPr>
        <w:spacing w:after="0"/>
        <w:jc w:val="center"/>
        <w:rPr>
          <w:rFonts w:ascii="TH SarabunIT๙" w:hAnsi="TH SarabunIT๙" w:cs="TH SarabunIT๙" w:hint="cs"/>
          <w:sz w:val="24"/>
          <w:szCs w:val="24"/>
        </w:rPr>
      </w:pPr>
    </w:p>
    <w:p w:rsidR="004E0308" w:rsidRPr="00B40323" w:rsidRDefault="004E0308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6868CA" w:rsidRPr="00B40323" w:rsidRDefault="006868CA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372839" w:rsidRDefault="00372839" w:rsidP="00230C83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230C83" w:rsidRPr="00B40323" w:rsidRDefault="00372839" w:rsidP="00230C83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218</w:t>
      </w:r>
    </w:p>
    <w:tbl>
      <w:tblPr>
        <w:tblStyle w:val="a3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2099"/>
        <w:gridCol w:w="2835"/>
        <w:gridCol w:w="1280"/>
        <w:gridCol w:w="1192"/>
        <w:gridCol w:w="1352"/>
        <w:gridCol w:w="1050"/>
        <w:gridCol w:w="932"/>
        <w:gridCol w:w="1005"/>
        <w:gridCol w:w="1021"/>
        <w:gridCol w:w="929"/>
        <w:gridCol w:w="910"/>
      </w:tblGrid>
      <w:tr w:rsidR="00230C83" w:rsidRPr="00B40323" w:rsidTr="004E0308">
        <w:tc>
          <w:tcPr>
            <w:tcW w:w="2099" w:type="dxa"/>
            <w:vMerge w:val="restart"/>
          </w:tcPr>
          <w:p w:rsidR="00230C83" w:rsidRPr="00B40323" w:rsidRDefault="00230C83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835" w:type="dxa"/>
            <w:vMerge w:val="restart"/>
          </w:tcPr>
          <w:p w:rsidR="00230C83" w:rsidRPr="00B40323" w:rsidRDefault="00230C83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280" w:type="dxa"/>
            <w:vMerge w:val="restart"/>
          </w:tcPr>
          <w:p w:rsidR="00230C83" w:rsidRPr="00B40323" w:rsidRDefault="00230C83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44" w:type="dxa"/>
            <w:gridSpan w:val="2"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50" w:type="dxa"/>
            <w:vMerge w:val="restart"/>
          </w:tcPr>
          <w:p w:rsidR="00230C83" w:rsidRPr="00B40323" w:rsidRDefault="00230C83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3887" w:type="dxa"/>
            <w:gridSpan w:val="4"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10" w:type="dxa"/>
            <w:tcBorders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30C83" w:rsidRPr="00B40323" w:rsidTr="004E0308">
        <w:tc>
          <w:tcPr>
            <w:tcW w:w="2099" w:type="dxa"/>
            <w:vMerge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80" w:type="dxa"/>
            <w:vMerge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352" w:type="dxa"/>
            <w:tcBorders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50" w:type="dxa"/>
            <w:vMerge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05" w:type="dxa"/>
            <w:tcBorders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21" w:type="dxa"/>
            <w:tcBorders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29" w:type="dxa"/>
            <w:tcBorders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10" w:type="dxa"/>
            <w:tcBorders>
              <w:top w:val="nil"/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30C83" w:rsidRPr="00B40323" w:rsidTr="004E0308">
        <w:tc>
          <w:tcPr>
            <w:tcW w:w="2099" w:type="dxa"/>
            <w:vMerge/>
          </w:tcPr>
          <w:p w:rsidR="00230C83" w:rsidRPr="00B40323" w:rsidRDefault="00230C8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835" w:type="dxa"/>
            <w:vMerge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80" w:type="dxa"/>
            <w:vMerge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352" w:type="dxa"/>
            <w:tcBorders>
              <w:top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50" w:type="dxa"/>
            <w:vMerge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</w:tcBorders>
          </w:tcPr>
          <w:p w:rsidR="00230C83" w:rsidRPr="00B40323" w:rsidRDefault="00230C83" w:rsidP="0037283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37283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05" w:type="dxa"/>
            <w:tcBorders>
              <w:top w:val="nil"/>
            </w:tcBorders>
          </w:tcPr>
          <w:p w:rsidR="00230C83" w:rsidRPr="00B40323" w:rsidRDefault="00230C83" w:rsidP="0037283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37283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21" w:type="dxa"/>
            <w:tcBorders>
              <w:top w:val="nil"/>
            </w:tcBorders>
          </w:tcPr>
          <w:p w:rsidR="00230C83" w:rsidRPr="00B40323" w:rsidRDefault="00230C83" w:rsidP="0037283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37283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9" w:type="dxa"/>
            <w:tcBorders>
              <w:top w:val="nil"/>
            </w:tcBorders>
          </w:tcPr>
          <w:p w:rsidR="00230C83" w:rsidRPr="00B40323" w:rsidRDefault="00230C83" w:rsidP="0037283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37283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10" w:type="dxa"/>
            <w:tcBorders>
              <w:top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30C83" w:rsidRPr="00B40323" w:rsidTr="004E0308">
        <w:tc>
          <w:tcPr>
            <w:tcW w:w="2099" w:type="dxa"/>
          </w:tcPr>
          <w:p w:rsidR="00230C83" w:rsidRPr="00B40323" w:rsidRDefault="006868CA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220. </w:t>
            </w:r>
            <w:r w:rsidR="00230C83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โครงการปรับสภาพแวดล้อม ที่อยู่อาศัย</w:t>
            </w:r>
            <w:proofErr w:type="spellStart"/>
            <w:r w:rsidR="00230C83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สําหรับ</w:t>
            </w:r>
            <w:proofErr w:type="spellEnd"/>
            <w:r w:rsidR="00230C83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คนพิการ</w:t>
            </w:r>
          </w:p>
        </w:tc>
        <w:tc>
          <w:tcPr>
            <w:tcW w:w="2835" w:type="dxa"/>
          </w:tcPr>
          <w:p w:rsidR="00230C83" w:rsidRPr="00B40323" w:rsidRDefault="00230C8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เพื่อปรับสภาพแวดล้อมที่อยู่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สนง.พมจ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.ตรัง อาศัยให้คนพิการสามารถ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ดํารงชีวิต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ได้โดยสะดวก และเหมาะสม กับสภาพความพิการ</w:t>
            </w:r>
          </w:p>
        </w:tc>
        <w:tc>
          <w:tcPr>
            <w:tcW w:w="1280" w:type="dxa"/>
          </w:tcPr>
          <w:p w:rsidR="00230C83" w:rsidRPr="00B40323" w:rsidRDefault="00230C8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สนง.พมจ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.ตรัง</w:t>
            </w:r>
          </w:p>
        </w:tc>
        <w:tc>
          <w:tcPr>
            <w:tcW w:w="1192" w:type="dxa"/>
          </w:tcPr>
          <w:p w:rsidR="00230C83" w:rsidRPr="00B40323" w:rsidRDefault="00230C8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9 ราย</w:t>
            </w:r>
          </w:p>
        </w:tc>
        <w:tc>
          <w:tcPr>
            <w:tcW w:w="1352" w:type="dxa"/>
          </w:tcPr>
          <w:p w:rsidR="00230C83" w:rsidRPr="00B40323" w:rsidRDefault="00230C8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คนพิการสามารถ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ดํารงชีวิต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และปฏิบัติกิจกรรมในชีวิต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ประจําวัน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ในที่อยู่อาศัย ได้โดยสะดวก</w:t>
            </w:r>
          </w:p>
        </w:tc>
        <w:tc>
          <w:tcPr>
            <w:tcW w:w="1050" w:type="dxa"/>
          </w:tcPr>
          <w:p w:rsidR="00230C83" w:rsidRPr="00B40323" w:rsidRDefault="00230C8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180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932" w:type="dxa"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05" w:type="dxa"/>
          </w:tcPr>
          <w:p w:rsidR="00230C83" w:rsidRPr="00B40323" w:rsidRDefault="00372839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21" w:type="dxa"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29" w:type="dxa"/>
          </w:tcPr>
          <w:p w:rsidR="00230C83" w:rsidRPr="00B40323" w:rsidRDefault="00372839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10" w:type="dxa"/>
          </w:tcPr>
          <w:p w:rsidR="00230C83" w:rsidRPr="00B40323" w:rsidRDefault="006868CA" w:rsidP="00DD30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230C83" w:rsidRPr="00B40323" w:rsidTr="004E0308">
        <w:tc>
          <w:tcPr>
            <w:tcW w:w="2099" w:type="dxa"/>
          </w:tcPr>
          <w:p w:rsidR="00230C83" w:rsidRPr="00B40323" w:rsidRDefault="006868CA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221. </w:t>
            </w:r>
            <w:r w:rsidR="00230C83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เงินสงเคราะห์และฟื้นฟู สมรรถภาพคนพิการ</w:t>
            </w:r>
          </w:p>
        </w:tc>
        <w:tc>
          <w:tcPr>
            <w:tcW w:w="2835" w:type="dxa"/>
          </w:tcPr>
          <w:p w:rsidR="00230C83" w:rsidRPr="00B40323" w:rsidRDefault="00230C8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เพื่อสงเคราะห์และฟื้นฟู สมรรถภาพคนพิการที่ ประสบปัญหาทางสังคม เดือดร้อนด้านการครองชีพ</w:t>
            </w:r>
          </w:p>
        </w:tc>
        <w:tc>
          <w:tcPr>
            <w:tcW w:w="1280" w:type="dxa"/>
          </w:tcPr>
          <w:p w:rsidR="00230C83" w:rsidRPr="00B40323" w:rsidRDefault="00230C8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สนง.พมจ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.ตรัง</w:t>
            </w:r>
          </w:p>
        </w:tc>
        <w:tc>
          <w:tcPr>
            <w:tcW w:w="1192" w:type="dxa"/>
          </w:tcPr>
          <w:p w:rsidR="00230C83" w:rsidRPr="00B40323" w:rsidRDefault="00230C8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100 ราย</w:t>
            </w:r>
          </w:p>
        </w:tc>
        <w:tc>
          <w:tcPr>
            <w:tcW w:w="1352" w:type="dxa"/>
          </w:tcPr>
          <w:p w:rsidR="00230C83" w:rsidRPr="00B40323" w:rsidRDefault="00230C8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คนพิการหรือ ครอบครัวคนพิการ ได้รับการช่วยเหลือ ด้านการครองชีพ มีคุณภาพชีวิตที่ดี</w:t>
            </w:r>
          </w:p>
        </w:tc>
        <w:tc>
          <w:tcPr>
            <w:tcW w:w="1050" w:type="dxa"/>
          </w:tcPr>
          <w:p w:rsidR="00230C83" w:rsidRPr="00B40323" w:rsidRDefault="00230C8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200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32" w:type="dxa"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05" w:type="dxa"/>
          </w:tcPr>
          <w:p w:rsidR="00230C83" w:rsidRPr="00B40323" w:rsidRDefault="00372839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21" w:type="dxa"/>
          </w:tcPr>
          <w:p w:rsidR="00230C83" w:rsidRPr="00B40323" w:rsidRDefault="00372839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29" w:type="dxa"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10" w:type="dxa"/>
          </w:tcPr>
          <w:p w:rsidR="00230C83" w:rsidRPr="00B40323" w:rsidRDefault="006868CA" w:rsidP="00DD30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230C83" w:rsidRPr="00B40323" w:rsidTr="004E0308">
        <w:tc>
          <w:tcPr>
            <w:tcW w:w="2099" w:type="dxa"/>
          </w:tcPr>
          <w:p w:rsidR="00230C83" w:rsidRPr="00B40323" w:rsidRDefault="006868CA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222</w:t>
            </w:r>
            <w:r w:rsidR="00230C83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การสนับสนุนกายอุปกรณ์</w:t>
            </w:r>
          </w:p>
        </w:tc>
        <w:tc>
          <w:tcPr>
            <w:tcW w:w="2835" w:type="dxa"/>
          </w:tcPr>
          <w:p w:rsidR="00230C83" w:rsidRPr="00B40323" w:rsidRDefault="00230C8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เพื่อให้คนพิการได้รับ ความช่วยเหลือกายอุ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กรณ์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ให้สามารถ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ดํารงชีวิต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ได้ อย่างสะดวก</w:t>
            </w:r>
          </w:p>
        </w:tc>
        <w:tc>
          <w:tcPr>
            <w:tcW w:w="1280" w:type="dxa"/>
          </w:tcPr>
          <w:p w:rsidR="00230C83" w:rsidRPr="00B40323" w:rsidRDefault="00230C8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สนง.พมจ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.ตรัง</w:t>
            </w:r>
          </w:p>
        </w:tc>
        <w:tc>
          <w:tcPr>
            <w:tcW w:w="1192" w:type="dxa"/>
          </w:tcPr>
          <w:p w:rsidR="00230C83" w:rsidRPr="00B40323" w:rsidRDefault="00230C8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16 ราย</w:t>
            </w:r>
          </w:p>
        </w:tc>
        <w:tc>
          <w:tcPr>
            <w:tcW w:w="1352" w:type="dxa"/>
          </w:tcPr>
          <w:p w:rsidR="00230C83" w:rsidRPr="00B40323" w:rsidRDefault="00230C8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คนพิการได้รับ ความช่วยเหลือกายอุ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กรณ์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ให้สามารถ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ดํารงชีวิต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ได้ อย่างสะดวก</w:t>
            </w:r>
          </w:p>
        </w:tc>
        <w:tc>
          <w:tcPr>
            <w:tcW w:w="1050" w:type="dxa"/>
          </w:tcPr>
          <w:p w:rsidR="00230C83" w:rsidRPr="00B40323" w:rsidRDefault="00230C8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112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32" w:type="dxa"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05" w:type="dxa"/>
          </w:tcPr>
          <w:p w:rsidR="00230C83" w:rsidRPr="00B40323" w:rsidRDefault="00372839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21" w:type="dxa"/>
          </w:tcPr>
          <w:p w:rsidR="00230C83" w:rsidRPr="00B40323" w:rsidRDefault="00372839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29" w:type="dxa"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10" w:type="dxa"/>
          </w:tcPr>
          <w:p w:rsidR="00230C83" w:rsidRPr="00B40323" w:rsidRDefault="006868CA" w:rsidP="006868C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372839" w:rsidRPr="00B40323" w:rsidTr="004E0308">
        <w:tc>
          <w:tcPr>
            <w:tcW w:w="2099" w:type="dxa"/>
          </w:tcPr>
          <w:p w:rsidR="00372839" w:rsidRPr="00B40323" w:rsidRDefault="0037283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223. การให้บริการ กู้ยืมเงินกองทุนส่งเสริม และพัฒนาคุณภาพชีวิตคนพิการ</w:t>
            </w:r>
          </w:p>
        </w:tc>
        <w:tc>
          <w:tcPr>
            <w:tcW w:w="2835" w:type="dxa"/>
          </w:tcPr>
          <w:p w:rsidR="00372839" w:rsidRPr="00B40323" w:rsidRDefault="0037283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เพื่อให้คนพิการและผู้ดูแล คนพิการได้ใช้บริการ กู้ยืมเงินกองทุนเพื่อ เป็นทุนในการประกอบอาชีพ</w:t>
            </w:r>
          </w:p>
        </w:tc>
        <w:tc>
          <w:tcPr>
            <w:tcW w:w="1280" w:type="dxa"/>
          </w:tcPr>
          <w:p w:rsidR="00372839" w:rsidRPr="00B40323" w:rsidRDefault="0037283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สนง.พมจ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.ตรัง</w:t>
            </w:r>
          </w:p>
        </w:tc>
        <w:tc>
          <w:tcPr>
            <w:tcW w:w="1192" w:type="dxa"/>
          </w:tcPr>
          <w:p w:rsidR="00372839" w:rsidRPr="00B40323" w:rsidRDefault="0037283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389 ราย</w:t>
            </w:r>
          </w:p>
        </w:tc>
        <w:tc>
          <w:tcPr>
            <w:tcW w:w="1352" w:type="dxa"/>
          </w:tcPr>
          <w:p w:rsidR="00372839" w:rsidRPr="00B40323" w:rsidRDefault="0037283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คนพิการและผู้ดูแล คนพิการได้ใช้บริการ กู้ยืมเงินกองทุนเพื่อ เป็นทุนในการประกอบอาชีพ</w:t>
            </w:r>
          </w:p>
        </w:tc>
        <w:tc>
          <w:tcPr>
            <w:tcW w:w="1050" w:type="dxa"/>
          </w:tcPr>
          <w:p w:rsidR="00372839" w:rsidRPr="00B40323" w:rsidRDefault="0037283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230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</w:tc>
        <w:tc>
          <w:tcPr>
            <w:tcW w:w="932" w:type="dxa"/>
          </w:tcPr>
          <w:p w:rsidR="00372839" w:rsidRPr="00DC7B8D" w:rsidRDefault="00372839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05" w:type="dxa"/>
          </w:tcPr>
          <w:p w:rsidR="00372839" w:rsidRPr="00DC7B8D" w:rsidRDefault="00372839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21" w:type="dxa"/>
          </w:tcPr>
          <w:p w:rsidR="00372839" w:rsidRPr="00DC7B8D" w:rsidRDefault="00372839" w:rsidP="00417D6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29" w:type="dxa"/>
          </w:tcPr>
          <w:p w:rsidR="00372839" w:rsidRPr="00DC7B8D" w:rsidRDefault="00372839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10" w:type="dxa"/>
          </w:tcPr>
          <w:p w:rsidR="00372839" w:rsidRPr="00B40323" w:rsidRDefault="00372839" w:rsidP="00DD30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230C83" w:rsidRPr="00B40323" w:rsidRDefault="00230C83" w:rsidP="00230C83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230C83" w:rsidRPr="00B40323" w:rsidRDefault="00230C83" w:rsidP="00230C83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6868CA" w:rsidRPr="00B40323" w:rsidRDefault="006868CA" w:rsidP="00230C83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6868CA" w:rsidRPr="00B40323" w:rsidRDefault="006868CA" w:rsidP="00230C83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372839" w:rsidRDefault="00372839" w:rsidP="00230C83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230C83" w:rsidRPr="00B40323" w:rsidRDefault="00832B66" w:rsidP="00230C83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lastRenderedPageBreak/>
        <w:t>219</w:t>
      </w:r>
    </w:p>
    <w:tbl>
      <w:tblPr>
        <w:tblStyle w:val="a3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2099"/>
        <w:gridCol w:w="2976"/>
        <w:gridCol w:w="1139"/>
        <w:gridCol w:w="1192"/>
        <w:gridCol w:w="1352"/>
        <w:gridCol w:w="1050"/>
        <w:gridCol w:w="932"/>
        <w:gridCol w:w="1005"/>
        <w:gridCol w:w="1021"/>
        <w:gridCol w:w="929"/>
        <w:gridCol w:w="910"/>
      </w:tblGrid>
      <w:tr w:rsidR="00230C83" w:rsidRPr="00B40323" w:rsidTr="004E0308">
        <w:tc>
          <w:tcPr>
            <w:tcW w:w="2099" w:type="dxa"/>
            <w:vMerge w:val="restart"/>
          </w:tcPr>
          <w:p w:rsidR="00230C83" w:rsidRPr="00B40323" w:rsidRDefault="00230C83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976" w:type="dxa"/>
            <w:vMerge w:val="restart"/>
          </w:tcPr>
          <w:p w:rsidR="00230C83" w:rsidRPr="00B40323" w:rsidRDefault="00230C83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139" w:type="dxa"/>
            <w:vMerge w:val="restart"/>
          </w:tcPr>
          <w:p w:rsidR="00230C83" w:rsidRPr="00B40323" w:rsidRDefault="00230C83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44" w:type="dxa"/>
            <w:gridSpan w:val="2"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50" w:type="dxa"/>
            <w:vMerge w:val="restart"/>
          </w:tcPr>
          <w:p w:rsidR="00230C83" w:rsidRPr="00B40323" w:rsidRDefault="00230C83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3887" w:type="dxa"/>
            <w:gridSpan w:val="4"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10" w:type="dxa"/>
            <w:tcBorders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30C83" w:rsidRPr="00B40323" w:rsidTr="004E0308">
        <w:tc>
          <w:tcPr>
            <w:tcW w:w="2099" w:type="dxa"/>
            <w:vMerge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  <w:vMerge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352" w:type="dxa"/>
            <w:tcBorders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50" w:type="dxa"/>
            <w:vMerge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05" w:type="dxa"/>
            <w:tcBorders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21" w:type="dxa"/>
            <w:tcBorders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29" w:type="dxa"/>
            <w:tcBorders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10" w:type="dxa"/>
            <w:tcBorders>
              <w:top w:val="nil"/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30C83" w:rsidRPr="00B40323" w:rsidTr="004E0308">
        <w:tc>
          <w:tcPr>
            <w:tcW w:w="2099" w:type="dxa"/>
            <w:vMerge/>
          </w:tcPr>
          <w:p w:rsidR="00230C83" w:rsidRPr="00B40323" w:rsidRDefault="00230C8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976" w:type="dxa"/>
            <w:vMerge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  <w:vMerge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352" w:type="dxa"/>
            <w:tcBorders>
              <w:top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50" w:type="dxa"/>
            <w:vMerge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</w:tcBorders>
          </w:tcPr>
          <w:p w:rsidR="00230C83" w:rsidRPr="00B40323" w:rsidRDefault="00230C83" w:rsidP="00832B6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832B6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05" w:type="dxa"/>
            <w:tcBorders>
              <w:top w:val="nil"/>
            </w:tcBorders>
          </w:tcPr>
          <w:p w:rsidR="00230C83" w:rsidRPr="00B40323" w:rsidRDefault="00230C83" w:rsidP="00832B6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832B6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21" w:type="dxa"/>
            <w:tcBorders>
              <w:top w:val="nil"/>
            </w:tcBorders>
          </w:tcPr>
          <w:p w:rsidR="00230C83" w:rsidRPr="00B40323" w:rsidRDefault="00230C83" w:rsidP="00832B6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832B6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9" w:type="dxa"/>
            <w:tcBorders>
              <w:top w:val="nil"/>
            </w:tcBorders>
          </w:tcPr>
          <w:p w:rsidR="00230C83" w:rsidRPr="00B40323" w:rsidRDefault="00230C83" w:rsidP="00832B6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832B6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10" w:type="dxa"/>
            <w:tcBorders>
              <w:top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30C83" w:rsidRPr="00B40323" w:rsidTr="004E0308">
        <w:tc>
          <w:tcPr>
            <w:tcW w:w="2099" w:type="dxa"/>
          </w:tcPr>
          <w:p w:rsidR="00230C83" w:rsidRPr="00B40323" w:rsidRDefault="006868CA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224. </w:t>
            </w:r>
            <w:r w:rsidR="00230C83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โครงการจัดงานวันคนพิการ สากลจังหวัดตั้ง </w:t>
            </w:r>
            <w:proofErr w:type="spellStart"/>
            <w:r w:rsidR="00230C83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ประจําปี</w:t>
            </w:r>
            <w:proofErr w:type="spellEnd"/>
            <w:r w:rsidR="00230C83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๒๕๖๑</w:t>
            </w:r>
          </w:p>
        </w:tc>
        <w:tc>
          <w:tcPr>
            <w:tcW w:w="2976" w:type="dxa"/>
          </w:tcPr>
          <w:p w:rsidR="00230C83" w:rsidRPr="00B40323" w:rsidRDefault="00230C8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เพื่อส่งเสริมการเข้าถึง สิทธิประโยชน์ต่างๆ ในสังคม อย่างเสมอภาคกับคนทั่วไป เพื่อเสริมสร้างเจตคติ เชิงสร้างสรรค์ ของคนพิการ ครอบครัวคนพิการและสังคม และสังคมที่มีต่อคนพิการ และความพิการ</w:t>
            </w:r>
          </w:p>
        </w:tc>
        <w:tc>
          <w:tcPr>
            <w:tcW w:w="1139" w:type="dxa"/>
          </w:tcPr>
          <w:p w:rsidR="00230C83" w:rsidRPr="00B40323" w:rsidRDefault="00230C8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สนง.พมจ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.ตรัง</w:t>
            </w:r>
          </w:p>
        </w:tc>
        <w:tc>
          <w:tcPr>
            <w:tcW w:w="1192" w:type="dxa"/>
          </w:tcPr>
          <w:p w:rsidR="00230C83" w:rsidRPr="00B40323" w:rsidRDefault="00230C83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800 ราย</w:t>
            </w:r>
          </w:p>
        </w:tc>
        <w:tc>
          <w:tcPr>
            <w:tcW w:w="1352" w:type="dxa"/>
          </w:tcPr>
          <w:p w:rsidR="00230C83" w:rsidRPr="00B40323" w:rsidRDefault="00230C8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คนพิการเข้าสิทธิประโยชน์ต่างๆ ในสังคมอย่างเสมอภาคกับคนทั่วไป</w:t>
            </w:r>
          </w:p>
        </w:tc>
        <w:tc>
          <w:tcPr>
            <w:tcW w:w="1050" w:type="dxa"/>
          </w:tcPr>
          <w:p w:rsidR="00230C83" w:rsidRPr="00B40323" w:rsidRDefault="00230C8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300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32" w:type="dxa"/>
          </w:tcPr>
          <w:p w:rsidR="00230C83" w:rsidRPr="00B40323" w:rsidRDefault="00832B66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005" w:type="dxa"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21" w:type="dxa"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29" w:type="dxa"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10" w:type="dxa"/>
          </w:tcPr>
          <w:p w:rsidR="00230C83" w:rsidRPr="00B40323" w:rsidRDefault="006868CA" w:rsidP="00DD30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C7609D" w:rsidRPr="00B40323" w:rsidTr="004E0308">
        <w:tc>
          <w:tcPr>
            <w:tcW w:w="2099" w:type="dxa"/>
          </w:tcPr>
          <w:p w:rsidR="00C7609D" w:rsidRPr="00B40323" w:rsidRDefault="006868CA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225. </w:t>
            </w:r>
            <w:r w:rsidR="00C7609D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เงินสงเคราะห์ผู้สูงอายุ ในภาวะ</w:t>
            </w:r>
            <w:proofErr w:type="spellStart"/>
            <w:r w:rsidR="00C7609D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ยากลําบาก</w:t>
            </w:r>
            <w:proofErr w:type="spellEnd"/>
          </w:p>
        </w:tc>
        <w:tc>
          <w:tcPr>
            <w:tcW w:w="2976" w:type="dxa"/>
          </w:tcPr>
          <w:p w:rsidR="00C7609D" w:rsidRPr="00B40323" w:rsidRDefault="00C7609D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เพื่อช่วยเหลือผู้สูงอายุที่ ประสบปัญหาความเดือดร้อน</w:t>
            </w:r>
          </w:p>
        </w:tc>
        <w:tc>
          <w:tcPr>
            <w:tcW w:w="1139" w:type="dxa"/>
          </w:tcPr>
          <w:p w:rsidR="00C7609D" w:rsidRPr="00B40323" w:rsidRDefault="00C7609D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สนง.พมจ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.ตรัง</w:t>
            </w:r>
          </w:p>
        </w:tc>
        <w:tc>
          <w:tcPr>
            <w:tcW w:w="1192" w:type="dxa"/>
          </w:tcPr>
          <w:p w:rsidR="00C7609D" w:rsidRPr="00B40323" w:rsidRDefault="00C7609D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59 ราย</w:t>
            </w:r>
          </w:p>
        </w:tc>
        <w:tc>
          <w:tcPr>
            <w:tcW w:w="1352" w:type="dxa"/>
          </w:tcPr>
          <w:p w:rsidR="00C7609D" w:rsidRPr="00B40323" w:rsidRDefault="00C7609D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ครอบครัวผู้สูงอายุได้รับ การคุ้มครอง ช่วยเหลือ และสามารถบรรเทา ความเดือดร้อน</w:t>
            </w:r>
          </w:p>
        </w:tc>
        <w:tc>
          <w:tcPr>
            <w:tcW w:w="1050" w:type="dxa"/>
          </w:tcPr>
          <w:p w:rsidR="00C7609D" w:rsidRPr="00B40323" w:rsidRDefault="00C7609D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147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500</w:t>
            </w:r>
          </w:p>
        </w:tc>
        <w:tc>
          <w:tcPr>
            <w:tcW w:w="932" w:type="dxa"/>
          </w:tcPr>
          <w:p w:rsidR="00C7609D" w:rsidRPr="00B40323" w:rsidRDefault="00832B66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005" w:type="dxa"/>
          </w:tcPr>
          <w:p w:rsidR="00C7609D" w:rsidRPr="00B40323" w:rsidRDefault="00832B66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021" w:type="dxa"/>
          </w:tcPr>
          <w:p w:rsidR="00C7609D" w:rsidRPr="00B40323" w:rsidRDefault="00C7609D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29" w:type="dxa"/>
          </w:tcPr>
          <w:p w:rsidR="00C7609D" w:rsidRPr="00B40323" w:rsidRDefault="00C7609D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10" w:type="dxa"/>
          </w:tcPr>
          <w:p w:rsidR="00C7609D" w:rsidRPr="00B40323" w:rsidRDefault="006868CA" w:rsidP="00DD30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C7609D" w:rsidRPr="00B40323" w:rsidTr="004E0308">
        <w:tc>
          <w:tcPr>
            <w:tcW w:w="2099" w:type="dxa"/>
          </w:tcPr>
          <w:p w:rsidR="00C7609D" w:rsidRPr="00B40323" w:rsidRDefault="006868CA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226. </w:t>
            </w:r>
            <w:r w:rsidR="00C7609D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สนับสนุนการจัดการงานศพ ผู้สูงอายุตามประเพณี</w:t>
            </w:r>
          </w:p>
        </w:tc>
        <w:tc>
          <w:tcPr>
            <w:tcW w:w="2976" w:type="dxa"/>
          </w:tcPr>
          <w:p w:rsidR="00C7609D" w:rsidRPr="00B40323" w:rsidRDefault="00C7609D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เพื่อช่วยเหลือค่าใช้จ่ายในการ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จัดกสนง.พมจ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.ตรัง ศพตามประเพณีให้ผู้สูงอายุที่ถึง แก่กรรมและมีฐานะยากจน</w:t>
            </w:r>
          </w:p>
        </w:tc>
        <w:tc>
          <w:tcPr>
            <w:tcW w:w="1139" w:type="dxa"/>
          </w:tcPr>
          <w:p w:rsidR="00C7609D" w:rsidRPr="00B40323" w:rsidRDefault="00C7609D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สนง.พมจ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.ตรัง</w:t>
            </w:r>
          </w:p>
        </w:tc>
        <w:tc>
          <w:tcPr>
            <w:tcW w:w="1192" w:type="dxa"/>
          </w:tcPr>
          <w:p w:rsidR="00C7609D" w:rsidRPr="00B40323" w:rsidRDefault="00C7609D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19 ราย</w:t>
            </w:r>
          </w:p>
        </w:tc>
        <w:tc>
          <w:tcPr>
            <w:tcW w:w="1352" w:type="dxa"/>
          </w:tcPr>
          <w:p w:rsidR="00C7609D" w:rsidRPr="00B40323" w:rsidRDefault="00C7609D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ครอบครัวผู้สูงอายุได้รับ การคุ้มครอง ช่วยเหลือ</w:t>
            </w:r>
          </w:p>
        </w:tc>
        <w:tc>
          <w:tcPr>
            <w:tcW w:w="1050" w:type="dxa"/>
          </w:tcPr>
          <w:p w:rsidR="00C7609D" w:rsidRPr="00B40323" w:rsidRDefault="00C7609D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38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932" w:type="dxa"/>
          </w:tcPr>
          <w:p w:rsidR="00C7609D" w:rsidRPr="00B40323" w:rsidRDefault="00832B66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005" w:type="dxa"/>
          </w:tcPr>
          <w:p w:rsidR="00C7609D" w:rsidRPr="00B40323" w:rsidRDefault="00832B66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021" w:type="dxa"/>
          </w:tcPr>
          <w:p w:rsidR="00C7609D" w:rsidRPr="00B40323" w:rsidRDefault="00C7609D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29" w:type="dxa"/>
          </w:tcPr>
          <w:p w:rsidR="00C7609D" w:rsidRPr="00B40323" w:rsidRDefault="00C7609D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10" w:type="dxa"/>
          </w:tcPr>
          <w:p w:rsidR="00C7609D" w:rsidRPr="00B40323" w:rsidRDefault="006868CA" w:rsidP="00DD30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C7609D" w:rsidRPr="00B40323" w:rsidTr="004E0308">
        <w:tc>
          <w:tcPr>
            <w:tcW w:w="2099" w:type="dxa"/>
          </w:tcPr>
          <w:p w:rsidR="00C7609D" w:rsidRPr="00B40323" w:rsidRDefault="006868CA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227. </w:t>
            </w:r>
            <w:r w:rsidR="00C7609D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ปรับสภาพแวดล้อม และสิ่ง</w:t>
            </w:r>
            <w:proofErr w:type="spellStart"/>
            <w:r w:rsidR="00C7609D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อํานวย</w:t>
            </w:r>
            <w:proofErr w:type="spellEnd"/>
            <w:r w:rsidR="00C7609D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ความสะดวก ให้เหมาะสมและปลอดภัย</w:t>
            </w:r>
          </w:p>
        </w:tc>
        <w:tc>
          <w:tcPr>
            <w:tcW w:w="2976" w:type="dxa"/>
          </w:tcPr>
          <w:p w:rsidR="00C7609D" w:rsidRPr="00B40323" w:rsidRDefault="00C7609D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เพื่อให้ผู้สูงอายุที่มีฐานะยากจน</w:t>
            </w:r>
          </w:p>
          <w:p w:rsidR="00C7609D" w:rsidRPr="00B40323" w:rsidRDefault="00C7609D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ได้รับการปรับปรุงบ้าน ให้มีสภาพแวดล้อมที่ดี</w:t>
            </w:r>
          </w:p>
        </w:tc>
        <w:tc>
          <w:tcPr>
            <w:tcW w:w="1139" w:type="dxa"/>
          </w:tcPr>
          <w:p w:rsidR="00C7609D" w:rsidRPr="00B40323" w:rsidRDefault="00C7609D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สนง.พมจ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.ตรัง</w:t>
            </w:r>
          </w:p>
        </w:tc>
        <w:tc>
          <w:tcPr>
            <w:tcW w:w="1192" w:type="dxa"/>
          </w:tcPr>
          <w:p w:rsidR="00C7609D" w:rsidRPr="00B40323" w:rsidRDefault="00C7609D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10 ราย</w:t>
            </w:r>
          </w:p>
        </w:tc>
        <w:tc>
          <w:tcPr>
            <w:tcW w:w="1352" w:type="dxa"/>
          </w:tcPr>
          <w:p w:rsidR="00C7609D" w:rsidRPr="00B40323" w:rsidRDefault="00C7609D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ผู้สูงอายุมีความมั่นคง ปลอดภัยในการ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ดํารงชีวิต</w:t>
            </w:r>
            <w:proofErr w:type="spellEnd"/>
          </w:p>
        </w:tc>
        <w:tc>
          <w:tcPr>
            <w:tcW w:w="1050" w:type="dxa"/>
          </w:tcPr>
          <w:p w:rsidR="00C7609D" w:rsidRPr="00B40323" w:rsidRDefault="00C7609D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235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932" w:type="dxa"/>
          </w:tcPr>
          <w:p w:rsidR="00C7609D" w:rsidRPr="00B40323" w:rsidRDefault="00832B66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005" w:type="dxa"/>
          </w:tcPr>
          <w:p w:rsidR="00C7609D" w:rsidRPr="00B40323" w:rsidRDefault="00832B66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021" w:type="dxa"/>
          </w:tcPr>
          <w:p w:rsidR="00C7609D" w:rsidRPr="00B40323" w:rsidRDefault="00C7609D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29" w:type="dxa"/>
          </w:tcPr>
          <w:p w:rsidR="00C7609D" w:rsidRPr="00B40323" w:rsidRDefault="00C7609D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10" w:type="dxa"/>
          </w:tcPr>
          <w:p w:rsidR="00C7609D" w:rsidRPr="00B40323" w:rsidRDefault="006868CA" w:rsidP="00DD30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832B66" w:rsidRPr="00B40323" w:rsidTr="004E0308">
        <w:tc>
          <w:tcPr>
            <w:tcW w:w="2099" w:type="dxa"/>
          </w:tcPr>
          <w:p w:rsidR="00832B66" w:rsidRPr="00B40323" w:rsidRDefault="00832B66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228. ศูนย์ส่งเสริมความรับผิดชอบ ต่อสังคมของภาคธุรกิจ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ประจํา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จังหวัด</w:t>
            </w:r>
          </w:p>
        </w:tc>
        <w:tc>
          <w:tcPr>
            <w:tcW w:w="2976" w:type="dxa"/>
          </w:tcPr>
          <w:p w:rsidR="00832B66" w:rsidRPr="00B40323" w:rsidRDefault="00832B66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เพื่อสนันสนุนภาค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ธุรกิจ ที่รับผิดชอบต่อสังคม</w:t>
            </w:r>
          </w:p>
        </w:tc>
        <w:tc>
          <w:tcPr>
            <w:tcW w:w="1139" w:type="dxa"/>
          </w:tcPr>
          <w:p w:rsidR="00832B66" w:rsidRPr="00B40323" w:rsidRDefault="00832B66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สนง.พมจ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.ตรัง</w:t>
            </w:r>
          </w:p>
        </w:tc>
        <w:tc>
          <w:tcPr>
            <w:tcW w:w="1192" w:type="dxa"/>
          </w:tcPr>
          <w:p w:rsidR="00832B66" w:rsidRPr="00B40323" w:rsidRDefault="00832B66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 ศูนย์</w:t>
            </w:r>
          </w:p>
        </w:tc>
        <w:tc>
          <w:tcPr>
            <w:tcW w:w="1352" w:type="dxa"/>
          </w:tcPr>
          <w:p w:rsidR="00832B66" w:rsidRPr="00B40323" w:rsidRDefault="00832B66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เกิดความร่วมมือของภาคธุรกิจใน กิจกรรมเพื่อสังคม</w:t>
            </w:r>
          </w:p>
        </w:tc>
        <w:tc>
          <w:tcPr>
            <w:tcW w:w="1050" w:type="dxa"/>
          </w:tcPr>
          <w:p w:rsidR="00832B66" w:rsidRPr="00B40323" w:rsidRDefault="00832B66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32" w:type="dxa"/>
          </w:tcPr>
          <w:p w:rsidR="00832B66" w:rsidRPr="00B40323" w:rsidRDefault="00832B66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05" w:type="dxa"/>
          </w:tcPr>
          <w:p w:rsidR="00832B66" w:rsidRPr="00DC7B8D" w:rsidRDefault="00832B66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21" w:type="dxa"/>
          </w:tcPr>
          <w:p w:rsidR="00832B66" w:rsidRPr="00DC7B8D" w:rsidRDefault="00832B66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29" w:type="dxa"/>
          </w:tcPr>
          <w:p w:rsidR="00832B66" w:rsidRPr="00DC7B8D" w:rsidRDefault="00832B66" w:rsidP="00417D6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10" w:type="dxa"/>
          </w:tcPr>
          <w:p w:rsidR="00832B66" w:rsidRPr="00B40323" w:rsidRDefault="00832B66" w:rsidP="00DD30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230C83" w:rsidRPr="00B40323" w:rsidRDefault="00230C83" w:rsidP="00127B4E">
      <w:pPr>
        <w:spacing w:after="0"/>
        <w:rPr>
          <w:rFonts w:ascii="TH SarabunIT๙" w:hAnsi="TH SarabunIT๙" w:cs="TH SarabunIT๙"/>
          <w:sz w:val="24"/>
          <w:szCs w:val="24"/>
        </w:rPr>
      </w:pPr>
    </w:p>
    <w:p w:rsidR="00127B4E" w:rsidRPr="00B40323" w:rsidRDefault="00127B4E" w:rsidP="00127B4E">
      <w:pPr>
        <w:spacing w:after="0"/>
        <w:rPr>
          <w:rFonts w:ascii="TH SarabunIT๙" w:hAnsi="TH SarabunIT๙" w:cs="TH SarabunIT๙"/>
          <w:sz w:val="24"/>
          <w:szCs w:val="24"/>
        </w:rPr>
      </w:pPr>
    </w:p>
    <w:p w:rsidR="006868CA" w:rsidRPr="00B40323" w:rsidRDefault="006868CA" w:rsidP="00127B4E">
      <w:pPr>
        <w:spacing w:after="0"/>
        <w:rPr>
          <w:rFonts w:ascii="TH SarabunIT๙" w:hAnsi="TH SarabunIT๙" w:cs="TH SarabunIT๙"/>
          <w:sz w:val="24"/>
          <w:szCs w:val="24"/>
        </w:rPr>
      </w:pPr>
    </w:p>
    <w:p w:rsidR="006868CA" w:rsidRPr="00B40323" w:rsidRDefault="006868CA" w:rsidP="00127B4E">
      <w:pPr>
        <w:spacing w:after="0"/>
        <w:rPr>
          <w:rFonts w:ascii="TH SarabunIT๙" w:hAnsi="TH SarabunIT๙" w:cs="TH SarabunIT๙"/>
          <w:sz w:val="24"/>
          <w:szCs w:val="24"/>
        </w:rPr>
      </w:pPr>
    </w:p>
    <w:p w:rsidR="006868CA" w:rsidRPr="00B40323" w:rsidRDefault="006868CA" w:rsidP="00127B4E">
      <w:pPr>
        <w:spacing w:after="0"/>
        <w:rPr>
          <w:rFonts w:ascii="TH SarabunIT๙" w:hAnsi="TH SarabunIT๙" w:cs="TH SarabunIT๙"/>
          <w:sz w:val="24"/>
          <w:szCs w:val="24"/>
        </w:rPr>
      </w:pPr>
    </w:p>
    <w:p w:rsidR="00230C83" w:rsidRDefault="00230C83" w:rsidP="00230C83">
      <w:pPr>
        <w:spacing w:after="0"/>
        <w:jc w:val="center"/>
        <w:rPr>
          <w:rFonts w:ascii="TH SarabunIT๙" w:hAnsi="TH SarabunIT๙" w:cs="TH SarabunIT๙" w:hint="cs"/>
          <w:sz w:val="24"/>
          <w:szCs w:val="24"/>
        </w:rPr>
      </w:pPr>
    </w:p>
    <w:p w:rsidR="004E0308" w:rsidRDefault="004E0308" w:rsidP="00230C83">
      <w:pPr>
        <w:spacing w:after="0"/>
        <w:jc w:val="center"/>
        <w:rPr>
          <w:rFonts w:ascii="TH SarabunIT๙" w:hAnsi="TH SarabunIT๙" w:cs="TH SarabunIT๙" w:hint="cs"/>
          <w:sz w:val="24"/>
          <w:szCs w:val="24"/>
        </w:rPr>
      </w:pPr>
    </w:p>
    <w:p w:rsidR="004E0308" w:rsidRPr="00B40323" w:rsidRDefault="004E0308" w:rsidP="00230C83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417D69" w:rsidRDefault="00417D69" w:rsidP="00230C83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230C83" w:rsidRPr="00B40323" w:rsidRDefault="00417D69" w:rsidP="00230C83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/>
          <w:sz w:val="24"/>
          <w:szCs w:val="24"/>
        </w:rPr>
        <w:t>220</w:t>
      </w:r>
    </w:p>
    <w:tbl>
      <w:tblPr>
        <w:tblStyle w:val="a3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2099"/>
        <w:gridCol w:w="2835"/>
        <w:gridCol w:w="1280"/>
        <w:gridCol w:w="1192"/>
        <w:gridCol w:w="1352"/>
        <w:gridCol w:w="1050"/>
        <w:gridCol w:w="932"/>
        <w:gridCol w:w="1005"/>
        <w:gridCol w:w="1021"/>
        <w:gridCol w:w="929"/>
        <w:gridCol w:w="910"/>
      </w:tblGrid>
      <w:tr w:rsidR="00230C83" w:rsidRPr="00B40323" w:rsidTr="004E0308">
        <w:tc>
          <w:tcPr>
            <w:tcW w:w="2099" w:type="dxa"/>
            <w:vMerge w:val="restart"/>
          </w:tcPr>
          <w:p w:rsidR="00230C83" w:rsidRPr="00B40323" w:rsidRDefault="00230C83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835" w:type="dxa"/>
            <w:vMerge w:val="restart"/>
          </w:tcPr>
          <w:p w:rsidR="00230C83" w:rsidRPr="00B40323" w:rsidRDefault="00230C83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280" w:type="dxa"/>
            <w:vMerge w:val="restart"/>
          </w:tcPr>
          <w:p w:rsidR="00230C83" w:rsidRPr="00B40323" w:rsidRDefault="00230C83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44" w:type="dxa"/>
            <w:gridSpan w:val="2"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50" w:type="dxa"/>
            <w:vMerge w:val="restart"/>
          </w:tcPr>
          <w:p w:rsidR="00230C83" w:rsidRPr="00B40323" w:rsidRDefault="00230C83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3887" w:type="dxa"/>
            <w:gridSpan w:val="4"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10" w:type="dxa"/>
            <w:tcBorders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30C83" w:rsidRPr="00B40323" w:rsidTr="004E0308">
        <w:tc>
          <w:tcPr>
            <w:tcW w:w="2099" w:type="dxa"/>
            <w:vMerge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80" w:type="dxa"/>
            <w:vMerge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352" w:type="dxa"/>
            <w:tcBorders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50" w:type="dxa"/>
            <w:vMerge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05" w:type="dxa"/>
            <w:tcBorders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21" w:type="dxa"/>
            <w:tcBorders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29" w:type="dxa"/>
            <w:tcBorders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10" w:type="dxa"/>
            <w:tcBorders>
              <w:top w:val="nil"/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30C83" w:rsidRPr="00B40323" w:rsidTr="004E0308">
        <w:tc>
          <w:tcPr>
            <w:tcW w:w="2099" w:type="dxa"/>
            <w:vMerge/>
          </w:tcPr>
          <w:p w:rsidR="00230C83" w:rsidRPr="00B40323" w:rsidRDefault="00230C8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835" w:type="dxa"/>
            <w:vMerge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80" w:type="dxa"/>
            <w:vMerge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352" w:type="dxa"/>
            <w:tcBorders>
              <w:top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50" w:type="dxa"/>
            <w:vMerge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</w:tcBorders>
          </w:tcPr>
          <w:p w:rsidR="00230C83" w:rsidRPr="00B40323" w:rsidRDefault="00230C83" w:rsidP="00417D6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417D69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05" w:type="dxa"/>
            <w:tcBorders>
              <w:top w:val="nil"/>
            </w:tcBorders>
          </w:tcPr>
          <w:p w:rsidR="00230C83" w:rsidRPr="00B40323" w:rsidRDefault="00230C83" w:rsidP="00417D6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417D69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21" w:type="dxa"/>
            <w:tcBorders>
              <w:top w:val="nil"/>
            </w:tcBorders>
          </w:tcPr>
          <w:p w:rsidR="00230C83" w:rsidRPr="00B40323" w:rsidRDefault="00230C83" w:rsidP="00417D6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417D69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9" w:type="dxa"/>
            <w:tcBorders>
              <w:top w:val="nil"/>
            </w:tcBorders>
          </w:tcPr>
          <w:p w:rsidR="00230C83" w:rsidRPr="00B40323" w:rsidRDefault="00230C83" w:rsidP="00417D6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417D69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10" w:type="dxa"/>
            <w:tcBorders>
              <w:top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27B4E" w:rsidRPr="00B40323" w:rsidTr="004E0308">
        <w:tc>
          <w:tcPr>
            <w:tcW w:w="2099" w:type="dxa"/>
          </w:tcPr>
          <w:p w:rsidR="00127B4E" w:rsidRPr="00B40323" w:rsidRDefault="006868CA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229. </w:t>
            </w:r>
            <w:r w:rsidR="00127B4E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การสงเคราะห์ครอบครัว ผู้ประสบปัญหาทางสังคม</w:t>
            </w:r>
          </w:p>
        </w:tc>
        <w:tc>
          <w:tcPr>
            <w:tcW w:w="2835" w:type="dxa"/>
          </w:tcPr>
          <w:p w:rsidR="00127B4E" w:rsidRPr="00B40323" w:rsidRDefault="00127B4E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เพื่อช่วยเหลือครอบครัว ที่ประสบปัญหาทางสังคม</w:t>
            </w:r>
          </w:p>
        </w:tc>
        <w:tc>
          <w:tcPr>
            <w:tcW w:w="1280" w:type="dxa"/>
          </w:tcPr>
          <w:p w:rsidR="00127B4E" w:rsidRPr="00B40323" w:rsidRDefault="00127B4E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สนง.พมจ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.ตรัง</w:t>
            </w:r>
          </w:p>
        </w:tc>
        <w:tc>
          <w:tcPr>
            <w:tcW w:w="1192" w:type="dxa"/>
          </w:tcPr>
          <w:p w:rsidR="00127B4E" w:rsidRPr="00B40323" w:rsidRDefault="00127B4E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150 ราย</w:t>
            </w:r>
          </w:p>
        </w:tc>
        <w:tc>
          <w:tcPr>
            <w:tcW w:w="1352" w:type="dxa"/>
          </w:tcPr>
          <w:p w:rsidR="00127B4E" w:rsidRPr="00B40323" w:rsidRDefault="00127B4E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ครอบครัวที่ประสบปัญหาทางสังคม ได้รับการช่วยเหลือเบื้องต้น</w:t>
            </w:r>
          </w:p>
        </w:tc>
        <w:tc>
          <w:tcPr>
            <w:tcW w:w="1050" w:type="dxa"/>
          </w:tcPr>
          <w:p w:rsidR="00127B4E" w:rsidRPr="00B40323" w:rsidRDefault="00127B4E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300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932" w:type="dxa"/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05" w:type="dxa"/>
          </w:tcPr>
          <w:p w:rsidR="00127B4E" w:rsidRPr="00B40323" w:rsidRDefault="00417D69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021" w:type="dxa"/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29" w:type="dxa"/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10" w:type="dxa"/>
          </w:tcPr>
          <w:p w:rsidR="00127B4E" w:rsidRPr="00B40323" w:rsidRDefault="006868CA" w:rsidP="00DD30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127B4E" w:rsidRPr="00B40323" w:rsidTr="004E0308">
        <w:tc>
          <w:tcPr>
            <w:tcW w:w="2099" w:type="dxa"/>
          </w:tcPr>
          <w:p w:rsidR="00127B4E" w:rsidRPr="00B40323" w:rsidRDefault="006868CA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230. </w:t>
            </w:r>
            <w:r w:rsidR="00127B4E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การจัดงานวันสังคมสงเคราะห์</w:t>
            </w:r>
          </w:p>
          <w:p w:rsidR="00127B4E" w:rsidRPr="00B40323" w:rsidRDefault="00127B4E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และวันอาสาสมัครไทย</w:t>
            </w:r>
          </w:p>
        </w:tc>
        <w:tc>
          <w:tcPr>
            <w:tcW w:w="2835" w:type="dxa"/>
          </w:tcPr>
          <w:p w:rsidR="00127B4E" w:rsidRPr="00B40323" w:rsidRDefault="00127B4E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เพื่อเผยแพร่เกียรติคุณ และพระราช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กรณีย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กิจของ สมเด็จพระศรีนครินทรา บรมราชชนนีในงานด้าน สวัสดิการสังคม สังคมสงเคราะห์ และการพัฒนาสังคม - เพื่อให้ผู้ปฏิบัติงานด้าน สวัสดิการสังคม ตลอดจน อาสาสมัคร ทั้งภาครัฐและ เอกชน ร่วมออกหน่วยบริการตามภารกิจที่ประชาชนประสบ ปัญหาความเดือดร้อน อยู่พื้นที่ ห่างไกลให้ได้รับริกา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รสวัสดิ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การ สังคมอย่างทั่วถึง</w:t>
            </w:r>
          </w:p>
          <w:p w:rsidR="00127B4E" w:rsidRPr="00B40323" w:rsidRDefault="00127B4E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80" w:type="dxa"/>
          </w:tcPr>
          <w:p w:rsidR="00127B4E" w:rsidRPr="00B40323" w:rsidRDefault="00127B4E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สนง.พมจ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.ตรัง</w:t>
            </w:r>
          </w:p>
        </w:tc>
        <w:tc>
          <w:tcPr>
            <w:tcW w:w="1192" w:type="dxa"/>
          </w:tcPr>
          <w:p w:rsidR="00127B4E" w:rsidRPr="00B40323" w:rsidRDefault="00127B4E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 ครั้ง</w:t>
            </w:r>
          </w:p>
        </w:tc>
        <w:tc>
          <w:tcPr>
            <w:tcW w:w="1352" w:type="dxa"/>
          </w:tcPr>
          <w:p w:rsidR="00127B4E" w:rsidRPr="00B40323" w:rsidRDefault="00127B4E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การเผยแพร่เกียรติคุณของ สมเด็จพระศรีนครินทราบรมราชชนนี ในงานด้านสวัสดิการสังคม สังคมสงเคราะห์ และการพัฒนาสังคม</w:t>
            </w:r>
          </w:p>
        </w:tc>
        <w:tc>
          <w:tcPr>
            <w:tcW w:w="1050" w:type="dxa"/>
          </w:tcPr>
          <w:p w:rsidR="00127B4E" w:rsidRPr="00B40323" w:rsidRDefault="00127B4E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32" w:type="dxa"/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05" w:type="dxa"/>
          </w:tcPr>
          <w:p w:rsidR="00127B4E" w:rsidRPr="00B40323" w:rsidRDefault="00417D69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021" w:type="dxa"/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29" w:type="dxa"/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10" w:type="dxa"/>
          </w:tcPr>
          <w:p w:rsidR="00127B4E" w:rsidRPr="00B40323" w:rsidRDefault="006868CA" w:rsidP="00DD30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417D69" w:rsidRPr="00B40323" w:rsidTr="004E0308">
        <w:tc>
          <w:tcPr>
            <w:tcW w:w="2099" w:type="dxa"/>
          </w:tcPr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231. โครงการส่งกลับคนไทยตกทุกข์ ได้ยากกลับ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ภูมิลําเนา</w:t>
            </w:r>
            <w:proofErr w:type="spellEnd"/>
          </w:p>
        </w:tc>
        <w:tc>
          <w:tcPr>
            <w:tcW w:w="2835" w:type="dxa"/>
          </w:tcPr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เพื่อช่วยเหลือและคุ้มครอง คนไทยตกทุกข์ได้ยากในประเทศ กลับ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ภูมิลําเนา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เดิม</w:t>
            </w:r>
          </w:p>
        </w:tc>
        <w:tc>
          <w:tcPr>
            <w:tcW w:w="1280" w:type="dxa"/>
          </w:tcPr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สนง.พมจ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.ตรัง</w:t>
            </w:r>
          </w:p>
        </w:tc>
        <w:tc>
          <w:tcPr>
            <w:tcW w:w="1192" w:type="dxa"/>
          </w:tcPr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10 ราย</w:t>
            </w:r>
          </w:p>
        </w:tc>
        <w:tc>
          <w:tcPr>
            <w:tcW w:w="1352" w:type="dxa"/>
          </w:tcPr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คนไทยตกทุกข์ได้ยาก ในประเทศกลับ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ภูมิลําเนา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เดิม</w:t>
            </w:r>
          </w:p>
        </w:tc>
        <w:tc>
          <w:tcPr>
            <w:tcW w:w="1050" w:type="dxa"/>
          </w:tcPr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,500</w:t>
            </w:r>
          </w:p>
        </w:tc>
        <w:tc>
          <w:tcPr>
            <w:tcW w:w="932" w:type="dxa"/>
          </w:tcPr>
          <w:p w:rsidR="00417D69" w:rsidRPr="00DC7B8D" w:rsidRDefault="00417D69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05" w:type="dxa"/>
          </w:tcPr>
          <w:p w:rsidR="00417D69" w:rsidRPr="00DC7B8D" w:rsidRDefault="00417D69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21" w:type="dxa"/>
          </w:tcPr>
          <w:p w:rsidR="00417D69" w:rsidRPr="00DC7B8D" w:rsidRDefault="00417D69" w:rsidP="00417D6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29" w:type="dxa"/>
          </w:tcPr>
          <w:p w:rsidR="00417D69" w:rsidRPr="00DC7B8D" w:rsidRDefault="00417D69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10" w:type="dxa"/>
          </w:tcPr>
          <w:p w:rsidR="00417D69" w:rsidRPr="00B40323" w:rsidRDefault="00417D69" w:rsidP="00DD30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417D69" w:rsidRPr="00B40323" w:rsidTr="004E0308">
        <w:tc>
          <w:tcPr>
            <w:tcW w:w="2099" w:type="dxa"/>
          </w:tcPr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232. โครงการออกบัตรผู้แสดงความ สามารถ</w:t>
            </w:r>
          </w:p>
        </w:tc>
        <w:tc>
          <w:tcPr>
            <w:tcW w:w="2835" w:type="dxa"/>
          </w:tcPr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ออกบัตรผู้แสดงความสามารถ ให้กับผู้ขอมีบัตร</w:t>
            </w:r>
          </w:p>
        </w:tc>
        <w:tc>
          <w:tcPr>
            <w:tcW w:w="1280" w:type="dxa"/>
          </w:tcPr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สนง.พมจ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.ตรัง</w:t>
            </w:r>
          </w:p>
        </w:tc>
        <w:tc>
          <w:tcPr>
            <w:tcW w:w="1192" w:type="dxa"/>
          </w:tcPr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7 ราย</w:t>
            </w:r>
          </w:p>
        </w:tc>
        <w:tc>
          <w:tcPr>
            <w:tcW w:w="1352" w:type="dxa"/>
          </w:tcPr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เพื่อลด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ผู้กระทํา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การขอทาน</w:t>
            </w:r>
          </w:p>
        </w:tc>
        <w:tc>
          <w:tcPr>
            <w:tcW w:w="1050" w:type="dxa"/>
          </w:tcPr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32" w:type="dxa"/>
          </w:tcPr>
          <w:p w:rsidR="00417D69" w:rsidRPr="00DC7B8D" w:rsidRDefault="00417D69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05" w:type="dxa"/>
          </w:tcPr>
          <w:p w:rsidR="00417D69" w:rsidRPr="00DC7B8D" w:rsidRDefault="00417D69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21" w:type="dxa"/>
          </w:tcPr>
          <w:p w:rsidR="00417D69" w:rsidRPr="00DC7B8D" w:rsidRDefault="00417D69" w:rsidP="00417D6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29" w:type="dxa"/>
          </w:tcPr>
          <w:p w:rsidR="00417D69" w:rsidRPr="00DC7B8D" w:rsidRDefault="00417D69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10" w:type="dxa"/>
          </w:tcPr>
          <w:p w:rsidR="00417D69" w:rsidRPr="00B40323" w:rsidRDefault="00417D69" w:rsidP="00DD30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127B4E" w:rsidRPr="00B40323" w:rsidTr="004E0308">
        <w:tc>
          <w:tcPr>
            <w:tcW w:w="2099" w:type="dxa"/>
          </w:tcPr>
          <w:p w:rsidR="00127B4E" w:rsidRPr="00B40323" w:rsidRDefault="006868CA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233. </w:t>
            </w:r>
            <w:r w:rsidR="00127B4E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หมู่บ้านถือศีล ๕ ชาวนา</w:t>
            </w:r>
            <w:proofErr w:type="spellStart"/>
            <w:r w:rsidR="00127B4E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ท่าม</w:t>
            </w:r>
            <w:proofErr w:type="spellEnd"/>
            <w:r w:rsidR="00127B4E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ใต้เป็นสุข</w:t>
            </w:r>
          </w:p>
        </w:tc>
        <w:tc>
          <w:tcPr>
            <w:tcW w:w="2835" w:type="dxa"/>
          </w:tcPr>
          <w:p w:rsidR="00127B4E" w:rsidRPr="00B40323" w:rsidRDefault="00127B4E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เพื่อส่งเสริมให้ ประชาชนมีคุณธรรม จริยธรรม</w:t>
            </w:r>
          </w:p>
        </w:tc>
        <w:tc>
          <w:tcPr>
            <w:tcW w:w="1280" w:type="dxa"/>
          </w:tcPr>
          <w:p w:rsidR="00127B4E" w:rsidRPr="00B40323" w:rsidRDefault="00127B4E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สํานักงาน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ปลัด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.นา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ท่าม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ใต้</w:t>
            </w:r>
          </w:p>
        </w:tc>
        <w:tc>
          <w:tcPr>
            <w:tcW w:w="1192" w:type="dxa"/>
          </w:tcPr>
          <w:p w:rsidR="00127B4E" w:rsidRPr="00B40323" w:rsidRDefault="00127B4E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จํานวน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ประชาชน ร้อยละ ๗๐</w:t>
            </w:r>
          </w:p>
        </w:tc>
        <w:tc>
          <w:tcPr>
            <w:tcW w:w="1352" w:type="dxa"/>
          </w:tcPr>
          <w:p w:rsidR="00127B4E" w:rsidRPr="00B40323" w:rsidRDefault="00127B4E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ประชาชนมีศีลธรรม พละ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จิตสํานึก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ที่ดีงาม</w:t>
            </w:r>
          </w:p>
        </w:tc>
        <w:tc>
          <w:tcPr>
            <w:tcW w:w="1050" w:type="dxa"/>
          </w:tcPr>
          <w:p w:rsidR="00127B4E" w:rsidRPr="00B40323" w:rsidRDefault="00127B4E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20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127B4E" w:rsidRPr="00B40323" w:rsidRDefault="00127B4E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32" w:type="dxa"/>
          </w:tcPr>
          <w:p w:rsidR="00127B4E" w:rsidRPr="00B40323" w:rsidRDefault="00127B4E" w:rsidP="00DD306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05" w:type="dxa"/>
          </w:tcPr>
          <w:p w:rsidR="00127B4E" w:rsidRPr="00B40323" w:rsidRDefault="00127B4E" w:rsidP="00DD306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21" w:type="dxa"/>
          </w:tcPr>
          <w:p w:rsidR="00127B4E" w:rsidRPr="00B40323" w:rsidRDefault="00417D69" w:rsidP="00DD306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929" w:type="dxa"/>
          </w:tcPr>
          <w:p w:rsidR="00127B4E" w:rsidRPr="00B40323" w:rsidRDefault="00127B4E" w:rsidP="00DD306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10" w:type="dxa"/>
          </w:tcPr>
          <w:p w:rsidR="00127B4E" w:rsidRPr="00B40323" w:rsidRDefault="006868CA" w:rsidP="00DD30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127B4E" w:rsidRPr="00B40323" w:rsidRDefault="00127B4E" w:rsidP="00230C83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127B4E" w:rsidRPr="00B40323" w:rsidRDefault="00127B4E" w:rsidP="00230C83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6868CA" w:rsidRPr="00B40323" w:rsidRDefault="006868CA" w:rsidP="00230C83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6868CA" w:rsidRPr="00B40323" w:rsidRDefault="006868CA" w:rsidP="00230C83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6868CA" w:rsidRPr="00B40323" w:rsidRDefault="006868CA" w:rsidP="00230C83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417D69" w:rsidRDefault="00417D69" w:rsidP="00230C83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230C83" w:rsidRPr="00B40323" w:rsidRDefault="00417D69" w:rsidP="00230C83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221</w:t>
      </w:r>
    </w:p>
    <w:tbl>
      <w:tblPr>
        <w:tblStyle w:val="a3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2099"/>
        <w:gridCol w:w="2268"/>
        <w:gridCol w:w="1275"/>
        <w:gridCol w:w="1764"/>
        <w:gridCol w:w="1352"/>
        <w:gridCol w:w="1050"/>
        <w:gridCol w:w="932"/>
        <w:gridCol w:w="1005"/>
        <w:gridCol w:w="1021"/>
        <w:gridCol w:w="929"/>
        <w:gridCol w:w="910"/>
      </w:tblGrid>
      <w:tr w:rsidR="00230C83" w:rsidRPr="00B40323" w:rsidTr="00127B4E">
        <w:tc>
          <w:tcPr>
            <w:tcW w:w="2099" w:type="dxa"/>
            <w:vMerge w:val="restart"/>
          </w:tcPr>
          <w:p w:rsidR="00230C83" w:rsidRPr="00B40323" w:rsidRDefault="00230C83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268" w:type="dxa"/>
            <w:vMerge w:val="restart"/>
          </w:tcPr>
          <w:p w:rsidR="00230C83" w:rsidRPr="00B40323" w:rsidRDefault="00230C83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275" w:type="dxa"/>
            <w:vMerge w:val="restart"/>
          </w:tcPr>
          <w:p w:rsidR="00230C83" w:rsidRPr="00B40323" w:rsidRDefault="00230C83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116" w:type="dxa"/>
            <w:gridSpan w:val="2"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50" w:type="dxa"/>
            <w:vMerge w:val="restart"/>
          </w:tcPr>
          <w:p w:rsidR="00230C83" w:rsidRPr="00B40323" w:rsidRDefault="00230C83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3887" w:type="dxa"/>
            <w:gridSpan w:val="4"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10" w:type="dxa"/>
            <w:tcBorders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30C83" w:rsidRPr="00B40323" w:rsidTr="00127B4E">
        <w:tc>
          <w:tcPr>
            <w:tcW w:w="2099" w:type="dxa"/>
            <w:vMerge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64" w:type="dxa"/>
            <w:tcBorders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352" w:type="dxa"/>
            <w:tcBorders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50" w:type="dxa"/>
            <w:vMerge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05" w:type="dxa"/>
            <w:tcBorders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21" w:type="dxa"/>
            <w:tcBorders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29" w:type="dxa"/>
            <w:tcBorders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10" w:type="dxa"/>
            <w:tcBorders>
              <w:top w:val="nil"/>
              <w:bottom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30C83" w:rsidRPr="00B40323" w:rsidTr="00127B4E">
        <w:tc>
          <w:tcPr>
            <w:tcW w:w="2099" w:type="dxa"/>
            <w:vMerge/>
          </w:tcPr>
          <w:p w:rsidR="00230C83" w:rsidRPr="00B40323" w:rsidRDefault="00230C83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68" w:type="dxa"/>
            <w:vMerge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352" w:type="dxa"/>
            <w:tcBorders>
              <w:top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50" w:type="dxa"/>
            <w:vMerge/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</w:tcBorders>
          </w:tcPr>
          <w:p w:rsidR="00230C83" w:rsidRPr="00B40323" w:rsidRDefault="00230C83" w:rsidP="00417D6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417D6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05" w:type="dxa"/>
            <w:tcBorders>
              <w:top w:val="nil"/>
            </w:tcBorders>
          </w:tcPr>
          <w:p w:rsidR="00230C83" w:rsidRPr="00B40323" w:rsidRDefault="00230C83" w:rsidP="00417D6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417D6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21" w:type="dxa"/>
            <w:tcBorders>
              <w:top w:val="nil"/>
            </w:tcBorders>
          </w:tcPr>
          <w:p w:rsidR="00230C83" w:rsidRPr="00B40323" w:rsidRDefault="00230C83" w:rsidP="00417D6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417D6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9" w:type="dxa"/>
            <w:tcBorders>
              <w:top w:val="nil"/>
            </w:tcBorders>
          </w:tcPr>
          <w:p w:rsidR="00230C83" w:rsidRPr="00B40323" w:rsidRDefault="00230C83" w:rsidP="00417D6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417D6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10" w:type="dxa"/>
            <w:tcBorders>
              <w:top w:val="nil"/>
            </w:tcBorders>
          </w:tcPr>
          <w:p w:rsidR="00230C83" w:rsidRPr="00B40323" w:rsidRDefault="00230C83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27B4E" w:rsidRPr="00B40323" w:rsidTr="00127B4E">
        <w:tc>
          <w:tcPr>
            <w:tcW w:w="2099" w:type="dxa"/>
          </w:tcPr>
          <w:p w:rsidR="00127B4E" w:rsidRPr="00B40323" w:rsidRDefault="006868CA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234. </w:t>
            </w:r>
            <w:r w:rsidR="00127B4E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แก้ไขปัญหาการ ทุจริต</w:t>
            </w:r>
          </w:p>
        </w:tc>
        <w:tc>
          <w:tcPr>
            <w:tcW w:w="2268" w:type="dxa"/>
          </w:tcPr>
          <w:p w:rsidR="00127B4E" w:rsidRPr="00B40323" w:rsidRDefault="00127B4E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เพื่อให้ผู้บริหาร พนักงาน สมาชิกสภา และ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ผู้นํา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ชุมชน มี ความรู้และมีความ เข้มแข็งด้านคุณธรรม จริยธรรมภายใต้หลัก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ธรรมาภิ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บาลให้ องค์กรเพื่อป้องกัน และลดช่องโอกาส การทุจริตและพฤติมิ ชอบ</w:t>
            </w:r>
          </w:p>
        </w:tc>
        <w:tc>
          <w:tcPr>
            <w:tcW w:w="1275" w:type="dxa"/>
          </w:tcPr>
          <w:p w:rsidR="00127B4E" w:rsidRPr="00B40323" w:rsidRDefault="00127B4E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สํานักงาน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ปลัด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.นา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ท่าม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ใต้</w:t>
            </w:r>
          </w:p>
        </w:tc>
        <w:tc>
          <w:tcPr>
            <w:tcW w:w="1764" w:type="dxa"/>
          </w:tcPr>
          <w:p w:rsidR="00127B4E" w:rsidRPr="00B40323" w:rsidRDefault="00127B4E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ร้อยละ ๙๐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ดําเนินการ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สํารวจ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ตาม เป้าหมาย</w:t>
            </w:r>
          </w:p>
        </w:tc>
        <w:tc>
          <w:tcPr>
            <w:tcW w:w="1352" w:type="dxa"/>
          </w:tcPr>
          <w:p w:rsidR="00127B4E" w:rsidRPr="00B40323" w:rsidRDefault="00127B4E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ผู้บริหาร พนักงาน สมาชิกสภา และ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ผู้นํา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ชุมชน มีความรู้สร้าง ความเข้มแข็งให้ องค์กรเพื่อป้อองกัน และลดช่องโอกาส การทุจริตและ ประพฤติมิชอบ</w:t>
            </w:r>
          </w:p>
        </w:tc>
        <w:tc>
          <w:tcPr>
            <w:tcW w:w="1050" w:type="dxa"/>
          </w:tcPr>
          <w:p w:rsidR="00127B4E" w:rsidRPr="00B40323" w:rsidRDefault="00127B4E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20,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32" w:type="dxa"/>
          </w:tcPr>
          <w:p w:rsidR="00127B4E" w:rsidRPr="00B40323" w:rsidRDefault="00127B4E" w:rsidP="00DD306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05" w:type="dxa"/>
          </w:tcPr>
          <w:p w:rsidR="00127B4E" w:rsidRPr="00B40323" w:rsidRDefault="00127B4E" w:rsidP="00DD306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21" w:type="dxa"/>
          </w:tcPr>
          <w:p w:rsidR="00127B4E" w:rsidRPr="00B40323" w:rsidRDefault="00417D69" w:rsidP="00DD306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29" w:type="dxa"/>
          </w:tcPr>
          <w:p w:rsidR="00127B4E" w:rsidRPr="00B40323" w:rsidRDefault="00127B4E" w:rsidP="00DD306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10" w:type="dxa"/>
          </w:tcPr>
          <w:p w:rsidR="00127B4E" w:rsidRPr="00B40323" w:rsidRDefault="006868CA" w:rsidP="00DD30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127B4E" w:rsidRPr="00B40323" w:rsidTr="00127B4E">
        <w:tc>
          <w:tcPr>
            <w:tcW w:w="2099" w:type="dxa"/>
          </w:tcPr>
          <w:p w:rsidR="00127B4E" w:rsidRPr="00B40323" w:rsidRDefault="006868CA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235. </w:t>
            </w:r>
            <w:r w:rsidR="00127B4E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จัดกิจกรรมบำเพ็ญประโยชน์นอกสถานที่</w:t>
            </w:r>
          </w:p>
        </w:tc>
        <w:tc>
          <w:tcPr>
            <w:tcW w:w="2268" w:type="dxa"/>
          </w:tcPr>
          <w:p w:rsidR="00127B4E" w:rsidRPr="00B40323" w:rsidRDefault="00127B4E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สำนักงานตรวจบัญชีสหกรณ์ตรัง</w:t>
            </w:r>
          </w:p>
        </w:tc>
        <w:tc>
          <w:tcPr>
            <w:tcW w:w="1275" w:type="dxa"/>
          </w:tcPr>
          <w:p w:rsidR="00127B4E" w:rsidRPr="00B40323" w:rsidRDefault="00127B4E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 ครั้ง</w:t>
            </w:r>
          </w:p>
        </w:tc>
        <w:tc>
          <w:tcPr>
            <w:tcW w:w="1764" w:type="dxa"/>
          </w:tcPr>
          <w:p w:rsidR="00127B4E" w:rsidRPr="00B40323" w:rsidRDefault="00127B4E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ข้าราชการ และเจ้าหน้าที่ได้รับการพัฒนาจิตใจพัฒนาให้มีจิตสาธารณะเกิดความสำนึกร่วมในการสร้างสังคมแห่งคุณธรรม และสมานฉันท์ สร้างประโยชน์แก่ครอบครัวและประเทศชาติรู้จักการให้และเสียสละเพื่อประโยชน์ส่วนรวม</w:t>
            </w:r>
          </w:p>
        </w:tc>
        <w:tc>
          <w:tcPr>
            <w:tcW w:w="1352" w:type="dxa"/>
          </w:tcPr>
          <w:p w:rsidR="00127B4E" w:rsidRPr="00B40323" w:rsidRDefault="00127B4E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050" w:type="dxa"/>
          </w:tcPr>
          <w:p w:rsidR="00127B4E" w:rsidRPr="00B40323" w:rsidRDefault="00127B4E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32" w:type="dxa"/>
          </w:tcPr>
          <w:p w:rsidR="00127B4E" w:rsidRPr="00B40323" w:rsidRDefault="00127B4E" w:rsidP="00DD306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05" w:type="dxa"/>
          </w:tcPr>
          <w:p w:rsidR="00127B4E" w:rsidRPr="00B40323" w:rsidRDefault="00127B4E" w:rsidP="00DD306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21" w:type="dxa"/>
          </w:tcPr>
          <w:p w:rsidR="00127B4E" w:rsidRPr="00B40323" w:rsidRDefault="00127B4E" w:rsidP="00DD306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29" w:type="dxa"/>
          </w:tcPr>
          <w:p w:rsidR="00127B4E" w:rsidRPr="00B40323" w:rsidRDefault="00417D69" w:rsidP="00DD306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10" w:type="dxa"/>
          </w:tcPr>
          <w:p w:rsidR="00127B4E" w:rsidRPr="00B40323" w:rsidRDefault="006868CA" w:rsidP="00DD306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230C83" w:rsidRPr="00B40323" w:rsidRDefault="00230C83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127B4E" w:rsidRPr="00B40323" w:rsidRDefault="00127B4E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127B4E" w:rsidRPr="00B40323" w:rsidRDefault="00127B4E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6868CA" w:rsidRPr="00B40323" w:rsidRDefault="006868CA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6868CA" w:rsidRPr="00B40323" w:rsidRDefault="006868CA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6868CA" w:rsidRPr="00B40323" w:rsidRDefault="006868CA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417D69" w:rsidRDefault="00417D69" w:rsidP="00127B4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417D69" w:rsidRDefault="00417D69" w:rsidP="00127B4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417D69" w:rsidRDefault="00417D69" w:rsidP="00127B4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127B4E" w:rsidRPr="00B40323" w:rsidRDefault="00417D69" w:rsidP="00127B4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222</w:t>
      </w:r>
    </w:p>
    <w:tbl>
      <w:tblPr>
        <w:tblStyle w:val="a3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2099"/>
        <w:gridCol w:w="2268"/>
        <w:gridCol w:w="1275"/>
        <w:gridCol w:w="1764"/>
        <w:gridCol w:w="1352"/>
        <w:gridCol w:w="1050"/>
        <w:gridCol w:w="932"/>
        <w:gridCol w:w="1005"/>
        <w:gridCol w:w="1021"/>
        <w:gridCol w:w="929"/>
        <w:gridCol w:w="910"/>
      </w:tblGrid>
      <w:tr w:rsidR="00127B4E" w:rsidRPr="00B40323" w:rsidTr="00127B4E">
        <w:tc>
          <w:tcPr>
            <w:tcW w:w="2099" w:type="dxa"/>
            <w:vMerge w:val="restart"/>
          </w:tcPr>
          <w:p w:rsidR="00127B4E" w:rsidRPr="00B40323" w:rsidRDefault="00127B4E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268" w:type="dxa"/>
            <w:vMerge w:val="restart"/>
          </w:tcPr>
          <w:p w:rsidR="00127B4E" w:rsidRPr="00B40323" w:rsidRDefault="00127B4E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275" w:type="dxa"/>
            <w:vMerge w:val="restart"/>
          </w:tcPr>
          <w:p w:rsidR="00127B4E" w:rsidRPr="00B40323" w:rsidRDefault="00127B4E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116" w:type="dxa"/>
            <w:gridSpan w:val="2"/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50" w:type="dxa"/>
            <w:vMerge w:val="restart"/>
          </w:tcPr>
          <w:p w:rsidR="00127B4E" w:rsidRPr="00B40323" w:rsidRDefault="00127B4E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3887" w:type="dxa"/>
            <w:gridSpan w:val="4"/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10" w:type="dxa"/>
            <w:tcBorders>
              <w:bottom w:val="nil"/>
            </w:tcBorders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27B4E" w:rsidRPr="00B40323" w:rsidTr="00127B4E">
        <w:tc>
          <w:tcPr>
            <w:tcW w:w="2099" w:type="dxa"/>
            <w:vMerge/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64" w:type="dxa"/>
            <w:tcBorders>
              <w:bottom w:val="nil"/>
            </w:tcBorders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352" w:type="dxa"/>
            <w:tcBorders>
              <w:bottom w:val="nil"/>
            </w:tcBorders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50" w:type="dxa"/>
            <w:vMerge/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05" w:type="dxa"/>
            <w:tcBorders>
              <w:bottom w:val="nil"/>
            </w:tcBorders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21" w:type="dxa"/>
            <w:tcBorders>
              <w:bottom w:val="nil"/>
            </w:tcBorders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29" w:type="dxa"/>
            <w:tcBorders>
              <w:bottom w:val="nil"/>
            </w:tcBorders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10" w:type="dxa"/>
            <w:tcBorders>
              <w:top w:val="nil"/>
              <w:bottom w:val="nil"/>
            </w:tcBorders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127B4E" w:rsidRPr="00B40323" w:rsidTr="00127B4E">
        <w:tc>
          <w:tcPr>
            <w:tcW w:w="2099" w:type="dxa"/>
            <w:vMerge/>
          </w:tcPr>
          <w:p w:rsidR="00127B4E" w:rsidRPr="00B40323" w:rsidRDefault="00127B4E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68" w:type="dxa"/>
            <w:vMerge/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</w:tcBorders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352" w:type="dxa"/>
            <w:tcBorders>
              <w:top w:val="nil"/>
            </w:tcBorders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50" w:type="dxa"/>
            <w:vMerge/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</w:tcBorders>
          </w:tcPr>
          <w:p w:rsidR="00127B4E" w:rsidRPr="00B40323" w:rsidRDefault="00127B4E" w:rsidP="00417D6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417D6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05" w:type="dxa"/>
            <w:tcBorders>
              <w:top w:val="nil"/>
            </w:tcBorders>
          </w:tcPr>
          <w:p w:rsidR="00127B4E" w:rsidRPr="00B40323" w:rsidRDefault="00127B4E" w:rsidP="00417D6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417D6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21" w:type="dxa"/>
            <w:tcBorders>
              <w:top w:val="nil"/>
            </w:tcBorders>
          </w:tcPr>
          <w:p w:rsidR="00127B4E" w:rsidRPr="00B40323" w:rsidRDefault="00127B4E" w:rsidP="00417D6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417D6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9" w:type="dxa"/>
            <w:tcBorders>
              <w:top w:val="nil"/>
            </w:tcBorders>
          </w:tcPr>
          <w:p w:rsidR="00127B4E" w:rsidRPr="00B40323" w:rsidRDefault="00127B4E" w:rsidP="00417D6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417D6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10" w:type="dxa"/>
            <w:tcBorders>
              <w:top w:val="nil"/>
            </w:tcBorders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417D69" w:rsidRPr="00B40323" w:rsidTr="00127B4E">
        <w:tc>
          <w:tcPr>
            <w:tcW w:w="2099" w:type="dxa"/>
          </w:tcPr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236. เข้าร่วมกิจกรรมจิตอาสา</w:t>
            </w:r>
          </w:p>
        </w:tc>
        <w:tc>
          <w:tcPr>
            <w:tcW w:w="2268" w:type="dxa"/>
          </w:tcPr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หน่วยงานรับผิดชอบของจังหวัด</w:t>
            </w:r>
          </w:p>
        </w:tc>
        <w:tc>
          <w:tcPr>
            <w:tcW w:w="1275" w:type="dxa"/>
          </w:tcPr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จำนวนครั้งที่เข้าร่วมกิจกรรมกับจังหวัด</w:t>
            </w:r>
          </w:p>
        </w:tc>
        <w:tc>
          <w:tcPr>
            <w:tcW w:w="1764" w:type="dxa"/>
          </w:tcPr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ข้าราชการ และเจ้าหน้าที่ได้รับการพัฒนาจิตใจพัฒนาให้มีจิตสาธารณะเกิดความสำนึกร่วมในการสร้างสังคมแห่งคุณธรรม และสมานฉันท์ สร้างประโยชน์แก่ครอบครัวและประเทศชาติรู้จักการให้และเสียสละเพื่อประโยชน์ส่วนรวม</w:t>
            </w:r>
          </w:p>
        </w:tc>
        <w:tc>
          <w:tcPr>
            <w:tcW w:w="1352" w:type="dxa"/>
          </w:tcPr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050" w:type="dxa"/>
          </w:tcPr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32" w:type="dxa"/>
          </w:tcPr>
          <w:p w:rsidR="00417D69" w:rsidRPr="00DC7B8D" w:rsidRDefault="00417D69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05" w:type="dxa"/>
          </w:tcPr>
          <w:p w:rsidR="00417D69" w:rsidRPr="00DC7B8D" w:rsidRDefault="00417D69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21" w:type="dxa"/>
          </w:tcPr>
          <w:p w:rsidR="00417D69" w:rsidRPr="00DC7B8D" w:rsidRDefault="00417D69" w:rsidP="00417D6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29" w:type="dxa"/>
          </w:tcPr>
          <w:p w:rsidR="00417D69" w:rsidRPr="00DC7B8D" w:rsidRDefault="00417D69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10" w:type="dxa"/>
          </w:tcPr>
          <w:p w:rsidR="00417D69" w:rsidRPr="00B40323" w:rsidRDefault="00417D69" w:rsidP="00DD306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:rsidR="00417D69" w:rsidRPr="00B40323" w:rsidRDefault="00417D69" w:rsidP="00DD30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417D69" w:rsidRPr="00B40323" w:rsidTr="00127B4E">
        <w:tc>
          <w:tcPr>
            <w:tcW w:w="2099" w:type="dxa"/>
          </w:tcPr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237. เข้าร่วมกิจกรรมในวันพิธีสำคัญต่าง ๆ </w:t>
            </w:r>
          </w:p>
        </w:tc>
        <w:tc>
          <w:tcPr>
            <w:tcW w:w="2268" w:type="dxa"/>
          </w:tcPr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หน่วยงานรับผิดชอบของจังหวัด</w:t>
            </w:r>
          </w:p>
        </w:tc>
        <w:tc>
          <w:tcPr>
            <w:tcW w:w="1275" w:type="dxa"/>
          </w:tcPr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จำนวนครั้งที่เข้าร่วมกิจกรรมกับจังหวัด</w:t>
            </w:r>
          </w:p>
        </w:tc>
        <w:tc>
          <w:tcPr>
            <w:tcW w:w="1764" w:type="dxa"/>
          </w:tcPr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ข้าราชการ และเจ้าหน้าที่ได้รับการพัฒนาจิตใจพัฒนาให้มีจิตสาธารณะเกิดความสำนึกร่วมในการสร้างสังคมแห่งคุณธรรม และสมานฉันท์ สร้างประโยชน์แก่ครอบครัวและประเทศชาติรู้จักการให้และเสียสละเพื่อประโยชน์ส่วนรวม</w:t>
            </w:r>
          </w:p>
        </w:tc>
        <w:tc>
          <w:tcPr>
            <w:tcW w:w="1352" w:type="dxa"/>
          </w:tcPr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050" w:type="dxa"/>
          </w:tcPr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32" w:type="dxa"/>
          </w:tcPr>
          <w:p w:rsidR="00417D69" w:rsidRPr="00DC7B8D" w:rsidRDefault="00417D69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05" w:type="dxa"/>
          </w:tcPr>
          <w:p w:rsidR="00417D69" w:rsidRPr="00DC7B8D" w:rsidRDefault="00417D69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21" w:type="dxa"/>
          </w:tcPr>
          <w:p w:rsidR="00417D69" w:rsidRPr="00DC7B8D" w:rsidRDefault="00417D69" w:rsidP="00417D6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29" w:type="dxa"/>
          </w:tcPr>
          <w:p w:rsidR="00417D69" w:rsidRPr="00DC7B8D" w:rsidRDefault="00417D69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10" w:type="dxa"/>
          </w:tcPr>
          <w:p w:rsidR="00417D69" w:rsidRPr="00B40323" w:rsidRDefault="00417D69" w:rsidP="00DD306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:rsidR="00417D69" w:rsidRPr="00B40323" w:rsidRDefault="00417D69" w:rsidP="00DD30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127B4E" w:rsidRPr="00B40323" w:rsidRDefault="00127B4E" w:rsidP="00127B4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127B4E" w:rsidRPr="00B40323" w:rsidRDefault="00127B4E" w:rsidP="00127B4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116B4E" w:rsidRPr="00B40323" w:rsidRDefault="00116B4E" w:rsidP="00127B4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116B4E" w:rsidRPr="00B40323" w:rsidRDefault="00116B4E" w:rsidP="00127B4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116B4E" w:rsidRPr="00B40323" w:rsidRDefault="00116B4E" w:rsidP="00127B4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417D69" w:rsidRDefault="00417D69" w:rsidP="00127B4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417D69" w:rsidRDefault="00417D69" w:rsidP="00127B4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127B4E" w:rsidRPr="00B40323" w:rsidRDefault="00417D69" w:rsidP="00127B4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223</w:t>
      </w:r>
    </w:p>
    <w:tbl>
      <w:tblPr>
        <w:tblStyle w:val="a3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2099"/>
        <w:gridCol w:w="2835"/>
        <w:gridCol w:w="1280"/>
        <w:gridCol w:w="1192"/>
        <w:gridCol w:w="1352"/>
        <w:gridCol w:w="1050"/>
        <w:gridCol w:w="932"/>
        <w:gridCol w:w="1005"/>
        <w:gridCol w:w="1021"/>
        <w:gridCol w:w="929"/>
        <w:gridCol w:w="910"/>
      </w:tblGrid>
      <w:tr w:rsidR="00127B4E" w:rsidRPr="00B40323" w:rsidTr="004E0308">
        <w:tc>
          <w:tcPr>
            <w:tcW w:w="2099" w:type="dxa"/>
            <w:vMerge w:val="restart"/>
          </w:tcPr>
          <w:p w:rsidR="00127B4E" w:rsidRPr="00B40323" w:rsidRDefault="00127B4E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835" w:type="dxa"/>
            <w:vMerge w:val="restart"/>
          </w:tcPr>
          <w:p w:rsidR="00127B4E" w:rsidRPr="00B40323" w:rsidRDefault="00127B4E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280" w:type="dxa"/>
            <w:vMerge w:val="restart"/>
          </w:tcPr>
          <w:p w:rsidR="00127B4E" w:rsidRPr="00B40323" w:rsidRDefault="00127B4E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44" w:type="dxa"/>
            <w:gridSpan w:val="2"/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50" w:type="dxa"/>
            <w:vMerge w:val="restart"/>
          </w:tcPr>
          <w:p w:rsidR="00127B4E" w:rsidRPr="00B40323" w:rsidRDefault="00127B4E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3887" w:type="dxa"/>
            <w:gridSpan w:val="4"/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10" w:type="dxa"/>
            <w:tcBorders>
              <w:bottom w:val="nil"/>
            </w:tcBorders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27B4E" w:rsidRPr="00B40323" w:rsidTr="004E0308">
        <w:tc>
          <w:tcPr>
            <w:tcW w:w="2099" w:type="dxa"/>
            <w:vMerge/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80" w:type="dxa"/>
            <w:vMerge/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nil"/>
            </w:tcBorders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352" w:type="dxa"/>
            <w:tcBorders>
              <w:bottom w:val="nil"/>
            </w:tcBorders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50" w:type="dxa"/>
            <w:vMerge/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05" w:type="dxa"/>
            <w:tcBorders>
              <w:bottom w:val="nil"/>
            </w:tcBorders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21" w:type="dxa"/>
            <w:tcBorders>
              <w:bottom w:val="nil"/>
            </w:tcBorders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29" w:type="dxa"/>
            <w:tcBorders>
              <w:bottom w:val="nil"/>
            </w:tcBorders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10" w:type="dxa"/>
            <w:tcBorders>
              <w:top w:val="nil"/>
              <w:bottom w:val="nil"/>
            </w:tcBorders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127B4E" w:rsidRPr="00B40323" w:rsidTr="004E0308">
        <w:tc>
          <w:tcPr>
            <w:tcW w:w="2099" w:type="dxa"/>
            <w:vMerge/>
          </w:tcPr>
          <w:p w:rsidR="00127B4E" w:rsidRPr="00B40323" w:rsidRDefault="00127B4E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835" w:type="dxa"/>
            <w:vMerge/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80" w:type="dxa"/>
            <w:vMerge/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</w:tcBorders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352" w:type="dxa"/>
            <w:tcBorders>
              <w:top w:val="nil"/>
            </w:tcBorders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50" w:type="dxa"/>
            <w:vMerge/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</w:tcBorders>
          </w:tcPr>
          <w:p w:rsidR="00127B4E" w:rsidRPr="00B40323" w:rsidRDefault="00127B4E" w:rsidP="00417D6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417D6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05" w:type="dxa"/>
            <w:tcBorders>
              <w:top w:val="nil"/>
            </w:tcBorders>
          </w:tcPr>
          <w:p w:rsidR="00127B4E" w:rsidRPr="00B40323" w:rsidRDefault="00127B4E" w:rsidP="00417D6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417D6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21" w:type="dxa"/>
            <w:tcBorders>
              <w:top w:val="nil"/>
            </w:tcBorders>
          </w:tcPr>
          <w:p w:rsidR="00127B4E" w:rsidRPr="00B40323" w:rsidRDefault="00127B4E" w:rsidP="00417D6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417D6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9" w:type="dxa"/>
            <w:tcBorders>
              <w:top w:val="nil"/>
            </w:tcBorders>
          </w:tcPr>
          <w:p w:rsidR="00127B4E" w:rsidRPr="00B40323" w:rsidRDefault="00127B4E" w:rsidP="00417D6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417D6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10" w:type="dxa"/>
            <w:tcBorders>
              <w:top w:val="nil"/>
            </w:tcBorders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417D69" w:rsidRPr="00B40323" w:rsidTr="004E0308">
        <w:tc>
          <w:tcPr>
            <w:tcW w:w="2099" w:type="dxa"/>
          </w:tcPr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238. โครงการจัดกิจกรรมการพัฒนาจิตสำนึก ทำความดีเพื่อสาธารณะ</w:t>
            </w:r>
          </w:p>
        </w:tc>
        <w:tc>
          <w:tcPr>
            <w:tcW w:w="2835" w:type="dxa"/>
          </w:tcPr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เพื่อส่งเสริมให้บุคลากร มีจิตสาธารณะมากขึ้น </w:t>
            </w:r>
          </w:p>
        </w:tc>
        <w:tc>
          <w:tcPr>
            <w:tcW w:w="1280" w:type="dxa"/>
          </w:tcPr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สวนพฤกษศาสตร์ทุ่งค่าย</w:t>
            </w:r>
          </w:p>
        </w:tc>
        <w:tc>
          <w:tcPr>
            <w:tcW w:w="1192" w:type="dxa"/>
          </w:tcPr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4 ครั้ง</w:t>
            </w:r>
          </w:p>
        </w:tc>
        <w:tc>
          <w:tcPr>
            <w:tcW w:w="1352" w:type="dxa"/>
          </w:tcPr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บุคลากร มีจิตสาธารณะมากขึ้น </w:t>
            </w:r>
          </w:p>
        </w:tc>
        <w:tc>
          <w:tcPr>
            <w:tcW w:w="1050" w:type="dxa"/>
          </w:tcPr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32" w:type="dxa"/>
          </w:tcPr>
          <w:p w:rsidR="00417D69" w:rsidRPr="00DC7B8D" w:rsidRDefault="00417D69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05" w:type="dxa"/>
          </w:tcPr>
          <w:p w:rsidR="00417D69" w:rsidRPr="00DC7B8D" w:rsidRDefault="00417D69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21" w:type="dxa"/>
          </w:tcPr>
          <w:p w:rsidR="00417D69" w:rsidRPr="00DC7B8D" w:rsidRDefault="00417D69" w:rsidP="00417D6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29" w:type="dxa"/>
          </w:tcPr>
          <w:p w:rsidR="00417D69" w:rsidRPr="00DC7B8D" w:rsidRDefault="00417D69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10" w:type="dxa"/>
          </w:tcPr>
          <w:p w:rsidR="00417D69" w:rsidRPr="00B40323" w:rsidRDefault="00417D69" w:rsidP="00DD30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417D69" w:rsidRPr="00B40323" w:rsidTr="004E0308">
        <w:tc>
          <w:tcPr>
            <w:tcW w:w="2099" w:type="dxa"/>
          </w:tcPr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239. โครงการเข้าร่วมปฏิบัติกิจกรรม 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“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จิตอาสา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”</w:t>
            </w:r>
          </w:p>
        </w:tc>
        <w:tc>
          <w:tcPr>
            <w:tcW w:w="2835" w:type="dxa"/>
          </w:tcPr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เพื่อส่งเสริมให้บุคลากร มีจิตสาธารณะมากขึ้น</w:t>
            </w:r>
          </w:p>
        </w:tc>
        <w:tc>
          <w:tcPr>
            <w:tcW w:w="1280" w:type="dxa"/>
          </w:tcPr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สวนพฤกษศาสตร์ทุ่งค่าย</w:t>
            </w:r>
          </w:p>
        </w:tc>
        <w:tc>
          <w:tcPr>
            <w:tcW w:w="1192" w:type="dxa"/>
          </w:tcPr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5 ครั้ง</w:t>
            </w:r>
          </w:p>
        </w:tc>
        <w:tc>
          <w:tcPr>
            <w:tcW w:w="1352" w:type="dxa"/>
          </w:tcPr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บุคลากร มีจิตสาธารณะมากขึ้น </w:t>
            </w:r>
          </w:p>
        </w:tc>
        <w:tc>
          <w:tcPr>
            <w:tcW w:w="1050" w:type="dxa"/>
          </w:tcPr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32" w:type="dxa"/>
          </w:tcPr>
          <w:p w:rsidR="00417D69" w:rsidRPr="00DC7B8D" w:rsidRDefault="00417D69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05" w:type="dxa"/>
          </w:tcPr>
          <w:p w:rsidR="00417D69" w:rsidRPr="00DC7B8D" w:rsidRDefault="00417D69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21" w:type="dxa"/>
          </w:tcPr>
          <w:p w:rsidR="00417D69" w:rsidRPr="00DC7B8D" w:rsidRDefault="00417D69" w:rsidP="00417D6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29" w:type="dxa"/>
          </w:tcPr>
          <w:p w:rsidR="00417D69" w:rsidRPr="00DC7B8D" w:rsidRDefault="00417D69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10" w:type="dxa"/>
          </w:tcPr>
          <w:p w:rsidR="00417D69" w:rsidRPr="00B40323" w:rsidRDefault="00417D69" w:rsidP="00DD30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7E48DB" w:rsidRPr="00B40323" w:rsidTr="004E0308">
        <w:tc>
          <w:tcPr>
            <w:tcW w:w="2099" w:type="dxa"/>
          </w:tcPr>
          <w:p w:rsidR="007E48DB" w:rsidRPr="00B40323" w:rsidRDefault="006868CA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240. </w:t>
            </w:r>
            <w:r w:rsidR="007E48DB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โครงการประชุมเพื่อสร้างการรับรู้ด้านการใช้กฎหมาย</w:t>
            </w:r>
          </w:p>
        </w:tc>
        <w:tc>
          <w:tcPr>
            <w:tcW w:w="2835" w:type="dxa"/>
          </w:tcPr>
          <w:p w:rsidR="007E48DB" w:rsidRPr="00B40323" w:rsidRDefault="007E48DB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เพื่อให้บุคลากรผู้มีหน้าที่เกี่ยวข้องกับการใช้กฎหมาย ให้เป็นไปอย่างถูกต้องเหมาะสมตามหลักธรรม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ภิ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บาล</w:t>
            </w:r>
          </w:p>
        </w:tc>
        <w:tc>
          <w:tcPr>
            <w:tcW w:w="1280" w:type="dxa"/>
          </w:tcPr>
          <w:p w:rsidR="007E48DB" w:rsidRPr="00B40323" w:rsidRDefault="007E48D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สวนพฤกษศาสตร์ทุ่งค่าย</w:t>
            </w:r>
          </w:p>
        </w:tc>
        <w:tc>
          <w:tcPr>
            <w:tcW w:w="1192" w:type="dxa"/>
          </w:tcPr>
          <w:p w:rsidR="007E48DB" w:rsidRPr="00B40323" w:rsidRDefault="007E48D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 ครั้ง</w:t>
            </w:r>
          </w:p>
        </w:tc>
        <w:tc>
          <w:tcPr>
            <w:tcW w:w="1352" w:type="dxa"/>
          </w:tcPr>
          <w:p w:rsidR="007E48DB" w:rsidRPr="00B40323" w:rsidRDefault="007E48DB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บุคลากรในสังกัด มีความรู้ความเข้าใจ ในเรื่องของกฎหมาย ระเบียน คำสั่งที่เกี่ยวข้องกับการใช้กฎหมายเป็นไปตามหลักธรรม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ภิ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บาล</w:t>
            </w:r>
          </w:p>
        </w:tc>
        <w:tc>
          <w:tcPr>
            <w:tcW w:w="1050" w:type="dxa"/>
          </w:tcPr>
          <w:p w:rsidR="007E48DB" w:rsidRPr="00B40323" w:rsidRDefault="007E48D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32" w:type="dxa"/>
          </w:tcPr>
          <w:p w:rsidR="007E48DB" w:rsidRPr="00B40323" w:rsidRDefault="007E48DB" w:rsidP="00DD306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05" w:type="dxa"/>
          </w:tcPr>
          <w:p w:rsidR="007E48DB" w:rsidRPr="00B40323" w:rsidRDefault="00417D69" w:rsidP="00DD306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21" w:type="dxa"/>
          </w:tcPr>
          <w:p w:rsidR="007E48DB" w:rsidRPr="00B40323" w:rsidRDefault="007E48DB" w:rsidP="00DD306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29" w:type="dxa"/>
          </w:tcPr>
          <w:p w:rsidR="007E48DB" w:rsidRPr="00B40323" w:rsidRDefault="007E48DB" w:rsidP="00DD306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10" w:type="dxa"/>
          </w:tcPr>
          <w:p w:rsidR="007E48DB" w:rsidRPr="00B40323" w:rsidRDefault="006868CA" w:rsidP="00DD306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417D69" w:rsidRPr="00B40323" w:rsidTr="004E0308">
        <w:tc>
          <w:tcPr>
            <w:tcW w:w="2099" w:type="dxa"/>
          </w:tcPr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241. การอัญเชิญพระบรมราโชวาทของพระบาทสมเด็จพระบรมชน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กาธิเบ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ศรมหาภูมิพลอดุลยเดชมหาราชมาเสนอก่อนเข้าวาระการประชุมสำนักงานฯ</w:t>
            </w:r>
          </w:p>
        </w:tc>
        <w:tc>
          <w:tcPr>
            <w:tcW w:w="2835" w:type="dxa"/>
          </w:tcPr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เพื่อเป็นแนวทางในการดำเนินชีวิต</w:t>
            </w:r>
          </w:p>
        </w:tc>
        <w:tc>
          <w:tcPr>
            <w:tcW w:w="1280" w:type="dxa"/>
          </w:tcPr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92" w:type="dxa"/>
          </w:tcPr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เจ้าหน้าที่ในสำนักงานเกษตร และสหกรณ์จังหวัดตรัง จำนวน 19 คน</w:t>
            </w:r>
          </w:p>
        </w:tc>
        <w:tc>
          <w:tcPr>
            <w:tcW w:w="1352" w:type="dxa"/>
          </w:tcPr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เจ้าหน้าที่ในสำนักงานฯ ได้มีแนวทางในดำเนินชีวิต</w:t>
            </w:r>
          </w:p>
        </w:tc>
        <w:tc>
          <w:tcPr>
            <w:tcW w:w="1050" w:type="dxa"/>
          </w:tcPr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32" w:type="dxa"/>
          </w:tcPr>
          <w:p w:rsidR="00417D69" w:rsidRPr="00DC7B8D" w:rsidRDefault="00417D69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05" w:type="dxa"/>
          </w:tcPr>
          <w:p w:rsidR="00417D69" w:rsidRPr="00DC7B8D" w:rsidRDefault="00417D69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21" w:type="dxa"/>
          </w:tcPr>
          <w:p w:rsidR="00417D69" w:rsidRPr="00DC7B8D" w:rsidRDefault="00417D69" w:rsidP="00417D6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29" w:type="dxa"/>
          </w:tcPr>
          <w:p w:rsidR="00417D69" w:rsidRPr="00DC7B8D" w:rsidRDefault="00417D69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10" w:type="dxa"/>
          </w:tcPr>
          <w:p w:rsidR="00417D69" w:rsidRPr="00B40323" w:rsidRDefault="00417D69" w:rsidP="00DD30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7E48DB" w:rsidRPr="00B40323" w:rsidRDefault="007E48DB" w:rsidP="00127B4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7E48DB" w:rsidRPr="00B40323" w:rsidRDefault="007E48DB" w:rsidP="00127B4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6868CA" w:rsidRPr="00B40323" w:rsidRDefault="006868CA" w:rsidP="00127B4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6868CA" w:rsidRPr="00B40323" w:rsidRDefault="006868CA" w:rsidP="00127B4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417D69" w:rsidRDefault="00417D69" w:rsidP="00127B4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127B4E" w:rsidRPr="00B40323" w:rsidRDefault="00417D69" w:rsidP="00127B4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lastRenderedPageBreak/>
        <w:t>224</w:t>
      </w:r>
    </w:p>
    <w:tbl>
      <w:tblPr>
        <w:tblStyle w:val="a3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2099"/>
        <w:gridCol w:w="2835"/>
        <w:gridCol w:w="1280"/>
        <w:gridCol w:w="1192"/>
        <w:gridCol w:w="1352"/>
        <w:gridCol w:w="1050"/>
        <w:gridCol w:w="932"/>
        <w:gridCol w:w="1005"/>
        <w:gridCol w:w="1021"/>
        <w:gridCol w:w="929"/>
        <w:gridCol w:w="910"/>
      </w:tblGrid>
      <w:tr w:rsidR="00127B4E" w:rsidRPr="00B40323" w:rsidTr="004E0308">
        <w:tc>
          <w:tcPr>
            <w:tcW w:w="2099" w:type="dxa"/>
            <w:vMerge w:val="restart"/>
          </w:tcPr>
          <w:p w:rsidR="00127B4E" w:rsidRPr="00B40323" w:rsidRDefault="00127B4E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835" w:type="dxa"/>
            <w:vMerge w:val="restart"/>
          </w:tcPr>
          <w:p w:rsidR="00127B4E" w:rsidRPr="00B40323" w:rsidRDefault="00127B4E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280" w:type="dxa"/>
            <w:vMerge w:val="restart"/>
          </w:tcPr>
          <w:p w:rsidR="00127B4E" w:rsidRPr="00B40323" w:rsidRDefault="00127B4E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44" w:type="dxa"/>
            <w:gridSpan w:val="2"/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50" w:type="dxa"/>
            <w:vMerge w:val="restart"/>
          </w:tcPr>
          <w:p w:rsidR="00127B4E" w:rsidRPr="00B40323" w:rsidRDefault="00127B4E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3887" w:type="dxa"/>
            <w:gridSpan w:val="4"/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10" w:type="dxa"/>
            <w:tcBorders>
              <w:bottom w:val="nil"/>
            </w:tcBorders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27B4E" w:rsidRPr="00B40323" w:rsidTr="004E0308">
        <w:tc>
          <w:tcPr>
            <w:tcW w:w="2099" w:type="dxa"/>
            <w:vMerge/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80" w:type="dxa"/>
            <w:vMerge/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nil"/>
            </w:tcBorders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352" w:type="dxa"/>
            <w:tcBorders>
              <w:bottom w:val="nil"/>
            </w:tcBorders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50" w:type="dxa"/>
            <w:vMerge/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05" w:type="dxa"/>
            <w:tcBorders>
              <w:bottom w:val="nil"/>
            </w:tcBorders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21" w:type="dxa"/>
            <w:tcBorders>
              <w:bottom w:val="nil"/>
            </w:tcBorders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29" w:type="dxa"/>
            <w:tcBorders>
              <w:bottom w:val="nil"/>
            </w:tcBorders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10" w:type="dxa"/>
            <w:tcBorders>
              <w:top w:val="nil"/>
              <w:bottom w:val="nil"/>
            </w:tcBorders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127B4E" w:rsidRPr="00B40323" w:rsidTr="004E0308">
        <w:tc>
          <w:tcPr>
            <w:tcW w:w="2099" w:type="dxa"/>
            <w:vMerge/>
          </w:tcPr>
          <w:p w:rsidR="00127B4E" w:rsidRPr="00B40323" w:rsidRDefault="00127B4E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835" w:type="dxa"/>
            <w:vMerge/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80" w:type="dxa"/>
            <w:vMerge/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</w:tcBorders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352" w:type="dxa"/>
            <w:tcBorders>
              <w:top w:val="nil"/>
            </w:tcBorders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50" w:type="dxa"/>
            <w:vMerge/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</w:tcBorders>
          </w:tcPr>
          <w:p w:rsidR="00127B4E" w:rsidRPr="00B40323" w:rsidRDefault="00127B4E" w:rsidP="00417D6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417D6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05" w:type="dxa"/>
            <w:tcBorders>
              <w:top w:val="nil"/>
            </w:tcBorders>
          </w:tcPr>
          <w:p w:rsidR="00127B4E" w:rsidRPr="00B40323" w:rsidRDefault="00127B4E" w:rsidP="00417D6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417D6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21" w:type="dxa"/>
            <w:tcBorders>
              <w:top w:val="nil"/>
            </w:tcBorders>
          </w:tcPr>
          <w:p w:rsidR="00127B4E" w:rsidRPr="00B40323" w:rsidRDefault="00127B4E" w:rsidP="00417D6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417D6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9" w:type="dxa"/>
            <w:tcBorders>
              <w:top w:val="nil"/>
            </w:tcBorders>
          </w:tcPr>
          <w:p w:rsidR="00127B4E" w:rsidRPr="00B40323" w:rsidRDefault="00127B4E" w:rsidP="00417D6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417D6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10" w:type="dxa"/>
            <w:tcBorders>
              <w:top w:val="nil"/>
            </w:tcBorders>
          </w:tcPr>
          <w:p w:rsidR="00127B4E" w:rsidRPr="00B40323" w:rsidRDefault="00127B4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7E48DB" w:rsidRPr="00B40323" w:rsidTr="004E0308">
        <w:tc>
          <w:tcPr>
            <w:tcW w:w="2099" w:type="dxa"/>
          </w:tcPr>
          <w:p w:rsidR="007E48DB" w:rsidRPr="00B40323" w:rsidRDefault="006868CA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242. </w:t>
            </w:r>
            <w:r w:rsidR="007E48DB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การร่วมกิจกรรมจิตอาสา</w:t>
            </w:r>
          </w:p>
        </w:tc>
        <w:tc>
          <w:tcPr>
            <w:tcW w:w="2835" w:type="dxa"/>
          </w:tcPr>
          <w:p w:rsidR="007E48DB" w:rsidRPr="00B40323" w:rsidRDefault="007E48D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เพื่อสร้างจิตสำนึกในการช่วยเหลือผู้อื่นยอมเสียสละเวลา แรงกาย แรงใจและสติปัญญา ในการทำงานที่เป็นสาธารณประโยชน์โดยไม่หวังผลตอบแทนใดๆ</w:t>
            </w:r>
          </w:p>
        </w:tc>
        <w:tc>
          <w:tcPr>
            <w:tcW w:w="1280" w:type="dxa"/>
          </w:tcPr>
          <w:p w:rsidR="007E48DB" w:rsidRPr="00B40323" w:rsidRDefault="007E48D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สำนักงานเกษตรและสหกรณ์จังหวัดตรัง</w:t>
            </w:r>
          </w:p>
        </w:tc>
        <w:tc>
          <w:tcPr>
            <w:tcW w:w="1192" w:type="dxa"/>
          </w:tcPr>
          <w:p w:rsidR="007E48DB" w:rsidRPr="00B40323" w:rsidRDefault="007E48D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เจ้าหน้าที่ในสำนักงานเกษตรและสหกรณ์จังหวัดตรัง จำนวน 19 คน</w:t>
            </w:r>
          </w:p>
        </w:tc>
        <w:tc>
          <w:tcPr>
            <w:tcW w:w="1352" w:type="dxa"/>
          </w:tcPr>
          <w:p w:rsidR="007E48DB" w:rsidRPr="00B40323" w:rsidRDefault="007E48D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ผู้เข้าร่วมกิจกรรมได้ตระหนักถึงการทำประโยชน์ต่อสังคม</w:t>
            </w:r>
          </w:p>
        </w:tc>
        <w:tc>
          <w:tcPr>
            <w:tcW w:w="1050" w:type="dxa"/>
          </w:tcPr>
          <w:p w:rsidR="007E48DB" w:rsidRPr="00B40323" w:rsidRDefault="007E48D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32" w:type="dxa"/>
          </w:tcPr>
          <w:p w:rsidR="007E48DB" w:rsidRPr="00B40323" w:rsidRDefault="00417D69" w:rsidP="00DD306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05" w:type="dxa"/>
          </w:tcPr>
          <w:p w:rsidR="007E48DB" w:rsidRPr="00B40323" w:rsidRDefault="00417D69" w:rsidP="00DD306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21" w:type="dxa"/>
          </w:tcPr>
          <w:p w:rsidR="007E48DB" w:rsidRPr="00B40323" w:rsidRDefault="007E48DB" w:rsidP="00DD306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29" w:type="dxa"/>
          </w:tcPr>
          <w:p w:rsidR="007E48DB" w:rsidRPr="00B40323" w:rsidRDefault="00417D69" w:rsidP="00DD306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10" w:type="dxa"/>
          </w:tcPr>
          <w:p w:rsidR="007E48DB" w:rsidRPr="00B40323" w:rsidRDefault="006868CA" w:rsidP="00DD30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7E48DB" w:rsidRPr="00B40323" w:rsidTr="004E0308">
        <w:tc>
          <w:tcPr>
            <w:tcW w:w="2099" w:type="dxa"/>
          </w:tcPr>
          <w:p w:rsidR="007E48DB" w:rsidRPr="00B40323" w:rsidRDefault="006868CA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243. </w:t>
            </w:r>
            <w:r w:rsidR="007E48DB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ปลูกป่าเฉลิมพระเกียรติในรัชกาลที่ 10 </w:t>
            </w:r>
          </w:p>
        </w:tc>
        <w:tc>
          <w:tcPr>
            <w:tcW w:w="2835" w:type="dxa"/>
          </w:tcPr>
          <w:p w:rsidR="007E48DB" w:rsidRPr="00B40323" w:rsidRDefault="007E48D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เพื่อเฉลิมพระเกียรติและถวายเป็นพระราชกุศลแด่สมเด็จพระเจ้าอยู่หัวมหา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วชิ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ราลง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กรณ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บดินทร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เทพยาง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กูร</w:t>
            </w:r>
            <w:proofErr w:type="spellEnd"/>
          </w:p>
        </w:tc>
        <w:tc>
          <w:tcPr>
            <w:tcW w:w="1280" w:type="dxa"/>
          </w:tcPr>
          <w:p w:rsidR="007E48DB" w:rsidRPr="00B40323" w:rsidRDefault="007E48D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สำนักงานเกษตรและสหกรณ์จังหวัดตรัง</w:t>
            </w:r>
          </w:p>
        </w:tc>
        <w:tc>
          <w:tcPr>
            <w:tcW w:w="1192" w:type="dxa"/>
          </w:tcPr>
          <w:p w:rsidR="007E48DB" w:rsidRPr="00B40323" w:rsidRDefault="007E48D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เจ้าหน้าที่ในสำนักงานเกษตรและสหกรณ์ จังหวัดตรัง จำนวน 19 คน เข้าร่วมกิจกรรม</w:t>
            </w:r>
          </w:p>
        </w:tc>
        <w:tc>
          <w:tcPr>
            <w:tcW w:w="1352" w:type="dxa"/>
          </w:tcPr>
          <w:p w:rsidR="007E48DB" w:rsidRPr="00B40323" w:rsidRDefault="007E48D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ผู้เข้าร่วมกิจกรรมตระหนักถึงความสำคัญของธรรมชาติและการรักษาธรรมชาติ</w:t>
            </w:r>
          </w:p>
        </w:tc>
        <w:tc>
          <w:tcPr>
            <w:tcW w:w="1050" w:type="dxa"/>
          </w:tcPr>
          <w:p w:rsidR="007E48DB" w:rsidRPr="00B40323" w:rsidRDefault="007E48DB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32" w:type="dxa"/>
          </w:tcPr>
          <w:p w:rsidR="007E48DB" w:rsidRPr="00B40323" w:rsidRDefault="007E48DB" w:rsidP="00DD306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05" w:type="dxa"/>
          </w:tcPr>
          <w:p w:rsidR="007E48DB" w:rsidRPr="00B40323" w:rsidRDefault="00417D69" w:rsidP="00DD306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21" w:type="dxa"/>
          </w:tcPr>
          <w:p w:rsidR="007E48DB" w:rsidRPr="00B40323" w:rsidRDefault="007E48DB" w:rsidP="00DD306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29" w:type="dxa"/>
          </w:tcPr>
          <w:p w:rsidR="007E48DB" w:rsidRPr="00B40323" w:rsidRDefault="007E48DB" w:rsidP="00DD306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10" w:type="dxa"/>
          </w:tcPr>
          <w:p w:rsidR="007E48DB" w:rsidRPr="00B40323" w:rsidRDefault="006868CA" w:rsidP="00DD30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A84C72" w:rsidRPr="00B40323" w:rsidTr="004E0308">
        <w:tc>
          <w:tcPr>
            <w:tcW w:w="2099" w:type="dxa"/>
          </w:tcPr>
          <w:p w:rsidR="00A84C72" w:rsidRPr="00B40323" w:rsidRDefault="006868CA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244. </w:t>
            </w:r>
            <w:r w:rsidR="00A84C72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โครงการสร้างความรู้ความเข้าใจในเรื่องปัญหายาเสพติด</w:t>
            </w:r>
          </w:p>
        </w:tc>
        <w:tc>
          <w:tcPr>
            <w:tcW w:w="2835" w:type="dxa"/>
          </w:tcPr>
          <w:p w:rsidR="00A84C72" w:rsidRPr="00B40323" w:rsidRDefault="00A84C72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เพื่อเผยแพร่ความรู้ความเข้าใจในเรื่องปัญหายาเสพติดให้เด็ก และประชาชนในพื้นที่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 เขาวิเศษ</w:t>
            </w:r>
          </w:p>
        </w:tc>
        <w:tc>
          <w:tcPr>
            <w:tcW w:w="1280" w:type="dxa"/>
          </w:tcPr>
          <w:p w:rsidR="00A84C72" w:rsidRPr="00B40323" w:rsidRDefault="00A84C72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.เขาวิเศษ</w:t>
            </w:r>
          </w:p>
        </w:tc>
        <w:tc>
          <w:tcPr>
            <w:tcW w:w="1192" w:type="dxa"/>
          </w:tcPr>
          <w:p w:rsidR="00A84C72" w:rsidRPr="00B40323" w:rsidRDefault="00A84C72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เด็ก และประชาชนมนพื้นที่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.เขาวิเศษ จำนวน 100คน มีความรู้ความเข้าใจในเรื่องปัญหานาเสพติด</w:t>
            </w:r>
          </w:p>
        </w:tc>
        <w:tc>
          <w:tcPr>
            <w:tcW w:w="1352" w:type="dxa"/>
          </w:tcPr>
          <w:p w:rsidR="00A84C72" w:rsidRPr="00B40323" w:rsidRDefault="00A84C72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เพื่อให้เด็ก และประชาชนในพื้นที่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.เขาวิเศษ สามารถป้องกันตนเองปัญหายาเสพติดได้</w:t>
            </w:r>
          </w:p>
        </w:tc>
        <w:tc>
          <w:tcPr>
            <w:tcW w:w="1050" w:type="dxa"/>
          </w:tcPr>
          <w:p w:rsidR="00A84C72" w:rsidRPr="00B40323" w:rsidRDefault="00A84C72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30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32" w:type="dxa"/>
          </w:tcPr>
          <w:p w:rsidR="00A84C72" w:rsidRPr="00B40323" w:rsidRDefault="00A84C72" w:rsidP="00DD306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05" w:type="dxa"/>
          </w:tcPr>
          <w:p w:rsidR="00A84C72" w:rsidRPr="00B40323" w:rsidRDefault="00A84C72" w:rsidP="00DD306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21" w:type="dxa"/>
          </w:tcPr>
          <w:p w:rsidR="00A84C72" w:rsidRPr="00B40323" w:rsidRDefault="00417D69" w:rsidP="00DD306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29" w:type="dxa"/>
          </w:tcPr>
          <w:p w:rsidR="00A84C72" w:rsidRPr="00B40323" w:rsidRDefault="00417D69" w:rsidP="00DD306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10" w:type="dxa"/>
          </w:tcPr>
          <w:p w:rsidR="00A84C72" w:rsidRPr="00B40323" w:rsidRDefault="006868CA" w:rsidP="00DD30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127B4E" w:rsidRPr="00B40323" w:rsidRDefault="00127B4E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A84C72" w:rsidRPr="00B40323" w:rsidRDefault="00A84C72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6868CA" w:rsidRPr="00B40323" w:rsidRDefault="006868CA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6868CA" w:rsidRPr="00B40323" w:rsidRDefault="006868CA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417D69" w:rsidRDefault="00417D69" w:rsidP="00A84C72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A84C72" w:rsidRPr="00B40323" w:rsidRDefault="00417D69" w:rsidP="00A84C72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/>
          <w:sz w:val="24"/>
          <w:szCs w:val="24"/>
        </w:rPr>
        <w:t>225</w:t>
      </w:r>
    </w:p>
    <w:tbl>
      <w:tblPr>
        <w:tblStyle w:val="a3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2099"/>
        <w:gridCol w:w="2976"/>
        <w:gridCol w:w="1139"/>
        <w:gridCol w:w="1192"/>
        <w:gridCol w:w="1352"/>
        <w:gridCol w:w="1050"/>
        <w:gridCol w:w="932"/>
        <w:gridCol w:w="1005"/>
        <w:gridCol w:w="1021"/>
        <w:gridCol w:w="929"/>
        <w:gridCol w:w="910"/>
      </w:tblGrid>
      <w:tr w:rsidR="00A84C72" w:rsidRPr="00B40323" w:rsidTr="004E0308">
        <w:tc>
          <w:tcPr>
            <w:tcW w:w="2099" w:type="dxa"/>
            <w:vMerge w:val="restart"/>
          </w:tcPr>
          <w:p w:rsidR="00A84C72" w:rsidRPr="00B40323" w:rsidRDefault="00A84C72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976" w:type="dxa"/>
            <w:vMerge w:val="restart"/>
          </w:tcPr>
          <w:p w:rsidR="00A84C72" w:rsidRPr="00B40323" w:rsidRDefault="00A84C72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A84C72" w:rsidRPr="00B40323" w:rsidRDefault="00A84C72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139" w:type="dxa"/>
            <w:vMerge w:val="restart"/>
          </w:tcPr>
          <w:p w:rsidR="00A84C72" w:rsidRPr="00B40323" w:rsidRDefault="00A84C72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A84C72" w:rsidRPr="00B40323" w:rsidRDefault="00A84C72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44" w:type="dxa"/>
            <w:gridSpan w:val="2"/>
          </w:tcPr>
          <w:p w:rsidR="00A84C72" w:rsidRPr="00B40323" w:rsidRDefault="00A84C72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50" w:type="dxa"/>
            <w:vMerge w:val="restart"/>
          </w:tcPr>
          <w:p w:rsidR="00A84C72" w:rsidRPr="00B40323" w:rsidRDefault="00A84C72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A84C72" w:rsidRPr="00B40323" w:rsidRDefault="00A84C72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3887" w:type="dxa"/>
            <w:gridSpan w:val="4"/>
          </w:tcPr>
          <w:p w:rsidR="00A84C72" w:rsidRPr="00B40323" w:rsidRDefault="00A84C72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10" w:type="dxa"/>
            <w:tcBorders>
              <w:bottom w:val="nil"/>
            </w:tcBorders>
          </w:tcPr>
          <w:p w:rsidR="00A84C72" w:rsidRPr="00B40323" w:rsidRDefault="00A84C72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84C72" w:rsidRPr="00B40323" w:rsidTr="004E0308">
        <w:tc>
          <w:tcPr>
            <w:tcW w:w="2099" w:type="dxa"/>
            <w:vMerge/>
          </w:tcPr>
          <w:p w:rsidR="00A84C72" w:rsidRPr="00B40323" w:rsidRDefault="00A84C72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A84C72" w:rsidRPr="00B40323" w:rsidRDefault="00A84C72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  <w:vMerge/>
          </w:tcPr>
          <w:p w:rsidR="00A84C72" w:rsidRPr="00B40323" w:rsidRDefault="00A84C72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nil"/>
            </w:tcBorders>
          </w:tcPr>
          <w:p w:rsidR="00A84C72" w:rsidRPr="00B40323" w:rsidRDefault="00A84C72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352" w:type="dxa"/>
            <w:tcBorders>
              <w:bottom w:val="nil"/>
            </w:tcBorders>
          </w:tcPr>
          <w:p w:rsidR="00A84C72" w:rsidRPr="00B40323" w:rsidRDefault="00A84C72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50" w:type="dxa"/>
            <w:vMerge/>
          </w:tcPr>
          <w:p w:rsidR="00A84C72" w:rsidRPr="00B40323" w:rsidRDefault="00A84C72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:rsidR="00A84C72" w:rsidRPr="00B40323" w:rsidRDefault="00A84C72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05" w:type="dxa"/>
            <w:tcBorders>
              <w:bottom w:val="nil"/>
            </w:tcBorders>
          </w:tcPr>
          <w:p w:rsidR="00A84C72" w:rsidRPr="00B40323" w:rsidRDefault="00A84C72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21" w:type="dxa"/>
            <w:tcBorders>
              <w:bottom w:val="nil"/>
            </w:tcBorders>
          </w:tcPr>
          <w:p w:rsidR="00A84C72" w:rsidRPr="00B40323" w:rsidRDefault="00A84C72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29" w:type="dxa"/>
            <w:tcBorders>
              <w:bottom w:val="nil"/>
            </w:tcBorders>
          </w:tcPr>
          <w:p w:rsidR="00A84C72" w:rsidRPr="00B40323" w:rsidRDefault="00A84C72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10" w:type="dxa"/>
            <w:tcBorders>
              <w:top w:val="nil"/>
              <w:bottom w:val="nil"/>
            </w:tcBorders>
          </w:tcPr>
          <w:p w:rsidR="00A84C72" w:rsidRPr="00B40323" w:rsidRDefault="00A84C72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A84C72" w:rsidRPr="00B40323" w:rsidTr="004E0308">
        <w:tc>
          <w:tcPr>
            <w:tcW w:w="2099" w:type="dxa"/>
            <w:vMerge/>
          </w:tcPr>
          <w:p w:rsidR="00A84C72" w:rsidRPr="00B40323" w:rsidRDefault="00A84C72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976" w:type="dxa"/>
            <w:vMerge/>
          </w:tcPr>
          <w:p w:rsidR="00A84C72" w:rsidRPr="00B40323" w:rsidRDefault="00A84C72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  <w:vMerge/>
          </w:tcPr>
          <w:p w:rsidR="00A84C72" w:rsidRPr="00B40323" w:rsidRDefault="00A84C72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</w:tcBorders>
          </w:tcPr>
          <w:p w:rsidR="00A84C72" w:rsidRPr="00B40323" w:rsidRDefault="00A84C72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352" w:type="dxa"/>
            <w:tcBorders>
              <w:top w:val="nil"/>
            </w:tcBorders>
          </w:tcPr>
          <w:p w:rsidR="00A84C72" w:rsidRPr="00B40323" w:rsidRDefault="00A84C72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50" w:type="dxa"/>
            <w:vMerge/>
          </w:tcPr>
          <w:p w:rsidR="00A84C72" w:rsidRPr="00B40323" w:rsidRDefault="00A84C72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</w:tcBorders>
          </w:tcPr>
          <w:p w:rsidR="00A84C72" w:rsidRPr="00B40323" w:rsidRDefault="00A84C72" w:rsidP="00417D6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417D69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05" w:type="dxa"/>
            <w:tcBorders>
              <w:top w:val="nil"/>
            </w:tcBorders>
          </w:tcPr>
          <w:p w:rsidR="00A84C72" w:rsidRPr="00B40323" w:rsidRDefault="00A84C72" w:rsidP="00417D6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417D69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21" w:type="dxa"/>
            <w:tcBorders>
              <w:top w:val="nil"/>
            </w:tcBorders>
          </w:tcPr>
          <w:p w:rsidR="00A84C72" w:rsidRPr="00B40323" w:rsidRDefault="00A84C72" w:rsidP="00417D6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417D69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9" w:type="dxa"/>
            <w:tcBorders>
              <w:top w:val="nil"/>
            </w:tcBorders>
          </w:tcPr>
          <w:p w:rsidR="00A84C72" w:rsidRPr="00B40323" w:rsidRDefault="00A84C72" w:rsidP="00417D6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417D69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10" w:type="dxa"/>
            <w:tcBorders>
              <w:top w:val="nil"/>
            </w:tcBorders>
          </w:tcPr>
          <w:p w:rsidR="00A84C72" w:rsidRPr="00B40323" w:rsidRDefault="00A84C72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417D69" w:rsidRPr="00B40323" w:rsidTr="004E0308">
        <w:tc>
          <w:tcPr>
            <w:tcW w:w="2099" w:type="dxa"/>
          </w:tcPr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245. โครงการรณรงค์คัดแยกขยะมูลฝอย</w:t>
            </w:r>
          </w:p>
        </w:tc>
        <w:tc>
          <w:tcPr>
            <w:tcW w:w="2976" w:type="dxa"/>
          </w:tcPr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เพื่อรณรงค์และร่วมกันรักษา ความสะอาดของพื้นที่บริเวณเขต ตำบลโดยร่วมมือกับประชาชนในพื้นที่ ลด ละ เลิก การใช้ถุงพลาสติก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โฟม</w:t>
            </w:r>
            <w:proofErr w:type="spellEnd"/>
          </w:p>
        </w:tc>
        <w:tc>
          <w:tcPr>
            <w:tcW w:w="1139" w:type="dxa"/>
          </w:tcPr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.เขาวิเศษ</w:t>
            </w:r>
          </w:p>
        </w:tc>
        <w:tc>
          <w:tcPr>
            <w:tcW w:w="1192" w:type="dxa"/>
          </w:tcPr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 และหน่วยงานในพื้นที่ ตำบลเขาวิเศษ จำนวน 100 คน มีส่วนร่วมในการรักษาความสะอาดพื้นที่ในเขตตำบล และร่วมกัน ลด ละ เลิก การใช้ถุงพลาสติก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โฟม</w:t>
            </w:r>
            <w:proofErr w:type="spellEnd"/>
          </w:p>
        </w:tc>
        <w:tc>
          <w:tcPr>
            <w:tcW w:w="1352" w:type="dxa"/>
          </w:tcPr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พื้นที่ตำบลเขาวิเศษมีสภาพแวดล้อมที่ดี มีปริมาณขยะลดลง รวมถึงประชาชนในพื้นที่ร่วมกันลด ละ เลิกการใช้ถุงพลาสติก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โฟม</w:t>
            </w:r>
            <w:proofErr w:type="spellEnd"/>
          </w:p>
        </w:tc>
        <w:tc>
          <w:tcPr>
            <w:tcW w:w="1050" w:type="dxa"/>
          </w:tcPr>
          <w:p w:rsidR="00417D69" w:rsidRPr="00B40323" w:rsidRDefault="00417D6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35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32" w:type="dxa"/>
          </w:tcPr>
          <w:p w:rsidR="00417D69" w:rsidRPr="00DC7B8D" w:rsidRDefault="00417D69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05" w:type="dxa"/>
          </w:tcPr>
          <w:p w:rsidR="00417D69" w:rsidRPr="00DC7B8D" w:rsidRDefault="00417D69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21" w:type="dxa"/>
          </w:tcPr>
          <w:p w:rsidR="00417D69" w:rsidRPr="00DC7B8D" w:rsidRDefault="00417D69" w:rsidP="00417D6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29" w:type="dxa"/>
          </w:tcPr>
          <w:p w:rsidR="00417D69" w:rsidRPr="00DC7B8D" w:rsidRDefault="00417D69" w:rsidP="00417D6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10" w:type="dxa"/>
          </w:tcPr>
          <w:p w:rsidR="00417D69" w:rsidRPr="00B40323" w:rsidRDefault="00417D69" w:rsidP="00DD30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A84C72" w:rsidRPr="00B40323" w:rsidTr="004E0308">
        <w:tc>
          <w:tcPr>
            <w:tcW w:w="2099" w:type="dxa"/>
          </w:tcPr>
          <w:p w:rsidR="00A84C72" w:rsidRPr="00B40323" w:rsidRDefault="006868CA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246. </w:t>
            </w:r>
            <w:r w:rsidR="00A84C72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โครงการป้องกันแก้ไขปัญหาเอดส์ และเพศสัมพันธ์แก่เยาวชนในโรงเรียน</w:t>
            </w:r>
          </w:p>
        </w:tc>
        <w:tc>
          <w:tcPr>
            <w:tcW w:w="2976" w:type="dxa"/>
          </w:tcPr>
          <w:p w:rsidR="00A84C72" w:rsidRPr="00B40323" w:rsidRDefault="00A84C72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-เพื่อให้ความรู้ความเข้าใจเกี่ยวกับปัญหาเอดส์ และเพศสัมพันธ์แก่ โรงเรียนวังวิเศษ</w:t>
            </w:r>
          </w:p>
          <w:p w:rsidR="00A84C72" w:rsidRPr="00B40323" w:rsidRDefault="00A84C72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-เพื่อเป็นแกนนำป้องกันโรคเอดส์ และการมีเพศสัมพันธ์ในสถานศึกษา</w:t>
            </w:r>
          </w:p>
        </w:tc>
        <w:tc>
          <w:tcPr>
            <w:tcW w:w="1139" w:type="dxa"/>
          </w:tcPr>
          <w:p w:rsidR="00A84C72" w:rsidRPr="00B40323" w:rsidRDefault="00A84C72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.เขาวิเศษ</w:t>
            </w:r>
          </w:p>
        </w:tc>
        <w:tc>
          <w:tcPr>
            <w:tcW w:w="1192" w:type="dxa"/>
          </w:tcPr>
          <w:p w:rsidR="00A84C72" w:rsidRPr="00B40323" w:rsidRDefault="00A84C72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นักเรียนโรงเรียนวังวิเศษ จำนวน 100 คน มีความรู้ความเข้าใจเกี่ยวกับปัญหาเอดส์และเพศสัมพันธ์</w:t>
            </w:r>
          </w:p>
        </w:tc>
        <w:tc>
          <w:tcPr>
            <w:tcW w:w="1352" w:type="dxa"/>
          </w:tcPr>
          <w:p w:rsidR="00A84C72" w:rsidRPr="00B40323" w:rsidRDefault="00A84C72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นักเรียนโรงเรียนวังวิเศษสามารถป้องกันตนเองให้ห่างไกลจากปัญหาเอดส์ และเพศสัมพันธ์</w:t>
            </w:r>
          </w:p>
        </w:tc>
        <w:tc>
          <w:tcPr>
            <w:tcW w:w="1050" w:type="dxa"/>
          </w:tcPr>
          <w:p w:rsidR="00A84C72" w:rsidRPr="00B40323" w:rsidRDefault="00A84C72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30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932" w:type="dxa"/>
          </w:tcPr>
          <w:p w:rsidR="00A84C72" w:rsidRPr="00B40323" w:rsidRDefault="00A84C72" w:rsidP="00DD306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05" w:type="dxa"/>
          </w:tcPr>
          <w:p w:rsidR="00A84C72" w:rsidRPr="00B40323" w:rsidRDefault="00A84C72" w:rsidP="00DD306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21" w:type="dxa"/>
          </w:tcPr>
          <w:p w:rsidR="00A84C72" w:rsidRPr="00B40323" w:rsidRDefault="00417D69" w:rsidP="00DD306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929" w:type="dxa"/>
          </w:tcPr>
          <w:p w:rsidR="00A84C72" w:rsidRPr="00B40323" w:rsidRDefault="00417D69" w:rsidP="00DD306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910" w:type="dxa"/>
          </w:tcPr>
          <w:p w:rsidR="00A84C72" w:rsidRPr="00B40323" w:rsidRDefault="006868CA" w:rsidP="00DD30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A84C72" w:rsidRPr="00B40323" w:rsidRDefault="00A84C72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A84C72" w:rsidRPr="00B40323" w:rsidRDefault="00A84C72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6868CA" w:rsidRPr="00B40323" w:rsidRDefault="006868CA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6868CA" w:rsidRDefault="006868CA" w:rsidP="00F67A1E">
      <w:pPr>
        <w:spacing w:after="0"/>
        <w:jc w:val="center"/>
        <w:rPr>
          <w:rFonts w:ascii="TH SarabunIT๙" w:hAnsi="TH SarabunIT๙" w:cs="TH SarabunIT๙" w:hint="cs"/>
          <w:sz w:val="24"/>
          <w:szCs w:val="24"/>
        </w:rPr>
      </w:pPr>
    </w:p>
    <w:p w:rsidR="004E0308" w:rsidRDefault="004E0308" w:rsidP="00F67A1E">
      <w:pPr>
        <w:spacing w:after="0"/>
        <w:jc w:val="center"/>
        <w:rPr>
          <w:rFonts w:ascii="TH SarabunIT๙" w:hAnsi="TH SarabunIT๙" w:cs="TH SarabunIT๙" w:hint="cs"/>
          <w:sz w:val="24"/>
          <w:szCs w:val="24"/>
        </w:rPr>
      </w:pPr>
    </w:p>
    <w:p w:rsidR="004E0308" w:rsidRDefault="004E0308" w:rsidP="00F67A1E">
      <w:pPr>
        <w:spacing w:after="0"/>
        <w:jc w:val="center"/>
        <w:rPr>
          <w:rFonts w:ascii="TH SarabunIT๙" w:hAnsi="TH SarabunIT๙" w:cs="TH SarabunIT๙" w:hint="cs"/>
          <w:sz w:val="24"/>
          <w:szCs w:val="24"/>
        </w:rPr>
      </w:pPr>
    </w:p>
    <w:p w:rsidR="004E0308" w:rsidRPr="00B40323" w:rsidRDefault="004E0308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6868CA" w:rsidRPr="00B40323" w:rsidRDefault="006868CA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A84C72" w:rsidRPr="00B40323" w:rsidRDefault="00A84C72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417D69" w:rsidRDefault="00417D69" w:rsidP="003B71C0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3B71C0" w:rsidRPr="00B40323" w:rsidRDefault="00417D69" w:rsidP="003B71C0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226</w:t>
      </w:r>
    </w:p>
    <w:tbl>
      <w:tblPr>
        <w:tblStyle w:val="a3"/>
        <w:tblW w:w="1523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189"/>
        <w:gridCol w:w="3354"/>
        <w:gridCol w:w="938"/>
        <w:gridCol w:w="1243"/>
        <w:gridCol w:w="1411"/>
        <w:gridCol w:w="1095"/>
        <w:gridCol w:w="972"/>
        <w:gridCol w:w="1048"/>
        <w:gridCol w:w="1065"/>
        <w:gridCol w:w="969"/>
        <w:gridCol w:w="949"/>
      </w:tblGrid>
      <w:tr w:rsidR="003B71C0" w:rsidRPr="00B40323" w:rsidTr="003B71C0">
        <w:trPr>
          <w:trHeight w:val="340"/>
        </w:trPr>
        <w:tc>
          <w:tcPr>
            <w:tcW w:w="2189" w:type="dxa"/>
            <w:vMerge w:val="restart"/>
          </w:tcPr>
          <w:p w:rsidR="003B71C0" w:rsidRPr="00B40323" w:rsidRDefault="003B71C0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3354" w:type="dxa"/>
            <w:vMerge w:val="restart"/>
          </w:tcPr>
          <w:p w:rsidR="003B71C0" w:rsidRPr="00B40323" w:rsidRDefault="003B71C0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938" w:type="dxa"/>
            <w:vMerge w:val="restart"/>
          </w:tcPr>
          <w:p w:rsidR="003B71C0" w:rsidRPr="00B40323" w:rsidRDefault="003B71C0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654" w:type="dxa"/>
            <w:gridSpan w:val="2"/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5" w:type="dxa"/>
            <w:vMerge w:val="restart"/>
          </w:tcPr>
          <w:p w:rsidR="003B71C0" w:rsidRPr="00B40323" w:rsidRDefault="003B71C0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054" w:type="dxa"/>
            <w:gridSpan w:val="4"/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49" w:type="dxa"/>
            <w:tcBorders>
              <w:bottom w:val="nil"/>
            </w:tcBorders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3B71C0" w:rsidRPr="00B40323" w:rsidTr="003B71C0">
        <w:trPr>
          <w:trHeight w:val="145"/>
        </w:trPr>
        <w:tc>
          <w:tcPr>
            <w:tcW w:w="2189" w:type="dxa"/>
            <w:vMerge/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3354" w:type="dxa"/>
            <w:vMerge/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  <w:vMerge/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43" w:type="dxa"/>
            <w:tcBorders>
              <w:bottom w:val="nil"/>
            </w:tcBorders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411" w:type="dxa"/>
            <w:tcBorders>
              <w:bottom w:val="nil"/>
            </w:tcBorders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5" w:type="dxa"/>
            <w:vMerge/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48" w:type="dxa"/>
            <w:tcBorders>
              <w:bottom w:val="nil"/>
            </w:tcBorders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65" w:type="dxa"/>
            <w:tcBorders>
              <w:bottom w:val="nil"/>
            </w:tcBorders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69" w:type="dxa"/>
            <w:tcBorders>
              <w:bottom w:val="nil"/>
            </w:tcBorders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49" w:type="dxa"/>
            <w:tcBorders>
              <w:top w:val="nil"/>
              <w:bottom w:val="nil"/>
            </w:tcBorders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3B71C0" w:rsidRPr="00B40323" w:rsidTr="003B71C0">
        <w:trPr>
          <w:trHeight w:val="145"/>
        </w:trPr>
        <w:tc>
          <w:tcPr>
            <w:tcW w:w="2189" w:type="dxa"/>
            <w:vMerge/>
          </w:tcPr>
          <w:p w:rsidR="003B71C0" w:rsidRPr="00B40323" w:rsidRDefault="003B71C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354" w:type="dxa"/>
            <w:vMerge/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  <w:vMerge/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nil"/>
            </w:tcBorders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411" w:type="dxa"/>
            <w:tcBorders>
              <w:top w:val="nil"/>
            </w:tcBorders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5" w:type="dxa"/>
            <w:vMerge/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</w:tcBorders>
          </w:tcPr>
          <w:p w:rsidR="003B71C0" w:rsidRPr="00B40323" w:rsidRDefault="003B71C0" w:rsidP="0017420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17420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48" w:type="dxa"/>
            <w:tcBorders>
              <w:top w:val="nil"/>
            </w:tcBorders>
          </w:tcPr>
          <w:p w:rsidR="003B71C0" w:rsidRPr="00B40323" w:rsidRDefault="003B71C0" w:rsidP="0017420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17420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65" w:type="dxa"/>
            <w:tcBorders>
              <w:top w:val="nil"/>
            </w:tcBorders>
          </w:tcPr>
          <w:p w:rsidR="003B71C0" w:rsidRPr="00B40323" w:rsidRDefault="003B71C0" w:rsidP="0017420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17420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69" w:type="dxa"/>
            <w:tcBorders>
              <w:top w:val="nil"/>
            </w:tcBorders>
          </w:tcPr>
          <w:p w:rsidR="003B71C0" w:rsidRPr="00B40323" w:rsidRDefault="003B71C0" w:rsidP="0017420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17420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49" w:type="dxa"/>
            <w:tcBorders>
              <w:top w:val="nil"/>
            </w:tcBorders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3B71C0" w:rsidRPr="00B40323" w:rsidTr="003B71C0">
        <w:trPr>
          <w:trHeight w:val="6024"/>
        </w:trPr>
        <w:tc>
          <w:tcPr>
            <w:tcW w:w="2189" w:type="dxa"/>
          </w:tcPr>
          <w:p w:rsidR="003B71C0" w:rsidRPr="00B40323" w:rsidRDefault="006868CA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247. </w:t>
            </w:r>
            <w:r w:rsidR="003B71C0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กิจกรรมฝึกจิตคิดดี</w:t>
            </w:r>
          </w:p>
        </w:tc>
        <w:tc>
          <w:tcPr>
            <w:tcW w:w="3354" w:type="dxa"/>
          </w:tcPr>
          <w:p w:rsidR="003B71C0" w:rsidRPr="00B40323" w:rsidRDefault="003B71C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ร้างจิตสำนึกคุณธรรมและจริยธรรมให้เกิดขึ้นภายในใจของข้าราชการและเจ้าหน้าที่อันจะนำไปสู้การปฏิบัติราชการอย่างมีธรรม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ภิ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บาลและตอบสนองนโยบายของรัฐบาลในการปฏิรูปประเทศไทย ตามแผนปฏิรูปด้านที่ 2 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 xml:space="preserve">: 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การบริหารราชการแผ่นดินมุ่งสร้าง 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“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ภาครัฐของประชาชนเพื่อประชาชน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 xml:space="preserve">” 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บนหลักธรรม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มาภิ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บาลและแผนการปฏิรูปประเทศด้านที่ 11 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: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ด้านการป้องกันและปราบปรามการทุจริต</w:t>
            </w:r>
          </w:p>
        </w:tc>
        <w:tc>
          <w:tcPr>
            <w:tcW w:w="938" w:type="dxa"/>
          </w:tcPr>
          <w:p w:rsidR="003B71C0" w:rsidRPr="00B40323" w:rsidRDefault="003B71C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สำนักงานปลัดกระทรวงการท่องเที่ยวและกีฬา</w:t>
            </w:r>
          </w:p>
        </w:tc>
        <w:tc>
          <w:tcPr>
            <w:tcW w:w="1243" w:type="dxa"/>
          </w:tcPr>
          <w:p w:rsidR="003B71C0" w:rsidRPr="00B40323" w:rsidRDefault="003B71C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ข้าราชการและเจ้าหน้าที่มีจิตสำนึกคุณธรรมและจริยธรรม เกิดขึ้นภายในใจ</w:t>
            </w:r>
          </w:p>
        </w:tc>
        <w:tc>
          <w:tcPr>
            <w:tcW w:w="1411" w:type="dxa"/>
          </w:tcPr>
          <w:p w:rsidR="003B71C0" w:rsidRPr="00B40323" w:rsidRDefault="003B71C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095" w:type="dxa"/>
          </w:tcPr>
          <w:p w:rsidR="003B71C0" w:rsidRPr="00B40323" w:rsidRDefault="003B71C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:rsidR="003B71C0" w:rsidRPr="00B40323" w:rsidRDefault="0017420D" w:rsidP="00DD306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48" w:type="dxa"/>
          </w:tcPr>
          <w:p w:rsidR="003B71C0" w:rsidRPr="00B40323" w:rsidRDefault="003B71C0" w:rsidP="00DD306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65" w:type="dxa"/>
          </w:tcPr>
          <w:p w:rsidR="003B71C0" w:rsidRPr="00B40323" w:rsidRDefault="003B71C0" w:rsidP="00DD306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69" w:type="dxa"/>
          </w:tcPr>
          <w:p w:rsidR="003B71C0" w:rsidRPr="00B40323" w:rsidRDefault="003B71C0" w:rsidP="00DD306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49" w:type="dxa"/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A84C72" w:rsidRPr="00B40323" w:rsidRDefault="00A84C72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3B71C0" w:rsidRPr="00B40323" w:rsidRDefault="003B71C0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3B71C0" w:rsidRPr="00B40323" w:rsidRDefault="003B71C0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3B71C0" w:rsidRPr="00B40323" w:rsidRDefault="003B71C0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3B71C0" w:rsidRDefault="003B71C0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17420D" w:rsidRDefault="0017420D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17420D" w:rsidRDefault="0017420D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17420D" w:rsidRPr="00B40323" w:rsidRDefault="0017420D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3B71C0" w:rsidRPr="00B40323" w:rsidRDefault="0017420D" w:rsidP="003B71C0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227</w:t>
      </w:r>
    </w:p>
    <w:tbl>
      <w:tblPr>
        <w:tblStyle w:val="a3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2099"/>
        <w:gridCol w:w="2976"/>
        <w:gridCol w:w="1139"/>
        <w:gridCol w:w="1192"/>
        <w:gridCol w:w="1352"/>
        <w:gridCol w:w="1050"/>
        <w:gridCol w:w="932"/>
        <w:gridCol w:w="1005"/>
        <w:gridCol w:w="1021"/>
        <w:gridCol w:w="929"/>
        <w:gridCol w:w="910"/>
      </w:tblGrid>
      <w:tr w:rsidR="003B71C0" w:rsidRPr="00B40323" w:rsidTr="004E0308">
        <w:tc>
          <w:tcPr>
            <w:tcW w:w="2099" w:type="dxa"/>
            <w:vMerge w:val="restart"/>
          </w:tcPr>
          <w:p w:rsidR="003B71C0" w:rsidRPr="00B40323" w:rsidRDefault="003B71C0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976" w:type="dxa"/>
            <w:vMerge w:val="restart"/>
          </w:tcPr>
          <w:p w:rsidR="003B71C0" w:rsidRPr="00B40323" w:rsidRDefault="003B71C0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139" w:type="dxa"/>
            <w:vMerge w:val="restart"/>
          </w:tcPr>
          <w:p w:rsidR="003B71C0" w:rsidRPr="00B40323" w:rsidRDefault="003B71C0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44" w:type="dxa"/>
            <w:gridSpan w:val="2"/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50" w:type="dxa"/>
            <w:vMerge w:val="restart"/>
          </w:tcPr>
          <w:p w:rsidR="003B71C0" w:rsidRPr="00B40323" w:rsidRDefault="003B71C0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3887" w:type="dxa"/>
            <w:gridSpan w:val="4"/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10" w:type="dxa"/>
            <w:tcBorders>
              <w:bottom w:val="nil"/>
            </w:tcBorders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3B71C0" w:rsidRPr="00B40323" w:rsidTr="004E0308">
        <w:tc>
          <w:tcPr>
            <w:tcW w:w="2099" w:type="dxa"/>
            <w:vMerge/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  <w:vMerge/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nil"/>
            </w:tcBorders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352" w:type="dxa"/>
            <w:tcBorders>
              <w:bottom w:val="nil"/>
            </w:tcBorders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50" w:type="dxa"/>
            <w:vMerge/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05" w:type="dxa"/>
            <w:tcBorders>
              <w:bottom w:val="nil"/>
            </w:tcBorders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21" w:type="dxa"/>
            <w:tcBorders>
              <w:bottom w:val="nil"/>
            </w:tcBorders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29" w:type="dxa"/>
            <w:tcBorders>
              <w:bottom w:val="nil"/>
            </w:tcBorders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10" w:type="dxa"/>
            <w:tcBorders>
              <w:top w:val="nil"/>
              <w:bottom w:val="nil"/>
            </w:tcBorders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3B71C0" w:rsidRPr="00B40323" w:rsidTr="004E0308">
        <w:tc>
          <w:tcPr>
            <w:tcW w:w="2099" w:type="dxa"/>
            <w:vMerge/>
          </w:tcPr>
          <w:p w:rsidR="003B71C0" w:rsidRPr="00B40323" w:rsidRDefault="003B71C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976" w:type="dxa"/>
            <w:vMerge/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  <w:vMerge/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</w:tcBorders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352" w:type="dxa"/>
            <w:tcBorders>
              <w:top w:val="nil"/>
            </w:tcBorders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50" w:type="dxa"/>
            <w:vMerge/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</w:tcBorders>
          </w:tcPr>
          <w:p w:rsidR="003B71C0" w:rsidRPr="00B40323" w:rsidRDefault="003B71C0" w:rsidP="0017420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17420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05" w:type="dxa"/>
            <w:tcBorders>
              <w:top w:val="nil"/>
            </w:tcBorders>
          </w:tcPr>
          <w:p w:rsidR="003B71C0" w:rsidRPr="00B40323" w:rsidRDefault="003B71C0" w:rsidP="0017420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17420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21" w:type="dxa"/>
            <w:tcBorders>
              <w:top w:val="nil"/>
            </w:tcBorders>
          </w:tcPr>
          <w:p w:rsidR="003B71C0" w:rsidRPr="00B40323" w:rsidRDefault="003B71C0" w:rsidP="0017420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17420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9" w:type="dxa"/>
            <w:tcBorders>
              <w:top w:val="nil"/>
            </w:tcBorders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17420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2)</w:t>
            </w:r>
          </w:p>
        </w:tc>
        <w:tc>
          <w:tcPr>
            <w:tcW w:w="910" w:type="dxa"/>
            <w:tcBorders>
              <w:top w:val="nil"/>
            </w:tcBorders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7420D" w:rsidRPr="00B40323" w:rsidTr="004E0308">
        <w:tc>
          <w:tcPr>
            <w:tcW w:w="2099" w:type="dxa"/>
          </w:tcPr>
          <w:p w:rsidR="0017420D" w:rsidRPr="00B40323" w:rsidRDefault="0017420D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248. ธงฟ้าราคาประหยัดลดค่าครองชีพประชาชน ปี 2563</w:t>
            </w:r>
          </w:p>
        </w:tc>
        <w:tc>
          <w:tcPr>
            <w:tcW w:w="2976" w:type="dxa"/>
          </w:tcPr>
          <w:p w:rsidR="0017420D" w:rsidRPr="00B40323" w:rsidRDefault="0017420D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เพื่อลดค่าครองชีพให้แก่ประชาชน ลดความเหลื่อมล้ำและทำให้เกิดความเสมอภาค</w:t>
            </w:r>
          </w:p>
        </w:tc>
        <w:tc>
          <w:tcPr>
            <w:tcW w:w="1139" w:type="dxa"/>
          </w:tcPr>
          <w:p w:rsidR="0017420D" w:rsidRPr="00B40323" w:rsidRDefault="0017420D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สำนักงานพาณิชย์ตังหวัดตรัง</w:t>
            </w:r>
          </w:p>
        </w:tc>
        <w:tc>
          <w:tcPr>
            <w:tcW w:w="1192" w:type="dxa"/>
          </w:tcPr>
          <w:p w:rsidR="0017420D" w:rsidRPr="00B40323" w:rsidRDefault="0017420D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สามารถลดค่าครองชีพให้แก่ประชาชนได้ไม่น้อยกว่าร้อยละ 25</w:t>
            </w:r>
          </w:p>
        </w:tc>
        <w:tc>
          <w:tcPr>
            <w:tcW w:w="1352" w:type="dxa"/>
          </w:tcPr>
          <w:p w:rsidR="0017420D" w:rsidRPr="00B40323" w:rsidRDefault="0017420D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050" w:type="dxa"/>
          </w:tcPr>
          <w:p w:rsidR="0017420D" w:rsidRPr="00B40323" w:rsidRDefault="0017420D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300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932" w:type="dxa"/>
          </w:tcPr>
          <w:p w:rsidR="0017420D" w:rsidRPr="00DC7B8D" w:rsidRDefault="0017420D" w:rsidP="00FC69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05" w:type="dxa"/>
          </w:tcPr>
          <w:p w:rsidR="0017420D" w:rsidRPr="00DC7B8D" w:rsidRDefault="0017420D" w:rsidP="00FC69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21" w:type="dxa"/>
          </w:tcPr>
          <w:p w:rsidR="0017420D" w:rsidRPr="00DC7B8D" w:rsidRDefault="0017420D" w:rsidP="00FC693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29" w:type="dxa"/>
          </w:tcPr>
          <w:p w:rsidR="0017420D" w:rsidRPr="00DC7B8D" w:rsidRDefault="0017420D" w:rsidP="00FC69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10" w:type="dxa"/>
          </w:tcPr>
          <w:p w:rsidR="0017420D" w:rsidRPr="00B40323" w:rsidRDefault="0017420D" w:rsidP="00DD30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17420D" w:rsidRPr="00B40323" w:rsidTr="004E0308">
        <w:tc>
          <w:tcPr>
            <w:tcW w:w="2099" w:type="dxa"/>
          </w:tcPr>
          <w:p w:rsidR="0017420D" w:rsidRPr="00B40323" w:rsidRDefault="0017420D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249. สื่อสารด้านธรรม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ภิ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บาลแก่ผู้มีส่วนได้ส่วนเสีย</w:t>
            </w:r>
          </w:p>
        </w:tc>
        <w:tc>
          <w:tcPr>
            <w:tcW w:w="2976" w:type="dxa"/>
          </w:tcPr>
          <w:p w:rsidR="0017420D" w:rsidRPr="00B40323" w:rsidRDefault="0017420D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บูรณา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การงานประชาสัมพันธ์เผยแพร่ด้านธรรม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มาภิ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บาลร่วมกับส่วนงานภายในธนาคาร และส่วนงา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นภาน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นอก</w:t>
            </w:r>
          </w:p>
        </w:tc>
        <w:tc>
          <w:tcPr>
            <w:tcW w:w="1139" w:type="dxa"/>
          </w:tcPr>
          <w:p w:rsidR="0017420D" w:rsidRPr="00B40323" w:rsidRDefault="0017420D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สำนักงานธนาคารเพื่อการเกษตรและสหกรณ์ การเกษตร 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ธ.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ก.ส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)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จังหวัดตรัง</w:t>
            </w:r>
          </w:p>
        </w:tc>
        <w:tc>
          <w:tcPr>
            <w:tcW w:w="1192" w:type="dxa"/>
          </w:tcPr>
          <w:p w:rsidR="0017420D" w:rsidRPr="00B40323" w:rsidRDefault="0017420D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พนักงานและผู้ช่วยพนักงาน จำนวน 255 คน</w:t>
            </w:r>
          </w:p>
        </w:tc>
        <w:tc>
          <w:tcPr>
            <w:tcW w:w="1352" w:type="dxa"/>
          </w:tcPr>
          <w:p w:rsidR="0017420D" w:rsidRPr="00B40323" w:rsidRDefault="0017420D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พนักงานถือใช้เป็นแนวปฏิบัติภายใต้ระบบธรรม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ภิ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บาลทั่วทั้งองค์กร</w:t>
            </w:r>
          </w:p>
        </w:tc>
        <w:tc>
          <w:tcPr>
            <w:tcW w:w="1050" w:type="dxa"/>
          </w:tcPr>
          <w:p w:rsidR="0017420D" w:rsidRPr="00B40323" w:rsidRDefault="0017420D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50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32" w:type="dxa"/>
          </w:tcPr>
          <w:p w:rsidR="0017420D" w:rsidRPr="00DC7B8D" w:rsidRDefault="0017420D" w:rsidP="00FC69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05" w:type="dxa"/>
          </w:tcPr>
          <w:p w:rsidR="0017420D" w:rsidRPr="00DC7B8D" w:rsidRDefault="0017420D" w:rsidP="00FC69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21" w:type="dxa"/>
          </w:tcPr>
          <w:p w:rsidR="0017420D" w:rsidRPr="00DC7B8D" w:rsidRDefault="0017420D" w:rsidP="00FC693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29" w:type="dxa"/>
          </w:tcPr>
          <w:p w:rsidR="0017420D" w:rsidRPr="00DC7B8D" w:rsidRDefault="0017420D" w:rsidP="00FC69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10" w:type="dxa"/>
          </w:tcPr>
          <w:p w:rsidR="0017420D" w:rsidRPr="00B40323" w:rsidRDefault="0017420D" w:rsidP="00DD30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17420D" w:rsidRPr="00B40323" w:rsidTr="004E0308">
        <w:tc>
          <w:tcPr>
            <w:tcW w:w="2099" w:type="dxa"/>
          </w:tcPr>
          <w:p w:rsidR="0017420D" w:rsidRPr="00B40323" w:rsidRDefault="0017420D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250. บริการน้ำเพื่ออุปโภคบริโภคให้กับประชาชนในพื้นที่ใกล้สำนักทรัพยากรน้ำบาดาลเขต 6 ตรัง</w:t>
            </w:r>
          </w:p>
        </w:tc>
        <w:tc>
          <w:tcPr>
            <w:tcW w:w="2976" w:type="dxa"/>
          </w:tcPr>
          <w:p w:rsidR="0017420D" w:rsidRPr="00B40323" w:rsidRDefault="0017420D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เพื่อลดค่าใช้จ่ายในการดำเนินชีวิตประจำวันให้ประชาชน</w:t>
            </w:r>
          </w:p>
        </w:tc>
        <w:tc>
          <w:tcPr>
            <w:tcW w:w="1139" w:type="dxa"/>
          </w:tcPr>
          <w:p w:rsidR="0017420D" w:rsidRPr="00B40323" w:rsidRDefault="0017420D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สำนักทรัพยากรน้ำบาดาล 6 ตรัง</w:t>
            </w:r>
          </w:p>
        </w:tc>
        <w:tc>
          <w:tcPr>
            <w:tcW w:w="1192" w:type="dxa"/>
          </w:tcPr>
          <w:p w:rsidR="0017420D" w:rsidRPr="00B40323" w:rsidRDefault="0017420D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บริการน้ำให้ประชาชน 4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000 ลิตร/วัน</w:t>
            </w:r>
          </w:p>
        </w:tc>
        <w:tc>
          <w:tcPr>
            <w:tcW w:w="1352" w:type="dxa"/>
          </w:tcPr>
          <w:p w:rsidR="0017420D" w:rsidRPr="00B40323" w:rsidRDefault="0017420D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ประชาชนมีอุปโภคบริโภคอย่างเพียงพอ</w:t>
            </w:r>
          </w:p>
        </w:tc>
        <w:tc>
          <w:tcPr>
            <w:tcW w:w="1050" w:type="dxa"/>
          </w:tcPr>
          <w:p w:rsidR="0017420D" w:rsidRPr="00B40323" w:rsidRDefault="0017420D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ไม่มี</w:t>
            </w:r>
          </w:p>
        </w:tc>
        <w:tc>
          <w:tcPr>
            <w:tcW w:w="932" w:type="dxa"/>
          </w:tcPr>
          <w:p w:rsidR="0017420D" w:rsidRPr="00DC7B8D" w:rsidRDefault="0017420D" w:rsidP="00FC69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05" w:type="dxa"/>
          </w:tcPr>
          <w:p w:rsidR="0017420D" w:rsidRPr="00DC7B8D" w:rsidRDefault="0017420D" w:rsidP="00FC69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21" w:type="dxa"/>
          </w:tcPr>
          <w:p w:rsidR="0017420D" w:rsidRPr="00DC7B8D" w:rsidRDefault="0017420D" w:rsidP="00FC693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29" w:type="dxa"/>
          </w:tcPr>
          <w:p w:rsidR="0017420D" w:rsidRPr="00DC7B8D" w:rsidRDefault="0017420D" w:rsidP="00FC69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10" w:type="dxa"/>
          </w:tcPr>
          <w:p w:rsidR="0017420D" w:rsidRPr="00B40323" w:rsidRDefault="0017420D" w:rsidP="00DD30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17420D" w:rsidRPr="00B40323" w:rsidTr="004E0308">
        <w:tc>
          <w:tcPr>
            <w:tcW w:w="2099" w:type="dxa"/>
          </w:tcPr>
          <w:p w:rsidR="0017420D" w:rsidRPr="00B40323" w:rsidRDefault="0017420D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251. โครงการตักบาตรส่งเสริมวัฒนธรรม เนื่องในวันสำคัญทางพระพุทธศาสนา ประจำปี 2563</w:t>
            </w:r>
          </w:p>
        </w:tc>
        <w:tc>
          <w:tcPr>
            <w:tcW w:w="2976" w:type="dxa"/>
          </w:tcPr>
          <w:p w:rsidR="0017420D" w:rsidRPr="00B40323" w:rsidRDefault="0017420D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เพื่อสืบทอดพระพุทธศาสนาส่งเสริมวัฒนธรรม สืบสาน ประเพณีการตักบาตร</w:t>
            </w:r>
          </w:p>
        </w:tc>
        <w:tc>
          <w:tcPr>
            <w:tcW w:w="1139" w:type="dxa"/>
          </w:tcPr>
          <w:p w:rsidR="0017420D" w:rsidRPr="00B40323" w:rsidRDefault="0017420D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สำนักงานคลังจังหวัดตรัง</w:t>
            </w:r>
          </w:p>
        </w:tc>
        <w:tc>
          <w:tcPr>
            <w:tcW w:w="1192" w:type="dxa"/>
          </w:tcPr>
          <w:p w:rsidR="0017420D" w:rsidRPr="00B40323" w:rsidRDefault="0017420D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4 ครั้ง</w:t>
            </w:r>
          </w:p>
        </w:tc>
        <w:tc>
          <w:tcPr>
            <w:tcW w:w="1352" w:type="dxa"/>
          </w:tcPr>
          <w:p w:rsidR="0017420D" w:rsidRPr="00B40323" w:rsidRDefault="0017420D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บุคลากรสืบสานวัฒนธรรม และประเพณีการตัดบาตร</w:t>
            </w:r>
          </w:p>
        </w:tc>
        <w:tc>
          <w:tcPr>
            <w:tcW w:w="1050" w:type="dxa"/>
          </w:tcPr>
          <w:p w:rsidR="0017420D" w:rsidRPr="00B40323" w:rsidRDefault="0017420D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ไม่มี</w:t>
            </w:r>
          </w:p>
        </w:tc>
        <w:tc>
          <w:tcPr>
            <w:tcW w:w="932" w:type="dxa"/>
          </w:tcPr>
          <w:p w:rsidR="0017420D" w:rsidRPr="00DC7B8D" w:rsidRDefault="0017420D" w:rsidP="00FC69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05" w:type="dxa"/>
          </w:tcPr>
          <w:p w:rsidR="0017420D" w:rsidRPr="00DC7B8D" w:rsidRDefault="0017420D" w:rsidP="00FC69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21" w:type="dxa"/>
          </w:tcPr>
          <w:p w:rsidR="0017420D" w:rsidRPr="00DC7B8D" w:rsidRDefault="0017420D" w:rsidP="00FC693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29" w:type="dxa"/>
          </w:tcPr>
          <w:p w:rsidR="0017420D" w:rsidRPr="00DC7B8D" w:rsidRDefault="0017420D" w:rsidP="00FC69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10" w:type="dxa"/>
          </w:tcPr>
          <w:p w:rsidR="0017420D" w:rsidRPr="00B40323" w:rsidRDefault="0017420D" w:rsidP="00DD30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3B71C0" w:rsidRPr="00B40323" w:rsidRDefault="003B71C0" w:rsidP="003B71C0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3B71C0" w:rsidRPr="00B40323" w:rsidRDefault="003B71C0" w:rsidP="003B71C0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6868CA" w:rsidRPr="00B40323" w:rsidRDefault="006868CA" w:rsidP="003B71C0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6868CA" w:rsidRPr="00B40323" w:rsidRDefault="006868CA" w:rsidP="003B71C0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17420D" w:rsidRDefault="0017420D" w:rsidP="003B71C0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17420D" w:rsidRDefault="0017420D" w:rsidP="003B71C0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3B71C0" w:rsidRPr="00B40323" w:rsidRDefault="0017420D" w:rsidP="003B71C0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228</w:t>
      </w:r>
    </w:p>
    <w:tbl>
      <w:tblPr>
        <w:tblStyle w:val="a3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2099"/>
        <w:gridCol w:w="2976"/>
        <w:gridCol w:w="993"/>
        <w:gridCol w:w="1275"/>
        <w:gridCol w:w="1418"/>
        <w:gridCol w:w="1047"/>
        <w:gridCol w:w="932"/>
        <w:gridCol w:w="1005"/>
        <w:gridCol w:w="1021"/>
        <w:gridCol w:w="929"/>
        <w:gridCol w:w="910"/>
      </w:tblGrid>
      <w:tr w:rsidR="003B71C0" w:rsidRPr="00B40323" w:rsidTr="00A969FA">
        <w:tc>
          <w:tcPr>
            <w:tcW w:w="2099" w:type="dxa"/>
            <w:vMerge w:val="restart"/>
          </w:tcPr>
          <w:p w:rsidR="003B71C0" w:rsidRPr="00B40323" w:rsidRDefault="003B71C0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976" w:type="dxa"/>
            <w:vMerge w:val="restart"/>
          </w:tcPr>
          <w:p w:rsidR="003B71C0" w:rsidRPr="00B40323" w:rsidRDefault="003B71C0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993" w:type="dxa"/>
            <w:vMerge w:val="restart"/>
          </w:tcPr>
          <w:p w:rsidR="003B71C0" w:rsidRPr="00B40323" w:rsidRDefault="003B71C0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693" w:type="dxa"/>
            <w:gridSpan w:val="2"/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47" w:type="dxa"/>
            <w:vMerge w:val="restart"/>
          </w:tcPr>
          <w:p w:rsidR="003B71C0" w:rsidRPr="00B40323" w:rsidRDefault="003B71C0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3887" w:type="dxa"/>
            <w:gridSpan w:val="4"/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10" w:type="dxa"/>
            <w:tcBorders>
              <w:bottom w:val="nil"/>
            </w:tcBorders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969FA" w:rsidRPr="00B40323" w:rsidTr="00A969FA">
        <w:tc>
          <w:tcPr>
            <w:tcW w:w="2099" w:type="dxa"/>
            <w:vMerge/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418" w:type="dxa"/>
            <w:tcBorders>
              <w:bottom w:val="nil"/>
            </w:tcBorders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47" w:type="dxa"/>
            <w:vMerge/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05" w:type="dxa"/>
            <w:tcBorders>
              <w:bottom w:val="nil"/>
            </w:tcBorders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21" w:type="dxa"/>
            <w:tcBorders>
              <w:bottom w:val="nil"/>
            </w:tcBorders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29" w:type="dxa"/>
            <w:tcBorders>
              <w:bottom w:val="nil"/>
            </w:tcBorders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10" w:type="dxa"/>
            <w:tcBorders>
              <w:top w:val="nil"/>
              <w:bottom w:val="nil"/>
            </w:tcBorders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A969FA" w:rsidRPr="00B40323" w:rsidTr="00A969FA">
        <w:tc>
          <w:tcPr>
            <w:tcW w:w="2099" w:type="dxa"/>
            <w:vMerge/>
          </w:tcPr>
          <w:p w:rsidR="003B71C0" w:rsidRPr="00B40323" w:rsidRDefault="003B71C0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976" w:type="dxa"/>
            <w:vMerge/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418" w:type="dxa"/>
            <w:tcBorders>
              <w:top w:val="nil"/>
            </w:tcBorders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47" w:type="dxa"/>
            <w:vMerge/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</w:tcBorders>
          </w:tcPr>
          <w:p w:rsidR="003B71C0" w:rsidRPr="00B40323" w:rsidRDefault="003B71C0" w:rsidP="0017420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17420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05" w:type="dxa"/>
            <w:tcBorders>
              <w:top w:val="nil"/>
            </w:tcBorders>
          </w:tcPr>
          <w:p w:rsidR="003B71C0" w:rsidRPr="00B40323" w:rsidRDefault="003B71C0" w:rsidP="0017420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17420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21" w:type="dxa"/>
            <w:tcBorders>
              <w:top w:val="nil"/>
            </w:tcBorders>
          </w:tcPr>
          <w:p w:rsidR="003B71C0" w:rsidRPr="00B40323" w:rsidRDefault="003B71C0" w:rsidP="0017420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17420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9" w:type="dxa"/>
            <w:tcBorders>
              <w:top w:val="nil"/>
            </w:tcBorders>
          </w:tcPr>
          <w:p w:rsidR="003B71C0" w:rsidRPr="00B40323" w:rsidRDefault="003B71C0" w:rsidP="0017420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17420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10" w:type="dxa"/>
            <w:tcBorders>
              <w:top w:val="nil"/>
            </w:tcBorders>
          </w:tcPr>
          <w:p w:rsidR="003B71C0" w:rsidRPr="00B40323" w:rsidRDefault="003B71C0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7420D" w:rsidRPr="00B40323" w:rsidTr="00A969FA">
        <w:tc>
          <w:tcPr>
            <w:tcW w:w="2099" w:type="dxa"/>
          </w:tcPr>
          <w:p w:rsidR="0017420D" w:rsidRPr="00B40323" w:rsidRDefault="0017420D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252. โครงการเข้าวัดปฏิบัติธรรมในวันสำคัญทางพระพุทธศาสนา</w:t>
            </w:r>
          </w:p>
        </w:tc>
        <w:tc>
          <w:tcPr>
            <w:tcW w:w="2976" w:type="dxa"/>
          </w:tcPr>
          <w:p w:rsidR="0017420D" w:rsidRPr="00B40323" w:rsidRDefault="0017420D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 เยาวชน และประชาชน ได้มีโอกาสเข้าวัดปฏิบัติธรรม และเข้าใจเกี่ยวกับหลักธรรมคำสอนทางศาสนา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993" w:type="dxa"/>
          </w:tcPr>
          <w:p w:rsidR="0017420D" w:rsidRPr="00B40323" w:rsidRDefault="0017420D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ชุมชนคุณธรรมวัด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ธรร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มาราม</w:t>
            </w:r>
          </w:p>
        </w:tc>
        <w:tc>
          <w:tcPr>
            <w:tcW w:w="1275" w:type="dxa"/>
          </w:tcPr>
          <w:p w:rsidR="0017420D" w:rsidRPr="00B40323" w:rsidRDefault="0017420D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 เข้าร่วมโครงการ จำนวนไม่น้อยกว่า 350 ปี</w:t>
            </w:r>
          </w:p>
        </w:tc>
        <w:tc>
          <w:tcPr>
            <w:tcW w:w="1418" w:type="dxa"/>
          </w:tcPr>
          <w:p w:rsidR="0017420D" w:rsidRPr="00B40323" w:rsidRDefault="0017420D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 ได้เข้าใจเกี่ยวกับหลักธรรมคำสอนทางศาสนา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047" w:type="dxa"/>
          </w:tcPr>
          <w:p w:rsidR="0017420D" w:rsidRPr="00B40323" w:rsidRDefault="0017420D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932" w:type="dxa"/>
          </w:tcPr>
          <w:p w:rsidR="0017420D" w:rsidRPr="00B40323" w:rsidRDefault="0017420D" w:rsidP="00DD306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05" w:type="dxa"/>
          </w:tcPr>
          <w:p w:rsidR="0017420D" w:rsidRPr="00DC7B8D" w:rsidRDefault="0017420D" w:rsidP="00FC69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21" w:type="dxa"/>
          </w:tcPr>
          <w:p w:rsidR="0017420D" w:rsidRPr="00DC7B8D" w:rsidRDefault="0017420D" w:rsidP="00FC69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29" w:type="dxa"/>
          </w:tcPr>
          <w:p w:rsidR="0017420D" w:rsidRPr="00DC7B8D" w:rsidRDefault="0017420D" w:rsidP="00FC693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10" w:type="dxa"/>
          </w:tcPr>
          <w:p w:rsidR="0017420D" w:rsidRPr="00B40323" w:rsidRDefault="0017420D" w:rsidP="00DD30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17420D" w:rsidRPr="00B40323" w:rsidTr="00A969FA">
        <w:tc>
          <w:tcPr>
            <w:tcW w:w="2099" w:type="dxa"/>
          </w:tcPr>
          <w:p w:rsidR="0017420D" w:rsidRPr="00B40323" w:rsidRDefault="0017420D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253. โครงการเข้าวัดปฏิบัติธรรมวันสำคัญทางพระพุทธศาสนา</w:t>
            </w:r>
          </w:p>
        </w:tc>
        <w:tc>
          <w:tcPr>
            <w:tcW w:w="2976" w:type="dxa"/>
          </w:tcPr>
          <w:p w:rsidR="0017420D" w:rsidRPr="00B40323" w:rsidRDefault="0017420D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 เยาวชน และประชาชน ได้เข้าวัดปฏิบัติธรรมและร่วมสืบสานการจัดกิจกรรมวันสำคัญทางพระพุทธศาสนา</w:t>
            </w:r>
          </w:p>
        </w:tc>
        <w:tc>
          <w:tcPr>
            <w:tcW w:w="993" w:type="dxa"/>
          </w:tcPr>
          <w:p w:rsidR="0017420D" w:rsidRPr="00B40323" w:rsidRDefault="0017420D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ชุมชนคุณธรรมวัดควนสีนวล</w:t>
            </w:r>
          </w:p>
        </w:tc>
        <w:tc>
          <w:tcPr>
            <w:tcW w:w="1275" w:type="dxa"/>
          </w:tcPr>
          <w:p w:rsidR="0017420D" w:rsidRPr="00B40323" w:rsidRDefault="0017420D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เยาชน และประชาชน เข้าร่วมโครงการ จำนวนไม่น้อยกว่า 450 คน</w:t>
            </w:r>
          </w:p>
        </w:tc>
        <w:tc>
          <w:tcPr>
            <w:tcW w:w="1418" w:type="dxa"/>
          </w:tcPr>
          <w:p w:rsidR="0017420D" w:rsidRPr="00B40323" w:rsidRDefault="0017420D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47" w:type="dxa"/>
          </w:tcPr>
          <w:p w:rsidR="0017420D" w:rsidRPr="00B40323" w:rsidRDefault="0017420D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32" w:type="dxa"/>
          </w:tcPr>
          <w:p w:rsidR="0017420D" w:rsidRPr="00B40323" w:rsidRDefault="0017420D" w:rsidP="00DD306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05" w:type="dxa"/>
          </w:tcPr>
          <w:p w:rsidR="0017420D" w:rsidRPr="00DC7B8D" w:rsidRDefault="0017420D" w:rsidP="00FC69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21" w:type="dxa"/>
          </w:tcPr>
          <w:p w:rsidR="0017420D" w:rsidRPr="00DC7B8D" w:rsidRDefault="0017420D" w:rsidP="00FC69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29" w:type="dxa"/>
          </w:tcPr>
          <w:p w:rsidR="0017420D" w:rsidRPr="00DC7B8D" w:rsidRDefault="0017420D" w:rsidP="00FC693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10" w:type="dxa"/>
          </w:tcPr>
          <w:p w:rsidR="0017420D" w:rsidRPr="00B40323" w:rsidRDefault="0017420D" w:rsidP="00DD30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17420D" w:rsidRPr="00B40323" w:rsidTr="00A969FA">
        <w:tc>
          <w:tcPr>
            <w:tcW w:w="2099" w:type="dxa"/>
          </w:tcPr>
          <w:p w:rsidR="0017420D" w:rsidRPr="00B40323" w:rsidRDefault="0017420D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254. โครงการเข้าวัดปฏิบัติธรรมในวันสำคัญทางพระพุทธศาสนา</w:t>
            </w:r>
          </w:p>
        </w:tc>
        <w:tc>
          <w:tcPr>
            <w:tcW w:w="2976" w:type="dxa"/>
          </w:tcPr>
          <w:p w:rsidR="0017420D" w:rsidRPr="00B40323" w:rsidRDefault="0017420D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 เยาวชน และประชาชน ได้มีโอกาสเข้าวัดปฏิบัติธรรม ได้ใกล้ชิด พระรัตนตรัยและเข้าใจเกี่ยวกับหลักธรรมคำสอนทางศาสนา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993" w:type="dxa"/>
          </w:tcPr>
          <w:p w:rsidR="0017420D" w:rsidRPr="00B40323" w:rsidRDefault="0017420D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ชุมชนคุณธรรม วัดพระพุทธ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สิหิงค์</w:t>
            </w:r>
            <w:proofErr w:type="spellEnd"/>
          </w:p>
        </w:tc>
        <w:tc>
          <w:tcPr>
            <w:tcW w:w="1275" w:type="dxa"/>
          </w:tcPr>
          <w:p w:rsidR="0017420D" w:rsidRPr="00B40323" w:rsidRDefault="0017420D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 เข้าร่วมโครงการ จำนวนไม่น้อยกว่า 350 คน</w:t>
            </w:r>
          </w:p>
        </w:tc>
        <w:tc>
          <w:tcPr>
            <w:tcW w:w="1418" w:type="dxa"/>
          </w:tcPr>
          <w:p w:rsidR="0017420D" w:rsidRPr="00B40323" w:rsidRDefault="0017420D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 ได้เข้าใจเกี่ยวกับหลักธรรมคำสอนทางศาสนา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047" w:type="dxa"/>
          </w:tcPr>
          <w:p w:rsidR="0017420D" w:rsidRPr="00B40323" w:rsidRDefault="0017420D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932" w:type="dxa"/>
          </w:tcPr>
          <w:p w:rsidR="0017420D" w:rsidRPr="00B40323" w:rsidRDefault="0017420D" w:rsidP="00DD306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05" w:type="dxa"/>
          </w:tcPr>
          <w:p w:rsidR="0017420D" w:rsidRPr="00DC7B8D" w:rsidRDefault="0017420D" w:rsidP="00FC69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21" w:type="dxa"/>
          </w:tcPr>
          <w:p w:rsidR="0017420D" w:rsidRPr="00DC7B8D" w:rsidRDefault="0017420D" w:rsidP="00FC69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29" w:type="dxa"/>
          </w:tcPr>
          <w:p w:rsidR="0017420D" w:rsidRPr="00DC7B8D" w:rsidRDefault="0017420D" w:rsidP="00FC693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10" w:type="dxa"/>
          </w:tcPr>
          <w:p w:rsidR="0017420D" w:rsidRPr="00B40323" w:rsidRDefault="0017420D" w:rsidP="00DD30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3B71C0" w:rsidRDefault="003B71C0" w:rsidP="00F67A1E">
      <w:pPr>
        <w:spacing w:after="0"/>
        <w:jc w:val="center"/>
        <w:rPr>
          <w:rFonts w:ascii="TH SarabunIT๙" w:hAnsi="TH SarabunIT๙" w:cs="TH SarabunIT๙" w:hint="cs"/>
          <w:sz w:val="24"/>
          <w:szCs w:val="24"/>
        </w:rPr>
      </w:pPr>
    </w:p>
    <w:p w:rsidR="004E0308" w:rsidRDefault="004E0308" w:rsidP="00F67A1E">
      <w:pPr>
        <w:spacing w:after="0"/>
        <w:jc w:val="center"/>
        <w:rPr>
          <w:rFonts w:ascii="TH SarabunIT๙" w:hAnsi="TH SarabunIT๙" w:cs="TH SarabunIT๙" w:hint="cs"/>
          <w:sz w:val="24"/>
          <w:szCs w:val="24"/>
        </w:rPr>
      </w:pPr>
    </w:p>
    <w:p w:rsidR="004E0308" w:rsidRDefault="004E0308" w:rsidP="00F67A1E">
      <w:pPr>
        <w:spacing w:after="0"/>
        <w:jc w:val="center"/>
        <w:rPr>
          <w:rFonts w:ascii="TH SarabunIT๙" w:hAnsi="TH SarabunIT๙" w:cs="TH SarabunIT๙" w:hint="cs"/>
          <w:sz w:val="24"/>
          <w:szCs w:val="24"/>
        </w:rPr>
      </w:pPr>
    </w:p>
    <w:p w:rsidR="004E0308" w:rsidRPr="00B40323" w:rsidRDefault="004E0308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A84C72" w:rsidRPr="00B40323" w:rsidRDefault="00A84C72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6868CA" w:rsidRPr="00B40323" w:rsidRDefault="006868CA" w:rsidP="005A70C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6868CA" w:rsidRPr="00B40323" w:rsidRDefault="006868CA" w:rsidP="005A70C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17420D" w:rsidRDefault="0017420D" w:rsidP="005A70C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5A70CE" w:rsidRPr="00B40323" w:rsidRDefault="0017420D" w:rsidP="005A70C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229</w:t>
      </w:r>
    </w:p>
    <w:tbl>
      <w:tblPr>
        <w:tblStyle w:val="a3"/>
        <w:tblW w:w="14856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099"/>
        <w:gridCol w:w="2976"/>
        <w:gridCol w:w="993"/>
        <w:gridCol w:w="1275"/>
        <w:gridCol w:w="1418"/>
        <w:gridCol w:w="1047"/>
        <w:gridCol w:w="932"/>
        <w:gridCol w:w="1005"/>
        <w:gridCol w:w="1021"/>
        <w:gridCol w:w="929"/>
        <w:gridCol w:w="1161"/>
      </w:tblGrid>
      <w:tr w:rsidR="005A70CE" w:rsidRPr="00B40323" w:rsidTr="005A70CE">
        <w:tc>
          <w:tcPr>
            <w:tcW w:w="2099" w:type="dxa"/>
            <w:vMerge w:val="restart"/>
          </w:tcPr>
          <w:p w:rsidR="005A70CE" w:rsidRPr="00B40323" w:rsidRDefault="005A70CE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976" w:type="dxa"/>
            <w:vMerge w:val="restart"/>
          </w:tcPr>
          <w:p w:rsidR="005A70CE" w:rsidRPr="00B40323" w:rsidRDefault="005A70CE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5A70CE" w:rsidRPr="00B40323" w:rsidRDefault="005A70C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993" w:type="dxa"/>
            <w:vMerge w:val="restart"/>
          </w:tcPr>
          <w:p w:rsidR="005A70CE" w:rsidRPr="00B40323" w:rsidRDefault="005A70CE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5A70CE" w:rsidRPr="00B40323" w:rsidRDefault="005A70C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693" w:type="dxa"/>
            <w:gridSpan w:val="2"/>
          </w:tcPr>
          <w:p w:rsidR="005A70CE" w:rsidRPr="00B40323" w:rsidRDefault="005A70C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47" w:type="dxa"/>
            <w:vMerge w:val="restart"/>
          </w:tcPr>
          <w:p w:rsidR="005A70CE" w:rsidRPr="00B40323" w:rsidRDefault="005A70CE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5A70CE" w:rsidRPr="00B40323" w:rsidRDefault="005A70C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3887" w:type="dxa"/>
            <w:gridSpan w:val="4"/>
          </w:tcPr>
          <w:p w:rsidR="005A70CE" w:rsidRPr="00B40323" w:rsidRDefault="005A70C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161" w:type="dxa"/>
            <w:tcBorders>
              <w:bottom w:val="nil"/>
            </w:tcBorders>
          </w:tcPr>
          <w:p w:rsidR="005A70CE" w:rsidRPr="00B40323" w:rsidRDefault="005A70C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5A70CE" w:rsidRPr="00B40323" w:rsidTr="005A70CE">
        <w:tc>
          <w:tcPr>
            <w:tcW w:w="2099" w:type="dxa"/>
            <w:vMerge/>
          </w:tcPr>
          <w:p w:rsidR="005A70CE" w:rsidRPr="00B40323" w:rsidRDefault="005A70C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5A70CE" w:rsidRPr="00B40323" w:rsidRDefault="005A70C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A70CE" w:rsidRPr="00B40323" w:rsidRDefault="005A70C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:rsidR="005A70CE" w:rsidRPr="00B40323" w:rsidRDefault="005A70C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418" w:type="dxa"/>
            <w:tcBorders>
              <w:bottom w:val="nil"/>
            </w:tcBorders>
          </w:tcPr>
          <w:p w:rsidR="005A70CE" w:rsidRPr="00B40323" w:rsidRDefault="005A70C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47" w:type="dxa"/>
            <w:vMerge/>
          </w:tcPr>
          <w:p w:rsidR="005A70CE" w:rsidRPr="00B40323" w:rsidRDefault="005A70C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:rsidR="005A70CE" w:rsidRPr="00B40323" w:rsidRDefault="005A70C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05" w:type="dxa"/>
            <w:tcBorders>
              <w:bottom w:val="nil"/>
            </w:tcBorders>
          </w:tcPr>
          <w:p w:rsidR="005A70CE" w:rsidRPr="00B40323" w:rsidRDefault="005A70C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21" w:type="dxa"/>
            <w:tcBorders>
              <w:bottom w:val="nil"/>
            </w:tcBorders>
          </w:tcPr>
          <w:p w:rsidR="005A70CE" w:rsidRPr="00B40323" w:rsidRDefault="005A70C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29" w:type="dxa"/>
            <w:tcBorders>
              <w:bottom w:val="nil"/>
            </w:tcBorders>
          </w:tcPr>
          <w:p w:rsidR="005A70CE" w:rsidRPr="00B40323" w:rsidRDefault="005A70C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5A70CE" w:rsidRPr="00B40323" w:rsidRDefault="005A70C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5A70CE" w:rsidRPr="00B40323" w:rsidTr="005A70CE">
        <w:tc>
          <w:tcPr>
            <w:tcW w:w="2099" w:type="dxa"/>
            <w:vMerge/>
          </w:tcPr>
          <w:p w:rsidR="005A70CE" w:rsidRPr="00B40323" w:rsidRDefault="005A70CE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976" w:type="dxa"/>
            <w:vMerge/>
          </w:tcPr>
          <w:p w:rsidR="005A70CE" w:rsidRPr="00B40323" w:rsidRDefault="005A70C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A70CE" w:rsidRPr="00B40323" w:rsidRDefault="005A70C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5A70CE" w:rsidRPr="00B40323" w:rsidRDefault="005A70C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418" w:type="dxa"/>
            <w:tcBorders>
              <w:top w:val="nil"/>
            </w:tcBorders>
          </w:tcPr>
          <w:p w:rsidR="005A70CE" w:rsidRPr="00B40323" w:rsidRDefault="005A70C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47" w:type="dxa"/>
            <w:vMerge/>
          </w:tcPr>
          <w:p w:rsidR="005A70CE" w:rsidRPr="00B40323" w:rsidRDefault="005A70C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</w:tcBorders>
          </w:tcPr>
          <w:p w:rsidR="005A70CE" w:rsidRPr="00B40323" w:rsidRDefault="005A70CE" w:rsidP="001657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1657B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05" w:type="dxa"/>
            <w:tcBorders>
              <w:top w:val="nil"/>
            </w:tcBorders>
          </w:tcPr>
          <w:p w:rsidR="005A70CE" w:rsidRPr="00B40323" w:rsidRDefault="005A70CE" w:rsidP="001657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1657B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21" w:type="dxa"/>
            <w:tcBorders>
              <w:top w:val="nil"/>
            </w:tcBorders>
          </w:tcPr>
          <w:p w:rsidR="005A70CE" w:rsidRPr="00B40323" w:rsidRDefault="005A70CE" w:rsidP="001657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1657B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9" w:type="dxa"/>
            <w:tcBorders>
              <w:top w:val="nil"/>
            </w:tcBorders>
          </w:tcPr>
          <w:p w:rsidR="005A70CE" w:rsidRPr="00B40323" w:rsidRDefault="005A70CE" w:rsidP="001657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1657B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61" w:type="dxa"/>
            <w:tcBorders>
              <w:top w:val="nil"/>
            </w:tcBorders>
          </w:tcPr>
          <w:p w:rsidR="005A70CE" w:rsidRPr="00B40323" w:rsidRDefault="005A70C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657B9" w:rsidRPr="00B40323" w:rsidTr="005A70CE">
        <w:tc>
          <w:tcPr>
            <w:tcW w:w="2099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255. โครงการทำความดีด้วยหัวใจลดภัยสิ่งแวดล้อม</w:t>
            </w:r>
          </w:p>
        </w:tc>
        <w:tc>
          <w:tcPr>
            <w:tcW w:w="2976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-เพื่อเสริมสร้างจิตสำนึกให้กับประชาชนและทุกภาคส่วนช่วยลดปริมาณขยะในชุมชนอย่างต่อเนื่อง</w:t>
            </w:r>
          </w:p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-เพื่อสร้างความรู้ความเข้าใจในการคัดแยกขยะอินทรีย์ ขยะรีไซเคิล ขยะทั่วไป ขยะของเสียอันตราย</w:t>
            </w:r>
          </w:p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-เพื่อสร้างเครือข่ายความร่วมมือของทุกภาคส่วนลดสิ่งแวดล้อมในการกำจัดขยะ หรือนำไปเข้าสู้กระบวนการกลับมาใช้ใหม่หรือแปรรูปเป็นทุนเพื่อสังคมและสาธารณประโยชน์</w:t>
            </w:r>
          </w:p>
        </w:tc>
        <w:tc>
          <w:tcPr>
            <w:tcW w:w="993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สำนักงานทรัพยากรธรรมชาติและสิ่งแวดล้อมจังหวัดตรัง</w:t>
            </w:r>
          </w:p>
        </w:tc>
        <w:tc>
          <w:tcPr>
            <w:tcW w:w="1275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มีการบริหารจัดการขยะอย่างเป็นระบบ รวมทั้งนำเข้าสู้กระบวนการกลับมาใช้ใหม่หรือแปรรูปเป็นทุนเพื่อสังคมและสาธารณประโยชน์</w:t>
            </w:r>
          </w:p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47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71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131</w:t>
            </w:r>
          </w:p>
        </w:tc>
        <w:tc>
          <w:tcPr>
            <w:tcW w:w="932" w:type="dxa"/>
          </w:tcPr>
          <w:p w:rsidR="001657B9" w:rsidRPr="00DC7B8D" w:rsidRDefault="001657B9" w:rsidP="00FC69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05" w:type="dxa"/>
          </w:tcPr>
          <w:p w:rsidR="001657B9" w:rsidRPr="00DC7B8D" w:rsidRDefault="001657B9" w:rsidP="00FC69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21" w:type="dxa"/>
          </w:tcPr>
          <w:p w:rsidR="001657B9" w:rsidRPr="00DC7B8D" w:rsidRDefault="001657B9" w:rsidP="00FC693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29" w:type="dxa"/>
          </w:tcPr>
          <w:p w:rsidR="001657B9" w:rsidRPr="00DC7B8D" w:rsidRDefault="001657B9" w:rsidP="00FC69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61" w:type="dxa"/>
          </w:tcPr>
          <w:p w:rsidR="001657B9" w:rsidRPr="00B40323" w:rsidRDefault="001657B9" w:rsidP="00DD306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โดยใช้งบประมาณสำนักงานปลัดกระทรวงมหาดไทยค่าใช้จ่ายในกา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รสบับสนุน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การแก้ไขปัญหาความเดือดร้อน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เร่งด่วยข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องประชาชนในจังหวัดประจำปีงบประมาณ พ.ศ. 2563 โดยมีสำนักงานจังหวัดตรังเป็นหน่วยเบิกจ่าย</w:t>
            </w:r>
          </w:p>
          <w:p w:rsidR="001657B9" w:rsidRPr="00B40323" w:rsidRDefault="001657B9" w:rsidP="00DD30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</w:t>
            </w:r>
          </w:p>
        </w:tc>
      </w:tr>
    </w:tbl>
    <w:p w:rsidR="00A84C72" w:rsidRPr="00B40323" w:rsidRDefault="00A84C72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A84C72" w:rsidRPr="00B40323" w:rsidRDefault="00A84C72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A84C72" w:rsidRPr="00B40323" w:rsidRDefault="00A84C72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6868CA" w:rsidRPr="00B40323" w:rsidRDefault="006868CA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6868CA" w:rsidRPr="00B40323" w:rsidRDefault="006868CA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A84C72" w:rsidRPr="00B40323" w:rsidRDefault="00A84C72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5A70CE" w:rsidRPr="00B40323" w:rsidRDefault="005A70CE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1657B9" w:rsidRDefault="001657B9" w:rsidP="005A70C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1657B9" w:rsidRDefault="001657B9" w:rsidP="005A70C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1657B9" w:rsidRDefault="001657B9" w:rsidP="005A70C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5A70CE" w:rsidRPr="00B40323" w:rsidRDefault="001657B9" w:rsidP="005A70C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230</w:t>
      </w:r>
    </w:p>
    <w:tbl>
      <w:tblPr>
        <w:tblStyle w:val="a3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2099"/>
        <w:gridCol w:w="2976"/>
        <w:gridCol w:w="993"/>
        <w:gridCol w:w="1275"/>
        <w:gridCol w:w="1418"/>
        <w:gridCol w:w="1047"/>
        <w:gridCol w:w="932"/>
        <w:gridCol w:w="1005"/>
        <w:gridCol w:w="1021"/>
        <w:gridCol w:w="929"/>
        <w:gridCol w:w="910"/>
      </w:tblGrid>
      <w:tr w:rsidR="005A70CE" w:rsidRPr="00B40323" w:rsidTr="00DD3063">
        <w:tc>
          <w:tcPr>
            <w:tcW w:w="2099" w:type="dxa"/>
            <w:vMerge w:val="restart"/>
          </w:tcPr>
          <w:p w:rsidR="005A70CE" w:rsidRPr="00B40323" w:rsidRDefault="005A70CE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976" w:type="dxa"/>
            <w:vMerge w:val="restart"/>
          </w:tcPr>
          <w:p w:rsidR="005A70CE" w:rsidRPr="00B40323" w:rsidRDefault="005A70CE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5A70CE" w:rsidRPr="00B40323" w:rsidRDefault="005A70C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993" w:type="dxa"/>
            <w:vMerge w:val="restart"/>
          </w:tcPr>
          <w:p w:rsidR="005A70CE" w:rsidRPr="00B40323" w:rsidRDefault="005A70CE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5A70CE" w:rsidRPr="00B40323" w:rsidRDefault="005A70C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693" w:type="dxa"/>
            <w:gridSpan w:val="2"/>
          </w:tcPr>
          <w:p w:rsidR="005A70CE" w:rsidRPr="00B40323" w:rsidRDefault="005A70C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47" w:type="dxa"/>
            <w:vMerge w:val="restart"/>
          </w:tcPr>
          <w:p w:rsidR="005A70CE" w:rsidRPr="00B40323" w:rsidRDefault="005A70CE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5A70CE" w:rsidRPr="00B40323" w:rsidRDefault="005A70C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3887" w:type="dxa"/>
            <w:gridSpan w:val="4"/>
          </w:tcPr>
          <w:p w:rsidR="005A70CE" w:rsidRPr="00B40323" w:rsidRDefault="005A70C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10" w:type="dxa"/>
            <w:tcBorders>
              <w:bottom w:val="nil"/>
            </w:tcBorders>
          </w:tcPr>
          <w:p w:rsidR="005A70CE" w:rsidRPr="00B40323" w:rsidRDefault="005A70C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5A70CE" w:rsidRPr="00B40323" w:rsidTr="00DD3063">
        <w:tc>
          <w:tcPr>
            <w:tcW w:w="2099" w:type="dxa"/>
            <w:vMerge/>
          </w:tcPr>
          <w:p w:rsidR="005A70CE" w:rsidRPr="00B40323" w:rsidRDefault="005A70C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5A70CE" w:rsidRPr="00B40323" w:rsidRDefault="005A70C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A70CE" w:rsidRPr="00B40323" w:rsidRDefault="005A70C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:rsidR="005A70CE" w:rsidRPr="00B40323" w:rsidRDefault="005A70C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418" w:type="dxa"/>
            <w:tcBorders>
              <w:bottom w:val="nil"/>
            </w:tcBorders>
          </w:tcPr>
          <w:p w:rsidR="005A70CE" w:rsidRPr="00B40323" w:rsidRDefault="005A70C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47" w:type="dxa"/>
            <w:vMerge/>
          </w:tcPr>
          <w:p w:rsidR="005A70CE" w:rsidRPr="00B40323" w:rsidRDefault="005A70C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:rsidR="005A70CE" w:rsidRPr="00B40323" w:rsidRDefault="005A70C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05" w:type="dxa"/>
            <w:tcBorders>
              <w:bottom w:val="nil"/>
            </w:tcBorders>
          </w:tcPr>
          <w:p w:rsidR="005A70CE" w:rsidRPr="00B40323" w:rsidRDefault="005A70C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21" w:type="dxa"/>
            <w:tcBorders>
              <w:bottom w:val="nil"/>
            </w:tcBorders>
          </w:tcPr>
          <w:p w:rsidR="005A70CE" w:rsidRPr="00B40323" w:rsidRDefault="005A70C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29" w:type="dxa"/>
            <w:tcBorders>
              <w:bottom w:val="nil"/>
            </w:tcBorders>
          </w:tcPr>
          <w:p w:rsidR="005A70CE" w:rsidRPr="00B40323" w:rsidRDefault="005A70C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10" w:type="dxa"/>
            <w:tcBorders>
              <w:top w:val="nil"/>
              <w:bottom w:val="nil"/>
            </w:tcBorders>
          </w:tcPr>
          <w:p w:rsidR="005A70CE" w:rsidRPr="00B40323" w:rsidRDefault="005A70C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5A70CE" w:rsidRPr="00B40323" w:rsidTr="00DD3063">
        <w:tc>
          <w:tcPr>
            <w:tcW w:w="2099" w:type="dxa"/>
            <w:vMerge/>
          </w:tcPr>
          <w:p w:rsidR="005A70CE" w:rsidRPr="00B40323" w:rsidRDefault="005A70CE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976" w:type="dxa"/>
            <w:vMerge/>
          </w:tcPr>
          <w:p w:rsidR="005A70CE" w:rsidRPr="00B40323" w:rsidRDefault="005A70C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A70CE" w:rsidRPr="00B40323" w:rsidRDefault="005A70C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5A70CE" w:rsidRPr="00B40323" w:rsidRDefault="005A70C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418" w:type="dxa"/>
            <w:tcBorders>
              <w:top w:val="nil"/>
            </w:tcBorders>
          </w:tcPr>
          <w:p w:rsidR="005A70CE" w:rsidRPr="00B40323" w:rsidRDefault="005A70C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47" w:type="dxa"/>
            <w:vMerge/>
          </w:tcPr>
          <w:p w:rsidR="005A70CE" w:rsidRPr="00B40323" w:rsidRDefault="005A70C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</w:tcBorders>
          </w:tcPr>
          <w:p w:rsidR="005A70CE" w:rsidRPr="00B40323" w:rsidRDefault="005A70CE" w:rsidP="001657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1657B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05" w:type="dxa"/>
            <w:tcBorders>
              <w:top w:val="nil"/>
            </w:tcBorders>
          </w:tcPr>
          <w:p w:rsidR="005A70CE" w:rsidRPr="00B40323" w:rsidRDefault="005A70CE" w:rsidP="001657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1657B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21" w:type="dxa"/>
            <w:tcBorders>
              <w:top w:val="nil"/>
            </w:tcBorders>
          </w:tcPr>
          <w:p w:rsidR="005A70CE" w:rsidRPr="00B40323" w:rsidRDefault="005A70CE" w:rsidP="001657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1657B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9" w:type="dxa"/>
            <w:tcBorders>
              <w:top w:val="nil"/>
            </w:tcBorders>
          </w:tcPr>
          <w:p w:rsidR="005A70CE" w:rsidRPr="00B40323" w:rsidRDefault="005A70CE" w:rsidP="001657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1657B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10" w:type="dxa"/>
            <w:tcBorders>
              <w:top w:val="nil"/>
            </w:tcBorders>
          </w:tcPr>
          <w:p w:rsidR="005A70CE" w:rsidRPr="00B40323" w:rsidRDefault="005A70CE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657B9" w:rsidRPr="00B40323" w:rsidTr="00DD3063">
        <w:tc>
          <w:tcPr>
            <w:tcW w:w="2099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256. เข้าวัดทำบุญในวันสำคัญทางศาสนา</w:t>
            </w:r>
          </w:p>
        </w:tc>
        <w:tc>
          <w:tcPr>
            <w:tcW w:w="2976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1. เพื่อให้ข้าราชการพนักงาน ลูกจ้าง ได้มีโอกาสเข้าวัดฟังธรรม</w:t>
            </w:r>
          </w:p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2. เพื่อรณรงค์ให้ข้าราชการ พนักงาน ลูกจ้าง เห็นความสำคัญทางศาสนา</w:t>
            </w:r>
          </w:p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3. เพื่อสร้างความรักสามัคคีปรองดองของข้าราชการ</w:t>
            </w:r>
          </w:p>
        </w:tc>
        <w:tc>
          <w:tcPr>
            <w:tcW w:w="993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ที่ทำการปกครองอำเภอกันตัง</w:t>
            </w:r>
          </w:p>
        </w:tc>
        <w:tc>
          <w:tcPr>
            <w:tcW w:w="1275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จำนวนข้าราชการพนักงาน ลูกจ้าง เข้าร่วมกิจกรรมไม่น้อยกว่าร้อยละ 90</w:t>
            </w:r>
          </w:p>
        </w:tc>
        <w:tc>
          <w:tcPr>
            <w:tcW w:w="1418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-ทำให้จิตใจของข้าราชการ พนักงาน ลูกจ้าง มีจิตใจที่แจ่มใสดีขึ้น และเข้าใจหลักศาสนามากขึ้น</w:t>
            </w:r>
          </w:p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-ทำให้ทุกคนเห็นความสำคัญของวัด ศาสนา ที่เกี่ยวข้องกับชีวิตประจำวันของตน</w:t>
            </w:r>
          </w:p>
        </w:tc>
        <w:tc>
          <w:tcPr>
            <w:tcW w:w="1047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932" w:type="dxa"/>
          </w:tcPr>
          <w:p w:rsidR="001657B9" w:rsidRPr="00DC7B8D" w:rsidRDefault="001657B9" w:rsidP="00FC69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05" w:type="dxa"/>
          </w:tcPr>
          <w:p w:rsidR="001657B9" w:rsidRPr="00DC7B8D" w:rsidRDefault="001657B9" w:rsidP="00FC69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21" w:type="dxa"/>
          </w:tcPr>
          <w:p w:rsidR="001657B9" w:rsidRPr="00DC7B8D" w:rsidRDefault="001657B9" w:rsidP="00FC693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29" w:type="dxa"/>
          </w:tcPr>
          <w:p w:rsidR="001657B9" w:rsidRPr="00DC7B8D" w:rsidRDefault="001657B9" w:rsidP="00FC69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10" w:type="dxa"/>
          </w:tcPr>
          <w:p w:rsidR="001657B9" w:rsidRPr="00B40323" w:rsidRDefault="001657B9" w:rsidP="00DD306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1657B9" w:rsidRPr="00B40323" w:rsidTr="00DD3063">
        <w:tc>
          <w:tcPr>
            <w:tcW w:w="2099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257. โครงการเงินสงเคราะห์ผู้มีราย ได้น้อยและไร้ที่พึ่ง</w:t>
            </w:r>
          </w:p>
        </w:tc>
        <w:tc>
          <w:tcPr>
            <w:tcW w:w="2976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เพื่อให้การช่วยเหลือ ผู้มีรายได้น้อยและไร้ที่พึ่ง ในเบื้องต้น</w:t>
            </w:r>
          </w:p>
        </w:tc>
        <w:tc>
          <w:tcPr>
            <w:tcW w:w="993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สนง.พมจ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.ตรัง</w:t>
            </w:r>
          </w:p>
        </w:tc>
        <w:tc>
          <w:tcPr>
            <w:tcW w:w="1275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000 ราย</w:t>
            </w:r>
          </w:p>
        </w:tc>
        <w:tc>
          <w:tcPr>
            <w:tcW w:w="1418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ผู้มีรายได้น้อยและไร้ที่พึ่ง ที่ได้รับการช่วยเหลือในเบื้องต้น</w:t>
            </w:r>
          </w:p>
        </w:tc>
        <w:tc>
          <w:tcPr>
            <w:tcW w:w="1047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6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32" w:type="dxa"/>
          </w:tcPr>
          <w:p w:rsidR="001657B9" w:rsidRPr="00DC7B8D" w:rsidRDefault="001657B9" w:rsidP="00FC69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05" w:type="dxa"/>
          </w:tcPr>
          <w:p w:rsidR="001657B9" w:rsidRPr="00DC7B8D" w:rsidRDefault="001657B9" w:rsidP="00FC69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21" w:type="dxa"/>
          </w:tcPr>
          <w:p w:rsidR="001657B9" w:rsidRPr="00DC7B8D" w:rsidRDefault="001657B9" w:rsidP="00FC693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29" w:type="dxa"/>
          </w:tcPr>
          <w:p w:rsidR="001657B9" w:rsidRPr="00DC7B8D" w:rsidRDefault="001657B9" w:rsidP="00FC69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10" w:type="dxa"/>
          </w:tcPr>
          <w:p w:rsidR="001657B9" w:rsidRPr="00B40323" w:rsidRDefault="001657B9" w:rsidP="00DD30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1657B9" w:rsidRPr="00B40323" w:rsidTr="00DD3063">
        <w:tc>
          <w:tcPr>
            <w:tcW w:w="2099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258. ส่งเสริมพระพุทธศาสนา ในวัน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สําคัญ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ต่าง ๆ </w:t>
            </w:r>
          </w:p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วันมาฆบูชา</w:t>
            </w:r>
          </w:p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วันวิ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สาขบู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ชา </w:t>
            </w:r>
          </w:p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วันอาสาฬหบูชา </w:t>
            </w:r>
          </w:p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วันเข้าพรรษา</w:t>
            </w:r>
          </w:p>
        </w:tc>
        <w:tc>
          <w:tcPr>
            <w:tcW w:w="2976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พุทธศาสนิกชนได้ปฏิบัติ กิจกรรมทางพุทธศาสนา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ทําบุญ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ตักบาตร ถือศีล ฟังธรรม ฝึกสมาธิ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นํา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หลัก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คํา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สอนทางพระพุทธศาสนา มาใช้ใน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ชีวิตประจําวัน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ได้</w:t>
            </w:r>
          </w:p>
        </w:tc>
        <w:tc>
          <w:tcPr>
            <w:tcW w:w="993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สำนักงานปลัด</w:t>
            </w:r>
          </w:p>
        </w:tc>
        <w:tc>
          <w:tcPr>
            <w:tcW w:w="1275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บุคลากรของหน่วยงานได้เข้าร่วมกิจกรรมในวันสำคัญอย่างน้อย ปีละ 1 ครั้ง</w:t>
            </w:r>
          </w:p>
        </w:tc>
        <w:tc>
          <w:tcPr>
            <w:tcW w:w="1418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พุทธศาสนิกชน มีสมาธิ สติ ใน การใช้ชีวิต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ประจํา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วัน มีจิตใจที่ดีงาม ประพฤติตนเป็น คนดีมีคุณธรรม</w:t>
            </w:r>
          </w:p>
        </w:tc>
        <w:tc>
          <w:tcPr>
            <w:tcW w:w="1047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32" w:type="dxa"/>
          </w:tcPr>
          <w:p w:rsidR="001657B9" w:rsidRPr="00B40323" w:rsidRDefault="001657B9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  <w:p w:rsidR="001657B9" w:rsidRPr="00B40323" w:rsidRDefault="001657B9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  <w:p w:rsidR="001657B9" w:rsidRPr="00B40323" w:rsidRDefault="001657B9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  <w:p w:rsidR="001657B9" w:rsidRPr="00B40323" w:rsidRDefault="001657B9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:rsidR="001657B9" w:rsidRPr="00DC7B8D" w:rsidRDefault="001657B9" w:rsidP="00FC69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21" w:type="dxa"/>
          </w:tcPr>
          <w:p w:rsidR="001657B9" w:rsidRPr="00DC7B8D" w:rsidRDefault="001657B9" w:rsidP="00FC69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29" w:type="dxa"/>
          </w:tcPr>
          <w:p w:rsidR="001657B9" w:rsidRPr="00DC7B8D" w:rsidRDefault="001657B9" w:rsidP="00FC693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10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5A70CE" w:rsidRPr="00B40323" w:rsidRDefault="005A70CE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6868CA" w:rsidRPr="00B40323" w:rsidRDefault="006868CA" w:rsidP="008C789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6868CA" w:rsidRDefault="006868CA" w:rsidP="008C789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1657B9" w:rsidRDefault="001657B9" w:rsidP="008C789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1657B9" w:rsidRDefault="001657B9" w:rsidP="008C789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1657B9" w:rsidRPr="00B40323" w:rsidRDefault="001657B9" w:rsidP="008C789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8C7897" w:rsidRPr="00B40323" w:rsidRDefault="001657B9" w:rsidP="008C7897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/>
          <w:sz w:val="24"/>
          <w:szCs w:val="24"/>
        </w:rPr>
        <w:t>231</w:t>
      </w:r>
    </w:p>
    <w:tbl>
      <w:tblPr>
        <w:tblStyle w:val="a3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2099"/>
        <w:gridCol w:w="2976"/>
        <w:gridCol w:w="993"/>
        <w:gridCol w:w="1275"/>
        <w:gridCol w:w="1418"/>
        <w:gridCol w:w="1047"/>
        <w:gridCol w:w="932"/>
        <w:gridCol w:w="1005"/>
        <w:gridCol w:w="1021"/>
        <w:gridCol w:w="929"/>
        <w:gridCol w:w="910"/>
      </w:tblGrid>
      <w:tr w:rsidR="008C7897" w:rsidRPr="00B40323" w:rsidTr="00DD3063">
        <w:tc>
          <w:tcPr>
            <w:tcW w:w="2099" w:type="dxa"/>
            <w:vMerge w:val="restart"/>
          </w:tcPr>
          <w:p w:rsidR="008C7897" w:rsidRPr="00B40323" w:rsidRDefault="008C789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976" w:type="dxa"/>
            <w:vMerge w:val="restart"/>
          </w:tcPr>
          <w:p w:rsidR="008C7897" w:rsidRPr="00B40323" w:rsidRDefault="008C789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8C7897" w:rsidRPr="00B40323" w:rsidRDefault="008C789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993" w:type="dxa"/>
            <w:vMerge w:val="restart"/>
          </w:tcPr>
          <w:p w:rsidR="008C7897" w:rsidRPr="00B40323" w:rsidRDefault="008C789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8C7897" w:rsidRPr="00B40323" w:rsidRDefault="008C789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693" w:type="dxa"/>
            <w:gridSpan w:val="2"/>
          </w:tcPr>
          <w:p w:rsidR="008C7897" w:rsidRPr="00B40323" w:rsidRDefault="008C789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47" w:type="dxa"/>
            <w:vMerge w:val="restart"/>
          </w:tcPr>
          <w:p w:rsidR="008C7897" w:rsidRPr="00B40323" w:rsidRDefault="008C7897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8C7897" w:rsidRPr="00B40323" w:rsidRDefault="008C789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3887" w:type="dxa"/>
            <w:gridSpan w:val="4"/>
          </w:tcPr>
          <w:p w:rsidR="008C7897" w:rsidRPr="00B40323" w:rsidRDefault="008C789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10" w:type="dxa"/>
            <w:tcBorders>
              <w:bottom w:val="nil"/>
            </w:tcBorders>
          </w:tcPr>
          <w:p w:rsidR="008C7897" w:rsidRPr="00B40323" w:rsidRDefault="008C789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8C7897" w:rsidRPr="00B40323" w:rsidTr="00DD3063">
        <w:tc>
          <w:tcPr>
            <w:tcW w:w="2099" w:type="dxa"/>
            <w:vMerge/>
          </w:tcPr>
          <w:p w:rsidR="008C7897" w:rsidRPr="00B40323" w:rsidRDefault="008C789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8C7897" w:rsidRPr="00B40323" w:rsidRDefault="008C789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7897" w:rsidRPr="00B40323" w:rsidRDefault="008C789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:rsidR="008C7897" w:rsidRPr="00B40323" w:rsidRDefault="008C789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418" w:type="dxa"/>
            <w:tcBorders>
              <w:bottom w:val="nil"/>
            </w:tcBorders>
          </w:tcPr>
          <w:p w:rsidR="008C7897" w:rsidRPr="00B40323" w:rsidRDefault="008C789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47" w:type="dxa"/>
            <w:vMerge/>
          </w:tcPr>
          <w:p w:rsidR="008C7897" w:rsidRPr="00B40323" w:rsidRDefault="008C789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:rsidR="008C7897" w:rsidRPr="00B40323" w:rsidRDefault="008C789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05" w:type="dxa"/>
            <w:tcBorders>
              <w:bottom w:val="nil"/>
            </w:tcBorders>
          </w:tcPr>
          <w:p w:rsidR="008C7897" w:rsidRPr="00B40323" w:rsidRDefault="008C789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21" w:type="dxa"/>
            <w:tcBorders>
              <w:bottom w:val="nil"/>
            </w:tcBorders>
          </w:tcPr>
          <w:p w:rsidR="008C7897" w:rsidRPr="00B40323" w:rsidRDefault="008C789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29" w:type="dxa"/>
            <w:tcBorders>
              <w:bottom w:val="nil"/>
            </w:tcBorders>
          </w:tcPr>
          <w:p w:rsidR="008C7897" w:rsidRPr="00B40323" w:rsidRDefault="008C789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10" w:type="dxa"/>
            <w:tcBorders>
              <w:top w:val="nil"/>
              <w:bottom w:val="nil"/>
            </w:tcBorders>
          </w:tcPr>
          <w:p w:rsidR="008C7897" w:rsidRPr="00B40323" w:rsidRDefault="008C789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8C7897" w:rsidRPr="00B40323" w:rsidTr="00DD3063">
        <w:tc>
          <w:tcPr>
            <w:tcW w:w="2099" w:type="dxa"/>
            <w:vMerge/>
          </w:tcPr>
          <w:p w:rsidR="008C7897" w:rsidRPr="00B40323" w:rsidRDefault="008C789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976" w:type="dxa"/>
            <w:vMerge/>
          </w:tcPr>
          <w:p w:rsidR="008C7897" w:rsidRPr="00B40323" w:rsidRDefault="008C789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7897" w:rsidRPr="00B40323" w:rsidRDefault="008C789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8C7897" w:rsidRPr="00B40323" w:rsidRDefault="008C789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418" w:type="dxa"/>
            <w:tcBorders>
              <w:top w:val="nil"/>
            </w:tcBorders>
          </w:tcPr>
          <w:p w:rsidR="008C7897" w:rsidRPr="00B40323" w:rsidRDefault="008C789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47" w:type="dxa"/>
            <w:vMerge/>
          </w:tcPr>
          <w:p w:rsidR="008C7897" w:rsidRPr="00B40323" w:rsidRDefault="008C789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</w:tcBorders>
          </w:tcPr>
          <w:p w:rsidR="008C7897" w:rsidRPr="00B40323" w:rsidRDefault="008C7897" w:rsidP="001657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1657B9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05" w:type="dxa"/>
            <w:tcBorders>
              <w:top w:val="nil"/>
            </w:tcBorders>
          </w:tcPr>
          <w:p w:rsidR="008C7897" w:rsidRPr="00B40323" w:rsidRDefault="008C7897" w:rsidP="001657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1657B9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21" w:type="dxa"/>
            <w:tcBorders>
              <w:top w:val="nil"/>
            </w:tcBorders>
          </w:tcPr>
          <w:p w:rsidR="008C7897" w:rsidRPr="00B40323" w:rsidRDefault="008C7897" w:rsidP="001657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1657B9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9" w:type="dxa"/>
            <w:tcBorders>
              <w:top w:val="nil"/>
            </w:tcBorders>
          </w:tcPr>
          <w:p w:rsidR="008C7897" w:rsidRPr="00B40323" w:rsidRDefault="008C7897" w:rsidP="001657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1657B9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10" w:type="dxa"/>
            <w:tcBorders>
              <w:top w:val="nil"/>
            </w:tcBorders>
          </w:tcPr>
          <w:p w:rsidR="008C7897" w:rsidRPr="00B40323" w:rsidRDefault="008C7897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657B9" w:rsidRPr="00B40323" w:rsidTr="00DD3063">
        <w:tc>
          <w:tcPr>
            <w:tcW w:w="2099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259. เคารพธงชาติ</w:t>
            </w:r>
          </w:p>
        </w:tc>
        <w:tc>
          <w:tcPr>
            <w:tcW w:w="2976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สร้าง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จิตสํานึก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ในการเทิดทูน สถาบันหลักของชาติ</w:t>
            </w:r>
          </w:p>
        </w:tc>
        <w:tc>
          <w:tcPr>
            <w:tcW w:w="993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สำนักงานปลัด</w:t>
            </w:r>
          </w:p>
        </w:tc>
        <w:tc>
          <w:tcPr>
            <w:tcW w:w="1275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เดือนละ 1 ครั้ง</w:t>
            </w:r>
          </w:p>
        </w:tc>
        <w:tc>
          <w:tcPr>
            <w:tcW w:w="1418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บุคลากรมีจิต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สํานึก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ในการเทิด ทูนสถาบันชาติ</w:t>
            </w:r>
          </w:p>
        </w:tc>
        <w:tc>
          <w:tcPr>
            <w:tcW w:w="1047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32" w:type="dxa"/>
          </w:tcPr>
          <w:p w:rsidR="001657B9" w:rsidRPr="00DC7B8D" w:rsidRDefault="001657B9" w:rsidP="00FC69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05" w:type="dxa"/>
          </w:tcPr>
          <w:p w:rsidR="001657B9" w:rsidRPr="00DC7B8D" w:rsidRDefault="001657B9" w:rsidP="00FC69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21" w:type="dxa"/>
          </w:tcPr>
          <w:p w:rsidR="001657B9" w:rsidRPr="00DC7B8D" w:rsidRDefault="001657B9" w:rsidP="00FC693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29" w:type="dxa"/>
          </w:tcPr>
          <w:p w:rsidR="001657B9" w:rsidRPr="00DC7B8D" w:rsidRDefault="001657B9" w:rsidP="00FC69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10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8C7897" w:rsidRPr="00B40323" w:rsidTr="00DD3063">
        <w:tc>
          <w:tcPr>
            <w:tcW w:w="2099" w:type="dxa"/>
          </w:tcPr>
          <w:p w:rsidR="008C7897" w:rsidRPr="00B40323" w:rsidRDefault="006868CA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260. </w:t>
            </w:r>
            <w:r w:rsidR="008C7897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โครงการมะลิน้อยร้อยดวง ใจแม่</w:t>
            </w:r>
          </w:p>
        </w:tc>
        <w:tc>
          <w:tcPr>
            <w:tcW w:w="2976" w:type="dxa"/>
          </w:tcPr>
          <w:p w:rsidR="008C7897" w:rsidRPr="00B40323" w:rsidRDefault="008C789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เพื่อให้เกิดสายสัมพันธ์ที่ดีระหว่างแม่และลูกในศูนย์พัฒนาเด็กเล็ก ต.เขาไพร</w:t>
            </w:r>
          </w:p>
        </w:tc>
        <w:tc>
          <w:tcPr>
            <w:tcW w:w="993" w:type="dxa"/>
          </w:tcPr>
          <w:p w:rsidR="008C7897" w:rsidRPr="00B40323" w:rsidRDefault="008C789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1275" w:type="dxa"/>
          </w:tcPr>
          <w:p w:rsidR="008C7897" w:rsidRPr="00B40323" w:rsidRDefault="008C7897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8C7897" w:rsidRPr="00B40323" w:rsidRDefault="008C7897" w:rsidP="00DD3063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47" w:type="dxa"/>
          </w:tcPr>
          <w:p w:rsidR="008C7897" w:rsidRPr="00B40323" w:rsidRDefault="008C7897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10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932" w:type="dxa"/>
          </w:tcPr>
          <w:p w:rsidR="008C7897" w:rsidRPr="00B40323" w:rsidRDefault="008C7897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:rsidR="008C7897" w:rsidRPr="00B40323" w:rsidRDefault="008C7897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21" w:type="dxa"/>
          </w:tcPr>
          <w:p w:rsidR="008C7897" w:rsidRPr="00B40323" w:rsidRDefault="008C7897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929" w:type="dxa"/>
          </w:tcPr>
          <w:p w:rsidR="008C7897" w:rsidRPr="00B40323" w:rsidRDefault="001657B9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910" w:type="dxa"/>
          </w:tcPr>
          <w:p w:rsidR="008C7897" w:rsidRPr="00B40323" w:rsidRDefault="006868CA" w:rsidP="006868C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1657B9" w:rsidRPr="00B40323" w:rsidTr="00DD3063">
        <w:tc>
          <w:tcPr>
            <w:tcW w:w="2099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261. โครงการเข้าวัดปฏิบัติธรรมในวัน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ธรรมสวณะ</w:t>
            </w:r>
            <w:proofErr w:type="spellEnd"/>
          </w:p>
        </w:tc>
        <w:tc>
          <w:tcPr>
            <w:tcW w:w="2976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เพื่อให้ข้าราชการ ลูกจ้าง และ เจ้าหน้าที่ในสังกัด ได้มีโอกาสเข้าวัด ปฏิบัติธรรม ได้ ใกล้ชิดพระรัตนตรัย เข้าใจเกี่ยวกับ หลักธรรม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คํา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สอน ทางศาสนา สามารถ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นําไป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ปรับใช้ใน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ชีวิตประจําวัน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ได้ อย่างถูกต้องและ เหมาะสม</w:t>
            </w:r>
          </w:p>
        </w:tc>
        <w:tc>
          <w:tcPr>
            <w:tcW w:w="993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ที่ทำการปกครองอำเภอวังวิเศษ</w:t>
            </w:r>
          </w:p>
        </w:tc>
        <w:tc>
          <w:tcPr>
            <w:tcW w:w="1275" w:type="dxa"/>
          </w:tcPr>
          <w:p w:rsidR="001657B9" w:rsidRPr="00B40323" w:rsidRDefault="004E0308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ข้ารา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</w:t>
            </w:r>
            <w:r w:rsidR="001657B9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การ ลูกจ้าง และเจ้าหน้าที่เข้าร่วมโครงการจำนวนไม่น้อยกว่า 50 คน</w:t>
            </w:r>
          </w:p>
        </w:tc>
        <w:tc>
          <w:tcPr>
            <w:tcW w:w="1418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 w:rsidRPr="00B40323"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  <w:t>ร้อยละ ๕๐ ของ ผู้เข้าร่วมโครงการ ได้เข้าใจเกี่ยวกับ หลักธรรมคําสอน ทางศาสนา สามารถ นําไปปรับใช้ใน ชีวิตประจําวันได้ อย่างถูกต้องและ เหมาะสม</w:t>
            </w:r>
          </w:p>
        </w:tc>
        <w:tc>
          <w:tcPr>
            <w:tcW w:w="1047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32" w:type="dxa"/>
          </w:tcPr>
          <w:p w:rsidR="001657B9" w:rsidRPr="00DC7B8D" w:rsidRDefault="001657B9" w:rsidP="00FC69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05" w:type="dxa"/>
          </w:tcPr>
          <w:p w:rsidR="001657B9" w:rsidRPr="00DC7B8D" w:rsidRDefault="001657B9" w:rsidP="00FC69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21" w:type="dxa"/>
          </w:tcPr>
          <w:p w:rsidR="001657B9" w:rsidRPr="00DC7B8D" w:rsidRDefault="001657B9" w:rsidP="00FC693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29" w:type="dxa"/>
          </w:tcPr>
          <w:p w:rsidR="001657B9" w:rsidRPr="00DC7B8D" w:rsidRDefault="001657B9" w:rsidP="00FC69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10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1657B9" w:rsidRPr="00B40323" w:rsidTr="00DD3063">
        <w:tc>
          <w:tcPr>
            <w:tcW w:w="2099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262. โครงการทำ</w:t>
            </w:r>
          </w:p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ด้วยหัวใจ (จิตอาสา ๆ)</w:t>
            </w:r>
          </w:p>
        </w:tc>
        <w:tc>
          <w:tcPr>
            <w:tcW w:w="2976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1.เพื่อสร้างความ</w:t>
            </w:r>
          </w:p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ตระหนักในการ รับผิดชอบร่วมสังคม </w:t>
            </w:r>
          </w:p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2. ปลูกฝังเรื่องเรื่องจิต อาสา</w:t>
            </w:r>
          </w:p>
        </w:tc>
        <w:tc>
          <w:tcPr>
            <w:tcW w:w="993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กศน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.อำเภอวังวิเศษ</w:t>
            </w:r>
          </w:p>
        </w:tc>
        <w:tc>
          <w:tcPr>
            <w:tcW w:w="1275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200 คน</w:t>
            </w:r>
          </w:p>
        </w:tc>
        <w:tc>
          <w:tcPr>
            <w:tcW w:w="1418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 w:rsidRPr="00B40323"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  <w:t>1. นักศึกษา มีความ</w:t>
            </w:r>
          </w:p>
          <w:p w:rsidR="001657B9" w:rsidRPr="00B40323" w:rsidRDefault="001657B9" w:rsidP="00DD3063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 w:rsidRPr="00B40323"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  <w:t>ตระหนักในการ</w:t>
            </w:r>
          </w:p>
          <w:p w:rsidR="001657B9" w:rsidRPr="00B40323" w:rsidRDefault="001657B9" w:rsidP="00DD3063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 w:rsidRPr="00B40323"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  <w:t xml:space="preserve">รับผิดชอบสังคม </w:t>
            </w:r>
          </w:p>
          <w:p w:rsidR="001657B9" w:rsidRPr="00B40323" w:rsidRDefault="001657B9" w:rsidP="00DD3063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 w:rsidRPr="00B40323"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  <w:t>2. นักศึกษา มีความ</w:t>
            </w:r>
          </w:p>
          <w:p w:rsidR="001657B9" w:rsidRPr="00B40323" w:rsidRDefault="001657B9" w:rsidP="00DD3063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 w:rsidRPr="00B40323"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  <w:t>ตระหนักในเรื่องของจิต อาสา</w:t>
            </w:r>
          </w:p>
        </w:tc>
        <w:tc>
          <w:tcPr>
            <w:tcW w:w="1047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32" w:type="dxa"/>
          </w:tcPr>
          <w:p w:rsidR="001657B9" w:rsidRPr="00B40323" w:rsidRDefault="001657B9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05" w:type="dxa"/>
          </w:tcPr>
          <w:p w:rsidR="001657B9" w:rsidRPr="00DC7B8D" w:rsidRDefault="001657B9" w:rsidP="00FC69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21" w:type="dxa"/>
          </w:tcPr>
          <w:p w:rsidR="001657B9" w:rsidRPr="00DC7B8D" w:rsidRDefault="001657B9" w:rsidP="00FC69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29" w:type="dxa"/>
          </w:tcPr>
          <w:p w:rsidR="001657B9" w:rsidRPr="00DC7B8D" w:rsidRDefault="001657B9" w:rsidP="00FC693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10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รูปแบบกิจกรรม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บูรณา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การการจัดการเรียนการสอนทั้ง 5 ตำบลในรูปแบบต่าง ๆ</w:t>
            </w:r>
          </w:p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</w:tr>
    </w:tbl>
    <w:p w:rsidR="00A84C72" w:rsidRPr="00B40323" w:rsidRDefault="00A84C72" w:rsidP="00F67A1E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6868CA" w:rsidRPr="00B40323" w:rsidRDefault="006868CA" w:rsidP="0050481A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6868CA" w:rsidRPr="00B40323" w:rsidRDefault="006868CA" w:rsidP="0050481A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50481A" w:rsidRPr="00B40323" w:rsidRDefault="001657B9" w:rsidP="0050481A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/>
          <w:sz w:val="24"/>
          <w:szCs w:val="24"/>
        </w:rPr>
        <w:t>232</w:t>
      </w:r>
    </w:p>
    <w:tbl>
      <w:tblPr>
        <w:tblStyle w:val="a3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2099"/>
        <w:gridCol w:w="2976"/>
        <w:gridCol w:w="993"/>
        <w:gridCol w:w="1275"/>
        <w:gridCol w:w="1418"/>
        <w:gridCol w:w="1047"/>
        <w:gridCol w:w="932"/>
        <w:gridCol w:w="1005"/>
        <w:gridCol w:w="1021"/>
        <w:gridCol w:w="929"/>
        <w:gridCol w:w="910"/>
      </w:tblGrid>
      <w:tr w:rsidR="0050481A" w:rsidRPr="00B40323" w:rsidTr="00DD3063">
        <w:tc>
          <w:tcPr>
            <w:tcW w:w="2099" w:type="dxa"/>
            <w:vMerge w:val="restart"/>
          </w:tcPr>
          <w:p w:rsidR="0050481A" w:rsidRPr="00B40323" w:rsidRDefault="0050481A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976" w:type="dxa"/>
            <w:vMerge w:val="restart"/>
          </w:tcPr>
          <w:p w:rsidR="0050481A" w:rsidRPr="00B40323" w:rsidRDefault="0050481A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50481A" w:rsidRPr="00B40323" w:rsidRDefault="0050481A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993" w:type="dxa"/>
            <w:vMerge w:val="restart"/>
          </w:tcPr>
          <w:p w:rsidR="0050481A" w:rsidRPr="00B40323" w:rsidRDefault="0050481A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50481A" w:rsidRPr="00B40323" w:rsidRDefault="0050481A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693" w:type="dxa"/>
            <w:gridSpan w:val="2"/>
          </w:tcPr>
          <w:p w:rsidR="0050481A" w:rsidRPr="00B40323" w:rsidRDefault="0050481A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47" w:type="dxa"/>
            <w:vMerge w:val="restart"/>
          </w:tcPr>
          <w:p w:rsidR="0050481A" w:rsidRPr="00B40323" w:rsidRDefault="0050481A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50481A" w:rsidRPr="00B40323" w:rsidRDefault="0050481A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3887" w:type="dxa"/>
            <w:gridSpan w:val="4"/>
          </w:tcPr>
          <w:p w:rsidR="0050481A" w:rsidRPr="00B40323" w:rsidRDefault="0050481A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10" w:type="dxa"/>
            <w:tcBorders>
              <w:bottom w:val="nil"/>
            </w:tcBorders>
          </w:tcPr>
          <w:p w:rsidR="0050481A" w:rsidRPr="00B40323" w:rsidRDefault="0050481A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50481A" w:rsidRPr="00B40323" w:rsidTr="00DD3063">
        <w:tc>
          <w:tcPr>
            <w:tcW w:w="2099" w:type="dxa"/>
            <w:vMerge/>
          </w:tcPr>
          <w:p w:rsidR="0050481A" w:rsidRPr="00B40323" w:rsidRDefault="0050481A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50481A" w:rsidRPr="00B40323" w:rsidRDefault="0050481A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0481A" w:rsidRPr="00B40323" w:rsidRDefault="0050481A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:rsidR="0050481A" w:rsidRPr="00B40323" w:rsidRDefault="0050481A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418" w:type="dxa"/>
            <w:tcBorders>
              <w:bottom w:val="nil"/>
            </w:tcBorders>
          </w:tcPr>
          <w:p w:rsidR="0050481A" w:rsidRPr="00B40323" w:rsidRDefault="0050481A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47" w:type="dxa"/>
            <w:vMerge/>
          </w:tcPr>
          <w:p w:rsidR="0050481A" w:rsidRPr="00B40323" w:rsidRDefault="0050481A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:rsidR="0050481A" w:rsidRPr="00B40323" w:rsidRDefault="0050481A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05" w:type="dxa"/>
            <w:tcBorders>
              <w:bottom w:val="nil"/>
            </w:tcBorders>
          </w:tcPr>
          <w:p w:rsidR="0050481A" w:rsidRPr="00B40323" w:rsidRDefault="0050481A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21" w:type="dxa"/>
            <w:tcBorders>
              <w:bottom w:val="nil"/>
            </w:tcBorders>
          </w:tcPr>
          <w:p w:rsidR="0050481A" w:rsidRPr="00B40323" w:rsidRDefault="0050481A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29" w:type="dxa"/>
            <w:tcBorders>
              <w:bottom w:val="nil"/>
            </w:tcBorders>
          </w:tcPr>
          <w:p w:rsidR="0050481A" w:rsidRPr="00B40323" w:rsidRDefault="0050481A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10" w:type="dxa"/>
            <w:tcBorders>
              <w:top w:val="nil"/>
              <w:bottom w:val="nil"/>
            </w:tcBorders>
          </w:tcPr>
          <w:p w:rsidR="0050481A" w:rsidRPr="00B40323" w:rsidRDefault="0050481A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50481A" w:rsidRPr="00B40323" w:rsidTr="00DD3063">
        <w:tc>
          <w:tcPr>
            <w:tcW w:w="2099" w:type="dxa"/>
            <w:vMerge/>
          </w:tcPr>
          <w:p w:rsidR="0050481A" w:rsidRPr="00B40323" w:rsidRDefault="0050481A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976" w:type="dxa"/>
            <w:vMerge/>
          </w:tcPr>
          <w:p w:rsidR="0050481A" w:rsidRPr="00B40323" w:rsidRDefault="0050481A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0481A" w:rsidRPr="00B40323" w:rsidRDefault="0050481A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50481A" w:rsidRPr="00B40323" w:rsidRDefault="0050481A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418" w:type="dxa"/>
            <w:tcBorders>
              <w:top w:val="nil"/>
            </w:tcBorders>
          </w:tcPr>
          <w:p w:rsidR="0050481A" w:rsidRPr="00B40323" w:rsidRDefault="0050481A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47" w:type="dxa"/>
            <w:vMerge/>
          </w:tcPr>
          <w:p w:rsidR="0050481A" w:rsidRPr="00B40323" w:rsidRDefault="0050481A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</w:tcBorders>
          </w:tcPr>
          <w:p w:rsidR="0050481A" w:rsidRPr="00B40323" w:rsidRDefault="0050481A" w:rsidP="001657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1657B9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05" w:type="dxa"/>
            <w:tcBorders>
              <w:top w:val="nil"/>
            </w:tcBorders>
          </w:tcPr>
          <w:p w:rsidR="0050481A" w:rsidRPr="00B40323" w:rsidRDefault="0050481A" w:rsidP="001657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1657B9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21" w:type="dxa"/>
            <w:tcBorders>
              <w:top w:val="nil"/>
            </w:tcBorders>
          </w:tcPr>
          <w:p w:rsidR="0050481A" w:rsidRPr="00B40323" w:rsidRDefault="0050481A" w:rsidP="001657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1657B9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9" w:type="dxa"/>
            <w:tcBorders>
              <w:top w:val="nil"/>
            </w:tcBorders>
          </w:tcPr>
          <w:p w:rsidR="0050481A" w:rsidRPr="00B40323" w:rsidRDefault="0050481A" w:rsidP="001657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1657B9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10" w:type="dxa"/>
            <w:tcBorders>
              <w:top w:val="nil"/>
            </w:tcBorders>
          </w:tcPr>
          <w:p w:rsidR="0050481A" w:rsidRPr="00B40323" w:rsidRDefault="0050481A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50481A" w:rsidRPr="00B40323" w:rsidTr="00DD3063">
        <w:tc>
          <w:tcPr>
            <w:tcW w:w="2099" w:type="dxa"/>
          </w:tcPr>
          <w:p w:rsidR="0050481A" w:rsidRPr="00B40323" w:rsidRDefault="006868CA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263. </w:t>
            </w:r>
            <w:r w:rsidR="0050481A"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ขับเคลื่อนกิจกรรม กองทุนส่งเสริมการจัด สวัสดิการสังคม</w:t>
            </w:r>
          </w:p>
        </w:tc>
        <w:tc>
          <w:tcPr>
            <w:tcW w:w="2976" w:type="dxa"/>
          </w:tcPr>
          <w:p w:rsidR="0050481A" w:rsidRPr="00B40323" w:rsidRDefault="0050481A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เพื่อเป็นทุนค่าใช้จ่ายในการจัด สวัสดิการสังคมตามพระราชบัญญัติ ส่งเสริมการจัดสวัสดิการสังคม พ.ศ. ๒๕๕๖ ซึ่งแก้ไขเพิ่มเติม ตามพระราชบัญญัติส่งเสริมการจัด สวัสดิการสังคม พ.ศ. ๒๕๕๐และเป็นเครื่องมือในการขับเคลื่อน ให้พระราชบัญญัติส่งเสริมการจัด</w:t>
            </w:r>
          </w:p>
          <w:p w:rsidR="0050481A" w:rsidRPr="00B40323" w:rsidRDefault="0050481A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สวัสดิการสังคม พ.ศ. ๒๕๕๖ “ซึ่งแก้ไขเพิ่มเติมตามพระราชบัญญัติ ส่งเสริมการจัดสวัสดิการสังคม</w:t>
            </w:r>
          </w:p>
          <w:p w:rsidR="0050481A" w:rsidRPr="00B40323" w:rsidRDefault="0050481A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พ.ศ. ๒๕๕๐ บรรลุผล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สําเร็จ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ตามเจตนารมณ์ของกฎหมาย คือ การให้ภาคส่วนต่างๆ ได้เข้ามา</w:t>
            </w:r>
          </w:p>
          <w:p w:rsidR="0050481A" w:rsidRPr="00B40323" w:rsidRDefault="0050481A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มีส่วนร่วมในการจัดสวัสดิการสังคม</w:t>
            </w:r>
          </w:p>
          <w:p w:rsidR="0050481A" w:rsidRPr="00B40323" w:rsidRDefault="0050481A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และเพื่อประโยชน์ในการเสริมสร้าง ความมั่นคงทางสังคมให้เป็นไป อย่างทั่วถึงเหมาะสมและเป็นธรรม</w:t>
            </w:r>
          </w:p>
        </w:tc>
        <w:tc>
          <w:tcPr>
            <w:tcW w:w="993" w:type="dxa"/>
          </w:tcPr>
          <w:p w:rsidR="0050481A" w:rsidRPr="00B40323" w:rsidRDefault="0050481A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สนง.พมจ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.ตรัง</w:t>
            </w:r>
          </w:p>
        </w:tc>
        <w:tc>
          <w:tcPr>
            <w:tcW w:w="1275" w:type="dxa"/>
          </w:tcPr>
          <w:p w:rsidR="0050481A" w:rsidRPr="00B40323" w:rsidRDefault="0050481A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บุคคล กลุ่มเป้าหมาย ได้รับบริการ ทางสังคม จากองค์การ สวัสดิการสังคมประชาชนได้รับ บริการสวัสดิการ สังคม ไม่น้อยกว่า 1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000 ราย</w:t>
            </w:r>
          </w:p>
        </w:tc>
        <w:tc>
          <w:tcPr>
            <w:tcW w:w="1418" w:type="dxa"/>
          </w:tcPr>
          <w:p w:rsidR="0050481A" w:rsidRPr="00B40323" w:rsidRDefault="0050481A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กลุ่มเป้าหมาย ได้รับบริการ ทางสังคม เกี่ยวกับการป้องกัน การแก้ไขปัญหา การพัฒนา และการส่งเสริม ความมั่นคง ทางสังคมตอบสนอง ความ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จําเป็น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ขั้นพื้นฐานของ ประชาชนให้มี คุณภาพชีวิตที่ดี ขึ้นและพึ่งตนเอง ได้อย่างทั่วถึงเหมาะสมเป็นธรรม</w:t>
            </w:r>
          </w:p>
        </w:tc>
        <w:tc>
          <w:tcPr>
            <w:tcW w:w="1047" w:type="dxa"/>
          </w:tcPr>
          <w:p w:rsidR="0050481A" w:rsidRPr="00B40323" w:rsidRDefault="0050481A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675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932" w:type="dxa"/>
          </w:tcPr>
          <w:p w:rsidR="0050481A" w:rsidRPr="00B40323" w:rsidRDefault="0050481A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05" w:type="dxa"/>
          </w:tcPr>
          <w:p w:rsidR="0050481A" w:rsidRPr="00B40323" w:rsidRDefault="0050481A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21" w:type="dxa"/>
          </w:tcPr>
          <w:p w:rsidR="0050481A" w:rsidRPr="00B40323" w:rsidRDefault="001657B9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929" w:type="dxa"/>
          </w:tcPr>
          <w:p w:rsidR="0050481A" w:rsidRPr="00B40323" w:rsidRDefault="0050481A" w:rsidP="00DD306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10" w:type="dxa"/>
          </w:tcPr>
          <w:p w:rsidR="0050481A" w:rsidRPr="00B40323" w:rsidRDefault="0050481A" w:rsidP="00DD30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50481A" w:rsidRPr="00B40323" w:rsidRDefault="0050481A" w:rsidP="0050481A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50481A" w:rsidRPr="00B40323" w:rsidRDefault="0050481A" w:rsidP="0050481A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50481A" w:rsidRPr="00B40323" w:rsidRDefault="0050481A" w:rsidP="0050481A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50481A" w:rsidRPr="00B40323" w:rsidRDefault="0050481A" w:rsidP="0050481A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50481A" w:rsidRPr="00B40323" w:rsidRDefault="0050481A" w:rsidP="0050481A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50481A" w:rsidRPr="00B40323" w:rsidRDefault="0050481A" w:rsidP="0050481A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50481A" w:rsidRDefault="0050481A" w:rsidP="0050481A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1657B9" w:rsidRDefault="001657B9" w:rsidP="0050481A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1657B9" w:rsidRDefault="001657B9" w:rsidP="0050481A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1657B9" w:rsidRDefault="001657B9" w:rsidP="0050481A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1657B9" w:rsidRDefault="001657B9" w:rsidP="0050481A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1657B9" w:rsidRPr="00B40323" w:rsidRDefault="001657B9" w:rsidP="0050481A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6868CA" w:rsidRPr="00B40323" w:rsidRDefault="006868CA" w:rsidP="0050481A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</w:p>
    <w:p w:rsidR="0050481A" w:rsidRPr="00B40323" w:rsidRDefault="001657B9" w:rsidP="0050481A">
      <w:pPr>
        <w:spacing w:after="0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24"/>
          <w:szCs w:val="24"/>
          <w:cs/>
        </w:rPr>
        <w:t>233</w:t>
      </w:r>
    </w:p>
    <w:tbl>
      <w:tblPr>
        <w:tblStyle w:val="a3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2099"/>
        <w:gridCol w:w="2126"/>
        <w:gridCol w:w="1276"/>
        <w:gridCol w:w="2268"/>
        <w:gridCol w:w="992"/>
        <w:gridCol w:w="1047"/>
        <w:gridCol w:w="932"/>
        <w:gridCol w:w="1005"/>
        <w:gridCol w:w="1021"/>
        <w:gridCol w:w="929"/>
        <w:gridCol w:w="910"/>
      </w:tblGrid>
      <w:tr w:rsidR="0050481A" w:rsidRPr="00B40323" w:rsidTr="0050481A">
        <w:tc>
          <w:tcPr>
            <w:tcW w:w="2099" w:type="dxa"/>
            <w:vMerge w:val="restart"/>
          </w:tcPr>
          <w:p w:rsidR="0050481A" w:rsidRPr="00B40323" w:rsidRDefault="0050481A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50481A" w:rsidRPr="00B40323" w:rsidRDefault="0050481A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50481A" w:rsidRPr="00B40323" w:rsidRDefault="0050481A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</w:tcPr>
          <w:p w:rsidR="0050481A" w:rsidRPr="00B40323" w:rsidRDefault="0050481A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50481A" w:rsidRPr="00B40323" w:rsidRDefault="0050481A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260" w:type="dxa"/>
            <w:gridSpan w:val="2"/>
          </w:tcPr>
          <w:p w:rsidR="0050481A" w:rsidRPr="00B40323" w:rsidRDefault="0050481A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47" w:type="dxa"/>
            <w:vMerge w:val="restart"/>
          </w:tcPr>
          <w:p w:rsidR="0050481A" w:rsidRPr="00B40323" w:rsidRDefault="0050481A" w:rsidP="00DD306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50481A" w:rsidRPr="00B40323" w:rsidRDefault="0050481A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3887" w:type="dxa"/>
            <w:gridSpan w:val="4"/>
          </w:tcPr>
          <w:p w:rsidR="0050481A" w:rsidRPr="00B40323" w:rsidRDefault="0050481A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10" w:type="dxa"/>
            <w:tcBorders>
              <w:bottom w:val="nil"/>
            </w:tcBorders>
          </w:tcPr>
          <w:p w:rsidR="0050481A" w:rsidRPr="00B40323" w:rsidRDefault="0050481A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50481A" w:rsidRPr="00B40323" w:rsidTr="0050481A">
        <w:tc>
          <w:tcPr>
            <w:tcW w:w="2099" w:type="dxa"/>
            <w:vMerge/>
          </w:tcPr>
          <w:p w:rsidR="0050481A" w:rsidRPr="00B40323" w:rsidRDefault="0050481A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0481A" w:rsidRPr="00B40323" w:rsidRDefault="0050481A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0481A" w:rsidRPr="00B40323" w:rsidRDefault="0050481A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50481A" w:rsidRPr="00B40323" w:rsidRDefault="0050481A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992" w:type="dxa"/>
            <w:tcBorders>
              <w:bottom w:val="nil"/>
            </w:tcBorders>
          </w:tcPr>
          <w:p w:rsidR="0050481A" w:rsidRPr="00B40323" w:rsidRDefault="0050481A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47" w:type="dxa"/>
            <w:vMerge/>
          </w:tcPr>
          <w:p w:rsidR="0050481A" w:rsidRPr="00B40323" w:rsidRDefault="0050481A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:rsidR="0050481A" w:rsidRPr="00B40323" w:rsidRDefault="0050481A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05" w:type="dxa"/>
            <w:tcBorders>
              <w:bottom w:val="nil"/>
            </w:tcBorders>
          </w:tcPr>
          <w:p w:rsidR="0050481A" w:rsidRPr="00B40323" w:rsidRDefault="0050481A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21" w:type="dxa"/>
            <w:tcBorders>
              <w:bottom w:val="nil"/>
            </w:tcBorders>
          </w:tcPr>
          <w:p w:rsidR="0050481A" w:rsidRPr="00B40323" w:rsidRDefault="0050481A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29" w:type="dxa"/>
            <w:tcBorders>
              <w:bottom w:val="nil"/>
            </w:tcBorders>
          </w:tcPr>
          <w:p w:rsidR="0050481A" w:rsidRPr="00B40323" w:rsidRDefault="0050481A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10" w:type="dxa"/>
            <w:tcBorders>
              <w:top w:val="nil"/>
              <w:bottom w:val="nil"/>
            </w:tcBorders>
          </w:tcPr>
          <w:p w:rsidR="0050481A" w:rsidRPr="00B40323" w:rsidRDefault="0050481A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50481A" w:rsidRPr="00B40323" w:rsidTr="0050481A">
        <w:tc>
          <w:tcPr>
            <w:tcW w:w="2099" w:type="dxa"/>
            <w:vMerge/>
          </w:tcPr>
          <w:p w:rsidR="0050481A" w:rsidRPr="00B40323" w:rsidRDefault="0050481A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50481A" w:rsidRPr="00B40323" w:rsidRDefault="0050481A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0481A" w:rsidRPr="00B40323" w:rsidRDefault="0050481A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50481A" w:rsidRPr="00B40323" w:rsidRDefault="0050481A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992" w:type="dxa"/>
            <w:tcBorders>
              <w:top w:val="nil"/>
            </w:tcBorders>
          </w:tcPr>
          <w:p w:rsidR="0050481A" w:rsidRPr="00B40323" w:rsidRDefault="0050481A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47" w:type="dxa"/>
            <w:vMerge/>
          </w:tcPr>
          <w:p w:rsidR="0050481A" w:rsidRPr="00B40323" w:rsidRDefault="0050481A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</w:tcBorders>
          </w:tcPr>
          <w:p w:rsidR="0050481A" w:rsidRPr="00B40323" w:rsidRDefault="0050481A" w:rsidP="001657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1657B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05" w:type="dxa"/>
            <w:tcBorders>
              <w:top w:val="nil"/>
            </w:tcBorders>
          </w:tcPr>
          <w:p w:rsidR="0050481A" w:rsidRPr="00B40323" w:rsidRDefault="0050481A" w:rsidP="001657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1657B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21" w:type="dxa"/>
            <w:tcBorders>
              <w:top w:val="nil"/>
            </w:tcBorders>
          </w:tcPr>
          <w:p w:rsidR="0050481A" w:rsidRPr="00B40323" w:rsidRDefault="0050481A" w:rsidP="001657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1657B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9" w:type="dxa"/>
            <w:tcBorders>
              <w:top w:val="nil"/>
            </w:tcBorders>
          </w:tcPr>
          <w:p w:rsidR="0050481A" w:rsidRPr="00B40323" w:rsidRDefault="0050481A" w:rsidP="001657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1657B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B403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10" w:type="dxa"/>
            <w:tcBorders>
              <w:top w:val="nil"/>
            </w:tcBorders>
          </w:tcPr>
          <w:p w:rsidR="0050481A" w:rsidRPr="00B40323" w:rsidRDefault="0050481A" w:rsidP="00DD306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657B9" w:rsidRPr="00B40323" w:rsidTr="0050481A">
        <w:tc>
          <w:tcPr>
            <w:tcW w:w="2099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264. โครงการขยายขีดความสามารถด้านการตรวจสอบคุณภาพน้ำมันเชื่อเพลิง</w:t>
            </w:r>
          </w:p>
        </w:tc>
        <w:tc>
          <w:tcPr>
            <w:tcW w:w="2126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เพื่อตรวจขอ ตรวจต่อตรวจตราประจำปี และการตรวจสอบคุณภาพน้ำมันเชื้อเพลิง</w:t>
            </w:r>
          </w:p>
        </w:tc>
        <w:tc>
          <w:tcPr>
            <w:tcW w:w="1276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สนง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. พลังงานจังหวัดตรัง</w:t>
            </w:r>
          </w:p>
        </w:tc>
        <w:tc>
          <w:tcPr>
            <w:tcW w:w="2268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1.LPG</w:t>
            </w:r>
          </w:p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1.1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ตรวจต่ออายุใบอนุญาต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จํานวน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10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ราย </w:t>
            </w:r>
          </w:p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1.2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ตรวจครบวาระ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จํานวน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ราย</w:t>
            </w:r>
          </w:p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1.3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ตรวจตรา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จํานวน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11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ราย</w:t>
            </w:r>
          </w:p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น้ํามัน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2.1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ตรวจขอใบอนุญาตใหม่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จํานวน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ราย </w:t>
            </w:r>
          </w:p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2.2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ตรวจต่ออายุใบอนุญาต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จํานวน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10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ราย </w:t>
            </w:r>
          </w:p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2.3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ตรวจตรา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จํานวน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150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ราย</w:t>
            </w:r>
          </w:p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 xml:space="preserve">3. 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คุณภาพ</w:t>
            </w:r>
          </w:p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3.1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เก็บตัวอย่าง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น้ํามัน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จํานวน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35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ราย </w:t>
            </w:r>
          </w:p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3.2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ตรวจคุณภาพ 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 xml:space="preserve">Mobile Lab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จํานวน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13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ราย</w:t>
            </w:r>
          </w:p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4.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การค้าและการ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สํารอง</w:t>
            </w:r>
            <w:proofErr w:type="spellEnd"/>
          </w:p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 xml:space="preserve"> 4.1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การค้าและการ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สํารอง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(การติดตาม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ชําระ</w:t>
            </w:r>
            <w:proofErr w:type="spellEnd"/>
          </w:p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ค่าธรรมเนียม เป็นต้น) </w:t>
            </w:r>
          </w:p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4.2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การอนุญาต/จดทะเบียนรับแจ้งเป็นผู้ค้าน้ำมัน</w:t>
            </w:r>
          </w:p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ม.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 xml:space="preserve">10,11,12 </w:t>
            </w:r>
            <w:proofErr w:type="spellStart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จํา</w:t>
            </w:r>
            <w:bookmarkStart w:id="0" w:name="_GoBack"/>
            <w:bookmarkEnd w:id="0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นวน</w:t>
            </w:r>
            <w:proofErr w:type="spellEnd"/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 xml:space="preserve">10 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ราย</w:t>
            </w:r>
          </w:p>
        </w:tc>
        <w:tc>
          <w:tcPr>
            <w:tcW w:w="992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ได้มีการอนุญาต กำกับ ดูแล ธุรกิจพลังงาน ในจังหวัดตรัง ให้มีคุณภาพและปลอดภัย</w:t>
            </w:r>
          </w:p>
        </w:tc>
        <w:tc>
          <w:tcPr>
            <w:tcW w:w="1047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296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,900</w:t>
            </w:r>
          </w:p>
        </w:tc>
        <w:tc>
          <w:tcPr>
            <w:tcW w:w="932" w:type="dxa"/>
          </w:tcPr>
          <w:p w:rsidR="001657B9" w:rsidRPr="00DC7B8D" w:rsidRDefault="001657B9" w:rsidP="00FC69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05" w:type="dxa"/>
          </w:tcPr>
          <w:p w:rsidR="001657B9" w:rsidRPr="00DC7B8D" w:rsidRDefault="001657B9" w:rsidP="00FC69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21" w:type="dxa"/>
          </w:tcPr>
          <w:p w:rsidR="001657B9" w:rsidRPr="00DC7B8D" w:rsidRDefault="001657B9" w:rsidP="00FC6939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29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10" w:type="dxa"/>
          </w:tcPr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ใช้งบประมาณรายจ่ายประจำปีงบประมาณ พ.ศ.2562 ไปพลางก่อน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>ไตรมาสที่ 1-2</w:t>
            </w:r>
            <w:r w:rsidRPr="00B40323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  <w:p w:rsidR="001657B9" w:rsidRPr="00B40323" w:rsidRDefault="001657B9" w:rsidP="00DD30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03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0A03AE" w:rsidRPr="00B40323" w:rsidRDefault="000A03AE" w:rsidP="0050481A">
      <w:pPr>
        <w:spacing w:after="0"/>
        <w:rPr>
          <w:rFonts w:ascii="TH SarabunIT๙" w:hAnsi="TH SarabunIT๙" w:cs="TH SarabunIT๙"/>
          <w:sz w:val="24"/>
          <w:szCs w:val="24"/>
        </w:rPr>
      </w:pPr>
    </w:p>
    <w:p w:rsidR="00012A7D" w:rsidRPr="00B40323" w:rsidRDefault="00012A7D" w:rsidP="001E087E">
      <w:pPr>
        <w:jc w:val="center"/>
        <w:rPr>
          <w:rFonts w:ascii="TH SarabunIT๙" w:hAnsi="TH SarabunIT๙" w:cs="TH SarabunIT๙"/>
        </w:rPr>
      </w:pPr>
    </w:p>
    <w:sectPr w:rsidR="00012A7D" w:rsidRPr="00B40323" w:rsidSect="00744390">
      <w:pgSz w:w="16838" w:h="11906" w:orient="landscape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9F1" w:rsidRDefault="001B49F1" w:rsidP="00AF4C94">
      <w:pPr>
        <w:spacing w:after="0" w:line="240" w:lineRule="auto"/>
      </w:pPr>
      <w:r>
        <w:separator/>
      </w:r>
    </w:p>
  </w:endnote>
  <w:endnote w:type="continuationSeparator" w:id="0">
    <w:p w:rsidR="001B49F1" w:rsidRDefault="001B49F1" w:rsidP="00AF4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9F1" w:rsidRDefault="001B49F1" w:rsidP="00AF4C94">
      <w:pPr>
        <w:spacing w:after="0" w:line="240" w:lineRule="auto"/>
      </w:pPr>
      <w:r>
        <w:separator/>
      </w:r>
    </w:p>
  </w:footnote>
  <w:footnote w:type="continuationSeparator" w:id="0">
    <w:p w:rsidR="001B49F1" w:rsidRDefault="001B49F1" w:rsidP="00AF4C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637AE"/>
    <w:multiLevelType w:val="multilevel"/>
    <w:tmpl w:val="76EE00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16881058"/>
    <w:multiLevelType w:val="multilevel"/>
    <w:tmpl w:val="4B8C96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1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2">
    <w:nsid w:val="264A1B42"/>
    <w:multiLevelType w:val="hybridMultilevel"/>
    <w:tmpl w:val="D676292A"/>
    <w:lvl w:ilvl="0" w:tplc="C9AA1AF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4E8E6FDE"/>
    <w:multiLevelType w:val="multilevel"/>
    <w:tmpl w:val="BC94ED8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7D297424"/>
    <w:multiLevelType w:val="multilevel"/>
    <w:tmpl w:val="906275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7DFA2EDD"/>
    <w:multiLevelType w:val="multilevel"/>
    <w:tmpl w:val="2D8A57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7EFF5C5F"/>
    <w:multiLevelType w:val="multilevel"/>
    <w:tmpl w:val="CED0B0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Grammatical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390"/>
    <w:rsid w:val="0000355C"/>
    <w:rsid w:val="00012A7D"/>
    <w:rsid w:val="000156B5"/>
    <w:rsid w:val="00035A40"/>
    <w:rsid w:val="00035E83"/>
    <w:rsid w:val="00045DA8"/>
    <w:rsid w:val="000560C0"/>
    <w:rsid w:val="00063FAD"/>
    <w:rsid w:val="000731FD"/>
    <w:rsid w:val="00086B03"/>
    <w:rsid w:val="000966CA"/>
    <w:rsid w:val="000A03AE"/>
    <w:rsid w:val="000E1031"/>
    <w:rsid w:val="000E6B70"/>
    <w:rsid w:val="00114EE9"/>
    <w:rsid w:val="00116B4E"/>
    <w:rsid w:val="001176AB"/>
    <w:rsid w:val="00127B4E"/>
    <w:rsid w:val="0015382E"/>
    <w:rsid w:val="001657B9"/>
    <w:rsid w:val="0017103A"/>
    <w:rsid w:val="001725B2"/>
    <w:rsid w:val="0017420D"/>
    <w:rsid w:val="001A7C57"/>
    <w:rsid w:val="001B49F1"/>
    <w:rsid w:val="001B69DC"/>
    <w:rsid w:val="001D0AF8"/>
    <w:rsid w:val="001D2B89"/>
    <w:rsid w:val="001E087E"/>
    <w:rsid w:val="001E3AB7"/>
    <w:rsid w:val="001E5FE7"/>
    <w:rsid w:val="001F611F"/>
    <w:rsid w:val="001F7FCA"/>
    <w:rsid w:val="00200A27"/>
    <w:rsid w:val="002028C4"/>
    <w:rsid w:val="00230C83"/>
    <w:rsid w:val="00232AEC"/>
    <w:rsid w:val="002337C1"/>
    <w:rsid w:val="00242B59"/>
    <w:rsid w:val="002447FC"/>
    <w:rsid w:val="00254BCC"/>
    <w:rsid w:val="0026415F"/>
    <w:rsid w:val="002641D7"/>
    <w:rsid w:val="002A495B"/>
    <w:rsid w:val="002C121C"/>
    <w:rsid w:val="002C7B79"/>
    <w:rsid w:val="003012A2"/>
    <w:rsid w:val="00302660"/>
    <w:rsid w:val="003309F6"/>
    <w:rsid w:val="00355257"/>
    <w:rsid w:val="00364270"/>
    <w:rsid w:val="00372839"/>
    <w:rsid w:val="003769BD"/>
    <w:rsid w:val="0038050B"/>
    <w:rsid w:val="003B71C0"/>
    <w:rsid w:val="003D1C31"/>
    <w:rsid w:val="003E5B8E"/>
    <w:rsid w:val="003F2A75"/>
    <w:rsid w:val="004157C1"/>
    <w:rsid w:val="00417D69"/>
    <w:rsid w:val="004439B6"/>
    <w:rsid w:val="00480FCC"/>
    <w:rsid w:val="004820E6"/>
    <w:rsid w:val="00483012"/>
    <w:rsid w:val="00494324"/>
    <w:rsid w:val="004A119A"/>
    <w:rsid w:val="004A477C"/>
    <w:rsid w:val="004C538A"/>
    <w:rsid w:val="004C747C"/>
    <w:rsid w:val="004D48E7"/>
    <w:rsid w:val="004E0308"/>
    <w:rsid w:val="0050481A"/>
    <w:rsid w:val="005161AE"/>
    <w:rsid w:val="0051689C"/>
    <w:rsid w:val="00530954"/>
    <w:rsid w:val="0055050B"/>
    <w:rsid w:val="00550961"/>
    <w:rsid w:val="00551F73"/>
    <w:rsid w:val="005734FD"/>
    <w:rsid w:val="0058309E"/>
    <w:rsid w:val="00591CC3"/>
    <w:rsid w:val="00594273"/>
    <w:rsid w:val="005A4605"/>
    <w:rsid w:val="005A4A40"/>
    <w:rsid w:val="005A70CE"/>
    <w:rsid w:val="005E7A89"/>
    <w:rsid w:val="005F0ADF"/>
    <w:rsid w:val="005F1571"/>
    <w:rsid w:val="005F2A50"/>
    <w:rsid w:val="005F4995"/>
    <w:rsid w:val="005F78D0"/>
    <w:rsid w:val="00632521"/>
    <w:rsid w:val="00635BFA"/>
    <w:rsid w:val="00665F90"/>
    <w:rsid w:val="00676E45"/>
    <w:rsid w:val="00677D5D"/>
    <w:rsid w:val="00683C5F"/>
    <w:rsid w:val="006868CA"/>
    <w:rsid w:val="00686D15"/>
    <w:rsid w:val="00686E57"/>
    <w:rsid w:val="0069050E"/>
    <w:rsid w:val="00691C7B"/>
    <w:rsid w:val="00692C0F"/>
    <w:rsid w:val="00696A9C"/>
    <w:rsid w:val="006A1D35"/>
    <w:rsid w:val="006B2A3D"/>
    <w:rsid w:val="006B7829"/>
    <w:rsid w:val="006C080B"/>
    <w:rsid w:val="006C130D"/>
    <w:rsid w:val="006C3D38"/>
    <w:rsid w:val="006D3643"/>
    <w:rsid w:val="006E3CA4"/>
    <w:rsid w:val="00704710"/>
    <w:rsid w:val="00716FBC"/>
    <w:rsid w:val="00720BED"/>
    <w:rsid w:val="00744390"/>
    <w:rsid w:val="00750CC5"/>
    <w:rsid w:val="007749B4"/>
    <w:rsid w:val="00775093"/>
    <w:rsid w:val="00780AC8"/>
    <w:rsid w:val="00791A90"/>
    <w:rsid w:val="007A08F6"/>
    <w:rsid w:val="007A5342"/>
    <w:rsid w:val="007B2888"/>
    <w:rsid w:val="007B7410"/>
    <w:rsid w:val="007C61D2"/>
    <w:rsid w:val="007E48DB"/>
    <w:rsid w:val="0081517F"/>
    <w:rsid w:val="008247AC"/>
    <w:rsid w:val="00832B66"/>
    <w:rsid w:val="00834B6C"/>
    <w:rsid w:val="00845CD8"/>
    <w:rsid w:val="00875723"/>
    <w:rsid w:val="00894933"/>
    <w:rsid w:val="008C7897"/>
    <w:rsid w:val="008E2908"/>
    <w:rsid w:val="009540EF"/>
    <w:rsid w:val="0096232F"/>
    <w:rsid w:val="00964E95"/>
    <w:rsid w:val="00966EA3"/>
    <w:rsid w:val="009B0B98"/>
    <w:rsid w:val="009B569A"/>
    <w:rsid w:val="009D152D"/>
    <w:rsid w:val="009D2A03"/>
    <w:rsid w:val="00A07B85"/>
    <w:rsid w:val="00A1112F"/>
    <w:rsid w:val="00A116BC"/>
    <w:rsid w:val="00A16FAE"/>
    <w:rsid w:val="00A243FF"/>
    <w:rsid w:val="00A24BC5"/>
    <w:rsid w:val="00A50BDB"/>
    <w:rsid w:val="00A764BF"/>
    <w:rsid w:val="00A84C72"/>
    <w:rsid w:val="00A9617C"/>
    <w:rsid w:val="00A969FA"/>
    <w:rsid w:val="00AD76AE"/>
    <w:rsid w:val="00AF4C94"/>
    <w:rsid w:val="00B01BD2"/>
    <w:rsid w:val="00B06676"/>
    <w:rsid w:val="00B220B3"/>
    <w:rsid w:val="00B24B2D"/>
    <w:rsid w:val="00B40323"/>
    <w:rsid w:val="00B410F8"/>
    <w:rsid w:val="00B57745"/>
    <w:rsid w:val="00B60FB9"/>
    <w:rsid w:val="00B71DB0"/>
    <w:rsid w:val="00B80E5D"/>
    <w:rsid w:val="00B82618"/>
    <w:rsid w:val="00B85BAB"/>
    <w:rsid w:val="00B87949"/>
    <w:rsid w:val="00B94DA6"/>
    <w:rsid w:val="00BA44B6"/>
    <w:rsid w:val="00BA7CEE"/>
    <w:rsid w:val="00BB28FC"/>
    <w:rsid w:val="00BD2C10"/>
    <w:rsid w:val="00C0121F"/>
    <w:rsid w:val="00C37CE1"/>
    <w:rsid w:val="00C47C6D"/>
    <w:rsid w:val="00C57678"/>
    <w:rsid w:val="00C7609D"/>
    <w:rsid w:val="00C96140"/>
    <w:rsid w:val="00CB5A3B"/>
    <w:rsid w:val="00CF5B22"/>
    <w:rsid w:val="00D0240F"/>
    <w:rsid w:val="00D07286"/>
    <w:rsid w:val="00D2261B"/>
    <w:rsid w:val="00D26B0F"/>
    <w:rsid w:val="00D4121D"/>
    <w:rsid w:val="00D5573D"/>
    <w:rsid w:val="00D76121"/>
    <w:rsid w:val="00DB0FC5"/>
    <w:rsid w:val="00DC5123"/>
    <w:rsid w:val="00DC7B8D"/>
    <w:rsid w:val="00DD3063"/>
    <w:rsid w:val="00DD3122"/>
    <w:rsid w:val="00DD466D"/>
    <w:rsid w:val="00DD6AA0"/>
    <w:rsid w:val="00DE1EC0"/>
    <w:rsid w:val="00DE27DD"/>
    <w:rsid w:val="00DE7D71"/>
    <w:rsid w:val="00DF3EDA"/>
    <w:rsid w:val="00E00B7B"/>
    <w:rsid w:val="00E04845"/>
    <w:rsid w:val="00E168F6"/>
    <w:rsid w:val="00E170C0"/>
    <w:rsid w:val="00E23ABC"/>
    <w:rsid w:val="00E3621F"/>
    <w:rsid w:val="00E52ADD"/>
    <w:rsid w:val="00E65C7C"/>
    <w:rsid w:val="00E84C0B"/>
    <w:rsid w:val="00EA26EF"/>
    <w:rsid w:val="00EB443E"/>
    <w:rsid w:val="00EC12D8"/>
    <w:rsid w:val="00EE13DF"/>
    <w:rsid w:val="00EE6509"/>
    <w:rsid w:val="00F078F5"/>
    <w:rsid w:val="00F32354"/>
    <w:rsid w:val="00F50490"/>
    <w:rsid w:val="00F67A1E"/>
    <w:rsid w:val="00F71A07"/>
    <w:rsid w:val="00F76A4B"/>
    <w:rsid w:val="00F81DD2"/>
    <w:rsid w:val="00F84031"/>
    <w:rsid w:val="00F9409E"/>
    <w:rsid w:val="00FA7438"/>
    <w:rsid w:val="00FD2D11"/>
    <w:rsid w:val="00FE4D67"/>
    <w:rsid w:val="00FF4384"/>
    <w:rsid w:val="00FF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443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12A7D"/>
    <w:pPr>
      <w:spacing w:after="200" w:line="276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121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C0121F"/>
    <w:rPr>
      <w:rFonts w:ascii="Leelawadee" w:hAnsi="Leelawadee" w:cs="Angsana New"/>
      <w:sz w:val="18"/>
      <w:szCs w:val="22"/>
    </w:rPr>
  </w:style>
  <w:style w:type="paragraph" w:styleId="a7">
    <w:name w:val="header"/>
    <w:basedOn w:val="a"/>
    <w:link w:val="a8"/>
    <w:uiPriority w:val="99"/>
    <w:unhideWhenUsed/>
    <w:rsid w:val="00AF4C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F4C94"/>
  </w:style>
  <w:style w:type="paragraph" w:styleId="a9">
    <w:name w:val="footer"/>
    <w:basedOn w:val="a"/>
    <w:link w:val="aa"/>
    <w:uiPriority w:val="99"/>
    <w:unhideWhenUsed/>
    <w:rsid w:val="00AF4C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F4C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443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12A7D"/>
    <w:pPr>
      <w:spacing w:after="200" w:line="276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121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C0121F"/>
    <w:rPr>
      <w:rFonts w:ascii="Leelawadee" w:hAnsi="Leelawadee" w:cs="Angsana New"/>
      <w:sz w:val="18"/>
      <w:szCs w:val="22"/>
    </w:rPr>
  </w:style>
  <w:style w:type="paragraph" w:styleId="a7">
    <w:name w:val="header"/>
    <w:basedOn w:val="a"/>
    <w:link w:val="a8"/>
    <w:uiPriority w:val="99"/>
    <w:unhideWhenUsed/>
    <w:rsid w:val="00AF4C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F4C94"/>
  </w:style>
  <w:style w:type="paragraph" w:styleId="a9">
    <w:name w:val="footer"/>
    <w:basedOn w:val="a"/>
    <w:link w:val="aa"/>
    <w:uiPriority w:val="99"/>
    <w:unhideWhenUsed/>
    <w:rsid w:val="00AF4C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F4C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7F03D0-24EF-42A3-8A35-D8525406B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100</Pages>
  <Words>18911</Words>
  <Characters>107795</Characters>
  <Application>Microsoft Office Word</Application>
  <DocSecurity>0</DocSecurity>
  <Lines>898</Lines>
  <Paragraphs>252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126454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ธญฌ</dc:creator>
  <cp:lastModifiedBy>User</cp:lastModifiedBy>
  <cp:revision>117</cp:revision>
  <cp:lastPrinted>2019-01-10T08:35:00Z</cp:lastPrinted>
  <dcterms:created xsi:type="dcterms:W3CDTF">2019-01-16T04:50:00Z</dcterms:created>
  <dcterms:modified xsi:type="dcterms:W3CDTF">2020-01-31T02:50:00Z</dcterms:modified>
</cp:coreProperties>
</file>